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7D" w:rsidRPr="00493D7D" w:rsidRDefault="00493D7D" w:rsidP="00493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7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493D7D">
        <w:rPr>
          <w:rFonts w:ascii="Times New Roman" w:hAnsi="Times New Roman" w:cs="Times New Roman"/>
          <w:sz w:val="24"/>
          <w:szCs w:val="24"/>
        </w:rPr>
        <w:t xml:space="preserve"> данной проблемы очевидна на сегодняшний </w:t>
      </w:r>
      <w:r>
        <w:rPr>
          <w:rFonts w:ascii="Times New Roman" w:hAnsi="Times New Roman" w:cs="Times New Roman"/>
          <w:sz w:val="24"/>
          <w:szCs w:val="24"/>
        </w:rPr>
        <w:t>день и заключается в том, что</w:t>
      </w:r>
    </w:p>
    <w:p w:rsid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многие современные концепции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признают незаменимое влияние </w:t>
      </w:r>
      <w:r w:rsidRPr="00493D7D">
        <w:rPr>
          <w:rFonts w:ascii="Times New Roman" w:hAnsi="Times New Roman" w:cs="Times New Roman"/>
          <w:sz w:val="24"/>
          <w:szCs w:val="24"/>
        </w:rPr>
        <w:t>пальчиковых игр на речевое развитие ребёнка.</w:t>
      </w:r>
    </w:p>
    <w:p w:rsidR="00493D7D" w:rsidRP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D7D" w:rsidRP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Выбор темы проекта не случаен и обусловлен рядом причин.</w:t>
      </w:r>
    </w:p>
    <w:p w:rsidR="00493D7D" w:rsidRP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Во-первых, родителей детей старшего дошкольного возраста всегда волнует вопрос, как</w:t>
      </w:r>
    </w:p>
    <w:p w:rsidR="00493D7D" w:rsidRP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правильно подготовить ребенка к школе. Однако, большая ч</w:t>
      </w:r>
      <w:r>
        <w:rPr>
          <w:rFonts w:ascii="Times New Roman" w:hAnsi="Times New Roman" w:cs="Times New Roman"/>
          <w:sz w:val="24"/>
          <w:szCs w:val="24"/>
        </w:rPr>
        <w:t xml:space="preserve">асть родителей думая о том, как </w:t>
      </w:r>
      <w:r w:rsidRPr="00493D7D">
        <w:rPr>
          <w:rFonts w:ascii="Times New Roman" w:hAnsi="Times New Roman" w:cs="Times New Roman"/>
          <w:sz w:val="24"/>
          <w:szCs w:val="24"/>
        </w:rPr>
        <w:t>лучше подготовить ребенка к школе, обращают внимание, как правило, на чтение и счет.</w:t>
      </w:r>
    </w:p>
    <w:p w:rsidR="00493D7D" w:rsidRPr="00493D7D" w:rsidRDefault="00493D7D" w:rsidP="00493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 Взрослые даже не представляют насколько важно развива</w:t>
      </w:r>
      <w:r>
        <w:rPr>
          <w:rFonts w:ascii="Times New Roman" w:hAnsi="Times New Roman" w:cs="Times New Roman"/>
          <w:sz w:val="24"/>
          <w:szCs w:val="24"/>
        </w:rPr>
        <w:t xml:space="preserve">ть мелкую моторику у ребенка, а </w:t>
      </w:r>
      <w:r w:rsidRPr="00493D7D">
        <w:rPr>
          <w:rFonts w:ascii="Times New Roman" w:hAnsi="Times New Roman" w:cs="Times New Roman"/>
          <w:sz w:val="24"/>
          <w:szCs w:val="24"/>
        </w:rPr>
        <w:t>ведь развитие у дошкольника мелкой моторики яв</w:t>
      </w:r>
      <w:r>
        <w:rPr>
          <w:rFonts w:ascii="Times New Roman" w:hAnsi="Times New Roman" w:cs="Times New Roman"/>
          <w:sz w:val="24"/>
          <w:szCs w:val="24"/>
        </w:rPr>
        <w:t>ляется одним из главных условий</w:t>
      </w:r>
      <w:r w:rsidRPr="00493D7D">
        <w:rPr>
          <w:rFonts w:ascii="Times New Roman" w:hAnsi="Times New Roman" w:cs="Times New Roman"/>
          <w:sz w:val="24"/>
          <w:szCs w:val="24"/>
        </w:rPr>
        <w:t xml:space="preserve"> последующего успешного овладения письмом.</w:t>
      </w:r>
    </w:p>
    <w:p w:rsid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Во-вторых,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93D7D">
        <w:rPr>
          <w:rFonts w:ascii="Times New Roman" w:hAnsi="Times New Roman" w:cs="Times New Roman"/>
          <w:sz w:val="24"/>
          <w:szCs w:val="24"/>
        </w:rPr>
        <w:t xml:space="preserve">чеными давно доказано, что от степени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 xml:space="preserve"> мелкой моторики зависит и уровень развития речи. Если развитие движений пальцев рук соответствует возрасту, то и речевое развитие находится в пределах нормы; если развитие движений пальцев отстает, то задерживается и речевое развитие. Речь совершенствуется под влиянием кинетических импульс</w:t>
      </w:r>
      <w:r>
        <w:rPr>
          <w:rFonts w:ascii="Times New Roman" w:hAnsi="Times New Roman" w:cs="Times New Roman"/>
          <w:sz w:val="24"/>
          <w:szCs w:val="24"/>
        </w:rPr>
        <w:t>ов от рук, точнее – от пальцев.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Исходя из актуальности выбранной темы, была определена </w:t>
      </w:r>
      <w:r w:rsidRPr="009459BC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493D7D">
        <w:rPr>
          <w:rFonts w:ascii="Times New Roman" w:hAnsi="Times New Roman" w:cs="Times New Roman"/>
          <w:sz w:val="24"/>
          <w:szCs w:val="24"/>
        </w:rPr>
        <w:t>: выявление и создание условий для обеспечения эффективности работы по развитию мелкой моторики у</w:t>
      </w:r>
      <w:r>
        <w:rPr>
          <w:rFonts w:ascii="Times New Roman" w:hAnsi="Times New Roman" w:cs="Times New Roman"/>
          <w:sz w:val="24"/>
          <w:szCs w:val="24"/>
        </w:rPr>
        <w:t xml:space="preserve"> детей старшего дошкольного возраста.</w:t>
      </w:r>
      <w:r w:rsidRPr="00493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9459BC">
        <w:rPr>
          <w:rFonts w:ascii="Times New Roman" w:hAnsi="Times New Roman" w:cs="Times New Roman"/>
          <w:b/>
          <w:sz w:val="24"/>
          <w:szCs w:val="24"/>
        </w:rPr>
        <w:t xml:space="preserve">гипотезы </w:t>
      </w:r>
      <w:r w:rsidRPr="00493D7D">
        <w:rPr>
          <w:rFonts w:ascii="Times New Roman" w:hAnsi="Times New Roman" w:cs="Times New Roman"/>
          <w:sz w:val="24"/>
          <w:szCs w:val="24"/>
        </w:rPr>
        <w:t>было выдвинуто предположение о том, что систематическая и целенаправленная работа</w:t>
      </w:r>
      <w:r w:rsidR="009459BC">
        <w:rPr>
          <w:rFonts w:ascii="Times New Roman" w:hAnsi="Times New Roman" w:cs="Times New Roman"/>
          <w:sz w:val="24"/>
          <w:szCs w:val="24"/>
        </w:rPr>
        <w:t xml:space="preserve"> по развитию мелкой моторики</w:t>
      </w:r>
      <w:r w:rsidRPr="00493D7D">
        <w:rPr>
          <w:rFonts w:ascii="Times New Roman" w:hAnsi="Times New Roman" w:cs="Times New Roman"/>
          <w:sz w:val="24"/>
          <w:szCs w:val="24"/>
        </w:rPr>
        <w:t>, основанная на комплексном подходе, будет способств</w:t>
      </w:r>
      <w:r w:rsidR="009459BC">
        <w:rPr>
          <w:rFonts w:ascii="Times New Roman" w:hAnsi="Times New Roman" w:cs="Times New Roman"/>
          <w:sz w:val="24"/>
          <w:szCs w:val="24"/>
        </w:rPr>
        <w:t>овать речевому развитию и успешному овладению письмом.</w:t>
      </w:r>
      <w:r w:rsidRPr="00493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9459BC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493D7D">
        <w:rPr>
          <w:rFonts w:ascii="Times New Roman" w:hAnsi="Times New Roman" w:cs="Times New Roman"/>
          <w:sz w:val="24"/>
          <w:szCs w:val="24"/>
        </w:rPr>
        <w:t>: дети</w:t>
      </w:r>
      <w:r w:rsidR="009459BC" w:rsidRPr="00493D7D">
        <w:rPr>
          <w:rFonts w:ascii="Times New Roman" w:hAnsi="Times New Roman" w:cs="Times New Roman"/>
          <w:sz w:val="24"/>
          <w:szCs w:val="24"/>
        </w:rPr>
        <w:t>,</w:t>
      </w:r>
      <w:r w:rsidRPr="00493D7D">
        <w:rPr>
          <w:rFonts w:ascii="Times New Roman" w:hAnsi="Times New Roman" w:cs="Times New Roman"/>
          <w:sz w:val="24"/>
          <w:szCs w:val="24"/>
        </w:rPr>
        <w:t xml:space="preserve"> воспитатели группы ДОУ, родители.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9459BC">
        <w:rPr>
          <w:rFonts w:ascii="Times New Roman" w:hAnsi="Times New Roman" w:cs="Times New Roman"/>
          <w:b/>
          <w:sz w:val="24"/>
          <w:szCs w:val="24"/>
        </w:rPr>
        <w:t>Длительность проекта</w:t>
      </w:r>
      <w:r w:rsidRPr="00493D7D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493D7D">
        <w:rPr>
          <w:rFonts w:ascii="Times New Roman" w:hAnsi="Times New Roman" w:cs="Times New Roman"/>
          <w:sz w:val="24"/>
          <w:szCs w:val="24"/>
        </w:rPr>
        <w:t>долгосрочный</w:t>
      </w:r>
      <w:proofErr w:type="gramEnd"/>
      <w:r w:rsidRPr="00493D7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9459BC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493D7D">
        <w:rPr>
          <w:rFonts w:ascii="Times New Roman" w:hAnsi="Times New Roman" w:cs="Times New Roman"/>
          <w:sz w:val="24"/>
          <w:szCs w:val="24"/>
        </w:rPr>
        <w:t>: исследовательский, практико-ориентированный, реализуется в рамках ДОУ.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9459BC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493D7D">
        <w:rPr>
          <w:rFonts w:ascii="Times New Roman" w:hAnsi="Times New Roman" w:cs="Times New Roman"/>
          <w:sz w:val="24"/>
          <w:szCs w:val="24"/>
        </w:rPr>
        <w:t>:  Сформировать коммуникативные навыки посредством развития мелкой моторики рук у детей  старшего дошкольного возраста и подготовки руки к письму.</w:t>
      </w:r>
    </w:p>
    <w:p w:rsidR="00493D7D" w:rsidRPr="009459BC" w:rsidRDefault="00493D7D" w:rsidP="00493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9BC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1. Разработать комплекс мероприятий по организации процесса развития мелкой моторики у детей старшего дошкольного возраста.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2. Формировать и совершенствовать пространственные представления: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* ориентация на листе;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*ориентация в пространстве на примере собственного тела.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3. В процессе работы  над мелкой моторикой способствовать развитию у детей следующих психических процессов: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* произвольного внимания;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* логического мышления;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lastRenderedPageBreak/>
        <w:t>* памяти и речи детей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4. Формировать навыки учебной деятельности: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* умение действовать по словесным инструкциям;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493D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3D7D">
        <w:rPr>
          <w:rFonts w:ascii="Times New Roman" w:hAnsi="Times New Roman" w:cs="Times New Roman"/>
          <w:sz w:val="24"/>
          <w:szCs w:val="24"/>
        </w:rPr>
        <w:t xml:space="preserve"> собственными действиями.</w:t>
      </w:r>
    </w:p>
    <w:p w:rsid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5. На основе изученных литературных источников, практического опыта – сформировать рекомендации по эффективному использованию упражнений и игр, направленных  на развитие мелкой моторики у дошкольников.</w:t>
      </w:r>
    </w:p>
    <w:p w:rsidR="009459BC" w:rsidRPr="00493D7D" w:rsidRDefault="009459BC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9BC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9BC">
        <w:rPr>
          <w:rFonts w:ascii="Times New Roman" w:hAnsi="Times New Roman" w:cs="Times New Roman"/>
          <w:b/>
          <w:sz w:val="24"/>
          <w:szCs w:val="24"/>
        </w:rPr>
        <w:t>Методы</w:t>
      </w:r>
      <w:r w:rsidR="009459BC">
        <w:rPr>
          <w:rFonts w:ascii="Times New Roman" w:hAnsi="Times New Roman" w:cs="Times New Roman"/>
          <w:sz w:val="24"/>
          <w:szCs w:val="24"/>
        </w:rPr>
        <w:t xml:space="preserve">: </w:t>
      </w:r>
      <w:r w:rsidRPr="00493D7D">
        <w:rPr>
          <w:rFonts w:ascii="Times New Roman" w:hAnsi="Times New Roman" w:cs="Times New Roman"/>
          <w:sz w:val="24"/>
          <w:szCs w:val="24"/>
        </w:rPr>
        <w:t>игры и упражнения на развития мелкой моторики рук, пальчиковая гимнастика, продуктивная деятельность, заучивание  и  чтение художественной литературы.</w:t>
      </w:r>
    </w:p>
    <w:p w:rsidR="009459BC" w:rsidRDefault="009459BC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D7D" w:rsidRPr="00493D7D" w:rsidRDefault="009459BC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D7D" w:rsidRPr="009459B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="00493D7D" w:rsidRPr="00493D7D">
        <w:rPr>
          <w:rFonts w:ascii="Times New Roman" w:hAnsi="Times New Roman" w:cs="Times New Roman"/>
          <w:sz w:val="24"/>
          <w:szCs w:val="24"/>
        </w:rPr>
        <w:t>: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увеличился словарный запас детей, речь детей стала более эмоциональной  и выразительной;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возросла речевая активность детей в различных видах деятельности;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дети используют пальчиковую гимнастику в различных видах деятельности;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у детей более развита мимика, моторика пальцев рук, внимание, память, воображение, речь;</w:t>
      </w:r>
    </w:p>
    <w:p w:rsidR="00493D7D" w:rsidRPr="00493D7D" w:rsidRDefault="00493D7D" w:rsidP="0094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родители стали единомышленниками с педагогами в ДОУ по использованию  в работе с детьми игр и упражнений по развитию мелкой моторики;</w:t>
      </w:r>
    </w:p>
    <w:p w:rsidR="00EF1FB6" w:rsidRDefault="00493D7D" w:rsidP="00EF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предложенные упражнения помогут развить мелкую моторику рук и речь ребёнка, кисти рук приобретут подвижность, гибкость, исчезнет скованность движений, что в дальнейшем облегчит обучению письму.</w:t>
      </w:r>
    </w:p>
    <w:p w:rsidR="00EF1FB6" w:rsidRDefault="00EF1FB6" w:rsidP="00EF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D7D" w:rsidRDefault="00493D7D" w:rsidP="00EF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FB6">
        <w:rPr>
          <w:rFonts w:ascii="Times New Roman" w:hAnsi="Times New Roman" w:cs="Times New Roman"/>
          <w:b/>
          <w:sz w:val="24"/>
          <w:szCs w:val="24"/>
        </w:rPr>
        <w:t xml:space="preserve"> ЭТАПЫ ПРОЕКТА</w:t>
      </w:r>
      <w:r w:rsidR="00EF1FB6">
        <w:rPr>
          <w:rFonts w:ascii="Times New Roman" w:hAnsi="Times New Roman" w:cs="Times New Roman"/>
          <w:sz w:val="24"/>
          <w:szCs w:val="24"/>
        </w:rPr>
        <w:t>:</w:t>
      </w:r>
    </w:p>
    <w:p w:rsidR="00EF1FB6" w:rsidRPr="00493D7D" w:rsidRDefault="00EF1FB6" w:rsidP="00EF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D7D" w:rsidRPr="00EF1FB6" w:rsidRDefault="00493D7D" w:rsidP="00493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FB6">
        <w:rPr>
          <w:rFonts w:ascii="Times New Roman" w:hAnsi="Times New Roman" w:cs="Times New Roman"/>
          <w:b/>
          <w:sz w:val="24"/>
          <w:szCs w:val="24"/>
        </w:rPr>
        <w:t>I этап - ПОДГОТОВИТЕЛЬНЫЙ   (СЕНТЯБРЬ, ОКТЯБРЬ)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EF1FB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93D7D">
        <w:rPr>
          <w:rFonts w:ascii="Times New Roman" w:hAnsi="Times New Roman" w:cs="Times New Roman"/>
          <w:sz w:val="24"/>
          <w:szCs w:val="24"/>
        </w:rPr>
        <w:t>: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Изучение  научно-методической литературы по теме исследования;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 xml:space="preserve">Изучение понятий касающихся темы проекта;  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Подбор диагностического материала;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Разработка игровых комплексов по развитию мелкой моторики;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Создание предметно – развивающей среды;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 xml:space="preserve"> Диагностическое обследование уровня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 xml:space="preserve"> навыков развития мелкой моторики и координации  движения рук;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Создание картотеки пальчиковых игр и упражнений;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Изучение полученных результатов, теоретическая подготовка к последующей деятельности с детьми.</w:t>
      </w:r>
    </w:p>
    <w:p w:rsidR="00EF1FB6" w:rsidRDefault="00EF1FB6" w:rsidP="00493D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7D" w:rsidRPr="00EF1FB6" w:rsidRDefault="00493D7D" w:rsidP="00EF1F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B6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Диагностическое обследование тонкой моторики пальцев рук</w:t>
      </w:r>
    </w:p>
    <w:p w:rsidR="00493D7D" w:rsidRDefault="00493D7D" w:rsidP="00EF1F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B6">
        <w:rPr>
          <w:rFonts w:ascii="Times New Roman" w:hAnsi="Times New Roman" w:cs="Times New Roman"/>
          <w:b/>
          <w:sz w:val="24"/>
          <w:szCs w:val="24"/>
        </w:rPr>
        <w:t>у детей старшего дош</w:t>
      </w:r>
      <w:r w:rsidR="00EF1FB6">
        <w:rPr>
          <w:rFonts w:ascii="Times New Roman" w:hAnsi="Times New Roman" w:cs="Times New Roman"/>
          <w:b/>
          <w:sz w:val="24"/>
          <w:szCs w:val="24"/>
        </w:rPr>
        <w:t>кольного возраста (сентябрь 2015</w:t>
      </w:r>
      <w:r w:rsidRPr="00EF1FB6">
        <w:rPr>
          <w:rFonts w:ascii="Times New Roman" w:hAnsi="Times New Roman" w:cs="Times New Roman"/>
          <w:b/>
          <w:sz w:val="24"/>
          <w:szCs w:val="24"/>
        </w:rPr>
        <w:t>г.)</w:t>
      </w:r>
    </w:p>
    <w:tbl>
      <w:tblPr>
        <w:tblStyle w:val="a3"/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851"/>
        <w:gridCol w:w="851"/>
      </w:tblGrid>
      <w:tr w:rsidR="00DF42BC" w:rsidTr="00DF42BC">
        <w:trPr>
          <w:trHeight w:val="1185"/>
        </w:trPr>
        <w:tc>
          <w:tcPr>
            <w:tcW w:w="567" w:type="dxa"/>
            <w:vMerge w:val="restart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843" w:type="dxa"/>
            <w:gridSpan w:val="3"/>
          </w:tcPr>
          <w:p w:rsidR="00DF42BC" w:rsidRP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Графический рисунок</w:t>
            </w:r>
          </w:p>
        </w:tc>
        <w:tc>
          <w:tcPr>
            <w:tcW w:w="1701" w:type="dxa"/>
            <w:gridSpan w:val="3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предметами</w:t>
            </w:r>
          </w:p>
        </w:tc>
        <w:tc>
          <w:tcPr>
            <w:tcW w:w="1843" w:type="dxa"/>
            <w:gridSpan w:val="3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без предметов</w:t>
            </w:r>
          </w:p>
        </w:tc>
        <w:tc>
          <w:tcPr>
            <w:tcW w:w="2410" w:type="dxa"/>
            <w:gridSpan w:val="3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предметов</w:t>
            </w:r>
          </w:p>
        </w:tc>
      </w:tr>
      <w:tr w:rsidR="00DF42BC" w:rsidTr="00952F70">
        <w:trPr>
          <w:trHeight w:val="180"/>
        </w:trPr>
        <w:tc>
          <w:tcPr>
            <w:tcW w:w="567" w:type="dxa"/>
            <w:vMerge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gridSpan w:val="12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DF42BC" w:rsidTr="00DF42BC">
        <w:trPr>
          <w:cantSplit/>
          <w:trHeight w:val="1134"/>
        </w:trPr>
        <w:tc>
          <w:tcPr>
            <w:tcW w:w="567" w:type="dxa"/>
            <w:vMerge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"/>
          </w:tcPr>
          <w:p w:rsidR="00DF42BC" w:rsidRPr="00DF42BC" w:rsidRDefault="00DF42BC" w:rsidP="00DF42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DF42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 xml:space="preserve">редний 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DF42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 xml:space="preserve">редний 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 xml:space="preserve">редний </w:t>
            </w:r>
          </w:p>
        </w:tc>
        <w:tc>
          <w:tcPr>
            <w:tcW w:w="567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8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1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 xml:space="preserve">редний </w:t>
            </w:r>
          </w:p>
        </w:tc>
        <w:tc>
          <w:tcPr>
            <w:tcW w:w="851" w:type="dxa"/>
            <w:textDirection w:val="tbRl"/>
          </w:tcPr>
          <w:p w:rsidR="00DF42BC" w:rsidRPr="00DF42BC" w:rsidRDefault="00DF42BC" w:rsidP="00144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F42BC" w:rsidTr="00DF42BC"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2BC" w:rsidTr="00DF42BC"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2BC" w:rsidTr="00DF42BC"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2BC" w:rsidTr="00DF42BC"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2BC" w:rsidTr="00DF42BC"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2BC" w:rsidTr="00DF42BC"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42BC" w:rsidRDefault="00DF42BC" w:rsidP="00EF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FB6" w:rsidRPr="00EF1FB6" w:rsidRDefault="00EF1FB6" w:rsidP="00EF1F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FB6" w:rsidRDefault="00EF1FB6" w:rsidP="00493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Во время проведения диагностического обследования у детей  уровня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 xml:space="preserve"> навыков развития мелкой моторики и координации движений рук опиралась на следующие источники: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 xml:space="preserve">«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 xml:space="preserve"> – педагогическая работа» Е. М.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>, «Развитие и воспитание дошкольника». Москва 2004.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«Справочник логопеда» М. А. Поваляева «Феникс» Ростов-на-Дону 2002.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«Дифференциальная диагностика» Л. С. Рычкова, Г. Н. Лаврова.</w:t>
      </w:r>
    </w:p>
    <w:p w:rsidR="00493D7D" w:rsidRPr="004B6DE8" w:rsidRDefault="00493D7D" w:rsidP="00493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Проведённое диагностическое  обследование в начале учебного года по</w:t>
      </w:r>
      <w:r w:rsidR="004B6DE8">
        <w:rPr>
          <w:rFonts w:ascii="Times New Roman" w:hAnsi="Times New Roman" w:cs="Times New Roman"/>
          <w:sz w:val="24"/>
          <w:szCs w:val="24"/>
        </w:rPr>
        <w:t xml:space="preserve">казало, что </w:t>
      </w:r>
      <w:r w:rsidRPr="00493D7D">
        <w:rPr>
          <w:rFonts w:ascii="Times New Roman" w:hAnsi="Times New Roman" w:cs="Times New Roman"/>
          <w:sz w:val="24"/>
          <w:szCs w:val="24"/>
        </w:rPr>
        <w:t xml:space="preserve">% детей  старшей группы имеют низкий уровень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 xml:space="preserve"> навыков развития мелкой моторики</w:t>
      </w:r>
      <w:r w:rsidR="004B6DE8">
        <w:rPr>
          <w:rFonts w:ascii="Times New Roman" w:hAnsi="Times New Roman" w:cs="Times New Roman"/>
          <w:sz w:val="24"/>
          <w:szCs w:val="24"/>
        </w:rPr>
        <w:t xml:space="preserve">  и координации движения рук, % детей –  среднего уровня,  % детей – высокий уровень</w:t>
      </w:r>
      <w:proofErr w:type="gramStart"/>
      <w:r w:rsidR="004B6DE8">
        <w:rPr>
          <w:rFonts w:ascii="Times New Roman" w:hAnsi="Times New Roman" w:cs="Times New Roman"/>
          <w:sz w:val="24"/>
          <w:szCs w:val="24"/>
        </w:rPr>
        <w:t xml:space="preserve"> </w:t>
      </w:r>
      <w:r w:rsidRPr="00493D7D">
        <w:rPr>
          <w:rFonts w:ascii="Times New Roman" w:hAnsi="Times New Roman" w:cs="Times New Roman"/>
          <w:sz w:val="24"/>
          <w:szCs w:val="24"/>
        </w:rPr>
        <w:t xml:space="preserve"> </w:t>
      </w:r>
      <w:r w:rsidR="004B6DE8" w:rsidRPr="004B6DE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B6DE8" w:rsidRPr="004B6DE8">
        <w:rPr>
          <w:rFonts w:ascii="Times New Roman" w:hAnsi="Times New Roman" w:cs="Times New Roman"/>
          <w:b/>
          <w:sz w:val="24"/>
          <w:szCs w:val="24"/>
        </w:rPr>
        <w:t>ставить диаграмму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Решая задачи развития мелкой моторики,  созданы необходимые условия в группе.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 Предметно - развивающая среда в группе представлена следующими компонентами: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•        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 xml:space="preserve"> «Азбука», «Игрушки», «Формы», «Звери»;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«Геометрические бусы»;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«Кубики в картинках»;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«Цветные столбики»;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Пирамидки разных размеров;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lastRenderedPageBreak/>
        <w:t>•         Вкладыши – чашечки;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Мозаика разных размеров;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Счётные палочки;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Пальчиковый театр «Колобок», «Теремок», «Репка»;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мелкая мозаика;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мелкий конструктор;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разрезные картинки;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рабочие тетради «Прописи – готовим руку к письму»;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модули с прищепками;</w:t>
      </w:r>
    </w:p>
    <w:p w:rsidR="00493D7D" w:rsidRPr="00493D7D" w:rsidRDefault="004B6DE8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493D7D" w:rsidRPr="00493D7D">
        <w:rPr>
          <w:rFonts w:ascii="Times New Roman" w:hAnsi="Times New Roman" w:cs="Times New Roman"/>
          <w:sz w:val="24"/>
          <w:szCs w:val="24"/>
        </w:rPr>
        <w:t xml:space="preserve"> клавиатура  старого  компьютера, кнопочный  телефон – для  развития  дифференцированных  движений  пальцев  рук;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шаблоны (лекала)  по  лексическим  темам – для  обведения, раскрашивания, штрихования;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         информационные стенды для родителей, консультации:</w:t>
      </w:r>
    </w:p>
    <w:p w:rsidR="004B6DE8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 «Влияние пальчиковых игр на развитие речи детей дошкольного     возраста»,</w:t>
      </w:r>
    </w:p>
    <w:p w:rsidR="004B6DE8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 «Почему проводить с детьми речевые пальчиковые игры и упражнения», 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«Речь и пальчики», «Как проводить с ребёнком речевые и пальчиковые игры».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Были разработаны и изготовлены следующие пособия, игры на развитие мелкой моторики:</w:t>
      </w:r>
    </w:p>
    <w:p w:rsidR="00493D7D" w:rsidRPr="00493D7D" w:rsidRDefault="00493D7D" w:rsidP="004B6DE8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•         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II этап - ОСНОВНОЙ, РЕАЛИЗАЦИЯ  ПРОЕКТА (ОКТЯБРЬ – МАЙ)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ЗАДАЧИ: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Составление перспективного плана проведения пальчиковой гимнастики, дидактических игр, упражнений, массажа с детьми;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Разработка рекомендаций по проведению пальчиковой гимнастики;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 xml:space="preserve">Разучивание стихов, </w:t>
      </w:r>
      <w:proofErr w:type="spellStart"/>
      <w:r w:rsidRPr="00493D7D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93D7D">
        <w:rPr>
          <w:rFonts w:ascii="Times New Roman" w:hAnsi="Times New Roman" w:cs="Times New Roman"/>
          <w:sz w:val="24"/>
          <w:szCs w:val="24"/>
        </w:rPr>
        <w:t>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Оформление папок – передвижек, информационных листов, выставок для родителей;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Изготовление дидактических игр, пособий для развития крупной и мелкой моторики;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Разучивание с детьми игр и упражнений и применение  пальчиковой гимнастики во время досуга, в процессе непрерывной  образовательной деятельности;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Выставка игр и атрибутов по развитию мелкой моторики рук детей;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•</w:t>
      </w:r>
      <w:r w:rsidRPr="00493D7D">
        <w:rPr>
          <w:rFonts w:ascii="Times New Roman" w:hAnsi="Times New Roman" w:cs="Times New Roman"/>
          <w:sz w:val="24"/>
          <w:szCs w:val="24"/>
        </w:rPr>
        <w:tab/>
        <w:t>Консультации, беседы с родителями, дни общения, мастер – класс для родителей «Волшебные пальчики».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Основной этап реализации проекта</w:t>
      </w:r>
    </w:p>
    <w:p w:rsidR="00493D7D" w:rsidRPr="00493D7D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>(практический)</w:t>
      </w:r>
    </w:p>
    <w:p w:rsidR="00817CBF" w:rsidRDefault="00493D7D" w:rsidP="00493D7D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D">
        <w:rPr>
          <w:rFonts w:ascii="Times New Roman" w:hAnsi="Times New Roman" w:cs="Times New Roman"/>
          <w:sz w:val="24"/>
          <w:szCs w:val="24"/>
        </w:rPr>
        <w:t xml:space="preserve">      Приступая к реализации задач второго этапа проекта, был составлен перспективный план проведения мероприятий по развитию мелкой моторики.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Перспективный план работы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с детьми</w:t>
      </w:r>
    </w:p>
    <w:p w:rsidR="00A63874" w:rsidRPr="00A63874" w:rsidRDefault="00182E7D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874" w:rsidRPr="00A63874">
        <w:rPr>
          <w:rFonts w:ascii="Times New Roman" w:hAnsi="Times New Roman" w:cs="Times New Roman"/>
          <w:b/>
          <w:bCs/>
          <w:sz w:val="24"/>
          <w:szCs w:val="24"/>
        </w:rPr>
        <w:t>« Развитие мелкой моторики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как средство повышения уровня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речевого развития детей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дошкольного возраста»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1. Укрепить и развить руку ребёнка, координацию мелких движений, ритмики, общей моторики через пальчиковую гимнастику, выкладывание различных предметов из счётных палочек, пуговиц, семян, использование мозаики, разрезных картинок.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2. Учить выполнять самомассаж в традиционной и нетрадиционной технике выполнения.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3. Научить работать с трафаретами, шнуровками, прищепками.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4. Познакомить детей с некоторыми способами нетрадиционного рисования (рисование ватными палочками, кончиками пальцев, оттиск ладошками)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5. Формировать и воспитывать нравственно-волевые качества: целеустремленность, сосредоточенность, настойчивость, контроль и оценку собственной деятельности.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6. Обогатить предметно – развивающую среду, способствующую всестороннему развитию речи детей и развитию мелкой моторики рук.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Работа по развитию мелкой моторики проводится ежедневно во всех видах организованной деятельности с детьми в течение 3 - 5 минут.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b/>
          <w:bCs/>
          <w:sz w:val="24"/>
          <w:szCs w:val="24"/>
        </w:rPr>
        <w:t>Формы и методы работы</w:t>
      </w:r>
      <w:r w:rsidRPr="00A63874">
        <w:rPr>
          <w:rFonts w:ascii="Times New Roman" w:hAnsi="Times New Roman" w:cs="Times New Roman"/>
          <w:sz w:val="24"/>
          <w:szCs w:val="24"/>
        </w:rPr>
        <w:t>: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1.Самомассаж в традиционной и нетрадиционной технике выполнения.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lastRenderedPageBreak/>
        <w:t>2.Пальчиковая гимнастика.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3. Рисование с использование нетрадиционных техник – рисование ватными палочками, кончиками пальцев, оттиск ладошкой.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4. Выкладывание ритмических рисунков (семена, крупа, палочки, мозаика и т. д.) по образцу и на слух.</w:t>
      </w:r>
    </w:p>
    <w:p w:rsidR="00A63874" w:rsidRPr="00A63874" w:rsidRDefault="00A63874" w:rsidP="00A63874">
      <w:pPr>
        <w:jc w:val="both"/>
        <w:rPr>
          <w:rFonts w:ascii="Times New Roman" w:hAnsi="Times New Roman" w:cs="Times New Roman"/>
          <w:sz w:val="24"/>
          <w:szCs w:val="24"/>
        </w:rPr>
      </w:pPr>
      <w:r w:rsidRPr="00A63874">
        <w:rPr>
          <w:rFonts w:ascii="Times New Roman" w:hAnsi="Times New Roman" w:cs="Times New Roman"/>
          <w:sz w:val="24"/>
          <w:szCs w:val="24"/>
        </w:rPr>
        <w:t>5.Использование разрезных картинок, трафаретов, шнуровок, прищепок.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3302"/>
        <w:gridCol w:w="3301"/>
      </w:tblGrid>
      <w:tr w:rsidR="00A63874" w:rsidRPr="00A63874" w:rsidTr="00182E7D">
        <w:trPr>
          <w:trHeight w:val="402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ДЕЯТЕЛЬНОСТИ</w:t>
            </w: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«Осень»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игра «Осенние листья»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3.Разрезные картинки «Осень» (4-6 частей)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1.Учить детей мягкими массирующими движениями разминать каждый пальчик, ладошку.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выполнять сложные элементы пальчиковой гимнастики, развивать плавность и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Учить детей составлять из отдельных фрагментов целое, развивать простейшие навыки анализа и синтеза.</w:t>
            </w: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«Овощи»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игра «Капуста»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3.Трафареты «Овощи».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детей вращать карандаш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2.Упражнять детей в умении соединять кончики пальцев, слушать словесную инструкцию.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 работать с трафаретами овощей, обводить точно по контуру.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«Фрукты»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 Пальчиковая игра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«Апельсин»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Трафареты «Фрукты».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1.Формировать  умение детей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имитировать движения повара (резать,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мешать, отжимать), выдерживать ритм гимнастики.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Учить детей работать с трафаретами фруктов, обводить точно по контуру.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«Грибы»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каштаном.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«Грибы»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«Выложи грибок» (мозаика)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у детей  умение катать каштан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складывать пальцы корзиночкой, легко массировать их.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Учить детей составлять из мелких частей изображение грибка, развивать терпение и настойчивость.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«Одежда»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семенами фасоли.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«Рукавицы»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3.Шнуровка «Завяжи шапочку»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детей катать фасоль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поочерёдно загибать пальцы, начиная с </w:t>
            </w:r>
            <w:proofErr w:type="gram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3.Развивать сенсомоторную координацию, мелкую моторику рук, пространственное ориентирование.</w:t>
            </w:r>
          </w:p>
        </w:tc>
      </w:tr>
      <w:tr w:rsidR="00A63874" w:rsidRPr="00A63874" w:rsidTr="00182E7D">
        <w:trPr>
          <w:trHeight w:val="416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«Деревья»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желудями.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«Деревья»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Игры с прищепками «Дерево»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детей катать жёлуди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широко раздвигать пальцы на руках, двигать ими в разных направлениях.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3.Учить детей располагать прищепки в определённых местах, развивать усидчивость, координации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«Перелётные птицы»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грецким орехом.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«Кукушка»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Трафареты «Птицы»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орехи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сочетать движения мелкой и крупной моторики, слушать словесную инструкцию.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 рисовать с помощью трафаретов птиц, развивать графические навыки.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«Домашние птицы»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 Петушок»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Рисование в н/т «Зёрнышки для курочки» (рисование пальчиками)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1.Учить детей мягкими массирующими движениями разминать каждый пальчик, ладошку.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2.Упражнять детей в самомассаже пальцев рук в сочетании с проговариванием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3.Познакомить детей с одним из видов нетрадиционного рисования – рисованием кончиками пальцев, развивать мелкую моторику, усидчивость.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«Поздняя осень»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прищепками.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«Вышел дождик погулять»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Рисование в н/т «Дождь идёт» (ватными палочками)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1.Учить детей слегка прищипывать кончики пальцев прищепками.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рисовать в воздухе контуры листьев, соблюдать ритм гимнастики.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3.Познакомить детей с рисованием в нетрадиционной технике – с использованием ватных палочек, учить рисовать аккуратно, развивать мелкую моторику.</w:t>
            </w: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«Домашние животные»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«Котята»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3.Разрезные картинки «Домашние животные» (4-5 частей)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1.Учить детей мягкими массирующими движениями разминать каждый пальчик, ладошки.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2.Формировать умение детей точно следовать наглядному образцу при выполнении движений.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 собирать из отдельных частей картинку, развивать наблюдательность, мелкую моторику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«Дикие животные»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«Белочка»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3.Разрезные картинки «Дикие животные» (4-5 частей)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детей прокатывать карандаши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2.Упражнять детей в поочерёдном сгибании пальчиков на руках.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3.Продолжать учить детей собирать целое изображение из отдельных частей.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54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«Рыбы»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каштаном.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«Рыбки»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3.Рисование в н/т «Рыбки» (рисование ладошками)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1.Продолжать формировать  умение прокатывать каштаны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совершать плавные волнообразные движения кистями рук.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3.Продолжать учить детей рисовать с использованием нетрадиционных техник рисования – отпечаток ладошкой.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64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«Зима»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каштаном.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«Погреем ручки»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3.Рисование в н\т «Снежинки» (пальчиками)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1.Учить детей прокатывать каштан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2.Упражнять детей в самомассаже отдельных частей тела (нос, шея, предплечья, плечи, колени),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мелкую моторику.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Учить детей рисовать кончиками пальцев снежнику по образцу, развивать мелкую моторику, усидчивость.</w:t>
            </w:r>
          </w:p>
        </w:tc>
      </w:tr>
      <w:tr w:rsidR="00A63874" w:rsidRPr="00A63874" w:rsidTr="00182E7D">
        <w:trPr>
          <w:trHeight w:val="126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«Зимняя одежда»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прищепками.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«Варежки»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3.Разрезные картинки «Одежда» (4-5 частей).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1.Продолжать учить детей массажировать кончики пальцев прищепками.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учить детей поочерёдно загибать пальцы, начиная с </w:t>
            </w:r>
            <w:proofErr w:type="gram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 составлять из отдельных фрагментов целое, развивать глазомер, усидчивость.</w:t>
            </w:r>
          </w:p>
        </w:tc>
      </w:tr>
      <w:tr w:rsidR="00A63874" w:rsidRPr="00A63874" w:rsidTr="00182E7D">
        <w:trPr>
          <w:trHeight w:val="1260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«Зимние забавы»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«Зимние забавы»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Игры с прищепками «Снежинка».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катать карандаши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Учить детей имитировать лепку снежков, развивать крупную моторику детей.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Учить детей располагать прищепки в определённых местах, развивать усидчивость, координации движений.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55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«Новый год»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«Наряжаем ёлочку»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Рисование «Украсим ёлочку» (рисование пальчиками)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1.Продолжать формировать  умение детей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«шагать» пальцами по столу, соблюдать ритмику гимнастики.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3.Продолжать знакомить детей с нетрадиционными видами рисования, учить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рисовать кончиками пальцев.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1266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«Мебель»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игра «Стол, стул»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Игра «Выложи стол, стул» (счётные палочки)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детей прокатывать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Развивать мелкую моторику детей.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3.Формировать умение  выкладывать предметы мебели по словесному образцу.</w:t>
            </w:r>
          </w:p>
        </w:tc>
      </w:tr>
      <w:tr w:rsidR="00A63874" w:rsidRPr="00A63874" w:rsidTr="00182E7D">
        <w:trPr>
          <w:trHeight w:val="616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«Посуда»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«Помощники»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«Поможем Золушке» (сортировка семян фасоли и гороха)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1.Продолжать формировать  умение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Формировать у детей умение совершать разнообразные движения кистями рук (вращение, потряхивание, хлопки).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3.Формировать умение действовать по указанию педагога, учить детей брать большим и указательным пальцами фасоль,  развивать гибкость пальцев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616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«Транспорт»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«Лодочка»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«Выложи машинку» (пуговицы)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складывать ладошки «лодочкой», развивать плавность и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 выкладывать машину из пуговиц, развивать мелкую моторику рук, усидчивость.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616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«Семья»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«Семья»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«Человечек» (выкладывание фигуры человека из пуговиц)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1.Учить детей вращать шишку между большими и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указательными пальцами обеих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по очереди распрямлять пальцы на обеих руках, проговаривая слова гимнастики.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  выкладывать фигуру человека из пуговиц.</w:t>
            </w:r>
          </w:p>
        </w:tc>
      </w:tr>
      <w:tr w:rsidR="00A63874" w:rsidRPr="00A63874" w:rsidTr="00182E7D">
        <w:trPr>
          <w:trHeight w:val="616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«Игрушки»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грецким орехом.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 «Весёлый шарик»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Трафареты «Игрушки»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орехи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2.Закрепить умение детей сгибать и разгибать поочерёдно пальцы на обеих руках.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3.Продолжать формировать умение детей работать с трафаретами, обводить аккуратно, правильно держать карандаш.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705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«Профессии»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 «Напёрсток»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Игра «Завяжи узелки»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1.Продолжать учить детей мягкими массирующими движениями разминать пальцы, ладони, наружные стороны кисти.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имитировать движения швеи, развивать тонкие движения пальцев рук.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3.Развивать сенсомоторную координацию, мелкую моторику рук формировать навыки шнуровки.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52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«Праздник пап»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 «Пальчики-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бойцы»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3.Рисование в н/т «Салют» (ватные палочки)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1.Формировать  умение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2.Упражнять детей в поочерёдном поднимании пальцев рук, учить слушать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словесную инструкцию.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3.Продолжать учить детей рисовать, используя ватные палочки, прививать любовь к творчеству.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416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«Весна»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«Весна»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3.Рисование в н/т «Первая травка» (рисование пальчиками)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1.Прдолжать формировать  умение детей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выполнять сложные движения в сочетании с текстом пальчиковой гимнастики, развивать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 и плавность движений.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3.Учить детей рисовать кончиками пальцев прямые и наклонные линии, развивать мелкую моторику, внимание.</w:t>
            </w:r>
          </w:p>
        </w:tc>
      </w:tr>
      <w:tr w:rsidR="00A63874" w:rsidRPr="00A63874" w:rsidTr="00182E7D">
        <w:trPr>
          <w:trHeight w:val="630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«Мамин праздник»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 Самомассаж ладоней и пальцев рук грецким орехом.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«Мамочка»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Рисование в н/т «Мимоза для мамы» (ватные палочки)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орехи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2.Закрепить умение детей поочерёдно загибать пальцы на руках.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3.Продолжать учить детей рисовать ватными палочками способом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, развивать мелкую моторику, усидчивость.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89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«Наш посёлок»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«Домик»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3.Игры с пуговицами «Собери домик»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карандаши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2.Развивать умение детей имитировать процесс надевания перчаток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3.Учить детей застёгивать и расстёгивать пуговицы,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движения пальцев рук.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73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«Детский сад»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«Наша группа»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3.Рисование «Солнышко» (рисование ладошками)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карандаши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2.Развивать тонкие движения пальцев рук.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3.Познакомить детей с нетрадиционной техникой рисования – отпечаток ладошками, учить печатать ладошками, развивать интерес к творчеству.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713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«Весенние изменения в природе»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«Весна»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«Первая травка» (выкладывание из мозаики)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карандаши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2.Формировать умение детей точно следовать наглядному образцу при выполнении движений.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3.Формировать умение  выкладывать весеннюю травку по образцу.</w:t>
            </w:r>
          </w:p>
        </w:tc>
      </w:tr>
      <w:tr w:rsidR="00A63874" w:rsidRPr="00A63874" w:rsidTr="00182E7D">
        <w:trPr>
          <w:trHeight w:val="9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«Космос»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каштаном.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«Луноход»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«Собери ракету» (мозаика)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прокатывать каштаны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сочетать движения мелкой и крупной моторики, слушать словесную инструкцию.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Продолжать учить детей составлять из мелких частей изображение ракеты, проявлять сообразительность.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1869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«Обувь»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грецким орехом.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игра «Ботинки»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3.Шнуровка «Зашнуруй ботинки»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катать орехи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 Учить детей выполнять сложные движения в сочетании с текстом пальчиковой гимнастики, развивать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 и плавность движений.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3.Формировать умение зашнуровывать ботинки, развивать мелкую моторику.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3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«Продукты»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шишкой.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игра «Каша»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3.Трафареты «Продукты»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1.Прдолжать формировать  умение детей катать шишку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Учить детей сочетать движения мелкой и крупной моторики, слушать словесную инструкцию.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3.Продолжать формировать умение детей работать с трафаретами, обводить аккуратно, правильно держать карандаш.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08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«Цветы»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«Мак»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3.Игра «Выложи цветок» (мозаика)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1.Формировать  умение катать карандаши между ладонями.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поочерёдно соприкасаться кончиками пальцев, образуя цветок.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Формировать умение детей составлять из мелких частей изображение цветка, развивать мелкую моторику.</w:t>
            </w:r>
          </w:p>
        </w:tc>
      </w:tr>
      <w:tr w:rsidR="00A63874" w:rsidRPr="00A63874" w:rsidTr="00182E7D">
        <w:trPr>
          <w:trHeight w:val="30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«Насекомые»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1.Самомассаж ладоней и </w:t>
            </w: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пальцев рук карандашом.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 Пальчиковая игра «Пчела»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 Шнуровка «Бабочка»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1.Формировать  умение прокатывать карандаши между пальцами.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2.Учить детей сочетать движения мелкой и крупной моторики, слушать словесную инструкцию.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3.Прдолжать формировать навыки шнуровки,  развивать творческие способности, усидчивость.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308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 «Ягоды»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 «За ягодами»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3.Рисование в н/т «Ветка смородины» (ватные палочки)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1.Закрепить умение детей массажировать пальцы, ладони, наружные стороны кистей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2.Учить детей сплетать пальцы в виде корзинки, развивать мелкие, точные движения кистей рук.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3.Закрепить умение детей рисовать ватными палочками, прививать интерес к нетрадиционным видам рисования.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182E7D">
        <w:trPr>
          <w:trHeight w:val="71"/>
        </w:trPr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«Каникулы»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1.Самомассаж ладоней и пальцев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 «Смешные человечки»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3.Рисование в н/т «Лето» (ватные палочки)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1.Закрепить умение детей массажировать пальцы, ладони, наружные стороны кистей рук.</w:t>
            </w:r>
          </w:p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</w:t>
            </w:r>
            <w:proofErr w:type="spellStart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соприкасать</w:t>
            </w:r>
            <w:proofErr w:type="spellEnd"/>
            <w:r w:rsidRPr="00A63874">
              <w:rPr>
                <w:rFonts w:ascii="Times New Roman" w:hAnsi="Times New Roman" w:cs="Times New Roman"/>
                <w:sz w:val="24"/>
                <w:szCs w:val="24"/>
              </w:rPr>
              <w:t xml:space="preserve"> кончики пальцев друг с другом, развивать мелкие, точные движения кистей рук.</w:t>
            </w:r>
          </w:p>
          <w:p w:rsidR="00000000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74">
              <w:rPr>
                <w:rFonts w:ascii="Times New Roman" w:hAnsi="Times New Roman" w:cs="Times New Roman"/>
                <w:sz w:val="24"/>
                <w:szCs w:val="24"/>
              </w:rPr>
              <w:t>3.Закрепить умение детей рисовать ватными палочками, прививать интерес к нетрадиционным видам рисования.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7D" w:rsidRDefault="00182E7D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7D" w:rsidRDefault="00182E7D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7D" w:rsidRDefault="00182E7D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7D" w:rsidRDefault="00182E7D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7D" w:rsidRDefault="00182E7D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7D" w:rsidRPr="00A63874" w:rsidRDefault="00182E7D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74" w:rsidRPr="00A63874" w:rsidTr="00A63874">
        <w:tc>
          <w:tcPr>
            <w:tcW w:w="0" w:type="auto"/>
            <w:shd w:val="clear" w:color="auto" w:fill="auto"/>
            <w:vAlign w:val="center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3874" w:rsidRPr="00A63874" w:rsidRDefault="00A63874" w:rsidP="00A6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E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E7D" w:rsidRPr="00182E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r w:rsidRPr="00182E7D">
        <w:rPr>
          <w:rFonts w:ascii="Times New Roman" w:hAnsi="Times New Roman" w:cs="Times New Roman"/>
          <w:sz w:val="24"/>
          <w:szCs w:val="24"/>
        </w:rPr>
        <w:t>III.   этап -  ЗАКЛЮЧИТЕЛЬНЫЙ (май)</w:t>
      </w:r>
    </w:p>
    <w:p w:rsidR="00182E7D" w:rsidRPr="00182E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r w:rsidRPr="00182E7D">
        <w:rPr>
          <w:rFonts w:ascii="Times New Roman" w:hAnsi="Times New Roman" w:cs="Times New Roman"/>
          <w:sz w:val="24"/>
          <w:szCs w:val="24"/>
        </w:rPr>
        <w:t>•</w:t>
      </w:r>
      <w:r w:rsidRPr="00182E7D">
        <w:rPr>
          <w:rFonts w:ascii="Times New Roman" w:hAnsi="Times New Roman" w:cs="Times New Roman"/>
          <w:sz w:val="24"/>
          <w:szCs w:val="24"/>
        </w:rPr>
        <w:tab/>
        <w:t xml:space="preserve">диагностическое обследование уровня </w:t>
      </w:r>
      <w:proofErr w:type="spellStart"/>
      <w:r w:rsidRPr="00182E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82E7D">
        <w:rPr>
          <w:rFonts w:ascii="Times New Roman" w:hAnsi="Times New Roman" w:cs="Times New Roman"/>
          <w:sz w:val="24"/>
          <w:szCs w:val="24"/>
        </w:rPr>
        <w:t xml:space="preserve"> навыков развития мелкой моторики и координации движения рук;</w:t>
      </w:r>
    </w:p>
    <w:p w:rsidR="00182E7D" w:rsidRPr="00182E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r w:rsidRPr="00182E7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82E7D">
        <w:rPr>
          <w:rFonts w:ascii="Times New Roman" w:hAnsi="Times New Roman" w:cs="Times New Roman"/>
          <w:sz w:val="24"/>
          <w:szCs w:val="24"/>
        </w:rPr>
        <w:tab/>
        <w:t>анализ результатов проделанной работы, подведение итогов проекта;</w:t>
      </w:r>
    </w:p>
    <w:p w:rsidR="00182E7D" w:rsidRPr="00182E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r w:rsidRPr="00182E7D">
        <w:rPr>
          <w:rFonts w:ascii="Times New Roman" w:hAnsi="Times New Roman" w:cs="Times New Roman"/>
          <w:sz w:val="24"/>
          <w:szCs w:val="24"/>
        </w:rPr>
        <w:t>•</w:t>
      </w:r>
      <w:r w:rsidRPr="00182E7D">
        <w:rPr>
          <w:rFonts w:ascii="Times New Roman" w:hAnsi="Times New Roman" w:cs="Times New Roman"/>
          <w:sz w:val="24"/>
          <w:szCs w:val="24"/>
        </w:rPr>
        <w:tab/>
        <w:t>разработка рекомендаций по развитию мелкой моторики руки;</w:t>
      </w:r>
    </w:p>
    <w:p w:rsidR="00182E7D" w:rsidRPr="00182E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r w:rsidRPr="00182E7D">
        <w:rPr>
          <w:rFonts w:ascii="Times New Roman" w:hAnsi="Times New Roman" w:cs="Times New Roman"/>
          <w:sz w:val="24"/>
          <w:szCs w:val="24"/>
        </w:rPr>
        <w:t>•</w:t>
      </w:r>
      <w:r w:rsidRPr="00182E7D">
        <w:rPr>
          <w:rFonts w:ascii="Times New Roman" w:hAnsi="Times New Roman" w:cs="Times New Roman"/>
          <w:sz w:val="24"/>
          <w:szCs w:val="24"/>
        </w:rPr>
        <w:tab/>
        <w:t>презентация проекта на итоговом педагогическом совете;</w:t>
      </w:r>
    </w:p>
    <w:p w:rsidR="00A63874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r w:rsidRPr="00182E7D">
        <w:rPr>
          <w:rFonts w:ascii="Times New Roman" w:hAnsi="Times New Roman" w:cs="Times New Roman"/>
          <w:sz w:val="24"/>
          <w:szCs w:val="24"/>
        </w:rPr>
        <w:t>•</w:t>
      </w:r>
      <w:r w:rsidRPr="00182E7D">
        <w:rPr>
          <w:rFonts w:ascii="Times New Roman" w:hAnsi="Times New Roman" w:cs="Times New Roman"/>
          <w:sz w:val="24"/>
          <w:szCs w:val="24"/>
        </w:rPr>
        <w:tab/>
        <w:t>размещение материалов проекта на сайте ДОУ.</w:t>
      </w:r>
    </w:p>
    <w:p w:rsidR="00182E7D" w:rsidRPr="00493D7D" w:rsidRDefault="00182E7D" w:rsidP="00182E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2E7D" w:rsidRPr="0049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7E"/>
    <w:rsid w:val="00182E7D"/>
    <w:rsid w:val="00493D7D"/>
    <w:rsid w:val="004B6DE8"/>
    <w:rsid w:val="004D3C64"/>
    <w:rsid w:val="00650C7E"/>
    <w:rsid w:val="00817CBF"/>
    <w:rsid w:val="009459BC"/>
    <w:rsid w:val="00A63874"/>
    <w:rsid w:val="00DF42BC"/>
    <w:rsid w:val="00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961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2016-02-03T09:58:00Z</dcterms:created>
  <dcterms:modified xsi:type="dcterms:W3CDTF">2016-02-03T13:02:00Z</dcterms:modified>
</cp:coreProperties>
</file>