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24" w:rsidRPr="000527F5" w:rsidRDefault="00323224" w:rsidP="000527F5">
      <w:pPr>
        <w:spacing w:line="240" w:lineRule="auto"/>
        <w:jc w:val="center"/>
        <w:rPr>
          <w:rFonts w:cs="Times New Roman"/>
          <w:bCs/>
          <w:sz w:val="28"/>
          <w:szCs w:val="28"/>
        </w:rPr>
      </w:pPr>
      <w:r w:rsidRPr="000527F5">
        <w:rPr>
          <w:rFonts w:cs="Times New Roman"/>
          <w:bCs/>
          <w:sz w:val="28"/>
          <w:szCs w:val="28"/>
        </w:rPr>
        <w:t>Муниципальное бюджетное общеобразовательное учреждение «Екатеринославская средняя общеобразовательная школа»</w:t>
      </w: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Cs/>
          <w:sz w:val="28"/>
          <w:szCs w:val="28"/>
        </w:rPr>
      </w:pP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Cs/>
          <w:sz w:val="28"/>
          <w:szCs w:val="28"/>
        </w:rPr>
      </w:pP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Cs/>
          <w:sz w:val="28"/>
          <w:szCs w:val="28"/>
        </w:rPr>
      </w:pP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</w:rPr>
        <w:t>Методическая разработка урока</w:t>
      </w: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</w:rPr>
        <w:t>по дисциплине «Литература»</w:t>
      </w: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</w:rPr>
        <w:t>в 6 классе</w:t>
      </w:r>
    </w:p>
    <w:p w:rsidR="00323224" w:rsidRPr="000527F5" w:rsidRDefault="00323224" w:rsidP="000527F5">
      <w:pPr>
        <w:spacing w:line="240" w:lineRule="auto"/>
        <w:jc w:val="right"/>
        <w:rPr>
          <w:rFonts w:cs="Times New Roman"/>
          <w:b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</w:rPr>
        <w:t xml:space="preserve">          </w:t>
      </w:r>
    </w:p>
    <w:p w:rsidR="00323224" w:rsidRPr="000527F5" w:rsidRDefault="00323224" w:rsidP="000527F5">
      <w:pPr>
        <w:spacing w:line="240" w:lineRule="auto"/>
        <w:jc w:val="right"/>
        <w:rPr>
          <w:rFonts w:cs="Times New Roman"/>
          <w:b/>
          <w:bCs/>
          <w:sz w:val="28"/>
          <w:szCs w:val="28"/>
        </w:rPr>
      </w:pPr>
    </w:p>
    <w:p w:rsidR="00323224" w:rsidRPr="000527F5" w:rsidRDefault="00323224" w:rsidP="000527F5">
      <w:pPr>
        <w:spacing w:line="240" w:lineRule="auto"/>
        <w:jc w:val="right"/>
        <w:rPr>
          <w:rFonts w:cs="Times New Roman"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</w:rPr>
        <w:t xml:space="preserve">Разработала: </w:t>
      </w:r>
      <w:r w:rsidRPr="000527F5">
        <w:rPr>
          <w:rFonts w:cs="Times New Roman"/>
          <w:bCs/>
          <w:sz w:val="28"/>
          <w:szCs w:val="28"/>
        </w:rPr>
        <w:t xml:space="preserve">Оксана Александровна </w:t>
      </w:r>
      <w:proofErr w:type="spellStart"/>
      <w:r w:rsidRPr="000527F5">
        <w:rPr>
          <w:rFonts w:cs="Times New Roman"/>
          <w:bCs/>
          <w:sz w:val="28"/>
          <w:szCs w:val="28"/>
        </w:rPr>
        <w:t>Четвергова</w:t>
      </w:r>
      <w:proofErr w:type="spellEnd"/>
      <w:r w:rsidRPr="000527F5">
        <w:rPr>
          <w:rFonts w:cs="Times New Roman"/>
          <w:bCs/>
          <w:sz w:val="28"/>
          <w:szCs w:val="28"/>
        </w:rPr>
        <w:t xml:space="preserve">, </w:t>
      </w:r>
    </w:p>
    <w:p w:rsidR="00323224" w:rsidRPr="000527F5" w:rsidRDefault="00323224" w:rsidP="000527F5">
      <w:pPr>
        <w:spacing w:line="240" w:lineRule="auto"/>
        <w:jc w:val="right"/>
        <w:rPr>
          <w:rFonts w:cs="Times New Roman"/>
          <w:bCs/>
          <w:sz w:val="28"/>
          <w:szCs w:val="28"/>
        </w:rPr>
      </w:pPr>
      <w:r w:rsidRPr="000527F5">
        <w:rPr>
          <w:rFonts w:cs="Times New Roman"/>
          <w:bCs/>
          <w:sz w:val="28"/>
          <w:szCs w:val="28"/>
        </w:rPr>
        <w:t>учитель русского языка и литературы,</w:t>
      </w:r>
    </w:p>
    <w:p w:rsidR="00323224" w:rsidRPr="000527F5" w:rsidRDefault="00323224" w:rsidP="000527F5">
      <w:pPr>
        <w:spacing w:line="240" w:lineRule="auto"/>
        <w:jc w:val="right"/>
        <w:rPr>
          <w:rFonts w:cs="Times New Roman"/>
          <w:bCs/>
          <w:sz w:val="28"/>
          <w:szCs w:val="28"/>
        </w:rPr>
      </w:pPr>
      <w:r w:rsidRPr="000527F5">
        <w:rPr>
          <w:rFonts w:cs="Times New Roman"/>
          <w:bCs/>
          <w:sz w:val="28"/>
          <w:szCs w:val="28"/>
          <w:lang w:val="en-US"/>
        </w:rPr>
        <w:t>I</w:t>
      </w:r>
      <w:r w:rsidRPr="000527F5">
        <w:rPr>
          <w:rFonts w:cs="Times New Roman"/>
          <w:bCs/>
          <w:sz w:val="28"/>
          <w:szCs w:val="28"/>
        </w:rPr>
        <w:t xml:space="preserve"> квалификационная категория</w:t>
      </w: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323224" w:rsidRPr="000527F5" w:rsidRDefault="00323224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527F5" w:rsidRDefault="000527F5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6F191D" w:rsidRDefault="006F191D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6F191D" w:rsidRDefault="006F191D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DF7CD7" w:rsidRPr="000527F5" w:rsidRDefault="00DF7CD7" w:rsidP="000527F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0527F5">
        <w:rPr>
          <w:rFonts w:cs="Times New Roman"/>
          <w:b/>
          <w:bCs/>
          <w:sz w:val="28"/>
          <w:szCs w:val="28"/>
        </w:rPr>
        <w:lastRenderedPageBreak/>
        <w:t>Урок литературы «</w:t>
      </w:r>
      <w:proofErr w:type="spellStart"/>
      <w:r w:rsidRPr="000527F5">
        <w:rPr>
          <w:rFonts w:cs="Times New Roman"/>
          <w:b/>
          <w:bCs/>
          <w:sz w:val="28"/>
          <w:szCs w:val="28"/>
        </w:rPr>
        <w:t>А.С.Пушкин</w:t>
      </w:r>
      <w:proofErr w:type="spellEnd"/>
      <w:r w:rsidRPr="000527F5">
        <w:rPr>
          <w:rFonts w:cs="Times New Roman"/>
          <w:b/>
          <w:bCs/>
          <w:sz w:val="28"/>
          <w:szCs w:val="28"/>
        </w:rPr>
        <w:t>. Стихотворение «Зимнее утро» в 6 классе</w:t>
      </w:r>
    </w:p>
    <w:p w:rsidR="00DF7CD7" w:rsidRPr="000527F5" w:rsidRDefault="00DF7CD7" w:rsidP="000527F5">
      <w:pPr>
        <w:spacing w:line="240" w:lineRule="auto"/>
        <w:rPr>
          <w:rFonts w:cs="Times New Roman"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  <w:u w:val="single"/>
        </w:rPr>
        <w:t>Тема урока:</w:t>
      </w:r>
      <w:r w:rsidRPr="000527F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527F5">
        <w:rPr>
          <w:rFonts w:cs="Times New Roman"/>
          <w:bCs/>
          <w:sz w:val="28"/>
          <w:szCs w:val="28"/>
        </w:rPr>
        <w:t>А.С.Пушкин</w:t>
      </w:r>
      <w:proofErr w:type="spellEnd"/>
      <w:r w:rsidRPr="000527F5">
        <w:rPr>
          <w:rFonts w:cs="Times New Roman"/>
          <w:bCs/>
          <w:sz w:val="28"/>
          <w:szCs w:val="28"/>
        </w:rPr>
        <w:t>. Стихотворение «Зимнее утро» в 6 классе</w:t>
      </w:r>
    </w:p>
    <w:p w:rsidR="00A8347B" w:rsidRPr="000527F5" w:rsidRDefault="00DF7CD7" w:rsidP="000527F5">
      <w:pPr>
        <w:spacing w:line="240" w:lineRule="auto"/>
        <w:rPr>
          <w:rFonts w:cs="Times New Roman"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  <w:u w:val="single"/>
        </w:rPr>
        <w:t>Тип урока</w:t>
      </w:r>
      <w:r w:rsidRPr="000527F5">
        <w:rPr>
          <w:rFonts w:cs="Times New Roman"/>
          <w:bCs/>
          <w:sz w:val="28"/>
          <w:szCs w:val="28"/>
          <w:u w:val="single"/>
        </w:rPr>
        <w:t>:</w:t>
      </w:r>
      <w:r w:rsidR="00A8347B" w:rsidRPr="000527F5">
        <w:rPr>
          <w:rFonts w:cs="Times New Roman"/>
          <w:sz w:val="28"/>
          <w:szCs w:val="28"/>
        </w:rPr>
        <w:t xml:space="preserve"> урок усвоения нового материала</w:t>
      </w:r>
    </w:p>
    <w:p w:rsidR="00DF7CD7" w:rsidRPr="000527F5" w:rsidRDefault="00DF7CD7" w:rsidP="000527F5">
      <w:pPr>
        <w:spacing w:line="240" w:lineRule="auto"/>
        <w:rPr>
          <w:rFonts w:cs="Times New Roman"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  <w:u w:val="single"/>
        </w:rPr>
        <w:t>Цель</w:t>
      </w:r>
      <w:r w:rsidRPr="000527F5">
        <w:rPr>
          <w:rFonts w:cs="Times New Roman"/>
          <w:bCs/>
          <w:sz w:val="28"/>
          <w:szCs w:val="28"/>
          <w:u w:val="single"/>
        </w:rPr>
        <w:t>:</w:t>
      </w:r>
      <w:r w:rsidRPr="000527F5">
        <w:rPr>
          <w:rFonts w:cs="Times New Roman"/>
          <w:bCs/>
          <w:sz w:val="28"/>
          <w:szCs w:val="28"/>
        </w:rPr>
        <w:t xml:space="preserve">  </w:t>
      </w:r>
      <w:r w:rsidR="00A8347B" w:rsidRPr="000527F5">
        <w:rPr>
          <w:rFonts w:cs="Times New Roman"/>
          <w:bCs/>
          <w:sz w:val="28"/>
          <w:szCs w:val="28"/>
        </w:rPr>
        <w:t>познакомить учащих</w:t>
      </w:r>
      <w:r w:rsidRPr="000527F5">
        <w:rPr>
          <w:rFonts w:cs="Times New Roman"/>
          <w:bCs/>
          <w:sz w:val="28"/>
          <w:szCs w:val="28"/>
        </w:rPr>
        <w:t xml:space="preserve">ся </w:t>
      </w:r>
      <w:r w:rsidR="00A8347B" w:rsidRPr="000527F5">
        <w:rPr>
          <w:rFonts w:cs="Times New Roman"/>
          <w:bCs/>
          <w:sz w:val="28"/>
          <w:szCs w:val="28"/>
        </w:rPr>
        <w:t>с</w:t>
      </w:r>
      <w:r w:rsidRPr="000527F5">
        <w:rPr>
          <w:rFonts w:cs="Times New Roman"/>
          <w:bCs/>
          <w:sz w:val="28"/>
          <w:szCs w:val="28"/>
        </w:rPr>
        <w:t xml:space="preserve"> пейзажной лирик</w:t>
      </w:r>
      <w:r w:rsidR="00A8347B" w:rsidRPr="000527F5">
        <w:rPr>
          <w:rFonts w:cs="Times New Roman"/>
          <w:bCs/>
          <w:sz w:val="28"/>
          <w:szCs w:val="28"/>
        </w:rPr>
        <w:t>ой</w:t>
      </w:r>
      <w:r w:rsidRPr="000527F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527F5">
        <w:rPr>
          <w:rFonts w:cs="Times New Roman"/>
          <w:bCs/>
          <w:sz w:val="28"/>
          <w:szCs w:val="28"/>
        </w:rPr>
        <w:t>А.С.Пушкина</w:t>
      </w:r>
      <w:proofErr w:type="spellEnd"/>
      <w:r w:rsidRPr="000527F5">
        <w:rPr>
          <w:rFonts w:cs="Times New Roman"/>
          <w:bCs/>
          <w:sz w:val="28"/>
          <w:szCs w:val="28"/>
        </w:rPr>
        <w:t xml:space="preserve"> </w:t>
      </w:r>
    </w:p>
    <w:p w:rsidR="00DF7CD7" w:rsidRPr="000527F5" w:rsidRDefault="00DF7CD7" w:rsidP="000527F5">
      <w:pPr>
        <w:spacing w:line="240" w:lineRule="auto"/>
        <w:rPr>
          <w:rFonts w:cs="Times New Roman"/>
          <w:b/>
          <w:bCs/>
          <w:sz w:val="28"/>
          <w:szCs w:val="28"/>
          <w:u w:val="single"/>
        </w:rPr>
      </w:pPr>
      <w:r w:rsidRPr="000527F5">
        <w:rPr>
          <w:rFonts w:cs="Times New Roman"/>
          <w:b/>
          <w:bCs/>
          <w:sz w:val="28"/>
          <w:szCs w:val="28"/>
          <w:u w:val="single"/>
        </w:rPr>
        <w:t xml:space="preserve">Задачи: </w:t>
      </w:r>
    </w:p>
    <w:p w:rsidR="00DF7CD7" w:rsidRPr="000527F5" w:rsidRDefault="00A8347B" w:rsidP="000527F5">
      <w:pPr>
        <w:spacing w:line="240" w:lineRule="auto"/>
        <w:rPr>
          <w:rFonts w:cs="Times New Roman"/>
          <w:bCs/>
          <w:sz w:val="28"/>
          <w:szCs w:val="28"/>
          <w:u w:val="single"/>
        </w:rPr>
      </w:pPr>
      <w:r w:rsidRPr="000527F5">
        <w:rPr>
          <w:rFonts w:cs="Times New Roman"/>
          <w:b/>
          <w:bCs/>
          <w:sz w:val="28"/>
          <w:szCs w:val="28"/>
          <w:u w:val="single"/>
        </w:rPr>
        <w:t xml:space="preserve">а) </w:t>
      </w:r>
      <w:r w:rsidR="00DF7CD7" w:rsidRPr="000527F5">
        <w:rPr>
          <w:rFonts w:cs="Times New Roman"/>
          <w:b/>
          <w:bCs/>
          <w:sz w:val="28"/>
          <w:szCs w:val="28"/>
          <w:u w:val="single"/>
        </w:rPr>
        <w:t xml:space="preserve">образовательная </w:t>
      </w:r>
      <w:r w:rsidR="00DF7CD7" w:rsidRPr="000527F5">
        <w:rPr>
          <w:rFonts w:cs="Times New Roman"/>
          <w:bCs/>
          <w:sz w:val="28"/>
          <w:szCs w:val="28"/>
          <w:u w:val="single"/>
        </w:rPr>
        <w:t xml:space="preserve">– </w:t>
      </w:r>
      <w:r w:rsidR="00DF7CD7" w:rsidRPr="000527F5">
        <w:rPr>
          <w:rFonts w:cs="Times New Roman"/>
          <w:bCs/>
          <w:sz w:val="28"/>
          <w:szCs w:val="28"/>
        </w:rPr>
        <w:t>совершенствовать навыки выразительного чтения поэтического текста, навыки анализа поэтического текста;</w:t>
      </w:r>
    </w:p>
    <w:p w:rsidR="00DF7CD7" w:rsidRPr="000527F5" w:rsidRDefault="00A8347B" w:rsidP="000527F5">
      <w:pPr>
        <w:spacing w:line="240" w:lineRule="auto"/>
        <w:rPr>
          <w:rFonts w:cs="Times New Roman"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  <w:u w:val="single"/>
        </w:rPr>
        <w:t xml:space="preserve">б) </w:t>
      </w:r>
      <w:r w:rsidR="00DF7CD7" w:rsidRPr="000527F5">
        <w:rPr>
          <w:rFonts w:cs="Times New Roman"/>
          <w:b/>
          <w:bCs/>
          <w:sz w:val="28"/>
          <w:szCs w:val="28"/>
          <w:u w:val="single"/>
        </w:rPr>
        <w:t xml:space="preserve">развивающая </w:t>
      </w:r>
      <w:r w:rsidR="00DF7CD7" w:rsidRPr="000527F5">
        <w:rPr>
          <w:rFonts w:cs="Times New Roman"/>
          <w:bCs/>
          <w:sz w:val="28"/>
          <w:szCs w:val="28"/>
          <w:u w:val="single"/>
        </w:rPr>
        <w:t xml:space="preserve">– </w:t>
      </w:r>
      <w:r w:rsidR="00DF7CD7" w:rsidRPr="000527F5">
        <w:rPr>
          <w:rFonts w:cs="Times New Roman"/>
          <w:bCs/>
          <w:sz w:val="28"/>
          <w:szCs w:val="28"/>
        </w:rPr>
        <w:t>развивать у учащихся навыки грамотного и свободного владения литературной речью, умение выделять главное, анализировать, делать выводы на основе уже известного материала, развивать навыки восприятия поэтического слова, поэтических образов;</w:t>
      </w:r>
    </w:p>
    <w:p w:rsidR="00DF7CD7" w:rsidRPr="000527F5" w:rsidRDefault="00A8347B" w:rsidP="000527F5">
      <w:pPr>
        <w:spacing w:line="240" w:lineRule="auto"/>
        <w:rPr>
          <w:rFonts w:cs="Times New Roman"/>
          <w:bCs/>
          <w:sz w:val="28"/>
          <w:szCs w:val="28"/>
        </w:rPr>
      </w:pPr>
      <w:r w:rsidRPr="000527F5">
        <w:rPr>
          <w:rFonts w:cs="Times New Roman"/>
          <w:b/>
          <w:bCs/>
          <w:sz w:val="28"/>
          <w:szCs w:val="28"/>
          <w:u w:val="single"/>
        </w:rPr>
        <w:t xml:space="preserve">в) </w:t>
      </w:r>
      <w:r w:rsidR="00DF7CD7" w:rsidRPr="000527F5">
        <w:rPr>
          <w:rFonts w:cs="Times New Roman"/>
          <w:b/>
          <w:bCs/>
          <w:sz w:val="28"/>
          <w:szCs w:val="28"/>
          <w:u w:val="single"/>
        </w:rPr>
        <w:t xml:space="preserve">воспитательная </w:t>
      </w:r>
      <w:r w:rsidR="00DF7CD7" w:rsidRPr="000527F5">
        <w:rPr>
          <w:rFonts w:cs="Times New Roman"/>
          <w:bCs/>
          <w:sz w:val="28"/>
          <w:szCs w:val="28"/>
          <w:u w:val="single"/>
        </w:rPr>
        <w:t xml:space="preserve">– </w:t>
      </w:r>
      <w:r w:rsidR="00DF7CD7" w:rsidRPr="000527F5">
        <w:rPr>
          <w:rFonts w:cs="Times New Roman"/>
          <w:bCs/>
          <w:sz w:val="28"/>
          <w:szCs w:val="28"/>
        </w:rPr>
        <w:t>привить любовь к литературе и поэтическому слову, формирование знаний и умений, обеспечивающих самостоятельное освоение художественных ценностей, воспитывать у учащихся патриотические чувства, чувства товарищества</w:t>
      </w:r>
    </w:p>
    <w:p w:rsidR="004470F8" w:rsidRPr="000527F5" w:rsidRDefault="00DF7CD7" w:rsidP="000527F5">
      <w:pPr>
        <w:spacing w:line="240" w:lineRule="auto"/>
        <w:rPr>
          <w:rFonts w:cs="Times New Roman"/>
          <w:bCs/>
          <w:sz w:val="28"/>
          <w:szCs w:val="28"/>
          <w:u w:val="single"/>
        </w:rPr>
      </w:pPr>
      <w:proofErr w:type="gramStart"/>
      <w:r w:rsidRPr="000527F5">
        <w:rPr>
          <w:rFonts w:cs="Times New Roman"/>
          <w:b/>
          <w:bCs/>
          <w:sz w:val="28"/>
          <w:szCs w:val="28"/>
          <w:u w:val="single"/>
        </w:rPr>
        <w:t>Оборудование:</w:t>
      </w:r>
      <w:r w:rsidRPr="000527F5">
        <w:rPr>
          <w:rFonts w:cs="Times New Roman"/>
          <w:bCs/>
          <w:sz w:val="28"/>
          <w:szCs w:val="28"/>
          <w:u w:val="single"/>
        </w:rPr>
        <w:t xml:space="preserve">  ноутбуки</w:t>
      </w:r>
      <w:proofErr w:type="gramEnd"/>
      <w:r w:rsidRPr="000527F5">
        <w:rPr>
          <w:rFonts w:cs="Times New Roman"/>
          <w:bCs/>
          <w:sz w:val="28"/>
          <w:szCs w:val="28"/>
          <w:u w:val="single"/>
        </w:rPr>
        <w:t xml:space="preserve">, проектор, колонки, «Толковый словарь русского языка» под ред. </w:t>
      </w:r>
      <w:proofErr w:type="spellStart"/>
      <w:r w:rsidRPr="000527F5">
        <w:rPr>
          <w:rFonts w:cs="Times New Roman"/>
          <w:bCs/>
          <w:sz w:val="28"/>
          <w:szCs w:val="28"/>
          <w:u w:val="single"/>
        </w:rPr>
        <w:t>С.И.Ожегова</w:t>
      </w:r>
      <w:proofErr w:type="spellEnd"/>
      <w:r w:rsidRPr="000527F5">
        <w:rPr>
          <w:rFonts w:cs="Times New Roman"/>
          <w:bCs/>
          <w:sz w:val="28"/>
          <w:szCs w:val="28"/>
          <w:u w:val="single"/>
        </w:rPr>
        <w:t xml:space="preserve">, </w:t>
      </w:r>
      <w:r w:rsidR="00A8347B" w:rsidRPr="000527F5">
        <w:rPr>
          <w:rFonts w:cs="Times New Roman"/>
          <w:bCs/>
          <w:sz w:val="28"/>
          <w:szCs w:val="28"/>
          <w:u w:val="single"/>
        </w:rPr>
        <w:t xml:space="preserve">карточки «Продолжи фразу», «Рабочий лист», фломастеры, </w:t>
      </w:r>
      <w:r w:rsidR="00B21FF5" w:rsidRPr="000527F5">
        <w:rPr>
          <w:rFonts w:cs="Times New Roman"/>
          <w:bCs/>
          <w:sz w:val="28"/>
          <w:szCs w:val="28"/>
          <w:u w:val="single"/>
        </w:rPr>
        <w:t xml:space="preserve">цилиндр, </w:t>
      </w:r>
      <w:r w:rsidR="00A8347B" w:rsidRPr="000527F5">
        <w:rPr>
          <w:rFonts w:cs="Times New Roman"/>
          <w:bCs/>
          <w:sz w:val="28"/>
          <w:szCs w:val="28"/>
          <w:u w:val="single"/>
        </w:rPr>
        <w:t>карточки с изображением смайлика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9271"/>
        <w:gridCol w:w="3685"/>
      </w:tblGrid>
      <w:tr w:rsidR="004470F8" w:rsidRPr="000527F5" w:rsidTr="004470F8">
        <w:tc>
          <w:tcPr>
            <w:tcW w:w="0" w:type="auto"/>
          </w:tcPr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Этапы урока</w:t>
            </w:r>
          </w:p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9271" w:type="dxa"/>
          </w:tcPr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</w:tcPr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Деятельность учащихся</w:t>
            </w:r>
          </w:p>
        </w:tc>
      </w:tr>
      <w:tr w:rsidR="004470F8" w:rsidRPr="000527F5" w:rsidTr="004470F8">
        <w:tc>
          <w:tcPr>
            <w:tcW w:w="0" w:type="auto"/>
          </w:tcPr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Мобилизующее начало</w:t>
            </w:r>
          </w:p>
          <w:p w:rsidR="004470F8" w:rsidRPr="000527F5" w:rsidRDefault="00661EEC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(</w:t>
            </w:r>
            <w:r w:rsidR="004470F8" w:rsidRPr="000527F5">
              <w:rPr>
                <w:rFonts w:cs="Times New Roman"/>
                <w:bCs/>
                <w:sz w:val="28"/>
                <w:szCs w:val="28"/>
              </w:rPr>
              <w:t>1 мин.</w:t>
            </w:r>
            <w:r w:rsidRPr="000527F5">
              <w:rPr>
                <w:rFonts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9271" w:type="dxa"/>
          </w:tcPr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Учитель приветствует учащихся, проверяет их готовность к уроку.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Друзья, я очень рада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Войти в приветливый ваш класс.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И для меня уже награда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Улыбки ваших милых глаз.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Я знаю: каждый в классе гений,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Но без труда – талант не впрок.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Скрестите шпаги ваших мнений –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Мы вместе сотворим урок.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>-Меня зовут Оксана Александровна. И сегодня я проведу у вас урок литературы. Я надеюсь на доброе настроение и плодотворную работу.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3685" w:type="dxa"/>
          </w:tcPr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>Класс разделен на группы по 4-5 человек (всего четыре группы). Учащиеся готовы к началу работы, имеют представление о работе в группе.</w:t>
            </w:r>
          </w:p>
        </w:tc>
      </w:tr>
      <w:tr w:rsidR="004470F8" w:rsidRPr="000527F5" w:rsidTr="004470F8">
        <w:tc>
          <w:tcPr>
            <w:tcW w:w="0" w:type="auto"/>
          </w:tcPr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Создание проблемной ситуации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(5 мин.)</w:t>
            </w:r>
          </w:p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271" w:type="dxa"/>
          </w:tcPr>
          <w:p w:rsidR="004470F8" w:rsidRPr="000527F5" w:rsidRDefault="006D59F4" w:rsidP="000527F5">
            <w:pPr>
              <w:numPr>
                <w:ilvl w:val="0"/>
                <w:numId w:val="2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4470F8" w:rsidRPr="000527F5">
              <w:rPr>
                <w:rFonts w:cs="Times New Roman"/>
                <w:b/>
                <w:bCs/>
                <w:sz w:val="28"/>
                <w:szCs w:val="28"/>
              </w:rPr>
              <w:t>Слово учителя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-Итак, начнём наш урок. А начнём мы его со следующего задания. 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-Представьте себе, что сегодня выходной день, не надо идти в школу, и вы можете спать, сколько захочется. Наслаждаетесь, отсыпаетесь за неделю. Закройте глаза, как будто спите.  Но вдруг вы начинаете ощущать, что вас что-то разбудило. Вы открываете глаза и тут же закрываете их снова: ослепительный солнечный луч пробился между шторами и светит вам прямо в лицо.  </w:t>
            </w: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(</w:t>
            </w:r>
            <w:r w:rsidR="002940F6"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Приложение 1. С</w:t>
            </w: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лайд 1</w:t>
            </w:r>
            <w:proofErr w:type="gramStart"/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)</w:t>
            </w:r>
            <w:r w:rsidRPr="000527F5">
              <w:rPr>
                <w:rFonts w:cs="Times New Roman"/>
                <w:bCs/>
                <w:sz w:val="28"/>
                <w:szCs w:val="28"/>
              </w:rPr>
              <w:t xml:space="preserve">  Вы</w:t>
            </w:r>
            <w:proofErr w:type="gram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встаете, подходите к окну, </w:t>
            </w: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пошире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раздвигаете занавески и… Что же вы видите?  </w:t>
            </w: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(слайд 2)</w:t>
            </w:r>
          </w:p>
          <w:p w:rsidR="004470F8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</w:t>
            </w:r>
            <w:r w:rsidR="004470F8" w:rsidRPr="000527F5">
              <w:rPr>
                <w:rFonts w:cs="Times New Roman"/>
                <w:bCs/>
                <w:sz w:val="28"/>
                <w:szCs w:val="28"/>
              </w:rPr>
              <w:t xml:space="preserve">Там за </w:t>
            </w:r>
            <w:proofErr w:type="gramStart"/>
            <w:r w:rsidR="004470F8" w:rsidRPr="000527F5">
              <w:rPr>
                <w:rFonts w:cs="Times New Roman"/>
                <w:bCs/>
                <w:sz w:val="28"/>
                <w:szCs w:val="28"/>
              </w:rPr>
              <w:t>окном,  во</w:t>
            </w:r>
            <w:proofErr w:type="gramEnd"/>
            <w:r w:rsidR="004470F8" w:rsidRPr="000527F5">
              <w:rPr>
                <w:rFonts w:cs="Times New Roman"/>
                <w:bCs/>
                <w:sz w:val="28"/>
                <w:szCs w:val="28"/>
              </w:rPr>
              <w:t xml:space="preserve"> дворе, где еще  вчера было пасмурно и сыро, а под ногами хлюпала грязь, сегодня все сияет ослепительной белизной – за ночь навалило снегу, и он облепил… Но тут я остановлюсь  и сделаю отступление.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     -Как часто, имея глаза и уши,  мы видим все, что нас окружает, слышим множество звуков, но не умеем вслушиваться и всматриваться, а значит, и замечать ежедневную красоту, красоту к, которой мы привыкли и не замечаем. А она рядом. </w:t>
            </w:r>
          </w:p>
          <w:p w:rsidR="006D59F4" w:rsidRPr="000527F5" w:rsidRDefault="006D59F4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       </w:t>
            </w:r>
          </w:p>
          <w:p w:rsidR="006D59F4" w:rsidRPr="000527F5" w:rsidRDefault="006D59F4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2. Беседа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-В нашем </w:t>
            </w: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Тюльганском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районе красивая природа?  В чём можно увидеть повседневную красоту?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-Среди нас  живут люди, которые видят эту красоту и пытаются обратить на неё наше внимание. </w:t>
            </w: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-Как вы думаете, кто это? </w:t>
            </w: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-Как вы думаете, это особенные люди?</w:t>
            </w: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 -А может, они и не особенные, </w:t>
            </w:r>
            <w:proofErr w:type="gramStart"/>
            <w:r w:rsidRPr="000527F5">
              <w:rPr>
                <w:rFonts w:cs="Times New Roman"/>
                <w:bCs/>
                <w:sz w:val="28"/>
                <w:szCs w:val="28"/>
              </w:rPr>
              <w:t>может,  этому</w:t>
            </w:r>
            <w:proofErr w:type="gram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можно в какой-то степени научиться, если быть повнимательнее, если поупражняться? Хотите научиться? Попытаемся?</w:t>
            </w:r>
          </w:p>
          <w:p w:rsidR="006D59F4" w:rsidRPr="000527F5" w:rsidRDefault="006D59F4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        </w:t>
            </w:r>
          </w:p>
          <w:p w:rsidR="000527F5" w:rsidRPr="000527F5" w:rsidRDefault="006D59F4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3.</w:t>
            </w:r>
            <w:r w:rsidRPr="000527F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527F5">
              <w:rPr>
                <w:rFonts w:cs="Times New Roman"/>
                <w:b/>
                <w:bCs/>
                <w:sz w:val="28"/>
                <w:szCs w:val="28"/>
              </w:rPr>
              <w:t>Творческая задача</w:t>
            </w: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     -Вот вам творческая задача: представьте себе картину, которую вы увидели из окна своего дома в воскресное утро, постарайтесь ее нарисовать как можно точнее. Словами, конечно, но так, чтобы мы ее могли вообразить. Всего 2-3 предложения. На эту работу – 2 минуты</w:t>
            </w:r>
            <w:r w:rsidR="003020C3" w:rsidRPr="000527F5">
              <w:rPr>
                <w:rFonts w:cs="Times New Roman"/>
                <w:bCs/>
                <w:sz w:val="28"/>
                <w:szCs w:val="28"/>
              </w:rPr>
              <w:t xml:space="preserve">. Только  есть одно условие:  не употреблять словосочетания </w:t>
            </w:r>
            <w:r w:rsidRPr="000527F5">
              <w:rPr>
                <w:rFonts w:cs="Times New Roman"/>
                <w:bCs/>
                <w:sz w:val="28"/>
                <w:szCs w:val="28"/>
              </w:rPr>
              <w:t xml:space="preserve">«белый снег», «голубое небо», «яркое солнце». Вы можете работать в группах.  (Работа в группах) </w:t>
            </w: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 Ну, что получилось? Кого мы послушаем?.. (по  1 человеку от группы)</w:t>
            </w: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4470F8" w:rsidRPr="000527F5" w:rsidRDefault="004470F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-Вот видите, как это непросто! Не хватает слов. А представьте, если бы вам предложили задачу потруднее: не просто описать словами картину, а так, чтобы получились стихи</w:t>
            </w:r>
            <w:r w:rsidR="00B911AA" w:rsidRPr="000527F5">
              <w:rPr>
                <w:rFonts w:cs="Times New Roman"/>
                <w:bCs/>
                <w:sz w:val="28"/>
                <w:szCs w:val="28"/>
              </w:rPr>
              <w:t>.</w:t>
            </w:r>
            <w:r w:rsidRPr="000527F5">
              <w:rPr>
                <w:rFonts w:cs="Times New Roman"/>
                <w:bCs/>
                <w:sz w:val="28"/>
                <w:szCs w:val="28"/>
              </w:rPr>
              <w:t xml:space="preserve"> Легко ли это?</w:t>
            </w:r>
          </w:p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685" w:type="dxa"/>
          </w:tcPr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6D59F4" w:rsidRPr="000527F5" w:rsidRDefault="006D59F4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Выполняют предложенные учителем действия (закрывают, открывают глаза, включают воображение)</w:t>
            </w: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Рассуждают о красоте природы </w:t>
            </w: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Тюльганского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района</w:t>
            </w: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Отвечают на вопросы учителя</w:t>
            </w:r>
          </w:p>
          <w:p w:rsidR="006D59F4" w:rsidRPr="000527F5" w:rsidRDefault="006D59F4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(писатели, художники, поэты)</w:t>
            </w: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Работают в группах: составляют описание картины за окном</w:t>
            </w: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Выступают по 1 представителю от группы</w:t>
            </w:r>
          </w:p>
          <w:p w:rsidR="00B911AA" w:rsidRPr="000527F5" w:rsidRDefault="00B911AA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4470F8" w:rsidRPr="000527F5" w:rsidTr="004470F8">
        <w:tc>
          <w:tcPr>
            <w:tcW w:w="0" w:type="auto"/>
          </w:tcPr>
          <w:p w:rsidR="004470F8" w:rsidRPr="000527F5" w:rsidRDefault="00B911AA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Формулирование темы урока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(3 мин.)</w:t>
            </w:r>
          </w:p>
        </w:tc>
        <w:tc>
          <w:tcPr>
            <w:tcW w:w="9271" w:type="dxa"/>
          </w:tcPr>
          <w:p w:rsidR="00C33E4E" w:rsidRPr="000527F5" w:rsidRDefault="00C33E4E" w:rsidP="000527F5">
            <w:pPr>
              <w:pStyle w:val="a4"/>
              <w:numPr>
                <w:ilvl w:val="0"/>
                <w:numId w:val="3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Демонстрация видеоролика</w:t>
            </w:r>
            <w:r w:rsidR="002940F6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(Приложение 2)</w:t>
            </w: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-Сегодня мы будем говорить о поэте, который очень виртуозно владел языком и буквально завораживает своими произведениями. </w:t>
            </w: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-Я попросила ребят из нашей школы кратко рассказать об этом поэте. Послушайте, пожалуйста, и попробуйте догадаться, о ком идёт речь.</w:t>
            </w:r>
          </w:p>
          <w:p w:rsidR="003020C3" w:rsidRPr="000527F5" w:rsidRDefault="003020C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-Догадались, о ком речь?</w:t>
            </w:r>
          </w:p>
          <w:p w:rsidR="003020C3" w:rsidRPr="000527F5" w:rsidRDefault="003020C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-Конечно же, это Александр Сергеевич Пушкин, наш великий поэт.</w:t>
            </w:r>
          </w:p>
          <w:p w:rsidR="000527F5" w:rsidRDefault="000527F5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3020C3" w:rsidRPr="000527F5" w:rsidRDefault="003020C3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(слайд 3)</w:t>
            </w:r>
          </w:p>
          <w:p w:rsidR="003020C3" w:rsidRPr="000527F5" w:rsidRDefault="003020C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2. Беседа</w:t>
            </w: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-Андрей Платонов сказал о нём: «»Пушкин - природа, непосредственно действующая самым редким своим способом: стихами.</w:t>
            </w: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-Нужно ли нам знать творчество этого поэта? Зачем? </w:t>
            </w: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-Имя Пушкина знакомо нам с самого раннего детства. Едва ребёнок </w:t>
            </w: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>научится говорить, а ему уже рассказывают чудесные пушкинские сказки. Этот великий поэт сопровождает нас всю жизнь.</w:t>
            </w:r>
          </w:p>
          <w:p w:rsidR="00C33E4E" w:rsidRPr="000527F5" w:rsidRDefault="00C33E4E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-Пушкин очень умело владел словом. Нам было трудновато просто описать зимнее утро, а вот Пушкин с этой сложной задачей чудесно справился, когда написал стихотворение «Зимнее утро». С этим стихотворением мы и будем сегодня работать. Сформулируйте тему нашего урока.</w:t>
            </w:r>
          </w:p>
          <w:p w:rsidR="00C33E4E" w:rsidRPr="000527F5" w:rsidRDefault="003020C3" w:rsidP="000527F5">
            <w:pPr>
              <w:ind w:left="360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sz w:val="28"/>
                <w:szCs w:val="28"/>
                <w:u w:val="single"/>
              </w:rPr>
              <w:t>(с</w:t>
            </w:r>
            <w:r w:rsidR="00C33E4E" w:rsidRPr="000527F5">
              <w:rPr>
                <w:rFonts w:cs="Times New Roman"/>
                <w:b/>
                <w:sz w:val="28"/>
                <w:szCs w:val="28"/>
                <w:u w:val="single"/>
              </w:rPr>
              <w:t>лайд 4)</w:t>
            </w:r>
          </w:p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685" w:type="dxa"/>
          </w:tcPr>
          <w:p w:rsidR="004470F8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>Просмотр видеоролика (об А.С. Пушкине)</w:t>
            </w: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Размышляют о необходимости знать творчество поэта</w:t>
            </w:r>
            <w:r w:rsidRPr="000527F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3E4E" w:rsidRPr="000527F5" w:rsidRDefault="00C33E4E" w:rsidP="000527F5">
            <w:pPr>
              <w:rPr>
                <w:rFonts w:cs="Times New Roman"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sz w:val="28"/>
                <w:szCs w:val="28"/>
              </w:rPr>
            </w:pPr>
          </w:p>
          <w:p w:rsidR="00C33E4E" w:rsidRPr="000527F5" w:rsidRDefault="00C33E4E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Формулируют тему урока </w:t>
            </w:r>
          </w:p>
          <w:p w:rsidR="00C33E4E" w:rsidRPr="000527F5" w:rsidRDefault="00C33E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(тема урока: </w:t>
            </w:r>
            <w:proofErr w:type="spellStart"/>
            <w:r w:rsidRPr="000527F5">
              <w:rPr>
                <w:rFonts w:cs="Times New Roman"/>
                <w:sz w:val="28"/>
                <w:szCs w:val="28"/>
              </w:rPr>
              <w:t>А.С.Пушкин</w:t>
            </w:r>
            <w:proofErr w:type="spellEnd"/>
            <w:r w:rsidRPr="000527F5">
              <w:rPr>
                <w:rFonts w:cs="Times New Roman"/>
                <w:sz w:val="28"/>
                <w:szCs w:val="28"/>
              </w:rPr>
              <w:t>.  Стихотворение «Зимнее утро»)</w:t>
            </w:r>
          </w:p>
        </w:tc>
      </w:tr>
      <w:tr w:rsidR="004470F8" w:rsidRPr="000527F5" w:rsidTr="004470F8">
        <w:tc>
          <w:tcPr>
            <w:tcW w:w="0" w:type="auto"/>
          </w:tcPr>
          <w:p w:rsidR="004470F8" w:rsidRPr="000527F5" w:rsidRDefault="00C33E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Целеполагание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(1 мин.)</w:t>
            </w:r>
          </w:p>
        </w:tc>
        <w:tc>
          <w:tcPr>
            <w:tcW w:w="9271" w:type="dxa"/>
          </w:tcPr>
          <w:p w:rsidR="00C33E4E" w:rsidRPr="000527F5" w:rsidRDefault="00C33E4E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-Но прежде, чем начать работу над этим стихотворением, давайте попробуем определиться, чему мы сегодня должны научиться. Что мы должны знать? А что мы должны уметь</w:t>
            </w:r>
          </w:p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685" w:type="dxa"/>
          </w:tcPr>
          <w:p w:rsidR="004470F8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Пытаются сформулировать цели и задачи урока (</w:t>
            </w:r>
            <w:r w:rsidRPr="000527F5">
              <w:rPr>
                <w:rFonts w:cs="Times New Roman"/>
                <w:sz w:val="28"/>
                <w:szCs w:val="28"/>
              </w:rPr>
              <w:t xml:space="preserve">?  (познакомиться со стихотворением; уметь: определять тему, идею </w:t>
            </w:r>
            <w:proofErr w:type="gramStart"/>
            <w:r w:rsidRPr="000527F5">
              <w:rPr>
                <w:rFonts w:cs="Times New Roman"/>
                <w:sz w:val="28"/>
                <w:szCs w:val="28"/>
              </w:rPr>
              <w:t>стихотворения,  анализировать</w:t>
            </w:r>
            <w:proofErr w:type="gramEnd"/>
            <w:r w:rsidRPr="000527F5">
              <w:rPr>
                <w:rFonts w:cs="Times New Roman"/>
                <w:sz w:val="28"/>
                <w:szCs w:val="28"/>
              </w:rPr>
              <w:t xml:space="preserve"> стихотворение, находить тропы)</w:t>
            </w:r>
          </w:p>
        </w:tc>
      </w:tr>
      <w:tr w:rsidR="004470F8" w:rsidRPr="000527F5" w:rsidTr="004470F8">
        <w:tc>
          <w:tcPr>
            <w:tcW w:w="0" w:type="auto"/>
          </w:tcPr>
          <w:p w:rsidR="004470F8" w:rsidRPr="000527F5" w:rsidRDefault="008F78E0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Усвоение новых знаний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(10 мин.)</w:t>
            </w:r>
          </w:p>
        </w:tc>
        <w:tc>
          <w:tcPr>
            <w:tcW w:w="9271" w:type="dxa"/>
          </w:tcPr>
          <w:p w:rsidR="000527F5" w:rsidRPr="000527F5" w:rsidRDefault="008F78E0" w:rsidP="000527F5">
            <w:pPr>
              <w:pStyle w:val="a4"/>
              <w:numPr>
                <w:ilvl w:val="0"/>
                <w:numId w:val="9"/>
              </w:numPr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sz w:val="28"/>
                <w:szCs w:val="28"/>
              </w:rPr>
              <w:t>Подготовка к восприятию  лирического стихотворения. </w:t>
            </w:r>
            <w:r w:rsidRPr="000527F5">
              <w:rPr>
                <w:rFonts w:cs="Times New Roman"/>
                <w:b/>
                <w:sz w:val="28"/>
                <w:szCs w:val="28"/>
                <w:u w:val="single"/>
              </w:rPr>
              <w:t> </w:t>
            </w:r>
          </w:p>
          <w:p w:rsidR="000527F5" w:rsidRDefault="000527F5" w:rsidP="000527F5">
            <w:pPr>
              <w:pStyle w:val="a4"/>
              <w:ind w:left="645"/>
              <w:rPr>
                <w:rFonts w:cs="Times New Roman"/>
                <w:sz w:val="28"/>
                <w:szCs w:val="28"/>
                <w:u w:val="single"/>
              </w:rPr>
            </w:pPr>
          </w:p>
          <w:p w:rsidR="008F78E0" w:rsidRPr="000527F5" w:rsidRDefault="008F78E0" w:rsidP="000527F5">
            <w:pPr>
              <w:pStyle w:val="a4"/>
              <w:ind w:left="645"/>
              <w:jc w:val="center"/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  <w:u w:val="single"/>
              </w:rPr>
              <w:t>(</w:t>
            </w:r>
            <w:r w:rsidRPr="000527F5">
              <w:rPr>
                <w:rFonts w:cs="Times New Roman"/>
                <w:b/>
                <w:sz w:val="28"/>
                <w:szCs w:val="28"/>
                <w:u w:val="single"/>
              </w:rPr>
              <w:t>слайд 5)</w:t>
            </w:r>
          </w:p>
          <w:p w:rsidR="008F78E0" w:rsidRPr="000527F5" w:rsidRDefault="008F78E0" w:rsidP="000527F5">
            <w:pPr>
              <w:pStyle w:val="a4"/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</w:t>
            </w:r>
            <w:r w:rsidR="003020C3" w:rsidRPr="000527F5">
              <w:rPr>
                <w:rFonts w:cs="Times New Roman"/>
                <w:sz w:val="28"/>
                <w:szCs w:val="28"/>
              </w:rPr>
              <w:t xml:space="preserve">Зима 1825г. Село </w:t>
            </w:r>
            <w:r w:rsidRPr="000527F5">
              <w:rPr>
                <w:rFonts w:cs="Times New Roman"/>
                <w:sz w:val="28"/>
                <w:szCs w:val="28"/>
              </w:rPr>
              <w:t>Михайловское под Псковом- туда А.С.</w:t>
            </w:r>
            <w:r w:rsidR="003020C3" w:rsidRPr="000527F5">
              <w:rPr>
                <w:rFonts w:cs="Times New Roman"/>
                <w:sz w:val="28"/>
                <w:szCs w:val="28"/>
              </w:rPr>
              <w:t xml:space="preserve"> </w:t>
            </w:r>
            <w:r w:rsidRPr="000527F5">
              <w:rPr>
                <w:rFonts w:cs="Times New Roman"/>
                <w:sz w:val="28"/>
                <w:szCs w:val="28"/>
              </w:rPr>
              <w:t>Пушкин был отправлен в ссылку. Там оказался совсем один, и только няня Арина Родионовна скрашивала его одиночество. Оторванный от семьи, друзей Пушкин продолжал писать. И вот однажды, проснувшись зимним утром, он увидел за окном чудесную картину. Так родилось стихотворение «Зимнее утро».</w:t>
            </w:r>
          </w:p>
          <w:p w:rsidR="008F78E0" w:rsidRPr="000527F5" w:rsidRDefault="008F78E0" w:rsidP="000527F5">
            <w:pPr>
              <w:pStyle w:val="a4"/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pStyle w:val="a4"/>
              <w:numPr>
                <w:ilvl w:val="0"/>
                <w:numId w:val="3"/>
              </w:numPr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b/>
                <w:sz w:val="28"/>
                <w:szCs w:val="28"/>
              </w:rPr>
              <w:t>Первичное восприятие (прослушивание стихотворения)</w:t>
            </w:r>
            <w:r w:rsidR="002940F6" w:rsidRPr="000527F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-Я предлагаю послушать стихотворение </w:t>
            </w:r>
            <w:proofErr w:type="spellStart"/>
            <w:r w:rsidRPr="000527F5">
              <w:rPr>
                <w:rFonts w:cs="Times New Roman"/>
                <w:sz w:val="28"/>
                <w:szCs w:val="28"/>
              </w:rPr>
              <w:t>А.С.Пушкина</w:t>
            </w:r>
            <w:proofErr w:type="spellEnd"/>
            <w:r w:rsidRPr="000527F5">
              <w:rPr>
                <w:rFonts w:cs="Times New Roman"/>
                <w:sz w:val="28"/>
                <w:szCs w:val="28"/>
              </w:rPr>
              <w:t xml:space="preserve"> «Зимнее утро» в исполнении знаменитого  Народного артиста СССР, актёра театра и кино </w:t>
            </w:r>
            <w:r w:rsidRPr="000527F5">
              <w:rPr>
                <w:rFonts w:cs="Times New Roman"/>
                <w:sz w:val="28"/>
                <w:szCs w:val="28"/>
              </w:rPr>
              <w:lastRenderedPageBreak/>
              <w:t>Иннокентия Михайловича Смоктуновского.</w:t>
            </w:r>
          </w:p>
          <w:p w:rsidR="000527F5" w:rsidRDefault="000527F5" w:rsidP="000527F5">
            <w:pPr>
              <w:ind w:left="36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F78E0" w:rsidRPr="000527F5" w:rsidRDefault="008F78E0" w:rsidP="000527F5">
            <w:pPr>
              <w:ind w:left="3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b/>
                <w:sz w:val="28"/>
                <w:szCs w:val="28"/>
              </w:rPr>
              <w:t>Демонстрация видеозаписи</w:t>
            </w:r>
            <w:r w:rsidR="002940F6" w:rsidRPr="000527F5">
              <w:rPr>
                <w:rFonts w:cs="Times New Roman"/>
                <w:b/>
                <w:sz w:val="28"/>
                <w:szCs w:val="28"/>
              </w:rPr>
              <w:t xml:space="preserve"> (Приложение 3)</w:t>
            </w:r>
          </w:p>
          <w:p w:rsidR="008F78E0" w:rsidRPr="000527F5" w:rsidRDefault="008F78E0" w:rsidP="000527F5">
            <w:pPr>
              <w:ind w:left="360"/>
              <w:jc w:val="center"/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pStyle w:val="a4"/>
              <w:numPr>
                <w:ilvl w:val="0"/>
                <w:numId w:val="3"/>
              </w:numPr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b/>
                <w:sz w:val="28"/>
                <w:szCs w:val="28"/>
              </w:rPr>
              <w:t>Формулирование проблемного вопроса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–Понравилось стихотворение? Получилось у поэта нарисовать картину так, что мы как будто сами смотрели в окно?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-Что нам нужно выяснить при анализе стихотворения? </w:t>
            </w:r>
          </w:p>
          <w:p w:rsidR="008F78E0" w:rsidRPr="000527F5" w:rsidRDefault="008F78E0" w:rsidP="000527F5">
            <w:pPr>
              <w:ind w:left="360"/>
              <w:rPr>
                <w:rFonts w:cs="Times New Roman"/>
                <w:b/>
                <w:sz w:val="28"/>
                <w:szCs w:val="28"/>
              </w:rPr>
            </w:pPr>
          </w:p>
          <w:p w:rsidR="008F78E0" w:rsidRPr="000527F5" w:rsidRDefault="00D50458" w:rsidP="000527F5">
            <w:pPr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</w:t>
            </w:r>
            <w:r w:rsidR="008F78E0" w:rsidRPr="000527F5">
              <w:rPr>
                <w:rFonts w:cs="Times New Roman"/>
                <w:sz w:val="28"/>
                <w:szCs w:val="28"/>
              </w:rPr>
              <w:t>Вот вам и проблемный вопрос:</w:t>
            </w:r>
            <w:r w:rsidR="008F78E0" w:rsidRPr="000527F5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8F78E0" w:rsidRPr="000527F5">
              <w:rPr>
                <w:rFonts w:cs="Times New Roman"/>
                <w:b/>
                <w:sz w:val="28"/>
                <w:szCs w:val="28"/>
                <w:u w:val="single"/>
              </w:rPr>
              <w:t>(слайд 6)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-При помощи каких средств поэту удалось так реалистично изобразить красоту зимнего утра? </w:t>
            </w:r>
          </w:p>
          <w:p w:rsidR="008F78E0" w:rsidRPr="000527F5" w:rsidRDefault="008F78E0" w:rsidP="000527F5">
            <w:pPr>
              <w:ind w:left="360"/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b/>
                <w:sz w:val="28"/>
                <w:szCs w:val="28"/>
              </w:rPr>
              <w:t>4. Анализ стихотворения. Выяснение лексического значения устаревших слов</w:t>
            </w:r>
          </w:p>
          <w:p w:rsidR="008F78E0" w:rsidRPr="000527F5" w:rsidRDefault="008F78E0" w:rsidP="000527F5">
            <w:pPr>
              <w:ind w:left="360"/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-В стихотворении встречаются устаревшие и непонятные слова, значение которых нам не совсем понятно. Мы же с вами помним, что Пушкин – это поэт 19 века, и язык 19 века отличается от современного, потому что наш язык живой и постоянно изменяется. Не может же человек одинаково выглядеть в 10 и 50 лет. Так же и в языке: какие-то слова устаревают, а какие-то, наоборот, врываются в наш язык.</w:t>
            </w:r>
          </w:p>
          <w:p w:rsidR="008F78E0" w:rsidRPr="000527F5" w:rsidRDefault="008F78E0" w:rsidP="000527F5">
            <w:pPr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-Какие это слова? Стихотворение находится в учебнике на стр.</w:t>
            </w:r>
            <w:r w:rsidRPr="000527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27F5">
              <w:rPr>
                <w:rFonts w:cs="Times New Roman"/>
                <w:sz w:val="28"/>
                <w:szCs w:val="28"/>
              </w:rPr>
              <w:t>71-72.</w:t>
            </w:r>
          </w:p>
          <w:p w:rsidR="000527F5" w:rsidRDefault="000527F5" w:rsidP="000527F5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8F78E0" w:rsidRDefault="008F78E0" w:rsidP="000527F5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sz w:val="28"/>
                <w:szCs w:val="28"/>
                <w:u w:val="single"/>
              </w:rPr>
              <w:t>(слайд 7)</w:t>
            </w:r>
          </w:p>
          <w:p w:rsidR="000527F5" w:rsidRPr="000527F5" w:rsidRDefault="000527F5" w:rsidP="000527F5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-В каком словаре можно узнать лексическое значение слова? 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-Я предлагаю вам поработать с толковым словарём русского языка Сергея Ивановича Ожегова. У меня он вот в таком, привычном печатном виде (показать), а вы поработаете с более современной  электронной версией этого словаря.</w:t>
            </w:r>
            <w:r w:rsidRPr="000527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940F6" w:rsidRPr="000527F5">
              <w:rPr>
                <w:rFonts w:cs="Times New Roman"/>
                <w:b/>
                <w:sz w:val="28"/>
                <w:szCs w:val="28"/>
              </w:rPr>
              <w:t>(Приложение 4)</w:t>
            </w:r>
          </w:p>
          <w:p w:rsidR="008F78E0" w:rsidRPr="000527F5" w:rsidRDefault="008F78E0" w:rsidP="000527F5">
            <w:pPr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Каждой группе я дам по 2 слова, а вы найдите в словаре их лексическое значение. </w:t>
            </w:r>
            <w:r w:rsidR="002940F6" w:rsidRPr="000527F5">
              <w:rPr>
                <w:rFonts w:cs="Times New Roman"/>
                <w:sz w:val="28"/>
                <w:szCs w:val="28"/>
              </w:rPr>
              <w:t xml:space="preserve">(Задание №1 в рабочих листах) </w:t>
            </w:r>
            <w:r w:rsidR="002940F6" w:rsidRPr="000527F5">
              <w:rPr>
                <w:rFonts w:cs="Times New Roman"/>
                <w:b/>
                <w:sz w:val="28"/>
                <w:szCs w:val="28"/>
              </w:rPr>
              <w:t>(Приложение 5)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D50458" w:rsidP="000527F5">
            <w:pPr>
              <w:pStyle w:val="a4"/>
              <w:numPr>
                <w:ilvl w:val="0"/>
                <w:numId w:val="5"/>
              </w:numPr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b/>
                <w:sz w:val="28"/>
                <w:szCs w:val="28"/>
              </w:rPr>
              <w:t>Диалогическое изложение материала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-Определите тему этого стихотворения 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-Значит, тема стихотворения -  чувства лирического героя при виде зимнего утра.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- К какой лирике отнесем  это стихотворение?  (К пейзажной)  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 Каким настроением проникнуто все стихотворение? (радости, бодрости, восхищения природой)</w:t>
            </w:r>
          </w:p>
          <w:p w:rsidR="00D50458" w:rsidRPr="000527F5" w:rsidRDefault="00D50458" w:rsidP="000527F5">
            <w:pPr>
              <w:ind w:left="360"/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 На основании чего вы сделали вывод, что стихотворение проникнуто хорошим настроением? (весёлым треском, предадимся бегу, берег, милый для меня)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 -Что значит хорошее настроение? (мне радостно, весело, хочется делать добро)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 Как о нем узнают другие? (по мимике)</w:t>
            </w:r>
          </w:p>
          <w:p w:rsidR="00D50458" w:rsidRPr="000527F5" w:rsidRDefault="00D50458" w:rsidP="000527F5">
            <w:pPr>
              <w:ind w:left="360"/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pStyle w:val="a4"/>
              <w:numPr>
                <w:ilvl w:val="0"/>
                <w:numId w:val="5"/>
              </w:numPr>
              <w:rPr>
                <w:rFonts w:cs="Times New Roman"/>
                <w:b/>
                <w:sz w:val="28"/>
                <w:szCs w:val="28"/>
              </w:rPr>
            </w:pPr>
            <w:r w:rsidRPr="000527F5">
              <w:rPr>
                <w:rFonts w:cs="Times New Roman"/>
                <w:b/>
                <w:sz w:val="28"/>
                <w:szCs w:val="28"/>
              </w:rPr>
              <w:t>Ролевая игра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-Кто хочет помочь мне и побыть актёром? (1 чел.)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-Представьте, что вы пришли в класс в хорошем настроении. Как это может проявиться?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-Но вот с вами случилась какая-нибудь мелкая неприятность. Настроение останется тем же? Как это может проявиться?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-Смена настроения - это внутреннее психическое состояние человека,  которое не является постоянным и неизменным.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-Настроение выражается в том, как человек относится к другим, как обращается с ними, каким тоном говорит.</w:t>
            </w:r>
          </w:p>
          <w:p w:rsidR="008F78E0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 Давайте посмотрим, как меняется настроение у лирического героя.</w:t>
            </w:r>
          </w:p>
          <w:p w:rsidR="008F78E0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-А у вас сейчас хорошее настроение?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-Давайте немного отдохнём и ещё улучшим своё настроение.</w:t>
            </w:r>
          </w:p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D50458" w:rsidRPr="000527F5" w:rsidRDefault="00D5045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685" w:type="dxa"/>
          </w:tcPr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Рассматривают иллюстрацию </w:t>
            </w: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Прослушивают стихотворение</w:t>
            </w: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Отвечают на вопросы учителя  </w:t>
            </w:r>
            <w:proofErr w:type="gramStart"/>
            <w:r w:rsidRPr="000527F5">
              <w:rPr>
                <w:rFonts w:cs="Times New Roman"/>
                <w:bCs/>
                <w:sz w:val="28"/>
                <w:szCs w:val="28"/>
              </w:rPr>
              <w:t xml:space="preserve">   </w:t>
            </w:r>
            <w:r w:rsidRPr="000527F5">
              <w:rPr>
                <w:rFonts w:cs="Times New Roman"/>
                <w:sz w:val="28"/>
                <w:szCs w:val="28"/>
              </w:rPr>
              <w:t>(</w:t>
            </w:r>
            <w:proofErr w:type="gramEnd"/>
            <w:r w:rsidRPr="000527F5">
              <w:rPr>
                <w:rFonts w:cs="Times New Roman"/>
                <w:sz w:val="28"/>
                <w:szCs w:val="28"/>
              </w:rPr>
              <w:t xml:space="preserve"> на уроке нужно выяснить, как поэт смог нарисовать такую картину)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Называют устаревшие и непонятные слова (Нега, взор, вечор, нынче, велеть -  приказать, </w:t>
            </w:r>
            <w:proofErr w:type="spellStart"/>
            <w:r w:rsidRPr="000527F5">
              <w:rPr>
                <w:rFonts w:cs="Times New Roman"/>
                <w:sz w:val="28"/>
                <w:szCs w:val="28"/>
              </w:rPr>
              <w:t>запречь</w:t>
            </w:r>
            <w:proofErr w:type="spellEnd"/>
            <w:r w:rsidRPr="000527F5">
              <w:rPr>
                <w:rFonts w:cs="Times New Roman"/>
                <w:sz w:val="28"/>
                <w:szCs w:val="28"/>
              </w:rPr>
              <w:t>, янтарный, лежанка)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Отвечают на вопрос учителя (толковом)</w:t>
            </w: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</w:p>
          <w:p w:rsidR="008F78E0" w:rsidRPr="000527F5" w:rsidRDefault="008F78E0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Работают с электронной версией толкового словаря, отыскивая лексическое значение слов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Определяют тему стихотворения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 xml:space="preserve">(чувства лирического героя </w:t>
            </w:r>
            <w:r w:rsidRPr="000527F5">
              <w:rPr>
                <w:rFonts w:cs="Times New Roman"/>
                <w:sz w:val="28"/>
                <w:szCs w:val="28"/>
              </w:rPr>
              <w:lastRenderedPageBreak/>
              <w:t>при виде зимнего утра)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Исследуют текст стихотворения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sz w:val="28"/>
                <w:szCs w:val="28"/>
              </w:rPr>
              <w:t>Показывает при помощи мимики меняющееся настроение</w:t>
            </w: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Исследуют текст стихотворения </w:t>
            </w:r>
            <w:r w:rsidRPr="000527F5">
              <w:rPr>
                <w:rFonts w:cs="Times New Roman"/>
                <w:sz w:val="28"/>
                <w:szCs w:val="28"/>
              </w:rPr>
              <w:t>(сначала было грустно, потом весело)</w:t>
            </w:r>
          </w:p>
          <w:p w:rsidR="00D50458" w:rsidRPr="000527F5" w:rsidRDefault="00D50458" w:rsidP="000527F5">
            <w:pPr>
              <w:pStyle w:val="a4"/>
              <w:rPr>
                <w:rFonts w:cs="Times New Roman"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4470F8" w:rsidRPr="000527F5" w:rsidTr="004470F8">
        <w:tc>
          <w:tcPr>
            <w:tcW w:w="0" w:type="auto"/>
          </w:tcPr>
          <w:p w:rsidR="004470F8" w:rsidRPr="000527F5" w:rsidRDefault="003020C3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Физминутка</w:t>
            </w:r>
            <w:proofErr w:type="spellEnd"/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(1 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мин.)</w:t>
            </w:r>
          </w:p>
        </w:tc>
        <w:tc>
          <w:tcPr>
            <w:tcW w:w="9271" w:type="dxa"/>
          </w:tcPr>
          <w:p w:rsidR="004470F8" w:rsidRPr="000527F5" w:rsidRDefault="00D50458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lastRenderedPageBreak/>
              <w:t>Слайд 8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-</w:t>
            </w:r>
            <w:r w:rsidRPr="000527F5">
              <w:rPr>
                <w:rFonts w:cs="Times New Roman"/>
                <w:bCs/>
                <w:sz w:val="28"/>
                <w:szCs w:val="28"/>
              </w:rPr>
              <w:t>Пушкин был известным модником. Покажите, какими кудрявыми были у него волосы.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-Покажите, каким высоким у него был цилиндр.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-Покажите, каким широким был у Пушкина плащ.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-Покажите, какой длины была его трость.</w:t>
            </w:r>
          </w:p>
        </w:tc>
        <w:tc>
          <w:tcPr>
            <w:tcW w:w="3685" w:type="dxa"/>
          </w:tcPr>
          <w:p w:rsidR="004470F8" w:rsidRPr="000527F5" w:rsidRDefault="004470F8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>Выполняют физические упражнения</w:t>
            </w:r>
          </w:p>
        </w:tc>
      </w:tr>
      <w:tr w:rsidR="004470F8" w:rsidRPr="000527F5" w:rsidTr="004470F8">
        <w:tc>
          <w:tcPr>
            <w:tcW w:w="0" w:type="auto"/>
          </w:tcPr>
          <w:p w:rsidR="004470F8" w:rsidRPr="000527F5" w:rsidRDefault="00D5045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Усвоение новых знаний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(10 мин.)</w:t>
            </w: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61EEC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Подготовка к выразительному чтению стихотворения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84D38" w:rsidRPr="000527F5" w:rsidRDefault="00661EEC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(6 мин.)</w:t>
            </w: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Подведение итогов</w:t>
            </w:r>
          </w:p>
          <w:p w:rsidR="00D84D38" w:rsidRPr="000527F5" w:rsidRDefault="00661EEC" w:rsidP="000527F5">
            <w:pPr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(2 мин.)</w:t>
            </w:r>
          </w:p>
        </w:tc>
        <w:tc>
          <w:tcPr>
            <w:tcW w:w="9271" w:type="dxa"/>
          </w:tcPr>
          <w:p w:rsidR="00D50458" w:rsidRPr="000527F5" w:rsidRDefault="00D5045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  7. Диалогическое изложение материала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-Наше стихотворение как бы разделено на 2 части. Какие? 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-Что же было вчера и что случилось сегодня с </w:t>
            </w:r>
            <w:proofErr w:type="gramStart"/>
            <w:r w:rsidRPr="000527F5">
              <w:rPr>
                <w:rFonts w:cs="Times New Roman"/>
                <w:bCs/>
                <w:sz w:val="28"/>
                <w:szCs w:val="28"/>
              </w:rPr>
              <w:t>природой ?</w:t>
            </w:r>
            <w:proofErr w:type="gram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 К кому обращается поэт в 1 части стихотворения?  (Обращение поэта к любимой, к другу)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 Как называет подругу поэт?  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-О чём свидетельствуют такие названия? </w:t>
            </w:r>
          </w:p>
          <w:p w:rsidR="004470F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-А как вас ласково называют ваши родители или бабушки-дедушки?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-А вы ласково называете своих родных? Зачем это нужно делать?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-Ласковыми словами автор передает силу своего чувства. Все эти обращения свидетельствуют о его светлом настроении, о счастье, которое переполняет душу поэта.</w:t>
            </w:r>
          </w:p>
          <w:p w:rsidR="00D5045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-Какую картину мы наблюдаем во 2 строфе стихотворения?  </w:t>
            </w:r>
          </w:p>
          <w:p w:rsidR="00D50458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 Представьте себе, что в стихотворении не было бы 2 строфы – воспоминание о вчерашнем ненастье. Изменилось бы от этого стихотворение? 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</w:t>
            </w:r>
            <w:r w:rsidRPr="000527F5">
              <w:rPr>
                <w:rFonts w:cs="Times New Roman"/>
                <w:sz w:val="28"/>
                <w:szCs w:val="28"/>
              </w:rPr>
              <w:t xml:space="preserve"> </w:t>
            </w:r>
            <w:r w:rsidRPr="000527F5">
              <w:rPr>
                <w:rFonts w:cs="Times New Roman"/>
                <w:bCs/>
                <w:sz w:val="28"/>
                <w:szCs w:val="28"/>
              </w:rPr>
              <w:t xml:space="preserve">А потому и  красота морозного солнечного утра не вызывала бы такой радости. 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 Картина, нарисованная во 2 строфе, противопоставлена картине утра.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 Как называется такое явление противопоставления? 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 С какой целью поэт использует контрастное описание природы?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-А на уроках русского языка вы встречались с подобным явлением?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5673D3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-Автор в произведении противопоставляет части явления, цвета, звуки. Такой приём называется </w:t>
            </w:r>
            <w:r w:rsidRPr="000527F5">
              <w:rPr>
                <w:rFonts w:cs="Times New Roman"/>
                <w:b/>
                <w:bCs/>
                <w:sz w:val="28"/>
                <w:szCs w:val="28"/>
              </w:rPr>
              <w:t xml:space="preserve">антитезой. </w:t>
            </w:r>
          </w:p>
          <w:p w:rsidR="000527F5" w:rsidRDefault="000527F5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5673D3" w:rsidRPr="000527F5" w:rsidRDefault="005673D3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(слайд 9)</w:t>
            </w:r>
          </w:p>
          <w:p w:rsidR="005673D3" w:rsidRPr="000527F5" w:rsidRDefault="005673D3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 xml:space="preserve">8. Исследование текста стихотворения (работа в </w:t>
            </w:r>
            <w:proofErr w:type="gramStart"/>
            <w:r w:rsidRPr="000527F5">
              <w:rPr>
                <w:rFonts w:cs="Times New Roman"/>
                <w:b/>
                <w:bCs/>
                <w:sz w:val="28"/>
                <w:szCs w:val="28"/>
              </w:rPr>
              <w:t>группах)по</w:t>
            </w:r>
            <w:proofErr w:type="gramEnd"/>
            <w:r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заданию №2 в рабочих листах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1,2 </w:t>
            </w:r>
            <w:proofErr w:type="spellStart"/>
            <w:proofErr w:type="gramStart"/>
            <w:r w:rsidRPr="000527F5">
              <w:rPr>
                <w:rFonts w:cs="Times New Roman"/>
                <w:bCs/>
                <w:sz w:val="28"/>
                <w:szCs w:val="28"/>
              </w:rPr>
              <w:t>гр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>)  контраст</w:t>
            </w:r>
            <w:proofErr w:type="gram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цвета  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3 </w:t>
            </w: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гр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>) контраст звука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4 </w:t>
            </w: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гр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>) контраст настроения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9. </w:t>
            </w:r>
            <w:r w:rsidRPr="000527F5">
              <w:rPr>
                <w:rFonts w:cs="Times New Roman"/>
                <w:b/>
                <w:bCs/>
                <w:sz w:val="28"/>
                <w:szCs w:val="28"/>
              </w:rPr>
              <w:t>Работа с карточкой</w:t>
            </w:r>
            <w:r w:rsidR="003020C3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«Закончи фразу»</w:t>
            </w:r>
            <w:r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(работа в группах)</w:t>
            </w:r>
            <w:r w:rsidR="003020C3" w:rsidRPr="000527F5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3020C3" w:rsidRPr="000527F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940F6" w:rsidRPr="000527F5">
              <w:rPr>
                <w:rFonts w:cs="Times New Roman"/>
                <w:b/>
                <w:bCs/>
                <w:sz w:val="28"/>
                <w:szCs w:val="28"/>
              </w:rPr>
              <w:t>(Приложение 6)</w:t>
            </w:r>
          </w:p>
          <w:p w:rsidR="00640801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</w:t>
            </w:r>
            <w:r w:rsidR="003020C3" w:rsidRPr="000527F5">
              <w:rPr>
                <w:rFonts w:cs="Times New Roman"/>
                <w:bCs/>
                <w:sz w:val="28"/>
                <w:szCs w:val="28"/>
              </w:rPr>
              <w:t>Я предлагаю закончить 2-ю фразу «Основной приём, который Пушкин использует в стихотворении -  это антитеза. При помощи антитезы автор усиливает….» (наши чувства, выразительность речи)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10. </w:t>
            </w:r>
            <w:r w:rsidRPr="000527F5">
              <w:rPr>
                <w:rFonts w:cs="Times New Roman"/>
                <w:b/>
                <w:bCs/>
                <w:sz w:val="28"/>
                <w:szCs w:val="28"/>
              </w:rPr>
              <w:t>Исследование текста стихотворения (работа в группах)</w:t>
            </w:r>
            <w:r w:rsidR="00ED464F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0527F5">
              <w:rPr>
                <w:rFonts w:cs="Times New Roman"/>
                <w:b/>
                <w:bCs/>
                <w:sz w:val="28"/>
                <w:szCs w:val="28"/>
              </w:rPr>
              <w:t>по заданию №3 в рабочих листах</w:t>
            </w:r>
          </w:p>
          <w:p w:rsidR="001B6B18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</w:t>
            </w:r>
            <w:r w:rsidR="003020C3" w:rsidRPr="000527F5">
              <w:rPr>
                <w:rFonts w:cs="Times New Roman"/>
                <w:bCs/>
                <w:sz w:val="28"/>
                <w:szCs w:val="28"/>
              </w:rPr>
              <w:t xml:space="preserve">Мы продолжаем исследовать текст стихотворения. И сейчас посмотрим, какими ещё средствами пользуется Пушкин для создания словесной картины. </w:t>
            </w:r>
          </w:p>
          <w:p w:rsidR="006A5E74" w:rsidRPr="000527F5" w:rsidRDefault="003020C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-Какие средства художественной выразительности</w:t>
            </w:r>
            <w:r w:rsidR="00E011D1" w:rsidRPr="000527F5">
              <w:rPr>
                <w:rFonts w:cs="Times New Roman"/>
                <w:bCs/>
                <w:sz w:val="28"/>
                <w:szCs w:val="28"/>
              </w:rPr>
              <w:t xml:space="preserve">, кроме антитезы, вы </w:t>
            </w:r>
            <w:r w:rsidRPr="000527F5">
              <w:rPr>
                <w:rFonts w:cs="Times New Roman"/>
                <w:bCs/>
                <w:sz w:val="28"/>
                <w:szCs w:val="28"/>
              </w:rPr>
              <w:t>знаете? Для чего они служат?  (для создания более яркой, живой выразительной картины)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40801" w:rsidRPr="000527F5" w:rsidRDefault="003020C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-Если бы вы сдавали ЕГЭ по литературе, то вам бы встретилось следующее задание: какое средство художественной выразительности встречается в той или иной строфе?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6A5E74" w:rsidRPr="000527F5" w:rsidRDefault="003020C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-Давайте представим себя на месте выпускников школы и попробуем </w:t>
            </w: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 xml:space="preserve">решить такое задание. 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Ищем средства художественной выразительности: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1 гр. -1 строфа (эпитеты: чудесный, прелестный; метафора: звездою Севера явись; 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гр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- 2 строфа (олицетворение: вьюга злилась, мгла носилась; сравнение: луна, как бледное пятно)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3 гр. – 3,4 строфы (сравнение: великолепными коврами; эпитет: весёлым треском)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4 гр.- 5 строфа (эпитеты: милый, нетерпеливого, милый берег) 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 Куда </w:t>
            </w:r>
            <w:proofErr w:type="gramStart"/>
            <w:r w:rsidRPr="000527F5">
              <w:rPr>
                <w:rFonts w:cs="Times New Roman"/>
                <w:bCs/>
                <w:sz w:val="28"/>
                <w:szCs w:val="28"/>
              </w:rPr>
              <w:t>стремится  лирический</w:t>
            </w:r>
            <w:proofErr w:type="gram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герой из уютной комнаты?  ()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-</w:t>
            </w:r>
            <w:r w:rsidRPr="000527F5">
              <w:rPr>
                <w:rFonts w:cs="Times New Roman"/>
                <w:bCs/>
                <w:sz w:val="28"/>
                <w:szCs w:val="28"/>
              </w:rPr>
              <w:t>В этом проявляется единство красоты человека, природы и красоты жизни.</w:t>
            </w:r>
          </w:p>
          <w:p w:rsidR="001B6B1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-Какова идея стихотворения? ( Человек действительно счастлив только на лоне природы, он чувствует счастье, волю, стремление двигаться вперёд)</w:t>
            </w: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40801" w:rsidRPr="000527F5" w:rsidRDefault="00BB1250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D84D38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. Исследование интонационного строя стихотворения 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 Переходим к выразительному чтению стихотворения «Зимнее утро».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 С каким настроением будем читать 1 строфу?   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 Изменяется настроение во 2 строфе? 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С</w:t>
            </w:r>
            <w:r w:rsidRPr="000527F5">
              <w:rPr>
                <w:rFonts w:cs="Times New Roman"/>
                <w:bCs/>
                <w:sz w:val="28"/>
                <w:szCs w:val="28"/>
              </w:rPr>
              <w:t xml:space="preserve">тихи здесь будут звучать немного монотонно, </w:t>
            </w:r>
            <w:r w:rsidR="00AB474E" w:rsidRPr="000527F5">
              <w:rPr>
                <w:rFonts w:cs="Times New Roman"/>
                <w:bCs/>
                <w:sz w:val="28"/>
                <w:szCs w:val="28"/>
              </w:rPr>
              <w:t>с перечислительной интонацией</w:t>
            </w:r>
            <w:r w:rsidRPr="000527F5">
              <w:rPr>
                <w:rFonts w:cs="Times New Roman"/>
                <w:bCs/>
                <w:sz w:val="28"/>
                <w:szCs w:val="28"/>
              </w:rPr>
              <w:t xml:space="preserve">: вьюга, мгла, луна… А после слов «и ты печальная сидела </w:t>
            </w:r>
            <w:proofErr w:type="gramStart"/>
            <w:r w:rsidRPr="000527F5">
              <w:rPr>
                <w:rFonts w:cs="Times New Roman"/>
                <w:bCs/>
                <w:sz w:val="28"/>
                <w:szCs w:val="28"/>
              </w:rPr>
              <w:t>наступает  перелом</w:t>
            </w:r>
            <w:proofErr w:type="gramEnd"/>
            <w:r w:rsidRPr="000527F5">
              <w:rPr>
                <w:rFonts w:cs="Times New Roman"/>
                <w:bCs/>
                <w:sz w:val="28"/>
                <w:szCs w:val="28"/>
              </w:rPr>
              <w:t>. Его надо подчеркнуть паузами: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И ты печальная сидела (пауза) –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А нынче (пауза) погляди в окно …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BB1250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-О</w:t>
            </w:r>
            <w:r w:rsidR="00D84D38" w:rsidRPr="000527F5">
              <w:rPr>
                <w:rFonts w:cs="Times New Roman"/>
                <w:bCs/>
                <w:sz w:val="28"/>
                <w:szCs w:val="28"/>
              </w:rPr>
              <w:t>т печальных воспоминаний мы переходим к светлой радости)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 С каким чувством мы прочитаем 3, 4 5 строфы? </w:t>
            </w:r>
          </w:p>
          <w:p w:rsidR="00D84D38" w:rsidRPr="000527F5" w:rsidRDefault="00BB1250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-</w:t>
            </w:r>
            <w:r w:rsidR="00D84D38" w:rsidRPr="000527F5">
              <w:rPr>
                <w:rFonts w:cs="Times New Roman"/>
                <w:bCs/>
                <w:sz w:val="28"/>
                <w:szCs w:val="28"/>
              </w:rPr>
              <w:t>Далее чувство радости растет и требует движения, хочется навестить милые сердцу места.</w:t>
            </w:r>
          </w:p>
          <w:p w:rsidR="00BB1250" w:rsidRPr="000527F5" w:rsidRDefault="00BB1250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2. Ролевая игра (выразительное чтение стихотворения)</w:t>
            </w:r>
          </w:p>
          <w:p w:rsidR="00BB1250" w:rsidRPr="000527F5" w:rsidRDefault="00BB1250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-Давайте теперь попробуем прочитать стихотворение выразительно. У меня в руках шляпа. Что это за шляпа? Как вы думаете, почему она появилась у меня в руках?</w:t>
            </w:r>
          </w:p>
          <w:p w:rsidR="00BB1250" w:rsidRPr="000527F5" w:rsidRDefault="00BB1250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-Я хочу, чтобы вы, надев этот цилиндр, почувствовали тот особый пушкинский дух и на секунду представили себя маленькими Пушкиными, прочитав его чудесное стихотворение выразительно. </w:t>
            </w:r>
          </w:p>
          <w:p w:rsidR="00BB1250" w:rsidRPr="000527F5" w:rsidRDefault="00BB125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pStyle w:val="a4"/>
              <w:numPr>
                <w:ilvl w:val="0"/>
                <w:numId w:val="7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Работа над проблемным вопросом</w:t>
            </w: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-Пришла пора вернуться к нашему вопросу, который был поставлен в начале урока.</w:t>
            </w:r>
          </w:p>
          <w:p w:rsidR="00AB474E" w:rsidRDefault="00AB474E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(слайд 10)</w:t>
            </w:r>
          </w:p>
          <w:p w:rsidR="000527F5" w:rsidRPr="000527F5" w:rsidRDefault="000527F5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-При помощи каких средств автору удалось нарисовать картину природы и передать чувства лирического героя?</w:t>
            </w: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-Добились ли мы своей цели?</w:t>
            </w: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-На уроках литературы я своим ребятам всегда говорю о том, что любое, даже самое маленькое литературное произведение нас чему-нибудь учит.  </w:t>
            </w: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-А чему вас научило стихотворение «Зимнее утро»? </w:t>
            </w: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-В своем стихотворении «Зимнее утро» поэт показал связь внутреннего состояния человека с меняющейся природой.     Пушкин подчеркивает таинственное единство человека и природы.</w:t>
            </w: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470F8" w:rsidRPr="000527F5" w:rsidRDefault="00D5045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>Исследуют текст стихотворения</w:t>
            </w:r>
            <w:r w:rsidR="005673D3" w:rsidRPr="000527F5">
              <w:rPr>
                <w:rFonts w:cs="Times New Roman"/>
                <w:bCs/>
                <w:sz w:val="28"/>
                <w:szCs w:val="28"/>
              </w:rPr>
              <w:t xml:space="preserve">, формулируют ответы </w:t>
            </w:r>
            <w:r w:rsidRPr="000527F5">
              <w:rPr>
                <w:rFonts w:cs="Times New Roman"/>
                <w:bCs/>
                <w:sz w:val="28"/>
                <w:szCs w:val="28"/>
              </w:rPr>
              <w:t>(стихотворение разделено на 2 части - вчера и сегодня; вчера вьюга злилась, мгла, тучи…а сегодня хорошая погода, природа – живая и тоже показывает своё настроение; друг прелестный, красавица, звезда севера)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Исследуют текст стихотворения, формулируют ответы (вчерашняя непогода, подавленное душевное состояние; если убрать 2 строфу, то исчезло </w:t>
            </w:r>
            <w:proofErr w:type="gramStart"/>
            <w:r w:rsidRPr="000527F5">
              <w:rPr>
                <w:rFonts w:cs="Times New Roman"/>
                <w:bCs/>
                <w:sz w:val="28"/>
                <w:szCs w:val="28"/>
              </w:rPr>
              <w:t>бы  ощущение</w:t>
            </w:r>
            <w:proofErr w:type="gram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удивления, неожиданности; явление противопоставления называется контрастом; контраст используется с </w:t>
            </w: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>целью подчеркнуть великолепие зимнего утра в сравнении со вчерашней бурей; антонимия)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Читают определение антитезы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Исследуют текст стихотворения, выполняя задание по поиску антитез, формулируют ответ, отвечают (1 чел. от группы)</w:t>
            </w: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5673D3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Обдумывают и обсуждают  варианты продолжения фразы, вписывают ответ в карточку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5673D3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Отвечают на вопросы, приводя примеры (метафора, эпитет, олицетворение, сравнение, антитеза).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Исследуют текст стихотворения, выполняя задание по поиску тропов, формулируют ответ, отвечают (1 чел. от группы)</w:t>
            </w:r>
          </w:p>
          <w:p w:rsidR="00E011D1" w:rsidRPr="000527F5" w:rsidRDefault="00E011D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011D1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Формулируют ответ на вопрос (герой мечтает о стремительном беге коня, который даст ощущение воли, свободы, простора)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Исследуют текст стихотворения, выполняя задание по соблюдению необходимых пауз, интонационного строя стихотворения (1 строфу читаем бодро, весело, с чувством радости; во 2 строфе создается мрачное печальное настроение</w:t>
            </w:r>
            <w:r w:rsidR="00BB1250" w:rsidRPr="000527F5">
              <w:rPr>
                <w:rFonts w:cs="Times New Roman"/>
                <w:bCs/>
                <w:sz w:val="28"/>
                <w:szCs w:val="28"/>
              </w:rPr>
              <w:t>; 3,4,5 строфы читаем светло и радостно, кругом волшебство, блеск, все сверкает)</w:t>
            </w: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D84D38" w:rsidRPr="000527F5" w:rsidRDefault="00D84D38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B1250" w:rsidRPr="000527F5" w:rsidRDefault="00BB125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B1250" w:rsidRPr="000527F5" w:rsidRDefault="00BB1250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BB1250" w:rsidRPr="000527F5" w:rsidRDefault="00BB1250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Читают стих</w:t>
            </w:r>
            <w:r w:rsidR="00AB474E" w:rsidRPr="000527F5">
              <w:rPr>
                <w:rFonts w:cs="Times New Roman"/>
                <w:bCs/>
                <w:sz w:val="28"/>
                <w:szCs w:val="28"/>
              </w:rPr>
              <w:t>отворение по 1 строфе выразительно, передавая друг другу цилиндр</w:t>
            </w: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Формулируют ответ на вопрос (при помощи определённой лексики, интонации, контраста, средств художественной выразительности) (</w:t>
            </w: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(картины природы могут вызвать сильные чувства)</w:t>
            </w: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B474E" w:rsidRPr="000527F5" w:rsidTr="004470F8">
        <w:tc>
          <w:tcPr>
            <w:tcW w:w="0" w:type="auto"/>
          </w:tcPr>
          <w:p w:rsidR="00AB474E" w:rsidRPr="000527F5" w:rsidRDefault="00B21FF5" w:rsidP="000527F5">
            <w:pPr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Заключительный этап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(3мин.)</w:t>
            </w:r>
          </w:p>
        </w:tc>
        <w:tc>
          <w:tcPr>
            <w:tcW w:w="9271" w:type="dxa"/>
          </w:tcPr>
          <w:p w:rsidR="00376221" w:rsidRPr="000527F5" w:rsidRDefault="00376221" w:rsidP="000527F5">
            <w:pPr>
              <w:pStyle w:val="a4"/>
              <w:numPr>
                <w:ilvl w:val="0"/>
                <w:numId w:val="8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Слово учителя</w:t>
            </w:r>
          </w:p>
          <w:p w:rsidR="00376221" w:rsidRPr="000527F5" w:rsidRDefault="00376221" w:rsidP="000527F5">
            <w:pPr>
              <w:ind w:left="360"/>
              <w:rPr>
                <w:rFonts w:cs="Times New Roman"/>
                <w:bCs/>
                <w:sz w:val="28"/>
                <w:szCs w:val="28"/>
              </w:rPr>
            </w:pPr>
          </w:p>
          <w:p w:rsidR="00376221" w:rsidRPr="000527F5" w:rsidRDefault="0037622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-Пушкин – поэт, который очень близок нам, жителям Оренбуржья. Почему?</w:t>
            </w:r>
          </w:p>
          <w:p w:rsidR="00376221" w:rsidRPr="000527F5" w:rsidRDefault="0037622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376221" w:rsidRPr="000527F5" w:rsidRDefault="00376221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-А. С. Пушкин побывал в </w:t>
            </w:r>
            <w:r w:rsidR="0090479D" w:rsidRPr="000527F5">
              <w:rPr>
                <w:rFonts w:cs="Times New Roman"/>
                <w:bCs/>
                <w:sz w:val="28"/>
                <w:szCs w:val="28"/>
              </w:rPr>
              <w:t>Оренбурге в 1833 году с целью сбора материала</w:t>
            </w:r>
            <w:r w:rsidRPr="000527F5">
              <w:rPr>
                <w:rFonts w:cs="Times New Roman"/>
                <w:bCs/>
                <w:sz w:val="28"/>
                <w:szCs w:val="28"/>
              </w:rPr>
              <w:t xml:space="preserve"> для </w:t>
            </w:r>
            <w:r w:rsidR="0090479D" w:rsidRPr="000527F5">
              <w:rPr>
                <w:rFonts w:cs="Times New Roman"/>
                <w:bCs/>
                <w:sz w:val="28"/>
                <w:szCs w:val="28"/>
              </w:rPr>
              <w:t>своих произведений</w:t>
            </w:r>
            <w:r w:rsidRPr="000527F5">
              <w:rPr>
                <w:rFonts w:cs="Times New Roman"/>
                <w:bCs/>
                <w:sz w:val="28"/>
                <w:szCs w:val="28"/>
              </w:rPr>
              <w:t>.  В честь этого великого события на берегу Урал</w:t>
            </w:r>
            <w:r w:rsidR="0090479D" w:rsidRPr="000527F5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r w:rsidRPr="000527F5">
              <w:rPr>
                <w:rFonts w:cs="Times New Roman"/>
                <w:bCs/>
                <w:sz w:val="28"/>
                <w:szCs w:val="28"/>
              </w:rPr>
              <w:t>установлен памятник А. С. Пушкину.</w:t>
            </w:r>
          </w:p>
          <w:p w:rsidR="000527F5" w:rsidRDefault="000527F5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376221" w:rsidRDefault="00376221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(слайд 11)</w:t>
            </w:r>
          </w:p>
          <w:p w:rsidR="000527F5" w:rsidRPr="000527F5" w:rsidRDefault="000527F5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376221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</w:t>
            </w:r>
            <w:r w:rsidR="00376221" w:rsidRPr="000527F5">
              <w:rPr>
                <w:rFonts w:cs="Times New Roman"/>
                <w:bCs/>
                <w:sz w:val="28"/>
                <w:szCs w:val="28"/>
              </w:rPr>
              <w:t xml:space="preserve"> А нам, </w:t>
            </w:r>
            <w:proofErr w:type="spellStart"/>
            <w:r w:rsidR="00376221" w:rsidRPr="000527F5">
              <w:rPr>
                <w:rFonts w:cs="Times New Roman"/>
                <w:bCs/>
                <w:sz w:val="28"/>
                <w:szCs w:val="28"/>
              </w:rPr>
              <w:t>тюльганцам</w:t>
            </w:r>
            <w:proofErr w:type="spellEnd"/>
            <w:r w:rsidR="00376221" w:rsidRPr="000527F5">
              <w:rPr>
                <w:rFonts w:cs="Times New Roman"/>
                <w:bCs/>
                <w:sz w:val="28"/>
                <w:szCs w:val="28"/>
              </w:rPr>
              <w:t xml:space="preserve">, Пушкин близок вдвойне, потому что с его именем связано поместье дворянина Егора Николаевича Тимашева в селе Ташла нашего </w:t>
            </w:r>
            <w:proofErr w:type="spellStart"/>
            <w:r w:rsidR="00376221" w:rsidRPr="000527F5">
              <w:rPr>
                <w:rFonts w:cs="Times New Roman"/>
                <w:bCs/>
                <w:sz w:val="28"/>
                <w:szCs w:val="28"/>
              </w:rPr>
              <w:t>Тюльганского</w:t>
            </w:r>
            <w:proofErr w:type="spellEnd"/>
            <w:r w:rsidR="00376221" w:rsidRPr="000527F5">
              <w:rPr>
                <w:rFonts w:cs="Times New Roman"/>
                <w:bCs/>
                <w:sz w:val="28"/>
                <w:szCs w:val="28"/>
              </w:rPr>
              <w:t xml:space="preserve"> района, где ежегодно проводятся областные Пушкинские чтения. Послушайте отрывок из репортажа журналиста канала «Планета</w:t>
            </w:r>
            <w:r w:rsidRPr="000527F5">
              <w:rPr>
                <w:rFonts w:cs="Times New Roman"/>
                <w:bCs/>
                <w:sz w:val="28"/>
                <w:szCs w:val="28"/>
              </w:rPr>
              <w:t>- Оренбург</w:t>
            </w:r>
            <w:r w:rsidR="00376221" w:rsidRPr="000527F5">
              <w:rPr>
                <w:rFonts w:cs="Times New Roman"/>
                <w:bCs/>
                <w:sz w:val="28"/>
                <w:szCs w:val="28"/>
              </w:rPr>
              <w:t xml:space="preserve">» Максима </w:t>
            </w:r>
            <w:proofErr w:type="spellStart"/>
            <w:r w:rsidR="00376221" w:rsidRPr="000527F5">
              <w:rPr>
                <w:rFonts w:cs="Times New Roman"/>
                <w:bCs/>
                <w:sz w:val="28"/>
                <w:szCs w:val="28"/>
              </w:rPr>
              <w:t>Скородумова</w:t>
            </w:r>
            <w:proofErr w:type="spellEnd"/>
            <w:r w:rsidR="00376221" w:rsidRPr="000527F5">
              <w:rPr>
                <w:rFonts w:cs="Times New Roman"/>
                <w:bCs/>
                <w:sz w:val="28"/>
                <w:szCs w:val="28"/>
              </w:rPr>
              <w:t xml:space="preserve"> об этом значительном событии.  </w:t>
            </w:r>
          </w:p>
          <w:p w:rsidR="00376221" w:rsidRPr="000527F5" w:rsidRDefault="00376221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376221" w:rsidRPr="000527F5" w:rsidRDefault="0090479D" w:rsidP="000527F5">
            <w:pPr>
              <w:pStyle w:val="a4"/>
              <w:numPr>
                <w:ilvl w:val="0"/>
                <w:numId w:val="8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Просмотр видеоролика (25 сек.)</w:t>
            </w:r>
            <w:r w:rsidR="002940F6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(Приложение 7)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-Как вы думаете, почему я показала вам этот отрывок из репортажа? (знаменательное событие областного масштаба)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pStyle w:val="a4"/>
              <w:numPr>
                <w:ilvl w:val="0"/>
                <w:numId w:val="8"/>
              </w:num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Слово учителя</w:t>
            </w:r>
          </w:p>
          <w:p w:rsidR="0090479D" w:rsidRPr="000527F5" w:rsidRDefault="0090479D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-Нам, действительно, есть чем гордиться. Мне очень понравились слова главы нашего района Игоря Владимировича </w:t>
            </w: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Буцких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на Пушкинских чтениях в этом году: «…учёные до сих пор спорят, бывал ли Пушкин в именье Тимашевых или нет, но мы- то с вами знаем, что картины нашей природы так похожи на те, которые </w:t>
            </w:r>
            <w:proofErr w:type="gramStart"/>
            <w:r w:rsidRPr="000527F5">
              <w:rPr>
                <w:rFonts w:cs="Times New Roman"/>
                <w:bCs/>
                <w:sz w:val="28"/>
                <w:szCs w:val="28"/>
              </w:rPr>
              <w:t>воспевал  Пушкин</w:t>
            </w:r>
            <w:proofErr w:type="gram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в своих произведениях, что сомнений не остаётся - Пушкин – наш поэт…»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-А ещё, ребята, Пушкин показал нам, что красоту можно увидеть </w:t>
            </w: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 xml:space="preserve">буквально во всём, она рядом с нами, нам только нужно уметь её разглядеть. И для этого совсем не нужно ехать в экзотические страны. Нужно только оглядеться вокруг. Красив наш </w:t>
            </w: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Тюльганский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край! </w:t>
            </w:r>
          </w:p>
          <w:p w:rsidR="000527F5" w:rsidRDefault="000527F5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90479D" w:rsidRPr="000527F5" w:rsidRDefault="00ED464F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(с</w:t>
            </w:r>
            <w:r w:rsidR="0090479D"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лайд 12</w:t>
            </w: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)</w:t>
            </w:r>
          </w:p>
          <w:p w:rsidR="00ED464F" w:rsidRPr="000527F5" w:rsidRDefault="00ED464F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0527F5">
              <w:rPr>
                <w:rFonts w:cs="Times New Roman"/>
                <w:bCs/>
                <w:sz w:val="28"/>
                <w:szCs w:val="28"/>
              </w:rPr>
              <w:t>Благославенна</w:t>
            </w:r>
            <w:proofErr w:type="spellEnd"/>
            <w:r w:rsidRPr="000527F5">
              <w:rPr>
                <w:rFonts w:cs="Times New Roman"/>
                <w:bCs/>
                <w:sz w:val="28"/>
                <w:szCs w:val="28"/>
              </w:rPr>
              <w:t xml:space="preserve"> земля наша и люди, которые на ней живут! 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Это малая Родина наша,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Здесь родились и здесь будем жить,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Этот стих я тебе посвящаю,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Край родной, как тебя не любить?!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Любите свой край, уважайте его и берегите! И пусть в вашей жизни иногда будут вьюги и злые метели, но на смену им обязательно придёт солнечное и счастливое «зимнее утро»! И пусть «нетерпеливый конь» - символ жизненной дороги и движения вперёд – несёт вас по жизни. Не останавливайтесь на середине пути!</w:t>
            </w:r>
          </w:p>
          <w:p w:rsidR="00AB474E" w:rsidRPr="000527F5" w:rsidRDefault="00AB474E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AB474E" w:rsidRPr="000527F5" w:rsidRDefault="00AB474E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Формулируют ответ на вопрос (Пушкин бывал в Оренбургской губернии)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Просматривают видеоролик</w:t>
            </w:r>
          </w:p>
          <w:p w:rsidR="0090479D" w:rsidRPr="000527F5" w:rsidRDefault="0090479D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Осмысливают увиденное</w:t>
            </w:r>
            <w:r w:rsidR="00ED464F" w:rsidRPr="000527F5">
              <w:rPr>
                <w:rFonts w:cs="Times New Roman"/>
                <w:bCs/>
                <w:sz w:val="28"/>
                <w:szCs w:val="28"/>
              </w:rPr>
              <w:t>, формулируют ответ на вопрос</w:t>
            </w: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Осмысливают услышанное</w:t>
            </w:r>
          </w:p>
        </w:tc>
      </w:tr>
      <w:tr w:rsidR="00AB474E" w:rsidRPr="000527F5" w:rsidTr="004470F8">
        <w:tc>
          <w:tcPr>
            <w:tcW w:w="0" w:type="auto"/>
          </w:tcPr>
          <w:p w:rsidR="00AB474E" w:rsidRPr="000527F5" w:rsidRDefault="00ED464F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Домашнее задание</w:t>
            </w:r>
          </w:p>
          <w:p w:rsidR="00661EEC" w:rsidRPr="000527F5" w:rsidRDefault="00661EEC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(1 мин.)</w:t>
            </w:r>
          </w:p>
        </w:tc>
        <w:tc>
          <w:tcPr>
            <w:tcW w:w="9271" w:type="dxa"/>
          </w:tcPr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-А теперь пришла пора получить домашнее задание.</w:t>
            </w: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  <w:u w:val="single"/>
              </w:rPr>
              <w:t>(слайд 13)</w:t>
            </w: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1) выучить стихотворение наизусть;</w:t>
            </w:r>
          </w:p>
          <w:p w:rsidR="00AB474E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2) понаблюдать за природой и попытаться снять на фотоаппарат то, что вам покажется особенно красивым. Присылать свои фото вы можете на мой электронный адрес.</w:t>
            </w:r>
            <w:r w:rsidR="00B21FF5" w:rsidRPr="000527F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527F5">
              <w:rPr>
                <w:rFonts w:cs="Times New Roman"/>
                <w:bCs/>
                <w:sz w:val="28"/>
                <w:szCs w:val="28"/>
              </w:rPr>
              <w:t>(адрес написать на рабочем листе)</w:t>
            </w:r>
          </w:p>
        </w:tc>
        <w:tc>
          <w:tcPr>
            <w:tcW w:w="3685" w:type="dxa"/>
          </w:tcPr>
          <w:p w:rsidR="00AB474E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iCs/>
                <w:sz w:val="28"/>
                <w:szCs w:val="28"/>
              </w:rPr>
              <w:t>Записывают домашнее задание</w:t>
            </w:r>
          </w:p>
        </w:tc>
      </w:tr>
      <w:tr w:rsidR="00ED464F" w:rsidRPr="000527F5" w:rsidTr="004470F8">
        <w:tc>
          <w:tcPr>
            <w:tcW w:w="0" w:type="auto"/>
          </w:tcPr>
          <w:p w:rsidR="00ED464F" w:rsidRPr="000527F5" w:rsidRDefault="00ED464F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 xml:space="preserve">Оценивание 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>(1 мин.)</w:t>
            </w:r>
          </w:p>
        </w:tc>
        <w:tc>
          <w:tcPr>
            <w:tcW w:w="9271" w:type="dxa"/>
          </w:tcPr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Комментируя, выставить оценки учащимся</w:t>
            </w:r>
          </w:p>
        </w:tc>
        <w:tc>
          <w:tcPr>
            <w:tcW w:w="3685" w:type="dxa"/>
          </w:tcPr>
          <w:p w:rsidR="00ED464F" w:rsidRPr="000527F5" w:rsidRDefault="00ED464F" w:rsidP="000527F5">
            <w:pPr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</w:tr>
      <w:tr w:rsidR="00ED464F" w:rsidRPr="000527F5" w:rsidTr="004470F8">
        <w:tc>
          <w:tcPr>
            <w:tcW w:w="0" w:type="auto"/>
          </w:tcPr>
          <w:p w:rsidR="00ED464F" w:rsidRPr="000527F5" w:rsidRDefault="00ED464F" w:rsidP="000527F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0527F5">
              <w:rPr>
                <w:rFonts w:cs="Times New Roman"/>
                <w:b/>
                <w:bCs/>
                <w:sz w:val="28"/>
                <w:szCs w:val="28"/>
              </w:rPr>
              <w:t>Рефлексия</w:t>
            </w:r>
            <w:r w:rsidR="00661EEC" w:rsidRPr="000527F5">
              <w:rPr>
                <w:rFonts w:cs="Times New Roman"/>
                <w:b/>
                <w:bCs/>
                <w:sz w:val="28"/>
                <w:szCs w:val="28"/>
              </w:rPr>
              <w:t xml:space="preserve"> (1 мин.)</w:t>
            </w:r>
          </w:p>
        </w:tc>
        <w:tc>
          <w:tcPr>
            <w:tcW w:w="9271" w:type="dxa"/>
          </w:tcPr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 xml:space="preserve">-Мне очень важно, с каким настроением вы заканчиваете урок. На ваших столах лежат смайлики, которое помогут показать ваше настроение. Но у смайлика чего-то не хватает.  Мы говорили о том, что при помощи мимики </w:t>
            </w:r>
            <w:r w:rsidRPr="000527F5">
              <w:rPr>
                <w:rFonts w:cs="Times New Roman"/>
                <w:bCs/>
                <w:sz w:val="28"/>
                <w:szCs w:val="28"/>
              </w:rPr>
              <w:lastRenderedPageBreak/>
              <w:t>можно показать своё настроение. Покажите мне его, дорисовав недостающую деталь. Выходя из класса, прикрепите свой смайлик на доску.</w:t>
            </w: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-У меня хорошее настроение и мне было очень приятно с вами работать. Поэтому я показываю вам  улыбающийся смайлик.</w:t>
            </w:r>
          </w:p>
          <w:p w:rsidR="00ED464F" w:rsidRPr="000527F5" w:rsidRDefault="00ED464F" w:rsidP="000527F5">
            <w:pPr>
              <w:rPr>
                <w:rFonts w:cs="Times New Roman"/>
                <w:bCs/>
                <w:sz w:val="28"/>
                <w:szCs w:val="28"/>
              </w:rPr>
            </w:pPr>
            <w:r w:rsidRPr="000527F5">
              <w:rPr>
                <w:rFonts w:cs="Times New Roman"/>
                <w:bCs/>
                <w:sz w:val="28"/>
                <w:szCs w:val="28"/>
              </w:rPr>
              <w:t>-Всего доброго! Спасибо за работу!</w:t>
            </w:r>
          </w:p>
        </w:tc>
        <w:tc>
          <w:tcPr>
            <w:tcW w:w="3685" w:type="dxa"/>
          </w:tcPr>
          <w:p w:rsidR="00ED464F" w:rsidRPr="000527F5" w:rsidRDefault="00ED464F" w:rsidP="000527F5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0527F5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 xml:space="preserve">Оценивают своё психологическое состояние, дорисовывают смайлики, </w:t>
            </w:r>
            <w:r w:rsidRPr="000527F5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выходя из класса, прикрепляют на доску</w:t>
            </w:r>
          </w:p>
        </w:tc>
      </w:tr>
    </w:tbl>
    <w:p w:rsidR="00535AC3" w:rsidRPr="000527F5" w:rsidRDefault="00535AC3" w:rsidP="000527F5">
      <w:pPr>
        <w:spacing w:line="240" w:lineRule="auto"/>
        <w:rPr>
          <w:rFonts w:cs="Times New Roman"/>
          <w:sz w:val="28"/>
          <w:szCs w:val="28"/>
        </w:rPr>
      </w:pPr>
    </w:p>
    <w:sectPr w:rsidR="00535AC3" w:rsidRPr="000527F5" w:rsidSect="00DF7C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35A"/>
    <w:multiLevelType w:val="hybridMultilevel"/>
    <w:tmpl w:val="B2A4D7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A7184"/>
    <w:multiLevelType w:val="hybridMultilevel"/>
    <w:tmpl w:val="96BC4F2E"/>
    <w:lvl w:ilvl="0" w:tplc="9AC896EE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5F94D10"/>
    <w:multiLevelType w:val="hybridMultilevel"/>
    <w:tmpl w:val="F5CA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91C80"/>
    <w:multiLevelType w:val="hybridMultilevel"/>
    <w:tmpl w:val="863C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A1432"/>
    <w:multiLevelType w:val="hybridMultilevel"/>
    <w:tmpl w:val="B2A4D7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C3F71"/>
    <w:multiLevelType w:val="hybridMultilevel"/>
    <w:tmpl w:val="9F88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7A1C"/>
    <w:multiLevelType w:val="hybridMultilevel"/>
    <w:tmpl w:val="5480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34246"/>
    <w:multiLevelType w:val="hybridMultilevel"/>
    <w:tmpl w:val="4FE43F5C"/>
    <w:lvl w:ilvl="0" w:tplc="F32EC0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1FE6C29"/>
    <w:multiLevelType w:val="hybridMultilevel"/>
    <w:tmpl w:val="0180F164"/>
    <w:lvl w:ilvl="0" w:tplc="78CEF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D7"/>
    <w:rsid w:val="000527F5"/>
    <w:rsid w:val="002940F6"/>
    <w:rsid w:val="003020C3"/>
    <w:rsid w:val="00323224"/>
    <w:rsid w:val="003674EC"/>
    <w:rsid w:val="00376221"/>
    <w:rsid w:val="004470F8"/>
    <w:rsid w:val="00535AC3"/>
    <w:rsid w:val="005673D3"/>
    <w:rsid w:val="00661EEC"/>
    <w:rsid w:val="006D59F4"/>
    <w:rsid w:val="006F191D"/>
    <w:rsid w:val="008F78E0"/>
    <w:rsid w:val="0090479D"/>
    <w:rsid w:val="00A8347B"/>
    <w:rsid w:val="00AB474E"/>
    <w:rsid w:val="00B21FF5"/>
    <w:rsid w:val="00B911AA"/>
    <w:rsid w:val="00BB1250"/>
    <w:rsid w:val="00C33E4E"/>
    <w:rsid w:val="00D50458"/>
    <w:rsid w:val="00D84D38"/>
    <w:rsid w:val="00DF7CD7"/>
    <w:rsid w:val="00E00CE7"/>
    <w:rsid w:val="00E011D1"/>
    <w:rsid w:val="00EB50BE"/>
    <w:rsid w:val="00ED464F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9BCDE-9CD1-49A2-A21E-3007292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9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0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18</cp:revision>
  <dcterms:created xsi:type="dcterms:W3CDTF">2013-09-22T08:20:00Z</dcterms:created>
  <dcterms:modified xsi:type="dcterms:W3CDTF">2015-09-04T11:30:00Z</dcterms:modified>
</cp:coreProperties>
</file>