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5B" w:rsidRDefault="00BC625B" w:rsidP="00BC625B">
      <w:pPr>
        <w:spacing w:line="360" w:lineRule="auto"/>
        <w:jc w:val="both"/>
        <w:rPr>
          <w:b/>
          <w:sz w:val="28"/>
          <w:szCs w:val="28"/>
          <w:lang w:val="tt-RU"/>
        </w:rPr>
      </w:pPr>
    </w:p>
    <w:p w:rsidR="00B8340B" w:rsidRPr="00BC625B" w:rsidRDefault="00B8340B" w:rsidP="00BC625B">
      <w:pPr>
        <w:spacing w:line="360" w:lineRule="auto"/>
        <w:jc w:val="both"/>
        <w:rPr>
          <w:sz w:val="28"/>
          <w:szCs w:val="28"/>
          <w:lang w:val="tt-RU"/>
        </w:rPr>
      </w:pPr>
      <w:r w:rsidRPr="00BC625B">
        <w:rPr>
          <w:b/>
          <w:sz w:val="28"/>
          <w:szCs w:val="28"/>
        </w:rPr>
        <w:t xml:space="preserve">Тема:  </w:t>
      </w:r>
      <w:r w:rsidRPr="00BC625B">
        <w:rPr>
          <w:sz w:val="28"/>
          <w:szCs w:val="28"/>
        </w:rPr>
        <w:t xml:space="preserve">    </w:t>
      </w:r>
      <w:proofErr w:type="spellStart"/>
      <w:r w:rsidRPr="00BC625B">
        <w:rPr>
          <w:sz w:val="28"/>
          <w:szCs w:val="28"/>
        </w:rPr>
        <w:t>Г.Кутуй</w:t>
      </w:r>
      <w:proofErr w:type="spellEnd"/>
      <w:r w:rsidRPr="00BC625B">
        <w:rPr>
          <w:sz w:val="28"/>
          <w:szCs w:val="28"/>
        </w:rPr>
        <w:t xml:space="preserve">  «</w:t>
      </w:r>
      <w:proofErr w:type="gramStart"/>
      <w:r w:rsidRPr="00BC625B">
        <w:rPr>
          <w:sz w:val="28"/>
          <w:szCs w:val="28"/>
        </w:rPr>
        <w:t>Р</w:t>
      </w:r>
      <w:proofErr w:type="gramEnd"/>
      <w:r w:rsidRPr="00BC625B">
        <w:rPr>
          <w:sz w:val="28"/>
          <w:szCs w:val="28"/>
          <w:lang w:val="tt-RU"/>
        </w:rPr>
        <w:t>өстәм маҗаралары”</w:t>
      </w:r>
    </w:p>
    <w:p w:rsidR="00B8340B" w:rsidRPr="00BC625B" w:rsidRDefault="00B8340B" w:rsidP="00BC625B">
      <w:pPr>
        <w:spacing w:line="360" w:lineRule="auto"/>
        <w:jc w:val="both"/>
        <w:rPr>
          <w:sz w:val="28"/>
          <w:szCs w:val="28"/>
          <w:lang w:val="tt-RU"/>
        </w:rPr>
      </w:pPr>
    </w:p>
    <w:p w:rsidR="00B8340B" w:rsidRPr="00BC625B" w:rsidRDefault="00B8340B" w:rsidP="00BC625B">
      <w:pPr>
        <w:spacing w:line="360" w:lineRule="auto"/>
        <w:jc w:val="both"/>
        <w:rPr>
          <w:sz w:val="28"/>
          <w:szCs w:val="28"/>
          <w:lang w:val="tt-RU"/>
        </w:rPr>
      </w:pPr>
    </w:p>
    <w:p w:rsidR="00B8340B" w:rsidRPr="00BC625B" w:rsidRDefault="00B8340B" w:rsidP="00BC625B">
      <w:pPr>
        <w:spacing w:line="360" w:lineRule="auto"/>
        <w:jc w:val="both"/>
        <w:rPr>
          <w:b/>
          <w:sz w:val="28"/>
          <w:szCs w:val="28"/>
          <w:lang w:val="tt-RU"/>
        </w:rPr>
      </w:pPr>
      <w:r w:rsidRPr="00BC625B">
        <w:rPr>
          <w:b/>
          <w:sz w:val="28"/>
          <w:szCs w:val="28"/>
          <w:lang w:val="tt-RU"/>
        </w:rPr>
        <w:t xml:space="preserve">Максат: </w:t>
      </w:r>
    </w:p>
    <w:p w:rsidR="00B8340B" w:rsidRPr="00BC625B" w:rsidRDefault="00B8340B" w:rsidP="00BC625B">
      <w:pPr>
        <w:spacing w:line="360" w:lineRule="auto"/>
        <w:jc w:val="both"/>
        <w:rPr>
          <w:sz w:val="28"/>
          <w:szCs w:val="28"/>
          <w:lang w:val="tt-RU"/>
        </w:rPr>
      </w:pPr>
      <w:r w:rsidRPr="00BC625B">
        <w:rPr>
          <w:sz w:val="28"/>
          <w:szCs w:val="28"/>
          <w:lang w:val="tt-RU"/>
        </w:rPr>
        <w:t>1. Укучыларны Г.Кутуйның “Рөстәм маҗаралары” дигән повесте белән таныштыру.</w:t>
      </w:r>
    </w:p>
    <w:p w:rsidR="00B8340B" w:rsidRPr="00BC625B" w:rsidRDefault="00B8340B" w:rsidP="00BC625B">
      <w:pPr>
        <w:spacing w:line="360" w:lineRule="auto"/>
        <w:jc w:val="both"/>
        <w:rPr>
          <w:sz w:val="28"/>
          <w:szCs w:val="28"/>
          <w:lang w:val="tt-RU"/>
        </w:rPr>
      </w:pPr>
      <w:r w:rsidRPr="00BC625B">
        <w:rPr>
          <w:sz w:val="28"/>
          <w:szCs w:val="28"/>
          <w:lang w:val="tt-RU"/>
        </w:rPr>
        <w:t xml:space="preserve"> 2.Фашистларга каршы көрәшнең фантастик маҗара стилендә  бирелешен аңлату, сәнгатьле сөйләм күнекмәләрен үстерү.</w:t>
      </w:r>
    </w:p>
    <w:p w:rsidR="00B8340B" w:rsidRPr="00BC625B" w:rsidRDefault="00B8340B" w:rsidP="00BC625B">
      <w:pPr>
        <w:spacing w:line="360" w:lineRule="auto"/>
        <w:jc w:val="both"/>
        <w:rPr>
          <w:sz w:val="28"/>
          <w:szCs w:val="28"/>
          <w:lang w:val="tt-RU"/>
        </w:rPr>
      </w:pPr>
      <w:r w:rsidRPr="00BC625B">
        <w:rPr>
          <w:sz w:val="28"/>
          <w:szCs w:val="28"/>
          <w:lang w:val="tt-RU"/>
        </w:rPr>
        <w:t xml:space="preserve"> 3. Укучыларны тормышта гел   уяу  булырга,  әти-әни сүзен   тыңларга,  олыларны хөрмәт итәргә өйрәтү.</w:t>
      </w:r>
    </w:p>
    <w:p w:rsidR="00B8340B" w:rsidRPr="00BC625B" w:rsidRDefault="00B8340B" w:rsidP="00BC625B">
      <w:pPr>
        <w:spacing w:line="360" w:lineRule="auto"/>
        <w:jc w:val="both"/>
        <w:rPr>
          <w:sz w:val="28"/>
          <w:szCs w:val="28"/>
          <w:lang w:val="tt-RU"/>
        </w:rPr>
      </w:pPr>
    </w:p>
    <w:p w:rsidR="00B8340B" w:rsidRPr="00BC625B" w:rsidRDefault="00B8340B" w:rsidP="00BC625B">
      <w:pPr>
        <w:spacing w:line="360" w:lineRule="auto"/>
        <w:jc w:val="both"/>
        <w:rPr>
          <w:sz w:val="28"/>
          <w:szCs w:val="28"/>
          <w:lang w:val="tt-RU"/>
        </w:rPr>
      </w:pPr>
      <w:r w:rsidRPr="00BC625B">
        <w:rPr>
          <w:b/>
          <w:sz w:val="28"/>
          <w:szCs w:val="28"/>
          <w:lang w:val="tt-RU"/>
        </w:rPr>
        <w:t>Дәрес тибы</w:t>
      </w:r>
      <w:r w:rsidRPr="00BC625B">
        <w:rPr>
          <w:sz w:val="28"/>
          <w:szCs w:val="28"/>
          <w:lang w:val="tt-RU"/>
        </w:rPr>
        <w:t>: яңа белемнәр бирү.</w:t>
      </w:r>
    </w:p>
    <w:p w:rsidR="00B8340B" w:rsidRPr="00BC625B" w:rsidRDefault="00B8340B" w:rsidP="00BC625B">
      <w:pPr>
        <w:spacing w:line="360" w:lineRule="auto"/>
        <w:jc w:val="both"/>
        <w:rPr>
          <w:sz w:val="28"/>
          <w:szCs w:val="28"/>
          <w:lang w:val="tt-RU"/>
        </w:rPr>
      </w:pPr>
    </w:p>
    <w:p w:rsidR="008F424E" w:rsidRDefault="00B8340B" w:rsidP="00BC625B">
      <w:pPr>
        <w:spacing w:line="360" w:lineRule="auto"/>
        <w:jc w:val="both"/>
        <w:rPr>
          <w:sz w:val="28"/>
          <w:szCs w:val="28"/>
          <w:lang w:val="tt-RU"/>
        </w:rPr>
      </w:pPr>
      <w:r w:rsidRPr="00BC625B">
        <w:rPr>
          <w:b/>
          <w:sz w:val="28"/>
          <w:szCs w:val="28"/>
          <w:lang w:val="tt-RU"/>
        </w:rPr>
        <w:t>Кулланылган структуралар:</w:t>
      </w:r>
      <w:r w:rsidR="008F424E" w:rsidRPr="008F424E">
        <w:rPr>
          <w:sz w:val="28"/>
          <w:szCs w:val="28"/>
          <w:lang w:val="tt-RU"/>
        </w:rPr>
        <w:t xml:space="preserve"> </w:t>
      </w:r>
    </w:p>
    <w:p w:rsidR="00B8340B" w:rsidRPr="00BC625B" w:rsidRDefault="008F424E" w:rsidP="00BC625B">
      <w:pPr>
        <w:spacing w:line="360" w:lineRule="auto"/>
        <w:jc w:val="both"/>
        <w:rPr>
          <w:b/>
          <w:sz w:val="28"/>
          <w:szCs w:val="28"/>
          <w:lang w:val="tt-RU"/>
        </w:rPr>
      </w:pPr>
      <w:r>
        <w:rPr>
          <w:sz w:val="28"/>
          <w:szCs w:val="28"/>
          <w:lang w:val="tt-RU"/>
        </w:rPr>
        <w:t xml:space="preserve">ДАБЛ ФАМС, </w:t>
      </w:r>
      <w:r w:rsidRPr="00BC625B">
        <w:rPr>
          <w:sz w:val="28"/>
          <w:szCs w:val="28"/>
          <w:lang w:val="tt-RU"/>
        </w:rPr>
        <w:t>ХАЙ ФАЙВ</w:t>
      </w:r>
      <w:r>
        <w:rPr>
          <w:sz w:val="28"/>
          <w:szCs w:val="28"/>
          <w:lang w:val="tt-RU"/>
        </w:rPr>
        <w:t xml:space="preserve">, </w:t>
      </w:r>
      <w:r w:rsidRPr="00BC625B">
        <w:rPr>
          <w:sz w:val="28"/>
          <w:szCs w:val="28"/>
          <w:lang w:val="tt-RU"/>
        </w:rPr>
        <w:t>КУИЗ-КУИЗ-ТРЕЙД (опроси-опроси-обменяйся)</w:t>
      </w:r>
      <w:r>
        <w:rPr>
          <w:sz w:val="28"/>
          <w:szCs w:val="28"/>
          <w:lang w:val="tt-RU"/>
        </w:rPr>
        <w:t>,</w:t>
      </w:r>
      <w:r w:rsidRPr="008F424E">
        <w:rPr>
          <w:sz w:val="28"/>
          <w:szCs w:val="28"/>
          <w:lang w:val="tt-RU"/>
        </w:rPr>
        <w:t xml:space="preserve"> </w:t>
      </w:r>
      <w:r w:rsidRPr="00BC625B">
        <w:rPr>
          <w:sz w:val="28"/>
          <w:szCs w:val="28"/>
          <w:lang w:val="tt-RU"/>
        </w:rPr>
        <w:t>ТЭЙК ОФ – ТАЧ ДАУН (Встать – сесть)</w:t>
      </w:r>
      <w:r>
        <w:rPr>
          <w:sz w:val="28"/>
          <w:szCs w:val="28"/>
          <w:lang w:val="tt-RU"/>
        </w:rPr>
        <w:t xml:space="preserve">, </w:t>
      </w:r>
      <w:r w:rsidR="00493BE4">
        <w:rPr>
          <w:color w:val="000000"/>
          <w:kern w:val="24"/>
          <w:sz w:val="28"/>
          <w:szCs w:val="28"/>
          <w:lang w:val="tt-RU"/>
        </w:rPr>
        <w:t>ПЛЕЙСМЭТ КОНСЕНСУС,</w:t>
      </w:r>
    </w:p>
    <w:p w:rsidR="00B8340B" w:rsidRPr="00BC625B" w:rsidRDefault="00B8340B" w:rsidP="00BC625B">
      <w:pPr>
        <w:spacing w:line="360" w:lineRule="auto"/>
        <w:jc w:val="both"/>
        <w:rPr>
          <w:sz w:val="28"/>
          <w:szCs w:val="28"/>
          <w:lang w:val="tt-RU"/>
        </w:rPr>
      </w:pPr>
    </w:p>
    <w:p w:rsidR="00B8340B" w:rsidRPr="00BC625B" w:rsidRDefault="00B8340B" w:rsidP="00BC625B">
      <w:pPr>
        <w:spacing w:line="360" w:lineRule="auto"/>
        <w:jc w:val="both"/>
        <w:rPr>
          <w:b/>
          <w:sz w:val="28"/>
          <w:szCs w:val="28"/>
          <w:lang w:val="tt-RU"/>
        </w:rPr>
      </w:pPr>
      <w:r w:rsidRPr="00BC625B">
        <w:rPr>
          <w:b/>
          <w:sz w:val="28"/>
          <w:szCs w:val="28"/>
          <w:lang w:val="tt-RU"/>
        </w:rPr>
        <w:t xml:space="preserve">Материал: </w:t>
      </w:r>
    </w:p>
    <w:p w:rsidR="00B8340B" w:rsidRPr="00BC625B" w:rsidRDefault="00B8340B" w:rsidP="00BC625B">
      <w:pPr>
        <w:spacing w:line="360" w:lineRule="auto"/>
        <w:jc w:val="both"/>
        <w:rPr>
          <w:sz w:val="28"/>
          <w:szCs w:val="28"/>
          <w:lang w:val="tt-RU"/>
        </w:rPr>
      </w:pPr>
      <w:r w:rsidRPr="00BC625B">
        <w:rPr>
          <w:sz w:val="28"/>
          <w:szCs w:val="28"/>
          <w:lang w:val="tt-RU"/>
        </w:rPr>
        <w:t xml:space="preserve"> портрет, дәреслек, “Сайланма әсәрләр”е, презентация,  аңлатмалы сүзлек, рәсемнәр, интернет материаллары, әдәби әсәрләрдән өзекләр. </w:t>
      </w:r>
    </w:p>
    <w:p w:rsidR="00B8340B" w:rsidRPr="00BC625B" w:rsidRDefault="00B8340B" w:rsidP="00BC625B">
      <w:pPr>
        <w:spacing w:line="360" w:lineRule="auto"/>
        <w:jc w:val="both"/>
        <w:rPr>
          <w:sz w:val="28"/>
          <w:szCs w:val="28"/>
          <w:lang w:val="tt-RU"/>
        </w:rPr>
      </w:pPr>
    </w:p>
    <w:p w:rsidR="00B8340B" w:rsidRPr="00BC625B" w:rsidRDefault="00B8340B" w:rsidP="00BC625B">
      <w:pPr>
        <w:spacing w:line="360" w:lineRule="auto"/>
        <w:jc w:val="both"/>
        <w:rPr>
          <w:sz w:val="28"/>
          <w:szCs w:val="28"/>
          <w:lang w:val="tt-RU"/>
        </w:rPr>
      </w:pPr>
      <w:r w:rsidRPr="00BC625B">
        <w:rPr>
          <w:sz w:val="28"/>
          <w:szCs w:val="28"/>
          <w:lang w:val="tt-RU"/>
        </w:rPr>
        <w:t xml:space="preserve">                                </w:t>
      </w:r>
    </w:p>
    <w:p w:rsidR="00B8340B" w:rsidRPr="00BC625B" w:rsidRDefault="00B8340B" w:rsidP="00BC625B">
      <w:pPr>
        <w:spacing w:line="360" w:lineRule="auto"/>
        <w:jc w:val="both"/>
        <w:rPr>
          <w:sz w:val="28"/>
          <w:szCs w:val="28"/>
          <w:lang w:val="tt-RU"/>
        </w:rPr>
      </w:pPr>
    </w:p>
    <w:p w:rsidR="00B8340B" w:rsidRPr="00BC625B" w:rsidRDefault="00B8340B" w:rsidP="00BC625B">
      <w:pPr>
        <w:spacing w:line="360" w:lineRule="auto"/>
        <w:jc w:val="both"/>
        <w:rPr>
          <w:sz w:val="28"/>
          <w:szCs w:val="28"/>
          <w:lang w:val="tt-RU"/>
        </w:rPr>
      </w:pPr>
    </w:p>
    <w:p w:rsidR="00B8340B" w:rsidRPr="00BC625B" w:rsidRDefault="00B8340B" w:rsidP="00BC625B">
      <w:pPr>
        <w:spacing w:line="360" w:lineRule="auto"/>
        <w:jc w:val="both"/>
        <w:rPr>
          <w:sz w:val="28"/>
          <w:szCs w:val="28"/>
          <w:lang w:val="tt-RU"/>
        </w:rPr>
      </w:pPr>
    </w:p>
    <w:p w:rsidR="00B8340B" w:rsidRPr="00BC625B" w:rsidRDefault="00B8340B" w:rsidP="00BC625B">
      <w:pPr>
        <w:spacing w:line="360" w:lineRule="auto"/>
        <w:jc w:val="both"/>
        <w:rPr>
          <w:sz w:val="28"/>
          <w:szCs w:val="28"/>
          <w:lang w:val="tt-RU"/>
        </w:rPr>
      </w:pPr>
    </w:p>
    <w:p w:rsidR="00B8340B" w:rsidRPr="00BC625B" w:rsidRDefault="00B8340B" w:rsidP="00BC625B">
      <w:pPr>
        <w:spacing w:line="360" w:lineRule="auto"/>
        <w:jc w:val="both"/>
        <w:rPr>
          <w:sz w:val="28"/>
          <w:szCs w:val="28"/>
          <w:lang w:val="tt-RU"/>
        </w:rPr>
      </w:pPr>
    </w:p>
    <w:p w:rsidR="00B8340B" w:rsidRPr="00BC625B" w:rsidRDefault="00B8340B" w:rsidP="00BC625B">
      <w:pPr>
        <w:spacing w:line="360" w:lineRule="auto"/>
        <w:jc w:val="both"/>
        <w:rPr>
          <w:sz w:val="28"/>
          <w:szCs w:val="28"/>
          <w:lang w:val="tt-RU"/>
        </w:rPr>
      </w:pPr>
    </w:p>
    <w:p w:rsidR="00B8340B" w:rsidRPr="00BC625B" w:rsidRDefault="00B8340B" w:rsidP="00BC625B">
      <w:pPr>
        <w:spacing w:line="360" w:lineRule="auto"/>
        <w:jc w:val="both"/>
        <w:rPr>
          <w:sz w:val="28"/>
          <w:szCs w:val="28"/>
          <w:lang w:val="tt-RU"/>
        </w:rPr>
      </w:pPr>
    </w:p>
    <w:p w:rsidR="00B8340B" w:rsidRPr="00BC625B" w:rsidRDefault="00B8340B" w:rsidP="00BC625B">
      <w:pPr>
        <w:spacing w:line="360" w:lineRule="auto"/>
        <w:jc w:val="both"/>
        <w:rPr>
          <w:sz w:val="28"/>
          <w:szCs w:val="28"/>
          <w:lang w:val="tt-RU"/>
        </w:rPr>
      </w:pPr>
    </w:p>
    <w:p w:rsidR="00B8340B" w:rsidRPr="00BC625B" w:rsidRDefault="00B8340B" w:rsidP="00BC625B">
      <w:pPr>
        <w:spacing w:line="360" w:lineRule="auto"/>
        <w:jc w:val="both"/>
        <w:rPr>
          <w:sz w:val="28"/>
          <w:szCs w:val="28"/>
          <w:lang w:val="tt-RU"/>
        </w:rPr>
      </w:pPr>
    </w:p>
    <w:p w:rsidR="006F6F8B" w:rsidRPr="0084530E" w:rsidRDefault="006F6F8B" w:rsidP="00EC49B9">
      <w:pPr>
        <w:spacing w:line="360" w:lineRule="auto"/>
        <w:rPr>
          <w:sz w:val="28"/>
          <w:szCs w:val="28"/>
          <w:lang w:val="tt-RU"/>
        </w:rPr>
      </w:pPr>
    </w:p>
    <w:p w:rsidR="00B8340B" w:rsidRPr="00BC625B" w:rsidRDefault="00BC625B" w:rsidP="00BC625B">
      <w:pPr>
        <w:spacing w:line="360" w:lineRule="auto"/>
        <w:jc w:val="center"/>
        <w:rPr>
          <w:sz w:val="28"/>
          <w:szCs w:val="28"/>
          <w:lang w:val="tt-RU"/>
        </w:rPr>
      </w:pPr>
      <w:r>
        <w:rPr>
          <w:sz w:val="28"/>
          <w:szCs w:val="28"/>
          <w:lang w:val="tt-RU"/>
        </w:rPr>
        <w:lastRenderedPageBreak/>
        <w:t>Дәрес барышы.</w:t>
      </w:r>
    </w:p>
    <w:p w:rsidR="00B8340B" w:rsidRPr="00BC625B" w:rsidRDefault="00B8340B" w:rsidP="00BC625B">
      <w:pPr>
        <w:spacing w:line="360" w:lineRule="auto"/>
        <w:jc w:val="both"/>
        <w:rPr>
          <w:sz w:val="28"/>
          <w:szCs w:val="28"/>
          <w:lang w:val="tt-RU"/>
        </w:rPr>
      </w:pPr>
    </w:p>
    <w:p w:rsidR="00857B8F" w:rsidRPr="00BC625B" w:rsidRDefault="00857B8F" w:rsidP="00BC625B">
      <w:pPr>
        <w:pStyle w:val="a3"/>
        <w:spacing w:line="360" w:lineRule="auto"/>
        <w:ind w:firstLine="708"/>
        <w:jc w:val="both"/>
        <w:rPr>
          <w:rFonts w:ascii="Times New Roman" w:hAnsi="Times New Roman" w:cs="Times New Roman"/>
          <w:sz w:val="28"/>
          <w:szCs w:val="28"/>
          <w:lang w:val="tt-RU"/>
        </w:rPr>
      </w:pPr>
      <w:r w:rsidRPr="00BC625B">
        <w:rPr>
          <w:rFonts w:ascii="Times New Roman" w:hAnsi="Times New Roman" w:cs="Times New Roman"/>
          <w:sz w:val="28"/>
          <w:szCs w:val="28"/>
          <w:lang w:val="tt-RU"/>
        </w:rPr>
        <w:t>Укучылар төркемнәрдә эшлиләр, традицион булмаган утыру (йөзгә –йөз, җилкәгә – җилкә куеп, 1 өстәлдә 4 укучы утыра).</w:t>
      </w:r>
    </w:p>
    <w:p w:rsidR="00E04638" w:rsidRPr="00BC625B" w:rsidRDefault="00E04638" w:rsidP="00BC625B">
      <w:pPr>
        <w:pStyle w:val="a3"/>
        <w:spacing w:line="360" w:lineRule="auto"/>
        <w:ind w:firstLine="708"/>
        <w:jc w:val="both"/>
        <w:rPr>
          <w:rFonts w:ascii="Times New Roman" w:hAnsi="Times New Roman" w:cs="Times New Roman"/>
          <w:b/>
          <w:sz w:val="28"/>
          <w:szCs w:val="28"/>
          <w:lang w:val="tt-RU"/>
        </w:rPr>
      </w:pPr>
    </w:p>
    <w:p w:rsidR="00857B8F" w:rsidRPr="00BC625B" w:rsidRDefault="00857B8F" w:rsidP="00BC625B">
      <w:pPr>
        <w:pStyle w:val="a3"/>
        <w:spacing w:line="360" w:lineRule="auto"/>
        <w:ind w:firstLine="708"/>
        <w:jc w:val="both"/>
        <w:rPr>
          <w:rFonts w:ascii="Times New Roman" w:hAnsi="Times New Roman" w:cs="Times New Roman"/>
          <w:b/>
          <w:sz w:val="28"/>
          <w:szCs w:val="28"/>
          <w:lang w:val="tt-RU"/>
        </w:rPr>
      </w:pPr>
      <w:r w:rsidRPr="00BC625B">
        <w:rPr>
          <w:rFonts w:ascii="Times New Roman" w:hAnsi="Times New Roman" w:cs="Times New Roman"/>
          <w:b/>
          <w:sz w:val="28"/>
          <w:szCs w:val="28"/>
          <w:lang w:val="en-US"/>
        </w:rPr>
        <w:t>I</w:t>
      </w:r>
      <w:r w:rsidRPr="00BC625B">
        <w:rPr>
          <w:rFonts w:ascii="Times New Roman" w:hAnsi="Times New Roman" w:cs="Times New Roman"/>
          <w:b/>
          <w:sz w:val="28"/>
          <w:szCs w:val="28"/>
          <w:lang w:val="tt-RU"/>
        </w:rPr>
        <w:t>. Оештыру өлеше</w:t>
      </w:r>
    </w:p>
    <w:p w:rsidR="00857B8F" w:rsidRPr="00BC625B" w:rsidRDefault="00857B8F" w:rsidP="00BC625B">
      <w:pPr>
        <w:pStyle w:val="a3"/>
        <w:spacing w:line="360" w:lineRule="auto"/>
        <w:ind w:firstLine="708"/>
        <w:jc w:val="both"/>
        <w:rPr>
          <w:rFonts w:ascii="Times New Roman" w:hAnsi="Times New Roman" w:cs="Times New Roman"/>
          <w:sz w:val="28"/>
          <w:szCs w:val="28"/>
          <w:lang w:val="tt-RU"/>
        </w:rPr>
      </w:pPr>
      <w:r w:rsidRPr="00BC625B">
        <w:rPr>
          <w:rFonts w:ascii="Times New Roman" w:hAnsi="Times New Roman" w:cs="Times New Roman"/>
          <w:sz w:val="28"/>
          <w:szCs w:val="28"/>
          <w:lang w:val="tt-RU"/>
        </w:rPr>
        <w:t>1. Уңай психологик халәт булдыру.</w:t>
      </w:r>
    </w:p>
    <w:p w:rsidR="00857B8F" w:rsidRPr="00BC625B" w:rsidRDefault="00857B8F" w:rsidP="00BC625B">
      <w:pPr>
        <w:pStyle w:val="a3"/>
        <w:spacing w:line="360" w:lineRule="auto"/>
        <w:ind w:firstLine="708"/>
        <w:jc w:val="both"/>
        <w:rPr>
          <w:rFonts w:ascii="Times New Roman" w:hAnsi="Times New Roman" w:cs="Times New Roman"/>
          <w:sz w:val="28"/>
          <w:szCs w:val="28"/>
          <w:lang w:val="tt-RU"/>
        </w:rPr>
      </w:pPr>
      <w:r w:rsidRPr="00BC625B">
        <w:rPr>
          <w:rFonts w:ascii="Times New Roman" w:hAnsi="Times New Roman" w:cs="Times New Roman"/>
          <w:sz w:val="28"/>
          <w:szCs w:val="28"/>
          <w:lang w:val="tt-RU"/>
        </w:rPr>
        <w:t>- Исәнмесез, хәерле көн!</w:t>
      </w:r>
    </w:p>
    <w:p w:rsidR="00857B8F" w:rsidRPr="00BC625B" w:rsidRDefault="00857B8F" w:rsidP="00BC625B">
      <w:pPr>
        <w:pStyle w:val="a3"/>
        <w:spacing w:line="360" w:lineRule="auto"/>
        <w:ind w:firstLine="708"/>
        <w:jc w:val="both"/>
        <w:rPr>
          <w:rFonts w:ascii="Times New Roman" w:hAnsi="Times New Roman" w:cs="Times New Roman"/>
          <w:sz w:val="28"/>
          <w:szCs w:val="28"/>
          <w:lang w:val="tt-RU"/>
        </w:rPr>
      </w:pPr>
      <w:r w:rsidRPr="00BC625B">
        <w:rPr>
          <w:rFonts w:ascii="Times New Roman" w:hAnsi="Times New Roman" w:cs="Times New Roman"/>
          <w:sz w:val="28"/>
          <w:szCs w:val="28"/>
          <w:lang w:val="tt-RU"/>
        </w:rPr>
        <w:t>Каршыда утырган һәм янәшәдә утырган укучыларны сәламләү.</w:t>
      </w:r>
      <w:r w:rsidR="008F424E">
        <w:rPr>
          <w:rFonts w:ascii="Times New Roman" w:hAnsi="Times New Roman" w:cs="Times New Roman"/>
          <w:sz w:val="28"/>
          <w:szCs w:val="28"/>
          <w:lang w:val="tt-RU"/>
        </w:rPr>
        <w:t xml:space="preserve"> (</w:t>
      </w:r>
      <w:r w:rsidR="007E7DDD">
        <w:rPr>
          <w:rFonts w:ascii="Times New Roman" w:hAnsi="Times New Roman" w:cs="Times New Roman"/>
          <w:sz w:val="28"/>
          <w:szCs w:val="28"/>
          <w:lang w:val="tt-RU"/>
        </w:rPr>
        <w:t>ДАБЛ ФАМС структурасы</w:t>
      </w:r>
      <w:r w:rsidR="008F424E">
        <w:rPr>
          <w:rFonts w:ascii="Times New Roman" w:hAnsi="Times New Roman" w:cs="Times New Roman"/>
          <w:sz w:val="28"/>
          <w:szCs w:val="28"/>
          <w:lang w:val="tt-RU"/>
        </w:rPr>
        <w:t>) Янәшәдә утыручылар җилкәләре белән, ә</w:t>
      </w:r>
      <w:r w:rsidR="007E7DDD">
        <w:rPr>
          <w:rFonts w:ascii="Times New Roman" w:hAnsi="Times New Roman" w:cs="Times New Roman"/>
          <w:sz w:val="28"/>
          <w:szCs w:val="28"/>
          <w:lang w:val="tt-RU"/>
        </w:rPr>
        <w:t xml:space="preserve"> каршы утыручылар баш бармакларын күрсәтеп исәнләшәләр.</w:t>
      </w:r>
    </w:p>
    <w:p w:rsidR="00E04638" w:rsidRPr="00BC625B" w:rsidRDefault="00857B8F" w:rsidP="007054DD">
      <w:pPr>
        <w:pStyle w:val="a3"/>
        <w:spacing w:line="360" w:lineRule="auto"/>
        <w:ind w:firstLine="708"/>
        <w:jc w:val="both"/>
        <w:rPr>
          <w:rFonts w:ascii="Times New Roman" w:hAnsi="Times New Roman" w:cs="Times New Roman"/>
          <w:sz w:val="28"/>
          <w:szCs w:val="28"/>
          <w:lang w:val="tt-RU"/>
        </w:rPr>
      </w:pPr>
      <w:r w:rsidRPr="00BC625B">
        <w:rPr>
          <w:rFonts w:ascii="Times New Roman" w:hAnsi="Times New Roman" w:cs="Times New Roman"/>
          <w:sz w:val="28"/>
          <w:szCs w:val="28"/>
          <w:lang w:val="tt-RU"/>
        </w:rPr>
        <w:t>2. Укучыларның дәрескә әзерлекләрен ХАЙ ФАЙВ структурасы ярдәмендә тикшерү.</w:t>
      </w:r>
    </w:p>
    <w:p w:rsidR="00857B8F" w:rsidRPr="00BC625B" w:rsidRDefault="00857B8F" w:rsidP="00BC625B">
      <w:pPr>
        <w:pStyle w:val="a3"/>
        <w:spacing w:line="360" w:lineRule="auto"/>
        <w:ind w:firstLine="708"/>
        <w:jc w:val="both"/>
        <w:rPr>
          <w:rFonts w:ascii="Times New Roman" w:hAnsi="Times New Roman" w:cs="Times New Roman"/>
          <w:b/>
          <w:sz w:val="28"/>
          <w:szCs w:val="28"/>
          <w:lang w:val="tt-RU"/>
        </w:rPr>
      </w:pPr>
      <w:r w:rsidRPr="00BC625B">
        <w:rPr>
          <w:rFonts w:ascii="Times New Roman" w:hAnsi="Times New Roman" w:cs="Times New Roman"/>
          <w:b/>
          <w:sz w:val="28"/>
          <w:szCs w:val="28"/>
          <w:lang w:val="tt-RU"/>
        </w:rPr>
        <w:t>II. Өй эшен тикшерү</w:t>
      </w:r>
    </w:p>
    <w:p w:rsidR="00857B8F" w:rsidRPr="006F6F8B" w:rsidRDefault="007054DD" w:rsidP="00BC625B">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b/>
          <w:sz w:val="28"/>
          <w:szCs w:val="28"/>
          <w:lang w:val="tt-RU"/>
        </w:rPr>
        <w:t>Слайд№1</w:t>
      </w:r>
      <w:r w:rsidR="006F6F8B">
        <w:rPr>
          <w:rFonts w:ascii="Times New Roman" w:hAnsi="Times New Roman" w:cs="Times New Roman"/>
          <w:b/>
          <w:sz w:val="28"/>
          <w:szCs w:val="28"/>
          <w:lang w:val="tt-RU"/>
        </w:rPr>
        <w:t xml:space="preserve"> </w:t>
      </w:r>
      <w:r w:rsidR="006F6F8B" w:rsidRPr="006F6F8B">
        <w:rPr>
          <w:rFonts w:ascii="Times New Roman" w:hAnsi="Times New Roman" w:cs="Times New Roman"/>
          <w:sz w:val="28"/>
          <w:szCs w:val="28"/>
          <w:lang w:val="tt-RU"/>
        </w:rPr>
        <w:t>(Г.Кутуйның портреты)</w:t>
      </w:r>
    </w:p>
    <w:p w:rsidR="00857B8F" w:rsidRPr="007E7DDD" w:rsidRDefault="00857B8F" w:rsidP="00BC625B">
      <w:pPr>
        <w:pStyle w:val="a3"/>
        <w:spacing w:line="360" w:lineRule="auto"/>
        <w:ind w:firstLine="708"/>
        <w:jc w:val="both"/>
        <w:rPr>
          <w:rFonts w:ascii="Times New Roman" w:hAnsi="Times New Roman" w:cs="Times New Roman"/>
          <w:sz w:val="28"/>
          <w:szCs w:val="28"/>
          <w:lang w:val="tt-RU"/>
        </w:rPr>
      </w:pPr>
      <w:r w:rsidRPr="00BC625B">
        <w:rPr>
          <w:rFonts w:ascii="Times New Roman" w:hAnsi="Times New Roman" w:cs="Times New Roman"/>
          <w:sz w:val="28"/>
          <w:szCs w:val="28"/>
          <w:lang w:val="tt-RU"/>
        </w:rPr>
        <w:t>- Укучылар, Г.Кутуйның  тормыш һәм иҗат юлын кабатлау өчен сез КУИЗ-КУИЗ-ТРЕЙД (опроси-опроси-обменяйся) структурасы ярдәмендә бер-берегезнең белемнәрен</w:t>
      </w:r>
      <w:r w:rsidR="0084530E">
        <w:rPr>
          <w:rFonts w:ascii="Times New Roman" w:hAnsi="Times New Roman" w:cs="Times New Roman"/>
          <w:sz w:val="28"/>
          <w:szCs w:val="28"/>
          <w:lang w:val="tt-RU"/>
        </w:rPr>
        <w:t xml:space="preserve"> ныгытырсыз һәм</w:t>
      </w:r>
      <w:r w:rsidRPr="00BC625B">
        <w:rPr>
          <w:rFonts w:ascii="Times New Roman" w:hAnsi="Times New Roman" w:cs="Times New Roman"/>
          <w:sz w:val="28"/>
          <w:szCs w:val="28"/>
          <w:lang w:val="tt-RU"/>
        </w:rPr>
        <w:t xml:space="preserve"> тикшерерсез. Моның өчен 1нче номерлы партнерлар ак бит алалар, битне уртага бүләләр.</w:t>
      </w:r>
      <w:r w:rsidR="0084530E">
        <w:rPr>
          <w:rFonts w:ascii="Times New Roman" w:hAnsi="Times New Roman" w:cs="Times New Roman"/>
          <w:sz w:val="28"/>
          <w:szCs w:val="28"/>
          <w:lang w:val="tt-RU"/>
        </w:rPr>
        <w:t xml:space="preserve"> </w:t>
      </w:r>
      <w:r w:rsidRPr="00BC625B">
        <w:rPr>
          <w:rFonts w:ascii="Times New Roman" w:hAnsi="Times New Roman" w:cs="Times New Roman"/>
          <w:sz w:val="28"/>
          <w:szCs w:val="28"/>
          <w:lang w:val="tt-RU"/>
        </w:rPr>
        <w:t>Яртысын җилкәдәш иптәшләрегезгә бирәсез һәм битне тагын урталай бүләргә тиеш буласыз. Битнең берсен каршы як иптәшләрегезгә бирәсез.</w:t>
      </w:r>
      <w:r w:rsidR="0084530E">
        <w:rPr>
          <w:rFonts w:ascii="Times New Roman" w:hAnsi="Times New Roman" w:cs="Times New Roman"/>
          <w:sz w:val="28"/>
          <w:szCs w:val="28"/>
          <w:lang w:val="tt-RU"/>
        </w:rPr>
        <w:t xml:space="preserve"> </w:t>
      </w:r>
      <w:r w:rsidRPr="00BC625B">
        <w:rPr>
          <w:rFonts w:ascii="Times New Roman" w:hAnsi="Times New Roman" w:cs="Times New Roman"/>
          <w:sz w:val="28"/>
          <w:szCs w:val="28"/>
          <w:lang w:val="tt-RU"/>
        </w:rPr>
        <w:t>Битнең астын 4/1 өлешен бөкләргә кирәк була( күрсәтәм).</w:t>
      </w:r>
      <w:r w:rsidR="00A05020" w:rsidRPr="00BC625B">
        <w:rPr>
          <w:rFonts w:ascii="Times New Roman" w:hAnsi="Times New Roman" w:cs="Times New Roman"/>
          <w:sz w:val="28"/>
          <w:szCs w:val="28"/>
          <w:lang w:val="tt-RU"/>
        </w:rPr>
        <w:t xml:space="preserve"> Бит</w:t>
      </w:r>
      <w:r w:rsidR="0084530E">
        <w:rPr>
          <w:rFonts w:ascii="Times New Roman" w:hAnsi="Times New Roman" w:cs="Times New Roman"/>
          <w:sz w:val="28"/>
          <w:szCs w:val="28"/>
          <w:lang w:val="tt-RU"/>
        </w:rPr>
        <w:t>нең күренә торган өлешенә сез иң</w:t>
      </w:r>
      <w:r w:rsidR="00A05020" w:rsidRPr="00BC625B">
        <w:rPr>
          <w:rFonts w:ascii="Times New Roman" w:hAnsi="Times New Roman" w:cs="Times New Roman"/>
          <w:sz w:val="28"/>
          <w:szCs w:val="28"/>
          <w:lang w:val="tt-RU"/>
        </w:rPr>
        <w:t xml:space="preserve"> яхшы дип санаган соравыгызны язасыз, ә күренми торган өлешенә соравыгызга җаваб</w:t>
      </w:r>
      <w:r w:rsidR="0084530E">
        <w:rPr>
          <w:rFonts w:ascii="Times New Roman" w:hAnsi="Times New Roman" w:cs="Times New Roman"/>
          <w:sz w:val="28"/>
          <w:szCs w:val="28"/>
          <w:lang w:val="tt-RU"/>
        </w:rPr>
        <w:t>ы языла. Моны эшләү өчен сезгә 35 секунд</w:t>
      </w:r>
      <w:r w:rsidR="00A05020" w:rsidRPr="00BC625B">
        <w:rPr>
          <w:rFonts w:ascii="Times New Roman" w:hAnsi="Times New Roman" w:cs="Times New Roman"/>
          <w:sz w:val="28"/>
          <w:szCs w:val="28"/>
          <w:lang w:val="tt-RU"/>
        </w:rPr>
        <w:t xml:space="preserve"> вакыт бирелә. Вакыт башланды.(Таймер куела). Вакыт бетте. </w:t>
      </w:r>
      <w:r w:rsidR="007E7DDD">
        <w:rPr>
          <w:rFonts w:ascii="Times New Roman" w:hAnsi="Times New Roman" w:cs="Times New Roman"/>
          <w:sz w:val="28"/>
          <w:szCs w:val="28"/>
          <w:lang w:val="tt-RU"/>
        </w:rPr>
        <w:t xml:space="preserve">Бастык. Кулыгызны күтәрегез. Үзегезгә пар табыгыз. </w:t>
      </w:r>
      <w:r w:rsidR="00A05020" w:rsidRPr="00BC625B">
        <w:rPr>
          <w:rFonts w:ascii="Times New Roman" w:hAnsi="Times New Roman" w:cs="Times New Roman"/>
          <w:sz w:val="28"/>
          <w:szCs w:val="28"/>
          <w:lang w:val="tt-RU"/>
        </w:rPr>
        <w:t xml:space="preserve">Хәзер аралашасыз, сорауларыгызны бирәсез, җаваплар аласыз. </w:t>
      </w:r>
      <w:r w:rsidR="007E7DDD">
        <w:rPr>
          <w:rFonts w:ascii="Times New Roman" w:hAnsi="Times New Roman" w:cs="Times New Roman"/>
          <w:sz w:val="28"/>
          <w:szCs w:val="28"/>
          <w:lang w:val="tt-RU"/>
        </w:rPr>
        <w:t>Мактыйсыз һәм рәхмәт әйтәсез.</w:t>
      </w:r>
      <w:r w:rsidR="007E7DDD">
        <w:rPr>
          <w:rFonts w:ascii="Times New Roman" w:hAnsi="Times New Roman" w:cs="Times New Roman"/>
          <w:b/>
          <w:sz w:val="28"/>
          <w:szCs w:val="28"/>
          <w:lang w:val="tt-RU"/>
        </w:rPr>
        <w:t xml:space="preserve"> </w:t>
      </w:r>
      <w:r w:rsidR="007E7DDD" w:rsidRPr="007E7DDD">
        <w:rPr>
          <w:rFonts w:ascii="Times New Roman" w:hAnsi="Times New Roman" w:cs="Times New Roman"/>
          <w:sz w:val="28"/>
          <w:szCs w:val="28"/>
          <w:lang w:val="tt-RU"/>
        </w:rPr>
        <w:t>Карточкаларны алышабыз һәм икенче пар белән кабатлыйсыз.</w:t>
      </w:r>
    </w:p>
    <w:p w:rsidR="00857B8F" w:rsidRPr="006F6F8B" w:rsidRDefault="00857B8F" w:rsidP="00BC625B">
      <w:pPr>
        <w:pStyle w:val="a3"/>
        <w:spacing w:line="360" w:lineRule="auto"/>
        <w:ind w:firstLine="708"/>
        <w:jc w:val="both"/>
        <w:rPr>
          <w:rFonts w:ascii="Times New Roman" w:hAnsi="Times New Roman" w:cs="Times New Roman"/>
          <w:b/>
          <w:sz w:val="28"/>
          <w:szCs w:val="28"/>
          <w:lang w:val="tt-RU"/>
        </w:rPr>
      </w:pPr>
      <w:r w:rsidRPr="00BC625B">
        <w:rPr>
          <w:rFonts w:ascii="Times New Roman" w:hAnsi="Times New Roman" w:cs="Times New Roman"/>
          <w:sz w:val="28"/>
          <w:szCs w:val="28"/>
          <w:lang w:val="tt-RU"/>
        </w:rPr>
        <w:t>2. ТЭЙК ОФ – ТАЧ ДАУН (Встать – сесть)</w:t>
      </w:r>
      <w:r w:rsidR="00A05020" w:rsidRPr="00BC625B">
        <w:rPr>
          <w:rFonts w:ascii="Times New Roman" w:hAnsi="Times New Roman" w:cs="Times New Roman"/>
          <w:sz w:val="28"/>
          <w:szCs w:val="28"/>
          <w:lang w:val="tt-RU"/>
        </w:rPr>
        <w:t xml:space="preserve"> структурасы буенча алган белемнәрне тикшерүне дәвам итәбез (ә</w:t>
      </w:r>
      <w:r w:rsidRPr="00BC625B">
        <w:rPr>
          <w:rFonts w:ascii="Times New Roman" w:hAnsi="Times New Roman" w:cs="Times New Roman"/>
          <w:sz w:val="28"/>
          <w:szCs w:val="28"/>
          <w:lang w:val="tt-RU"/>
        </w:rPr>
        <w:t>йтелгән билгеләмә дөрес булса б</w:t>
      </w:r>
      <w:r w:rsidR="00A05020" w:rsidRPr="00BC625B">
        <w:rPr>
          <w:rFonts w:ascii="Times New Roman" w:hAnsi="Times New Roman" w:cs="Times New Roman"/>
          <w:sz w:val="28"/>
          <w:szCs w:val="28"/>
          <w:lang w:val="tt-RU"/>
        </w:rPr>
        <w:t xml:space="preserve">асасыз, дөрес булмаса утырасыз)  </w:t>
      </w:r>
      <w:r w:rsidR="006F6F8B" w:rsidRPr="006F6F8B">
        <w:rPr>
          <w:rFonts w:ascii="Times New Roman" w:hAnsi="Times New Roman" w:cs="Times New Roman"/>
          <w:b/>
          <w:sz w:val="28"/>
          <w:szCs w:val="28"/>
          <w:lang w:val="tt-RU"/>
        </w:rPr>
        <w:t>Слайд</w:t>
      </w:r>
      <w:r w:rsidR="008F424E">
        <w:rPr>
          <w:rFonts w:ascii="Times New Roman" w:hAnsi="Times New Roman" w:cs="Times New Roman"/>
          <w:b/>
          <w:sz w:val="28"/>
          <w:szCs w:val="28"/>
          <w:lang w:val="tt-RU"/>
        </w:rPr>
        <w:t>№</w:t>
      </w:r>
      <w:r w:rsidR="00CA6D39">
        <w:rPr>
          <w:rFonts w:ascii="Times New Roman" w:hAnsi="Times New Roman" w:cs="Times New Roman"/>
          <w:b/>
          <w:sz w:val="28"/>
          <w:szCs w:val="28"/>
          <w:lang w:val="tt-RU"/>
        </w:rPr>
        <w:t>2</w:t>
      </w:r>
    </w:p>
    <w:p w:rsidR="00857B8F" w:rsidRPr="00BC625B" w:rsidRDefault="00857B8F" w:rsidP="00BC625B">
      <w:pPr>
        <w:pStyle w:val="a3"/>
        <w:spacing w:line="360" w:lineRule="auto"/>
        <w:ind w:left="708"/>
        <w:jc w:val="both"/>
        <w:rPr>
          <w:rFonts w:ascii="Times New Roman" w:hAnsi="Times New Roman" w:cs="Times New Roman"/>
          <w:sz w:val="28"/>
          <w:szCs w:val="28"/>
          <w:lang w:val="tt-RU"/>
        </w:rPr>
      </w:pPr>
      <w:r w:rsidRPr="00BC625B">
        <w:rPr>
          <w:rFonts w:ascii="Times New Roman" w:hAnsi="Times New Roman" w:cs="Times New Roman"/>
          <w:sz w:val="28"/>
          <w:szCs w:val="28"/>
          <w:lang w:val="tt-RU"/>
        </w:rPr>
        <w:t>1. Г.Кутуй 1903 елның 28 ноябрендә Пенза өлкәсендә Татар</w:t>
      </w:r>
      <w:r w:rsidR="00A05020" w:rsidRPr="00BC625B">
        <w:rPr>
          <w:rFonts w:ascii="Times New Roman" w:hAnsi="Times New Roman" w:cs="Times New Roman"/>
          <w:sz w:val="28"/>
          <w:szCs w:val="28"/>
          <w:lang w:val="tt-RU"/>
        </w:rPr>
        <w:t xml:space="preserve"> К</w:t>
      </w:r>
      <w:r w:rsidRPr="00BC625B">
        <w:rPr>
          <w:rFonts w:ascii="Times New Roman" w:hAnsi="Times New Roman" w:cs="Times New Roman"/>
          <w:sz w:val="28"/>
          <w:szCs w:val="28"/>
          <w:lang w:val="tt-RU"/>
        </w:rPr>
        <w:t>ынадысы авылында крестьян гаиләсендә туа.</w:t>
      </w:r>
    </w:p>
    <w:p w:rsidR="00857B8F" w:rsidRPr="00BC625B" w:rsidRDefault="00857B8F" w:rsidP="00BC625B">
      <w:pPr>
        <w:pStyle w:val="a3"/>
        <w:spacing w:line="360" w:lineRule="auto"/>
        <w:ind w:left="708"/>
        <w:jc w:val="both"/>
        <w:rPr>
          <w:rFonts w:ascii="Times New Roman" w:hAnsi="Times New Roman" w:cs="Times New Roman"/>
          <w:sz w:val="28"/>
          <w:szCs w:val="28"/>
          <w:lang w:val="tt-RU"/>
        </w:rPr>
      </w:pPr>
      <w:r w:rsidRPr="00BC625B">
        <w:rPr>
          <w:rFonts w:ascii="Times New Roman" w:hAnsi="Times New Roman" w:cs="Times New Roman"/>
          <w:sz w:val="28"/>
          <w:szCs w:val="28"/>
          <w:lang w:val="tt-RU"/>
        </w:rPr>
        <w:lastRenderedPageBreak/>
        <w:t>2. 1925 елда Г.Куту</w:t>
      </w:r>
      <w:r w:rsidR="00A05020" w:rsidRPr="00BC625B">
        <w:rPr>
          <w:rFonts w:ascii="Times New Roman" w:hAnsi="Times New Roman" w:cs="Times New Roman"/>
          <w:sz w:val="28"/>
          <w:szCs w:val="28"/>
          <w:lang w:val="tt-RU"/>
        </w:rPr>
        <w:t>й Политихника институтының химия</w:t>
      </w:r>
      <w:r w:rsidRPr="00BC625B">
        <w:rPr>
          <w:rFonts w:ascii="Times New Roman" w:hAnsi="Times New Roman" w:cs="Times New Roman"/>
          <w:sz w:val="28"/>
          <w:szCs w:val="28"/>
          <w:lang w:val="tt-RU"/>
        </w:rPr>
        <w:t xml:space="preserve"> факул</w:t>
      </w:r>
      <w:r w:rsidRPr="00BC625B">
        <w:rPr>
          <w:rFonts w:ascii="Times New Roman" w:hAnsi="Times New Roman" w:cs="Times New Roman"/>
          <w:sz w:val="28"/>
          <w:szCs w:val="28"/>
        </w:rPr>
        <w:t>ь</w:t>
      </w:r>
      <w:r w:rsidRPr="00BC625B">
        <w:rPr>
          <w:rFonts w:ascii="Times New Roman" w:hAnsi="Times New Roman" w:cs="Times New Roman"/>
          <w:sz w:val="28"/>
          <w:szCs w:val="28"/>
          <w:lang w:val="tt-RU"/>
        </w:rPr>
        <w:t>тетын бетереп чыга.</w:t>
      </w:r>
    </w:p>
    <w:p w:rsidR="00857B8F" w:rsidRPr="00BC625B" w:rsidRDefault="00857B8F" w:rsidP="00BC625B">
      <w:pPr>
        <w:pStyle w:val="a3"/>
        <w:spacing w:line="360" w:lineRule="auto"/>
        <w:ind w:left="708"/>
        <w:jc w:val="both"/>
        <w:rPr>
          <w:rFonts w:ascii="Times New Roman" w:hAnsi="Times New Roman" w:cs="Times New Roman"/>
          <w:sz w:val="28"/>
          <w:szCs w:val="28"/>
          <w:lang w:val="tt-RU"/>
        </w:rPr>
      </w:pPr>
      <w:r w:rsidRPr="00BC625B">
        <w:rPr>
          <w:rFonts w:ascii="Times New Roman" w:hAnsi="Times New Roman" w:cs="Times New Roman"/>
          <w:sz w:val="28"/>
          <w:szCs w:val="28"/>
          <w:lang w:val="tt-RU"/>
        </w:rPr>
        <w:t>3. Сугыш башлангач, Г.Кутуй, баш</w:t>
      </w:r>
      <w:r w:rsidR="00A05020" w:rsidRPr="00BC625B">
        <w:rPr>
          <w:rFonts w:ascii="Times New Roman" w:hAnsi="Times New Roman" w:cs="Times New Roman"/>
          <w:sz w:val="28"/>
          <w:szCs w:val="28"/>
          <w:lang w:val="tt-RU"/>
        </w:rPr>
        <w:t>ка бик күп татар әдипләре кебек</w:t>
      </w:r>
      <w:r w:rsidRPr="00BC625B">
        <w:rPr>
          <w:rFonts w:ascii="Times New Roman" w:hAnsi="Times New Roman" w:cs="Times New Roman"/>
          <w:sz w:val="28"/>
          <w:szCs w:val="28"/>
          <w:lang w:val="tt-RU"/>
        </w:rPr>
        <w:t xml:space="preserve"> фронтка китә.</w:t>
      </w:r>
    </w:p>
    <w:p w:rsidR="00857B8F" w:rsidRPr="00BC625B" w:rsidRDefault="00A05020" w:rsidP="00BC625B">
      <w:pPr>
        <w:pStyle w:val="a3"/>
        <w:spacing w:line="360" w:lineRule="auto"/>
        <w:ind w:left="708"/>
        <w:jc w:val="both"/>
        <w:rPr>
          <w:rFonts w:ascii="Times New Roman" w:hAnsi="Times New Roman" w:cs="Times New Roman"/>
          <w:sz w:val="28"/>
          <w:szCs w:val="28"/>
          <w:lang w:val="tt-RU"/>
        </w:rPr>
      </w:pPr>
      <w:r w:rsidRPr="00BC625B">
        <w:rPr>
          <w:rFonts w:ascii="Times New Roman" w:hAnsi="Times New Roman" w:cs="Times New Roman"/>
          <w:sz w:val="28"/>
          <w:szCs w:val="28"/>
          <w:lang w:val="tt-RU"/>
        </w:rPr>
        <w:t>4. Г.Кутуйның “Сагыну” әс</w:t>
      </w:r>
      <w:r w:rsidR="00E04638" w:rsidRPr="00BC625B">
        <w:rPr>
          <w:rFonts w:ascii="Times New Roman" w:hAnsi="Times New Roman" w:cs="Times New Roman"/>
          <w:sz w:val="28"/>
          <w:szCs w:val="28"/>
          <w:lang w:val="tt-RU"/>
        </w:rPr>
        <w:t>әре</w:t>
      </w:r>
      <w:r w:rsidR="00857B8F" w:rsidRPr="00BC625B">
        <w:rPr>
          <w:rFonts w:ascii="Times New Roman" w:hAnsi="Times New Roman" w:cs="Times New Roman"/>
          <w:sz w:val="28"/>
          <w:szCs w:val="28"/>
          <w:lang w:val="tt-RU"/>
        </w:rPr>
        <w:t xml:space="preserve"> хикәя</w:t>
      </w:r>
      <w:r w:rsidR="00E04638" w:rsidRPr="00BC625B">
        <w:rPr>
          <w:rFonts w:ascii="Times New Roman" w:hAnsi="Times New Roman" w:cs="Times New Roman"/>
          <w:sz w:val="28"/>
          <w:szCs w:val="28"/>
          <w:lang w:val="tt-RU"/>
        </w:rPr>
        <w:t xml:space="preserve"> жанрында язылган</w:t>
      </w:r>
      <w:r w:rsidR="00857B8F" w:rsidRPr="00BC625B">
        <w:rPr>
          <w:rFonts w:ascii="Times New Roman" w:hAnsi="Times New Roman" w:cs="Times New Roman"/>
          <w:sz w:val="28"/>
          <w:szCs w:val="28"/>
          <w:lang w:val="tt-RU"/>
        </w:rPr>
        <w:t>.</w:t>
      </w:r>
    </w:p>
    <w:p w:rsidR="00857B8F" w:rsidRPr="00BC625B" w:rsidRDefault="00857B8F" w:rsidP="00BC625B">
      <w:pPr>
        <w:pStyle w:val="a3"/>
        <w:spacing w:line="360" w:lineRule="auto"/>
        <w:ind w:left="708"/>
        <w:jc w:val="both"/>
        <w:rPr>
          <w:rFonts w:ascii="Times New Roman" w:hAnsi="Times New Roman" w:cs="Times New Roman"/>
          <w:sz w:val="28"/>
          <w:szCs w:val="28"/>
          <w:lang w:val="tt-RU"/>
        </w:rPr>
      </w:pPr>
      <w:r w:rsidRPr="00BC625B">
        <w:rPr>
          <w:rFonts w:ascii="Times New Roman" w:hAnsi="Times New Roman" w:cs="Times New Roman"/>
          <w:sz w:val="28"/>
          <w:szCs w:val="28"/>
          <w:lang w:val="tt-RU"/>
        </w:rPr>
        <w:t xml:space="preserve">5. </w:t>
      </w:r>
      <w:r w:rsidR="008F424E">
        <w:rPr>
          <w:rFonts w:ascii="Times New Roman" w:hAnsi="Times New Roman" w:cs="Times New Roman"/>
          <w:sz w:val="28"/>
          <w:szCs w:val="28"/>
          <w:lang w:val="tt-RU"/>
        </w:rPr>
        <w:t xml:space="preserve">Г.Кутуй </w:t>
      </w:r>
      <w:r w:rsidRPr="00BC625B">
        <w:rPr>
          <w:rFonts w:ascii="Times New Roman" w:hAnsi="Times New Roman" w:cs="Times New Roman"/>
          <w:sz w:val="28"/>
          <w:szCs w:val="28"/>
          <w:lang w:val="tt-RU"/>
        </w:rPr>
        <w:t>1944 елда</w:t>
      </w:r>
      <w:r w:rsidR="00E04638" w:rsidRPr="00BC625B">
        <w:rPr>
          <w:rFonts w:ascii="Times New Roman" w:hAnsi="Times New Roman" w:cs="Times New Roman"/>
          <w:sz w:val="28"/>
          <w:szCs w:val="28"/>
          <w:lang w:val="tt-RU"/>
        </w:rPr>
        <w:t>,</w:t>
      </w:r>
      <w:r w:rsidRPr="00BC625B">
        <w:rPr>
          <w:rFonts w:ascii="Times New Roman" w:hAnsi="Times New Roman" w:cs="Times New Roman"/>
          <w:sz w:val="28"/>
          <w:szCs w:val="28"/>
          <w:lang w:val="tt-RU"/>
        </w:rPr>
        <w:t xml:space="preserve"> Казанда</w:t>
      </w:r>
      <w:r w:rsidR="00E04638" w:rsidRPr="00BC625B">
        <w:rPr>
          <w:rFonts w:ascii="Times New Roman" w:hAnsi="Times New Roman" w:cs="Times New Roman"/>
          <w:sz w:val="28"/>
          <w:szCs w:val="28"/>
          <w:lang w:val="tt-RU"/>
        </w:rPr>
        <w:t>,</w:t>
      </w:r>
      <w:r w:rsidRPr="00BC625B">
        <w:rPr>
          <w:rFonts w:ascii="Times New Roman" w:hAnsi="Times New Roman" w:cs="Times New Roman"/>
          <w:sz w:val="28"/>
          <w:szCs w:val="28"/>
          <w:lang w:val="tt-RU"/>
        </w:rPr>
        <w:t xml:space="preserve"> “Рөстәм маҗаралары” повестын яза.</w:t>
      </w:r>
    </w:p>
    <w:p w:rsidR="00E04638" w:rsidRPr="00BC625B" w:rsidRDefault="00E04638" w:rsidP="00BC625B">
      <w:pPr>
        <w:pStyle w:val="a3"/>
        <w:spacing w:line="360" w:lineRule="auto"/>
        <w:ind w:left="708"/>
        <w:jc w:val="both"/>
        <w:rPr>
          <w:rFonts w:ascii="Times New Roman" w:hAnsi="Times New Roman" w:cs="Times New Roman"/>
          <w:sz w:val="28"/>
          <w:szCs w:val="28"/>
          <w:lang w:val="tt-RU"/>
        </w:rPr>
      </w:pPr>
    </w:p>
    <w:p w:rsidR="00857B8F" w:rsidRPr="007054DD" w:rsidRDefault="00857B8F" w:rsidP="00BC625B">
      <w:pPr>
        <w:pStyle w:val="a3"/>
        <w:spacing w:line="360" w:lineRule="auto"/>
        <w:jc w:val="both"/>
        <w:rPr>
          <w:rFonts w:ascii="Times New Roman" w:hAnsi="Times New Roman" w:cs="Times New Roman"/>
          <w:sz w:val="28"/>
          <w:szCs w:val="28"/>
          <w:lang w:val="tt-RU"/>
        </w:rPr>
      </w:pPr>
      <w:r w:rsidRPr="00BC625B">
        <w:rPr>
          <w:rFonts w:ascii="Times New Roman" w:hAnsi="Times New Roman" w:cs="Times New Roman"/>
          <w:b/>
          <w:sz w:val="28"/>
          <w:szCs w:val="28"/>
          <w:lang w:val="tt-RU"/>
        </w:rPr>
        <w:t xml:space="preserve">III. Яңа тема аңлату </w:t>
      </w:r>
      <w:r w:rsidRPr="007054DD">
        <w:rPr>
          <w:rFonts w:ascii="Times New Roman" w:hAnsi="Times New Roman" w:cs="Times New Roman"/>
          <w:sz w:val="28"/>
          <w:szCs w:val="28"/>
          <w:lang w:val="tt-RU"/>
        </w:rPr>
        <w:t>(соңгы сорау белән яңа темага кереп китү).</w:t>
      </w:r>
    </w:p>
    <w:p w:rsidR="00E04638" w:rsidRPr="00BC625B" w:rsidRDefault="00CA6D39" w:rsidP="00BC625B">
      <w:pPr>
        <w:spacing w:line="360" w:lineRule="auto"/>
        <w:jc w:val="both"/>
        <w:rPr>
          <w:b/>
          <w:sz w:val="28"/>
          <w:szCs w:val="28"/>
          <w:lang w:val="tt-RU"/>
        </w:rPr>
      </w:pPr>
      <w:r>
        <w:rPr>
          <w:b/>
          <w:sz w:val="28"/>
          <w:szCs w:val="28"/>
          <w:lang w:val="tt-RU"/>
        </w:rPr>
        <w:t xml:space="preserve"> Слайд№3</w:t>
      </w:r>
    </w:p>
    <w:p w:rsidR="00E04638" w:rsidRPr="008F424E" w:rsidRDefault="00E04638" w:rsidP="00CA6D39">
      <w:pPr>
        <w:pStyle w:val="a4"/>
        <w:numPr>
          <w:ilvl w:val="0"/>
          <w:numId w:val="3"/>
        </w:numPr>
        <w:spacing w:before="0" w:beforeAutospacing="0" w:after="0" w:afterAutospacing="0" w:line="360" w:lineRule="auto"/>
        <w:ind w:left="0" w:firstLine="360"/>
        <w:jc w:val="both"/>
        <w:textAlignment w:val="baseline"/>
        <w:rPr>
          <w:sz w:val="28"/>
          <w:szCs w:val="28"/>
          <w:lang w:val="tt-RU"/>
        </w:rPr>
      </w:pPr>
      <w:r w:rsidRPr="00BC625B">
        <w:rPr>
          <w:rFonts w:eastAsia="Calibri"/>
          <w:color w:val="000000"/>
          <w:kern w:val="24"/>
          <w:sz w:val="28"/>
          <w:szCs w:val="28"/>
          <w:lang w:val="tt-RU"/>
        </w:rPr>
        <w:t xml:space="preserve">Әйе, укучылар, Гадел Кутуй Бөек Ватан сугышында катнаша. 1944 нче елда, берничә айга ялга кайткан арада, ул “Рөстәм маҗаралары” дигән фантастик повесть язарга өлгерә. Рөстәм исемле герой - язучының үз улы. Шуның өчен Г.Кутуй аны яратып, укучылар да яратырлык, сокланырлык батыр итеп сурәтли. </w:t>
      </w:r>
    </w:p>
    <w:p w:rsidR="008F424E" w:rsidRPr="00BC625B" w:rsidRDefault="008F424E" w:rsidP="00CA6D39">
      <w:pPr>
        <w:pStyle w:val="a4"/>
        <w:spacing w:before="0" w:beforeAutospacing="0" w:after="0" w:afterAutospacing="0" w:line="360" w:lineRule="auto"/>
        <w:jc w:val="both"/>
        <w:textAlignment w:val="baseline"/>
        <w:rPr>
          <w:sz w:val="28"/>
          <w:szCs w:val="28"/>
          <w:lang w:val="tt-RU"/>
        </w:rPr>
      </w:pPr>
      <w:r w:rsidRPr="00CA6D39">
        <w:rPr>
          <w:rFonts w:eastAsia="Calibri"/>
          <w:b/>
          <w:color w:val="000000"/>
          <w:kern w:val="24"/>
          <w:sz w:val="28"/>
          <w:szCs w:val="28"/>
          <w:lang w:val="tt-RU"/>
        </w:rPr>
        <w:t>Укытучы:</w:t>
      </w:r>
      <w:r w:rsidR="007054DD">
        <w:rPr>
          <w:rFonts w:eastAsia="Calibri"/>
          <w:color w:val="000000"/>
          <w:kern w:val="24"/>
          <w:sz w:val="28"/>
          <w:szCs w:val="28"/>
          <w:lang w:val="tt-RU"/>
        </w:rPr>
        <w:t xml:space="preserve"> Без танышачак герой</w:t>
      </w:r>
      <w:r>
        <w:rPr>
          <w:rFonts w:eastAsia="Calibri"/>
          <w:color w:val="000000"/>
          <w:kern w:val="24"/>
          <w:sz w:val="28"/>
          <w:szCs w:val="28"/>
          <w:lang w:val="tt-RU"/>
        </w:rPr>
        <w:t>,</w:t>
      </w:r>
      <w:r w:rsidR="007054DD">
        <w:rPr>
          <w:rFonts w:eastAsia="Calibri"/>
          <w:color w:val="000000"/>
          <w:kern w:val="24"/>
          <w:sz w:val="28"/>
          <w:szCs w:val="28"/>
          <w:lang w:val="tt-RU"/>
        </w:rPr>
        <w:t xml:space="preserve"> </w:t>
      </w:r>
      <w:r>
        <w:rPr>
          <w:rFonts w:eastAsia="Calibri"/>
          <w:color w:val="000000"/>
          <w:kern w:val="24"/>
          <w:sz w:val="28"/>
          <w:szCs w:val="28"/>
          <w:lang w:val="tt-RU"/>
        </w:rPr>
        <w:t>Рөстәм Кутуй, турында сөйләшеп үтик.</w:t>
      </w:r>
    </w:p>
    <w:p w:rsidR="00E04638" w:rsidRPr="00BC625B" w:rsidRDefault="00493BE4" w:rsidP="00BC625B">
      <w:pPr>
        <w:spacing w:line="360" w:lineRule="auto"/>
        <w:jc w:val="both"/>
        <w:rPr>
          <w:b/>
          <w:sz w:val="28"/>
          <w:szCs w:val="28"/>
          <w:lang w:val="tt-RU"/>
        </w:rPr>
      </w:pPr>
      <w:r>
        <w:rPr>
          <w:b/>
          <w:sz w:val="28"/>
          <w:szCs w:val="28"/>
          <w:lang w:val="tt-RU"/>
        </w:rPr>
        <w:t xml:space="preserve"> Слайд№</w:t>
      </w:r>
      <w:r w:rsidR="00CA6D39">
        <w:rPr>
          <w:b/>
          <w:sz w:val="28"/>
          <w:szCs w:val="28"/>
          <w:lang w:val="tt-RU"/>
        </w:rPr>
        <w:t>4,5</w:t>
      </w:r>
    </w:p>
    <w:p w:rsidR="00E04638" w:rsidRPr="00BC625B" w:rsidRDefault="00E04638" w:rsidP="00CA6D39">
      <w:pPr>
        <w:pStyle w:val="a4"/>
        <w:numPr>
          <w:ilvl w:val="0"/>
          <w:numId w:val="3"/>
        </w:numPr>
        <w:spacing w:before="0" w:beforeAutospacing="0" w:after="0" w:afterAutospacing="0" w:line="360" w:lineRule="auto"/>
        <w:ind w:left="0" w:firstLine="0"/>
        <w:jc w:val="both"/>
        <w:textAlignment w:val="baseline"/>
        <w:rPr>
          <w:color w:val="000000"/>
          <w:kern w:val="24"/>
          <w:sz w:val="28"/>
          <w:szCs w:val="28"/>
          <w:lang w:val="tt-RU"/>
        </w:rPr>
      </w:pPr>
      <w:r w:rsidRPr="00BC625B">
        <w:rPr>
          <w:color w:val="000000"/>
          <w:kern w:val="24"/>
          <w:sz w:val="28"/>
          <w:szCs w:val="28"/>
          <w:lang w:val="tt-RU"/>
        </w:rPr>
        <w:t>60 нчы елларда әдәбиятта Рөстәм Кутуй исеме барлыкка килде.Ул әтисе юлыннан киткән. Рөстәм Кутуй рус телендә иҗат итә. Ул - шагыйрь, прозаик һәм тәрҗемәче. Әтисе, Сибгат Хәким, Әмирхан Еники, Равил Фәйзуллин шигырьләрен рус теленә тәрҗемә итте. Аңа хәзер 72 яшь. Аның “Мин җирдән барам” (“Я иду по земле”), “Җир яфрагы” (“Лист земли”), “Тамырлар”(“Корни”)- шигырьләр җыентыгы дөнья күрде. Ә проза әсәрләреннән:</w:t>
      </w:r>
      <w:r w:rsidR="007054DD">
        <w:rPr>
          <w:color w:val="000000"/>
          <w:kern w:val="24"/>
          <w:sz w:val="28"/>
          <w:szCs w:val="28"/>
          <w:lang w:val="tt-RU"/>
        </w:rPr>
        <w:t xml:space="preserve"> </w:t>
      </w:r>
      <w:r w:rsidRPr="00BC625B">
        <w:rPr>
          <w:color w:val="000000"/>
          <w:kern w:val="24"/>
          <w:sz w:val="28"/>
          <w:szCs w:val="28"/>
          <w:lang w:val="tt-RU"/>
        </w:rPr>
        <w:t>”Яңгыр килә” (“Доҗдь будет”),</w:t>
      </w:r>
      <w:r w:rsidR="007054DD">
        <w:rPr>
          <w:color w:val="000000"/>
          <w:kern w:val="24"/>
          <w:sz w:val="28"/>
          <w:szCs w:val="28"/>
          <w:lang w:val="tt-RU"/>
        </w:rPr>
        <w:t xml:space="preserve"> </w:t>
      </w:r>
      <w:r w:rsidRPr="00BC625B">
        <w:rPr>
          <w:color w:val="000000"/>
          <w:kern w:val="24"/>
          <w:sz w:val="28"/>
          <w:szCs w:val="28"/>
          <w:lang w:val="tt-RU"/>
        </w:rPr>
        <w:t>”Шундый- шундый тормыш”, (“Такая җизнь”), “Көләм, буылам, елыйм” (“Смеюсь,  задыхаюсь и плачу”).</w:t>
      </w:r>
    </w:p>
    <w:p w:rsidR="00CA6D39" w:rsidRPr="00BC625B" w:rsidRDefault="00E04638" w:rsidP="00CA6D39">
      <w:pPr>
        <w:spacing w:line="360" w:lineRule="auto"/>
        <w:jc w:val="both"/>
        <w:rPr>
          <w:b/>
          <w:sz w:val="28"/>
          <w:szCs w:val="28"/>
          <w:lang w:val="tt-RU"/>
        </w:rPr>
      </w:pPr>
      <w:r w:rsidRPr="00BC625B">
        <w:rPr>
          <w:color w:val="000000"/>
          <w:kern w:val="24"/>
          <w:sz w:val="28"/>
          <w:szCs w:val="28"/>
          <w:lang w:val="tt-RU"/>
        </w:rPr>
        <w:t xml:space="preserve"> </w:t>
      </w:r>
      <w:r w:rsidR="00CA6D39">
        <w:rPr>
          <w:b/>
          <w:sz w:val="28"/>
          <w:szCs w:val="28"/>
          <w:lang w:val="tt-RU"/>
        </w:rPr>
        <w:t>Слайд№6</w:t>
      </w:r>
    </w:p>
    <w:p w:rsidR="00E04638" w:rsidRPr="00BC625B" w:rsidRDefault="00E04638" w:rsidP="00BC625B">
      <w:pPr>
        <w:pStyle w:val="a4"/>
        <w:spacing w:before="0" w:beforeAutospacing="0" w:after="0" w:afterAutospacing="0" w:line="360" w:lineRule="auto"/>
        <w:jc w:val="both"/>
        <w:textAlignment w:val="baseline"/>
        <w:rPr>
          <w:color w:val="000000"/>
          <w:kern w:val="24"/>
          <w:sz w:val="28"/>
          <w:szCs w:val="28"/>
          <w:lang w:val="tt-RU"/>
        </w:rPr>
      </w:pPr>
      <w:r w:rsidRPr="00BC625B">
        <w:rPr>
          <w:color w:val="000000"/>
          <w:kern w:val="24"/>
          <w:sz w:val="28"/>
          <w:szCs w:val="28"/>
          <w:lang w:val="tt-RU"/>
        </w:rPr>
        <w:t xml:space="preserve">   Ә хәзер, әйдәгез, әзрәк хыялланып алыйк. </w:t>
      </w:r>
      <w:r w:rsidRPr="00BC625B">
        <w:rPr>
          <w:color w:val="000000"/>
          <w:kern w:val="24"/>
          <w:sz w:val="28"/>
          <w:szCs w:val="28"/>
          <w:u w:val="single"/>
          <w:lang w:val="tt-RU"/>
        </w:rPr>
        <w:t>Хыял</w:t>
      </w:r>
      <w:r w:rsidRPr="00BC625B">
        <w:rPr>
          <w:color w:val="000000"/>
          <w:kern w:val="24"/>
          <w:sz w:val="28"/>
          <w:szCs w:val="28"/>
          <w:lang w:val="tt-RU"/>
        </w:rPr>
        <w:t xml:space="preserve"> белән </w:t>
      </w:r>
      <w:r w:rsidRPr="00BC625B">
        <w:rPr>
          <w:color w:val="000000"/>
          <w:kern w:val="24"/>
          <w:sz w:val="28"/>
          <w:szCs w:val="28"/>
          <w:u w:val="single"/>
          <w:lang w:val="tt-RU"/>
        </w:rPr>
        <w:t>чынбарлыкны</w:t>
      </w:r>
      <w:r w:rsidRPr="00BC625B">
        <w:rPr>
          <w:color w:val="000000"/>
          <w:kern w:val="24"/>
          <w:sz w:val="28"/>
          <w:szCs w:val="28"/>
          <w:lang w:val="tt-RU"/>
        </w:rPr>
        <w:t xml:space="preserve"> ничек күз алдына китерәсез? Без хыял дөньясы, чынлык дөньясы дибез. </w:t>
      </w:r>
      <w:r w:rsidR="00493BE4">
        <w:rPr>
          <w:color w:val="000000"/>
          <w:kern w:val="24"/>
          <w:sz w:val="28"/>
          <w:szCs w:val="28"/>
          <w:lang w:val="tt-RU"/>
        </w:rPr>
        <w:t>ПЛЕЙСМЭТ КОНСЕНСУС структурасы буенча  а</w:t>
      </w:r>
      <w:r w:rsidRPr="00BC625B">
        <w:rPr>
          <w:color w:val="000000"/>
          <w:kern w:val="24"/>
          <w:sz w:val="28"/>
          <w:szCs w:val="28"/>
          <w:lang w:val="tt-RU"/>
        </w:rPr>
        <w:t>ңлатма бирегез әле.</w:t>
      </w:r>
      <w:r w:rsidR="00493BE4">
        <w:rPr>
          <w:color w:val="000000"/>
          <w:kern w:val="24"/>
          <w:sz w:val="28"/>
          <w:szCs w:val="28"/>
          <w:lang w:val="tt-RU"/>
        </w:rPr>
        <w:t xml:space="preserve"> </w:t>
      </w:r>
      <w:r w:rsidR="003D5282" w:rsidRPr="00BC625B">
        <w:rPr>
          <w:color w:val="000000"/>
          <w:kern w:val="24"/>
          <w:sz w:val="28"/>
          <w:szCs w:val="28"/>
          <w:lang w:val="tt-RU"/>
        </w:rPr>
        <w:t>(һәр укучы үз фикерен сүз астына яза, икенче өстәлләргә йөриләр, өстәп язарга була, үзләре өчен язып ала алалар. Ахырда һәр өстәлдән 1 укучы  укый)</w:t>
      </w:r>
      <w:r w:rsidR="00493BE4">
        <w:rPr>
          <w:color w:val="000000"/>
          <w:kern w:val="24"/>
          <w:sz w:val="28"/>
          <w:szCs w:val="28"/>
          <w:lang w:val="tt-RU"/>
        </w:rPr>
        <w:t>1мин вакыт бирелә, Вакыт бетте.</w:t>
      </w:r>
    </w:p>
    <w:p w:rsidR="00CA6D39" w:rsidRDefault="003D5282" w:rsidP="00BC625B">
      <w:pPr>
        <w:pStyle w:val="a4"/>
        <w:spacing w:before="0" w:beforeAutospacing="0" w:after="0" w:afterAutospacing="0" w:line="360" w:lineRule="auto"/>
        <w:jc w:val="both"/>
        <w:textAlignment w:val="baseline"/>
        <w:rPr>
          <w:color w:val="000000"/>
          <w:kern w:val="24"/>
          <w:sz w:val="28"/>
          <w:szCs w:val="28"/>
          <w:lang w:val="tt-RU"/>
        </w:rPr>
      </w:pPr>
      <w:r w:rsidRPr="00BC625B">
        <w:rPr>
          <w:color w:val="000000"/>
          <w:kern w:val="24"/>
          <w:sz w:val="28"/>
          <w:szCs w:val="28"/>
          <w:lang w:val="tt-RU"/>
        </w:rPr>
        <w:t xml:space="preserve">                      </w:t>
      </w:r>
    </w:p>
    <w:p w:rsidR="003D5282" w:rsidRPr="00BC625B" w:rsidRDefault="00CA6D39" w:rsidP="00BC625B">
      <w:pPr>
        <w:pStyle w:val="a4"/>
        <w:spacing w:before="0" w:beforeAutospacing="0" w:after="0" w:afterAutospacing="0" w:line="360" w:lineRule="auto"/>
        <w:jc w:val="both"/>
        <w:textAlignment w:val="baseline"/>
        <w:rPr>
          <w:color w:val="000000"/>
          <w:kern w:val="24"/>
          <w:sz w:val="28"/>
          <w:szCs w:val="28"/>
          <w:lang w:val="tt-RU"/>
        </w:rPr>
      </w:pPr>
      <w:r>
        <w:rPr>
          <w:color w:val="000000"/>
          <w:kern w:val="24"/>
          <w:sz w:val="28"/>
          <w:szCs w:val="28"/>
          <w:lang w:val="tt-RU"/>
        </w:rPr>
        <w:t xml:space="preserve">                           </w:t>
      </w:r>
      <w:r w:rsidR="003D5282" w:rsidRPr="00BC625B">
        <w:rPr>
          <w:color w:val="000000"/>
          <w:kern w:val="24"/>
          <w:sz w:val="28"/>
          <w:szCs w:val="28"/>
          <w:lang w:val="tt-RU"/>
        </w:rPr>
        <w:t>ХЫЯЛ                                             ЧЫНБАРЛЫК</w:t>
      </w:r>
    </w:p>
    <w:p w:rsidR="003D5282" w:rsidRPr="00BC625B" w:rsidRDefault="00CA6D39" w:rsidP="00BC625B">
      <w:pPr>
        <w:pStyle w:val="a4"/>
        <w:spacing w:before="0" w:beforeAutospacing="0" w:after="0" w:afterAutospacing="0" w:line="360" w:lineRule="auto"/>
        <w:jc w:val="both"/>
        <w:textAlignment w:val="baseline"/>
        <w:rPr>
          <w:color w:val="000000"/>
          <w:kern w:val="24"/>
          <w:sz w:val="28"/>
          <w:szCs w:val="28"/>
          <w:lang w:val="tt-RU"/>
        </w:rPr>
      </w:pPr>
      <w:r>
        <w:rPr>
          <w:color w:val="000000"/>
          <w:kern w:val="24"/>
          <w:sz w:val="28"/>
          <w:szCs w:val="28"/>
          <w:lang w:val="tt-RU"/>
        </w:rPr>
        <w:t xml:space="preserve">                           </w:t>
      </w:r>
      <w:r w:rsidR="00EC0028" w:rsidRPr="00BC625B">
        <w:rPr>
          <w:color w:val="000000"/>
          <w:kern w:val="24"/>
          <w:sz w:val="28"/>
          <w:szCs w:val="28"/>
          <w:lang w:val="tt-RU"/>
        </w:rPr>
        <w:t xml:space="preserve">теләк                                      </w:t>
      </w:r>
      <w:r>
        <w:rPr>
          <w:color w:val="000000"/>
          <w:kern w:val="24"/>
          <w:sz w:val="28"/>
          <w:szCs w:val="28"/>
          <w:lang w:val="tt-RU"/>
        </w:rPr>
        <w:t xml:space="preserve">               </w:t>
      </w:r>
      <w:r w:rsidR="00EC0028" w:rsidRPr="00BC625B">
        <w:rPr>
          <w:color w:val="000000"/>
          <w:kern w:val="24"/>
          <w:sz w:val="28"/>
          <w:szCs w:val="28"/>
          <w:lang w:val="tt-RU"/>
        </w:rPr>
        <w:t>тормыш</w:t>
      </w:r>
    </w:p>
    <w:p w:rsidR="00EC0028" w:rsidRPr="00BC625B" w:rsidRDefault="00CA6D39" w:rsidP="00BC625B">
      <w:pPr>
        <w:pStyle w:val="a4"/>
        <w:spacing w:before="0" w:beforeAutospacing="0" w:after="0" w:afterAutospacing="0" w:line="360" w:lineRule="auto"/>
        <w:jc w:val="both"/>
        <w:textAlignment w:val="baseline"/>
        <w:rPr>
          <w:color w:val="000000"/>
          <w:kern w:val="24"/>
          <w:sz w:val="28"/>
          <w:szCs w:val="28"/>
          <w:lang w:val="tt-RU"/>
        </w:rPr>
      </w:pPr>
      <w:r>
        <w:rPr>
          <w:color w:val="000000"/>
          <w:kern w:val="24"/>
          <w:sz w:val="28"/>
          <w:szCs w:val="28"/>
          <w:lang w:val="tt-RU"/>
        </w:rPr>
        <w:lastRenderedPageBreak/>
        <w:t xml:space="preserve">                            </w:t>
      </w:r>
      <w:r w:rsidR="00EC0028" w:rsidRPr="00BC625B">
        <w:rPr>
          <w:color w:val="000000"/>
          <w:kern w:val="24"/>
          <w:sz w:val="28"/>
          <w:szCs w:val="28"/>
          <w:lang w:val="tt-RU"/>
        </w:rPr>
        <w:t xml:space="preserve">уй       </w:t>
      </w:r>
      <w:r>
        <w:rPr>
          <w:color w:val="000000"/>
          <w:kern w:val="24"/>
          <w:sz w:val="28"/>
          <w:szCs w:val="28"/>
          <w:lang w:val="tt-RU"/>
        </w:rPr>
        <w:t xml:space="preserve">                               </w:t>
      </w:r>
      <w:r w:rsidR="00EC0028" w:rsidRPr="00BC625B">
        <w:rPr>
          <w:color w:val="000000"/>
          <w:kern w:val="24"/>
          <w:sz w:val="28"/>
          <w:szCs w:val="28"/>
          <w:lang w:val="tt-RU"/>
        </w:rPr>
        <w:t xml:space="preserve"> әйләнә-тирәбездә барган вакыйгалар</w:t>
      </w:r>
    </w:p>
    <w:p w:rsidR="00EC0028" w:rsidRPr="00BC625B" w:rsidRDefault="00CA6D39" w:rsidP="00BC625B">
      <w:pPr>
        <w:pStyle w:val="a4"/>
        <w:spacing w:before="0" w:beforeAutospacing="0" w:after="0" w:afterAutospacing="0" w:line="360" w:lineRule="auto"/>
        <w:jc w:val="both"/>
        <w:textAlignment w:val="baseline"/>
        <w:rPr>
          <w:color w:val="000000"/>
          <w:kern w:val="24"/>
          <w:sz w:val="28"/>
          <w:szCs w:val="28"/>
          <w:lang w:val="tt-RU"/>
        </w:rPr>
      </w:pPr>
      <w:r>
        <w:rPr>
          <w:color w:val="000000"/>
          <w:kern w:val="24"/>
          <w:sz w:val="28"/>
          <w:szCs w:val="28"/>
          <w:lang w:val="tt-RU"/>
        </w:rPr>
        <w:t xml:space="preserve">                         </w:t>
      </w:r>
      <w:r w:rsidR="00EC0028" w:rsidRPr="00BC625B">
        <w:rPr>
          <w:color w:val="000000"/>
          <w:kern w:val="24"/>
          <w:sz w:val="28"/>
          <w:szCs w:val="28"/>
          <w:lang w:val="tt-RU"/>
        </w:rPr>
        <w:t xml:space="preserve">фантазия                                </w:t>
      </w:r>
      <w:r>
        <w:rPr>
          <w:color w:val="000000"/>
          <w:kern w:val="24"/>
          <w:sz w:val="28"/>
          <w:szCs w:val="28"/>
          <w:lang w:val="tt-RU"/>
        </w:rPr>
        <w:t xml:space="preserve">               </w:t>
      </w:r>
      <w:r w:rsidR="00EC0028" w:rsidRPr="00BC625B">
        <w:rPr>
          <w:color w:val="000000"/>
          <w:kern w:val="24"/>
          <w:sz w:val="28"/>
          <w:szCs w:val="28"/>
          <w:lang w:val="tt-RU"/>
        </w:rPr>
        <w:t xml:space="preserve">көнкүреш     </w:t>
      </w:r>
    </w:p>
    <w:p w:rsidR="00493BE4" w:rsidRDefault="00CA6D39" w:rsidP="00BC625B">
      <w:pPr>
        <w:pStyle w:val="a4"/>
        <w:spacing w:before="0" w:beforeAutospacing="0" w:after="0" w:afterAutospacing="0" w:line="360" w:lineRule="auto"/>
        <w:jc w:val="both"/>
        <w:textAlignment w:val="baseline"/>
        <w:rPr>
          <w:sz w:val="28"/>
          <w:szCs w:val="28"/>
          <w:lang w:val="tt-RU"/>
        </w:rPr>
      </w:pPr>
      <w:r>
        <w:rPr>
          <w:b/>
          <w:sz w:val="28"/>
          <w:szCs w:val="28"/>
          <w:lang w:val="tt-RU"/>
        </w:rPr>
        <w:t xml:space="preserve">    - </w:t>
      </w:r>
      <w:r w:rsidR="003D5282" w:rsidRPr="00BC625B">
        <w:rPr>
          <w:sz w:val="28"/>
          <w:szCs w:val="28"/>
          <w:lang w:val="tt-RU"/>
        </w:rPr>
        <w:t>Мин, мәсәлән, хәзерге вакытта дәрес биреп тормас идем. Космоска очар идем, андагы тормыш белән танышыр идем, матурлыкны күзәтер идем. Ә сез нәрсә турында хыялланасыз? Белик әле</w:t>
      </w:r>
      <w:r w:rsidR="00493BE4">
        <w:rPr>
          <w:sz w:val="28"/>
          <w:szCs w:val="28"/>
          <w:lang w:val="tt-RU"/>
        </w:rPr>
        <w:t>?</w:t>
      </w:r>
      <w:r w:rsidR="007054DD">
        <w:rPr>
          <w:sz w:val="28"/>
          <w:szCs w:val="28"/>
          <w:lang w:val="tt-RU"/>
        </w:rPr>
        <w:t xml:space="preserve"> </w:t>
      </w:r>
      <w:r w:rsidR="00493BE4">
        <w:rPr>
          <w:sz w:val="28"/>
          <w:szCs w:val="28"/>
          <w:lang w:val="tt-RU"/>
        </w:rPr>
        <w:t>(укучылар үзләренең хыяллары турында сөйлиләр).</w:t>
      </w:r>
    </w:p>
    <w:p w:rsidR="00342B83" w:rsidRPr="006F6F8B" w:rsidRDefault="00342B83" w:rsidP="00BC625B">
      <w:pPr>
        <w:pStyle w:val="a4"/>
        <w:spacing w:before="0" w:beforeAutospacing="0" w:after="0" w:afterAutospacing="0" w:line="360" w:lineRule="auto"/>
        <w:jc w:val="both"/>
        <w:textAlignment w:val="baseline"/>
        <w:rPr>
          <w:b/>
          <w:sz w:val="28"/>
          <w:szCs w:val="28"/>
          <w:lang w:val="tt-RU"/>
        </w:rPr>
      </w:pPr>
      <w:r w:rsidRPr="00CA6D39">
        <w:rPr>
          <w:b/>
          <w:sz w:val="28"/>
          <w:szCs w:val="28"/>
          <w:u w:val="single"/>
          <w:lang w:val="tt-RU"/>
        </w:rPr>
        <w:t>Укытучы:</w:t>
      </w:r>
      <w:r w:rsidRPr="00BC625B">
        <w:rPr>
          <w:sz w:val="28"/>
          <w:szCs w:val="28"/>
          <w:lang w:val="tt-RU"/>
        </w:rPr>
        <w:t xml:space="preserve"> Сезнең хыялларыгыз бик зур икән укучылар. Ләкин бу хыялларны тормышка ашырып булырмы икән соң?</w:t>
      </w:r>
      <w:r w:rsidR="006F6F8B">
        <w:rPr>
          <w:sz w:val="28"/>
          <w:szCs w:val="28"/>
          <w:lang w:val="tt-RU"/>
        </w:rPr>
        <w:t xml:space="preserve"> </w:t>
      </w:r>
    </w:p>
    <w:p w:rsidR="00342B83" w:rsidRPr="00BC625B" w:rsidRDefault="00342B83" w:rsidP="00BC625B">
      <w:pPr>
        <w:pStyle w:val="a4"/>
        <w:spacing w:before="0" w:beforeAutospacing="0" w:after="0" w:afterAutospacing="0" w:line="360" w:lineRule="auto"/>
        <w:jc w:val="both"/>
        <w:textAlignment w:val="baseline"/>
        <w:rPr>
          <w:sz w:val="28"/>
          <w:szCs w:val="28"/>
          <w:lang w:val="tt-RU"/>
        </w:rPr>
      </w:pPr>
      <w:r w:rsidRPr="00CA6D39">
        <w:rPr>
          <w:b/>
          <w:sz w:val="28"/>
          <w:szCs w:val="28"/>
          <w:u w:val="single"/>
          <w:lang w:val="tt-RU"/>
        </w:rPr>
        <w:t>Көтелгән җаваплар:</w:t>
      </w:r>
      <w:r w:rsidRPr="00BC625B">
        <w:rPr>
          <w:sz w:val="28"/>
          <w:szCs w:val="28"/>
          <w:u w:val="single"/>
          <w:lang w:val="tt-RU"/>
        </w:rPr>
        <w:t xml:space="preserve"> 1. </w:t>
      </w:r>
      <w:r w:rsidRPr="00BC625B">
        <w:rPr>
          <w:sz w:val="28"/>
          <w:szCs w:val="28"/>
          <w:lang w:val="tt-RU"/>
        </w:rPr>
        <w:t>Юк,</w:t>
      </w:r>
      <w:r w:rsidR="007054DD">
        <w:rPr>
          <w:sz w:val="28"/>
          <w:szCs w:val="28"/>
          <w:lang w:val="tt-RU"/>
        </w:rPr>
        <w:t xml:space="preserve"> </w:t>
      </w:r>
      <w:r w:rsidRPr="00BC625B">
        <w:rPr>
          <w:sz w:val="28"/>
          <w:szCs w:val="28"/>
          <w:lang w:val="tt-RU"/>
        </w:rPr>
        <w:t>диеп уйлыйм. Чөнки күз ачып йомганчы шәһәребез берничек тә яшеллеккә төренә алмый. Моның өчен бик күп тиреңне түгәргә кирәк әле.</w:t>
      </w:r>
    </w:p>
    <w:p w:rsidR="00342B83" w:rsidRPr="00BC625B" w:rsidRDefault="00342B83" w:rsidP="00BC625B">
      <w:pPr>
        <w:pStyle w:val="a4"/>
        <w:spacing w:before="0" w:beforeAutospacing="0" w:after="0" w:afterAutospacing="0" w:line="360" w:lineRule="auto"/>
        <w:jc w:val="both"/>
        <w:textAlignment w:val="baseline"/>
        <w:rPr>
          <w:sz w:val="28"/>
          <w:szCs w:val="28"/>
          <w:lang w:val="tt-RU"/>
        </w:rPr>
      </w:pPr>
      <w:r w:rsidRPr="00BC625B">
        <w:rPr>
          <w:sz w:val="28"/>
          <w:szCs w:val="28"/>
          <w:lang w:val="tt-RU"/>
        </w:rPr>
        <w:t>2. Мондый хыяллар бары тик әкиятләрдә һәм киноларда гына тормышка аша, дип уйлыйм.</w:t>
      </w:r>
    </w:p>
    <w:p w:rsidR="00342B83" w:rsidRPr="00BC625B" w:rsidRDefault="007054DD" w:rsidP="00BC625B">
      <w:pPr>
        <w:pStyle w:val="a4"/>
        <w:spacing w:before="0" w:beforeAutospacing="0" w:after="0" w:afterAutospacing="0" w:line="360" w:lineRule="auto"/>
        <w:jc w:val="both"/>
        <w:textAlignment w:val="baseline"/>
        <w:rPr>
          <w:sz w:val="28"/>
          <w:szCs w:val="28"/>
          <w:lang w:val="tt-RU"/>
        </w:rPr>
      </w:pPr>
      <w:r>
        <w:rPr>
          <w:sz w:val="28"/>
          <w:szCs w:val="28"/>
          <w:lang w:val="tt-RU"/>
        </w:rPr>
        <w:t>3. Бер кул селтәү белән Украина</w:t>
      </w:r>
      <w:r w:rsidR="00342B83" w:rsidRPr="00BC625B">
        <w:rPr>
          <w:sz w:val="28"/>
          <w:szCs w:val="28"/>
          <w:lang w:val="tt-RU"/>
        </w:rPr>
        <w:t>дагы сугышны т</w:t>
      </w:r>
      <w:r>
        <w:rPr>
          <w:sz w:val="28"/>
          <w:szCs w:val="28"/>
          <w:lang w:val="tt-RU"/>
        </w:rPr>
        <w:t>уктатып булса, инде күптән Украина</w:t>
      </w:r>
      <w:r w:rsidR="00342B83" w:rsidRPr="00BC625B">
        <w:rPr>
          <w:sz w:val="28"/>
          <w:szCs w:val="28"/>
          <w:lang w:val="tt-RU"/>
        </w:rPr>
        <w:t xml:space="preserve"> халкына тынычлык булыр иде.</w:t>
      </w:r>
    </w:p>
    <w:p w:rsidR="00342B83" w:rsidRDefault="00342B83" w:rsidP="00BC625B">
      <w:pPr>
        <w:pStyle w:val="a4"/>
        <w:spacing w:before="0" w:beforeAutospacing="0" w:after="0" w:afterAutospacing="0" w:line="360" w:lineRule="auto"/>
        <w:jc w:val="both"/>
        <w:textAlignment w:val="baseline"/>
        <w:rPr>
          <w:sz w:val="28"/>
          <w:szCs w:val="28"/>
          <w:lang w:val="tt-RU"/>
        </w:rPr>
      </w:pPr>
      <w:r w:rsidRPr="00BC625B">
        <w:rPr>
          <w:sz w:val="28"/>
          <w:szCs w:val="28"/>
          <w:lang w:val="tt-RU"/>
        </w:rPr>
        <w:t>4. Юк, чөнки бу безнең фантазиябез.</w:t>
      </w:r>
    </w:p>
    <w:p w:rsidR="00493BE4" w:rsidRPr="006F6F8B" w:rsidRDefault="00493BE4" w:rsidP="00493BE4">
      <w:pPr>
        <w:pStyle w:val="a4"/>
        <w:spacing w:before="0" w:beforeAutospacing="0" w:after="0" w:afterAutospacing="0" w:line="360" w:lineRule="auto"/>
        <w:jc w:val="both"/>
        <w:textAlignment w:val="baseline"/>
        <w:rPr>
          <w:b/>
          <w:sz w:val="28"/>
          <w:szCs w:val="28"/>
          <w:lang w:val="tt-RU"/>
        </w:rPr>
      </w:pPr>
      <w:r w:rsidRPr="00CA6D39">
        <w:rPr>
          <w:b/>
          <w:sz w:val="28"/>
          <w:szCs w:val="28"/>
          <w:lang w:val="tt-RU"/>
        </w:rPr>
        <w:t>Укытучы:</w:t>
      </w:r>
      <w:r>
        <w:rPr>
          <w:sz w:val="28"/>
          <w:szCs w:val="28"/>
          <w:lang w:val="tt-RU"/>
        </w:rPr>
        <w:t xml:space="preserve"> Хыяллана белү үзе бер зур эш. У</w:t>
      </w:r>
      <w:r w:rsidR="00342B83" w:rsidRPr="00BC625B">
        <w:rPr>
          <w:sz w:val="28"/>
          <w:szCs w:val="28"/>
          <w:lang w:val="tt-RU"/>
        </w:rPr>
        <w:t>кучылар, безнең кебек хыялланырга яратучы геройлар бар икән.</w:t>
      </w:r>
      <w:r w:rsidR="00EC0028" w:rsidRPr="00BC625B">
        <w:rPr>
          <w:sz w:val="28"/>
          <w:szCs w:val="28"/>
          <w:lang w:val="tt-RU"/>
        </w:rPr>
        <w:t xml:space="preserve"> Бүген без Г.Кутуйның фантастик –маҗаралы повесте белән таныша башлыйбыз. Ул “Рөстәм маҗаралары” дип атала. </w:t>
      </w:r>
      <w:r w:rsidR="00CA6D39">
        <w:rPr>
          <w:b/>
          <w:sz w:val="28"/>
          <w:szCs w:val="28"/>
          <w:lang w:val="tt-RU"/>
        </w:rPr>
        <w:t>Слайд№7</w:t>
      </w:r>
    </w:p>
    <w:p w:rsidR="00CA6D39" w:rsidRDefault="00CA6D39" w:rsidP="00CA6D39">
      <w:pPr>
        <w:pStyle w:val="a4"/>
        <w:spacing w:before="0" w:beforeAutospacing="0" w:after="0" w:afterAutospacing="0" w:line="360" w:lineRule="auto"/>
        <w:jc w:val="both"/>
        <w:textAlignment w:val="baseline"/>
        <w:rPr>
          <w:sz w:val="28"/>
          <w:szCs w:val="28"/>
          <w:lang w:val="tt-RU"/>
        </w:rPr>
      </w:pPr>
      <w:r>
        <w:rPr>
          <w:b/>
          <w:sz w:val="28"/>
          <w:szCs w:val="28"/>
          <w:lang w:val="tt-RU"/>
        </w:rPr>
        <w:t xml:space="preserve">Слайд№8. </w:t>
      </w:r>
      <w:r w:rsidRPr="00CA6D39">
        <w:rPr>
          <w:sz w:val="28"/>
          <w:szCs w:val="28"/>
          <w:u w:val="single"/>
          <w:lang w:val="tt-RU"/>
        </w:rPr>
        <w:t xml:space="preserve"> </w:t>
      </w:r>
      <w:r w:rsidRPr="006F6F8B">
        <w:rPr>
          <w:sz w:val="28"/>
          <w:szCs w:val="28"/>
          <w:u w:val="single"/>
          <w:lang w:val="tt-RU"/>
        </w:rPr>
        <w:t>Сүзлек өстендә эш:</w:t>
      </w:r>
      <w:r w:rsidRPr="00BC625B">
        <w:rPr>
          <w:sz w:val="28"/>
          <w:szCs w:val="28"/>
          <w:lang w:val="tt-RU"/>
        </w:rPr>
        <w:t xml:space="preserve">  </w:t>
      </w:r>
    </w:p>
    <w:p w:rsidR="006F6F8B" w:rsidRPr="00493BE4" w:rsidRDefault="00493BE4" w:rsidP="006F6F8B">
      <w:pPr>
        <w:pStyle w:val="a4"/>
        <w:spacing w:before="0" w:beforeAutospacing="0" w:after="0" w:afterAutospacing="0" w:line="360" w:lineRule="auto"/>
        <w:jc w:val="both"/>
        <w:textAlignment w:val="baseline"/>
        <w:rPr>
          <w:sz w:val="28"/>
          <w:szCs w:val="28"/>
          <w:lang w:val="tt-RU"/>
        </w:rPr>
      </w:pPr>
      <w:r w:rsidRPr="00CA6D39">
        <w:rPr>
          <w:i/>
          <w:sz w:val="28"/>
          <w:szCs w:val="28"/>
          <w:u w:val="single"/>
          <w:lang w:val="tt-RU"/>
        </w:rPr>
        <w:t>М</w:t>
      </w:r>
      <w:r w:rsidR="00EC0028" w:rsidRPr="00CA6D39">
        <w:rPr>
          <w:i/>
          <w:sz w:val="28"/>
          <w:szCs w:val="28"/>
          <w:u w:val="single"/>
          <w:lang w:val="tt-RU"/>
        </w:rPr>
        <w:t>аҗаралы, маҗара</w:t>
      </w:r>
      <w:r w:rsidR="00EC0028" w:rsidRPr="00BC625B">
        <w:rPr>
          <w:sz w:val="28"/>
          <w:szCs w:val="28"/>
          <w:lang w:val="tt-RU"/>
        </w:rPr>
        <w:t xml:space="preserve"> сүзләрен ничек аңлыйсыз? </w:t>
      </w:r>
    </w:p>
    <w:p w:rsidR="00CA6D39" w:rsidRDefault="00CA6D39" w:rsidP="00BC625B">
      <w:pPr>
        <w:pStyle w:val="a4"/>
        <w:spacing w:before="0" w:beforeAutospacing="0" w:after="0" w:afterAutospacing="0" w:line="360" w:lineRule="auto"/>
        <w:jc w:val="both"/>
        <w:textAlignment w:val="baseline"/>
        <w:rPr>
          <w:i/>
          <w:sz w:val="28"/>
          <w:szCs w:val="28"/>
          <w:lang w:val="tt-RU"/>
        </w:rPr>
      </w:pPr>
      <w:r>
        <w:rPr>
          <w:i/>
          <w:sz w:val="28"/>
          <w:szCs w:val="28"/>
          <w:lang w:val="tt-RU"/>
        </w:rPr>
        <w:t xml:space="preserve">абага – </w:t>
      </w:r>
      <w:r w:rsidRPr="00CA6D39">
        <w:rPr>
          <w:sz w:val="28"/>
          <w:szCs w:val="28"/>
          <w:lang w:val="tt-RU"/>
        </w:rPr>
        <w:t>папоротник</w:t>
      </w:r>
    </w:p>
    <w:p w:rsidR="00493BE4" w:rsidRDefault="00CA6D39" w:rsidP="00BC625B">
      <w:pPr>
        <w:pStyle w:val="a4"/>
        <w:spacing w:before="0" w:beforeAutospacing="0" w:after="0" w:afterAutospacing="0" w:line="360" w:lineRule="auto"/>
        <w:jc w:val="both"/>
        <w:textAlignment w:val="baseline"/>
        <w:rPr>
          <w:sz w:val="28"/>
          <w:szCs w:val="28"/>
          <w:lang w:val="tt-RU"/>
        </w:rPr>
      </w:pPr>
      <w:r>
        <w:rPr>
          <w:i/>
          <w:sz w:val="28"/>
          <w:szCs w:val="28"/>
          <w:lang w:val="tt-RU"/>
        </w:rPr>
        <w:t>в</w:t>
      </w:r>
      <w:r w:rsidR="00EC0028" w:rsidRPr="00CA6D39">
        <w:rPr>
          <w:i/>
          <w:sz w:val="28"/>
          <w:szCs w:val="28"/>
          <w:lang w:val="tt-RU"/>
        </w:rPr>
        <w:t>аз кичтеләр</w:t>
      </w:r>
      <w:r w:rsidR="00EC0028" w:rsidRPr="00BC625B">
        <w:rPr>
          <w:sz w:val="28"/>
          <w:szCs w:val="28"/>
          <w:lang w:val="tt-RU"/>
        </w:rPr>
        <w:t>-баш тарттылар</w:t>
      </w:r>
    </w:p>
    <w:p w:rsidR="00EC0028" w:rsidRPr="00BC625B" w:rsidRDefault="00EC0028" w:rsidP="00BC625B">
      <w:pPr>
        <w:pStyle w:val="a4"/>
        <w:spacing w:before="0" w:beforeAutospacing="0" w:after="0" w:afterAutospacing="0" w:line="360" w:lineRule="auto"/>
        <w:jc w:val="both"/>
        <w:textAlignment w:val="baseline"/>
        <w:rPr>
          <w:sz w:val="28"/>
          <w:szCs w:val="28"/>
          <w:lang w:val="tt-RU"/>
        </w:rPr>
      </w:pPr>
      <w:r w:rsidRPr="00CA6D39">
        <w:rPr>
          <w:i/>
          <w:sz w:val="28"/>
          <w:szCs w:val="28"/>
          <w:lang w:val="tt-RU"/>
        </w:rPr>
        <w:t>бихисап</w:t>
      </w:r>
      <w:r w:rsidRPr="00BC625B">
        <w:rPr>
          <w:sz w:val="28"/>
          <w:szCs w:val="28"/>
          <w:lang w:val="tt-RU"/>
        </w:rPr>
        <w:t xml:space="preserve"> – күп</w:t>
      </w:r>
    </w:p>
    <w:p w:rsidR="00493BE4" w:rsidRDefault="00EC0028" w:rsidP="00BC625B">
      <w:pPr>
        <w:pStyle w:val="a4"/>
        <w:spacing w:before="0" w:beforeAutospacing="0" w:after="0" w:afterAutospacing="0" w:line="360" w:lineRule="auto"/>
        <w:jc w:val="both"/>
        <w:textAlignment w:val="baseline"/>
        <w:rPr>
          <w:sz w:val="28"/>
          <w:szCs w:val="28"/>
          <w:lang w:val="tt-RU"/>
        </w:rPr>
      </w:pPr>
      <w:r w:rsidRPr="00CA6D39">
        <w:rPr>
          <w:i/>
          <w:sz w:val="28"/>
          <w:szCs w:val="28"/>
          <w:lang w:val="tt-RU"/>
        </w:rPr>
        <w:t>хосусияте</w:t>
      </w:r>
      <w:r w:rsidRPr="00BC625B">
        <w:rPr>
          <w:sz w:val="28"/>
          <w:szCs w:val="28"/>
          <w:lang w:val="tt-RU"/>
        </w:rPr>
        <w:t xml:space="preserve"> – асылы, үзлеге</w:t>
      </w:r>
    </w:p>
    <w:p w:rsidR="00EC0028" w:rsidRPr="00BC625B" w:rsidRDefault="00EC0028" w:rsidP="00BC625B">
      <w:pPr>
        <w:pStyle w:val="a4"/>
        <w:spacing w:before="0" w:beforeAutospacing="0" w:after="0" w:afterAutospacing="0" w:line="360" w:lineRule="auto"/>
        <w:jc w:val="both"/>
        <w:textAlignment w:val="baseline"/>
        <w:rPr>
          <w:sz w:val="28"/>
          <w:szCs w:val="28"/>
          <w:lang w:val="tt-RU"/>
        </w:rPr>
      </w:pPr>
      <w:r w:rsidRPr="00CA6D39">
        <w:rPr>
          <w:i/>
          <w:sz w:val="28"/>
          <w:szCs w:val="28"/>
          <w:lang w:val="tt-RU"/>
        </w:rPr>
        <w:t>мәгълүм</w:t>
      </w:r>
      <w:r w:rsidRPr="00BC625B">
        <w:rPr>
          <w:sz w:val="28"/>
          <w:szCs w:val="28"/>
          <w:lang w:val="tt-RU"/>
        </w:rPr>
        <w:t xml:space="preserve"> – билгеле</w:t>
      </w:r>
    </w:p>
    <w:p w:rsidR="00493BE4" w:rsidRDefault="00EC0028" w:rsidP="00BC625B">
      <w:pPr>
        <w:pStyle w:val="a4"/>
        <w:spacing w:before="0" w:beforeAutospacing="0" w:after="0" w:afterAutospacing="0" w:line="360" w:lineRule="auto"/>
        <w:jc w:val="both"/>
        <w:textAlignment w:val="baseline"/>
        <w:rPr>
          <w:sz w:val="28"/>
          <w:szCs w:val="28"/>
          <w:lang w:val="tt-RU"/>
        </w:rPr>
      </w:pPr>
      <w:r w:rsidRPr="00CA6D39">
        <w:rPr>
          <w:i/>
          <w:sz w:val="28"/>
          <w:szCs w:val="28"/>
          <w:lang w:val="tt-RU"/>
        </w:rPr>
        <w:t>дәһшәтле</w:t>
      </w:r>
      <w:r w:rsidRPr="00BC625B">
        <w:rPr>
          <w:sz w:val="28"/>
          <w:szCs w:val="28"/>
          <w:lang w:val="tt-RU"/>
        </w:rPr>
        <w:t xml:space="preserve"> </w:t>
      </w:r>
      <w:r w:rsidR="00E14131" w:rsidRPr="00BC625B">
        <w:rPr>
          <w:sz w:val="28"/>
          <w:szCs w:val="28"/>
          <w:lang w:val="tt-RU"/>
        </w:rPr>
        <w:t>–</w:t>
      </w:r>
      <w:r w:rsidRPr="00BC625B">
        <w:rPr>
          <w:sz w:val="28"/>
          <w:szCs w:val="28"/>
          <w:lang w:val="tt-RU"/>
        </w:rPr>
        <w:t xml:space="preserve"> куркыныч</w:t>
      </w:r>
    </w:p>
    <w:p w:rsidR="00493BE4" w:rsidRPr="00BC625B" w:rsidRDefault="00E14131" w:rsidP="00493BE4">
      <w:pPr>
        <w:pStyle w:val="a4"/>
        <w:spacing w:before="0" w:beforeAutospacing="0" w:after="0" w:afterAutospacing="0" w:line="360" w:lineRule="auto"/>
        <w:jc w:val="both"/>
        <w:textAlignment w:val="baseline"/>
        <w:rPr>
          <w:sz w:val="28"/>
          <w:szCs w:val="28"/>
          <w:lang w:val="tt-RU"/>
        </w:rPr>
      </w:pPr>
      <w:r w:rsidRPr="00BC625B">
        <w:rPr>
          <w:sz w:val="28"/>
          <w:szCs w:val="28"/>
          <w:lang w:val="tt-RU"/>
        </w:rPr>
        <w:t xml:space="preserve">Әсәрне укый башлыйбыз. </w:t>
      </w:r>
      <w:r w:rsidR="004D38F0">
        <w:rPr>
          <w:sz w:val="28"/>
          <w:szCs w:val="28"/>
          <w:lang w:val="tt-RU"/>
        </w:rPr>
        <w:t>Иг</w:t>
      </w:r>
      <w:r w:rsidR="004D38F0" w:rsidRPr="004D38F0">
        <w:rPr>
          <w:sz w:val="28"/>
          <w:szCs w:val="28"/>
          <w:lang w:val="tt-RU"/>
        </w:rPr>
        <w:t>ъ</w:t>
      </w:r>
      <w:r w:rsidR="004D38F0">
        <w:rPr>
          <w:sz w:val="28"/>
          <w:szCs w:val="28"/>
          <w:lang w:val="tt-RU"/>
        </w:rPr>
        <w:t xml:space="preserve">тибар белән тыңлыйбыз. </w:t>
      </w:r>
      <w:r w:rsidR="00493BE4" w:rsidRPr="00BC625B">
        <w:rPr>
          <w:sz w:val="28"/>
          <w:szCs w:val="28"/>
          <w:lang w:val="tt-RU"/>
        </w:rPr>
        <w:t>Бу бүлектә сүз нәрсә турында бара?</w:t>
      </w:r>
      <w:r w:rsidR="007054DD">
        <w:rPr>
          <w:sz w:val="28"/>
          <w:szCs w:val="28"/>
          <w:lang w:val="tt-RU"/>
        </w:rPr>
        <w:t xml:space="preserve"> </w:t>
      </w:r>
      <w:r w:rsidR="00724630">
        <w:rPr>
          <w:sz w:val="28"/>
          <w:szCs w:val="28"/>
          <w:lang w:val="tt-RU"/>
        </w:rPr>
        <w:t>(</w:t>
      </w:r>
      <w:r w:rsidR="004D38F0">
        <w:rPr>
          <w:sz w:val="28"/>
          <w:szCs w:val="28"/>
          <w:lang w:val="tt-RU"/>
        </w:rPr>
        <w:t>Укытучы</w:t>
      </w:r>
      <w:r w:rsidR="007054DD">
        <w:rPr>
          <w:sz w:val="28"/>
          <w:szCs w:val="28"/>
          <w:lang w:val="tt-RU"/>
        </w:rPr>
        <w:t xml:space="preserve"> укый</w:t>
      </w:r>
      <w:r w:rsidR="004D38F0">
        <w:rPr>
          <w:sz w:val="28"/>
          <w:szCs w:val="28"/>
          <w:lang w:val="tt-RU"/>
        </w:rPr>
        <w:t xml:space="preserve"> башлый, у</w:t>
      </w:r>
      <w:r w:rsidR="00724630">
        <w:rPr>
          <w:sz w:val="28"/>
          <w:szCs w:val="28"/>
          <w:lang w:val="tt-RU"/>
        </w:rPr>
        <w:t>кучылар</w:t>
      </w:r>
      <w:r w:rsidR="00307F18">
        <w:rPr>
          <w:sz w:val="28"/>
          <w:szCs w:val="28"/>
          <w:lang w:val="tt-RU"/>
        </w:rPr>
        <w:t xml:space="preserve"> </w:t>
      </w:r>
      <w:r w:rsidR="004D38F0">
        <w:rPr>
          <w:sz w:val="28"/>
          <w:szCs w:val="28"/>
          <w:lang w:val="tt-RU"/>
        </w:rPr>
        <w:t>дәвам итәләр</w:t>
      </w:r>
      <w:r w:rsidR="00724630">
        <w:rPr>
          <w:sz w:val="28"/>
          <w:szCs w:val="28"/>
          <w:lang w:val="tt-RU"/>
        </w:rPr>
        <w:t>).</w:t>
      </w:r>
    </w:p>
    <w:p w:rsidR="006F6F8B" w:rsidRPr="00BC625B" w:rsidRDefault="006F6F8B" w:rsidP="006F6F8B">
      <w:pPr>
        <w:pStyle w:val="a4"/>
        <w:spacing w:before="0" w:beforeAutospacing="0" w:after="0" w:afterAutospacing="0" w:line="360" w:lineRule="auto"/>
        <w:jc w:val="both"/>
        <w:textAlignment w:val="baseline"/>
        <w:rPr>
          <w:sz w:val="28"/>
          <w:szCs w:val="28"/>
          <w:lang w:val="tt-RU"/>
        </w:rPr>
      </w:pPr>
      <w:r w:rsidRPr="00CA6D39">
        <w:rPr>
          <w:b/>
          <w:sz w:val="28"/>
          <w:szCs w:val="28"/>
          <w:u w:val="single"/>
          <w:lang w:val="tt-RU"/>
        </w:rPr>
        <w:t>Укытучы:</w:t>
      </w:r>
      <w:r w:rsidRPr="006F6F8B">
        <w:rPr>
          <w:sz w:val="28"/>
          <w:szCs w:val="28"/>
          <w:lang w:val="tt-RU"/>
        </w:rPr>
        <w:t xml:space="preserve"> </w:t>
      </w:r>
      <w:r w:rsidRPr="00BC625B">
        <w:rPr>
          <w:sz w:val="28"/>
          <w:szCs w:val="28"/>
          <w:lang w:val="tt-RU"/>
        </w:rPr>
        <w:t>Бу бүлектә сүз нәрсә турында бара?</w:t>
      </w:r>
    </w:p>
    <w:p w:rsidR="00E14131" w:rsidRPr="00CA6D39" w:rsidRDefault="007054DD" w:rsidP="00BC625B">
      <w:pPr>
        <w:pStyle w:val="a4"/>
        <w:spacing w:before="0" w:beforeAutospacing="0" w:after="0" w:afterAutospacing="0" w:line="360" w:lineRule="auto"/>
        <w:jc w:val="both"/>
        <w:textAlignment w:val="baseline"/>
        <w:rPr>
          <w:b/>
          <w:sz w:val="28"/>
          <w:szCs w:val="28"/>
          <w:u w:val="single"/>
          <w:lang w:val="tt-RU"/>
        </w:rPr>
      </w:pPr>
      <w:r>
        <w:rPr>
          <w:b/>
          <w:sz w:val="28"/>
          <w:szCs w:val="28"/>
          <w:u w:val="single"/>
          <w:lang w:val="tt-RU"/>
        </w:rPr>
        <w:t>Укучылар (</w:t>
      </w:r>
      <w:r w:rsidRPr="007054DD">
        <w:rPr>
          <w:b/>
          <w:sz w:val="28"/>
          <w:szCs w:val="28"/>
          <w:u w:val="single"/>
          <w:lang w:val="tt-RU"/>
        </w:rPr>
        <w:t xml:space="preserve"> </w:t>
      </w:r>
      <w:r>
        <w:rPr>
          <w:sz w:val="28"/>
          <w:szCs w:val="28"/>
          <w:lang w:val="tt-RU"/>
        </w:rPr>
        <w:t>к</w:t>
      </w:r>
      <w:r w:rsidRPr="007054DD">
        <w:rPr>
          <w:sz w:val="28"/>
          <w:szCs w:val="28"/>
          <w:lang w:val="tt-RU"/>
        </w:rPr>
        <w:t>өтелгән җаваплар</w:t>
      </w:r>
      <w:r>
        <w:rPr>
          <w:b/>
          <w:sz w:val="28"/>
          <w:szCs w:val="28"/>
          <w:lang w:val="tt-RU"/>
        </w:rPr>
        <w:t>):</w:t>
      </w:r>
      <w:r w:rsidR="00E14131" w:rsidRPr="00CA6D39">
        <w:rPr>
          <w:b/>
          <w:sz w:val="28"/>
          <w:szCs w:val="28"/>
          <w:u w:val="single"/>
          <w:lang w:val="tt-RU"/>
        </w:rPr>
        <w:t xml:space="preserve"> </w:t>
      </w:r>
    </w:p>
    <w:p w:rsidR="00BC625B" w:rsidRDefault="00E14131" w:rsidP="00BC625B">
      <w:pPr>
        <w:pStyle w:val="a4"/>
        <w:numPr>
          <w:ilvl w:val="0"/>
          <w:numId w:val="2"/>
        </w:numPr>
        <w:spacing w:before="0" w:beforeAutospacing="0" w:after="0" w:afterAutospacing="0" w:line="360" w:lineRule="auto"/>
        <w:jc w:val="both"/>
        <w:textAlignment w:val="baseline"/>
        <w:rPr>
          <w:sz w:val="28"/>
          <w:szCs w:val="28"/>
          <w:lang w:val="tt-RU"/>
        </w:rPr>
      </w:pPr>
      <w:r w:rsidRPr="00BC625B">
        <w:rPr>
          <w:sz w:val="28"/>
          <w:szCs w:val="28"/>
          <w:lang w:val="tt-RU"/>
        </w:rPr>
        <w:lastRenderedPageBreak/>
        <w:t xml:space="preserve"> Рөстәмнең югалуы, могҗиза турындагы хыялының тормышка ашуы, фронтка китүе, дошман тылында фашистларга каршы көрәшүе күрсәтелә.</w:t>
      </w:r>
    </w:p>
    <w:p w:rsidR="006F6F8B" w:rsidRDefault="00E14131" w:rsidP="000A577F">
      <w:pPr>
        <w:pStyle w:val="a4"/>
        <w:spacing w:before="0" w:beforeAutospacing="0" w:after="0" w:afterAutospacing="0" w:line="360" w:lineRule="auto"/>
        <w:jc w:val="both"/>
        <w:textAlignment w:val="baseline"/>
        <w:rPr>
          <w:sz w:val="28"/>
          <w:szCs w:val="28"/>
          <w:lang w:val="tt-RU"/>
        </w:rPr>
      </w:pPr>
      <w:r w:rsidRPr="00CA6D39">
        <w:rPr>
          <w:b/>
          <w:sz w:val="28"/>
          <w:szCs w:val="28"/>
          <w:u w:val="single"/>
          <w:lang w:val="tt-RU"/>
        </w:rPr>
        <w:t>Укытучы:</w:t>
      </w:r>
      <w:r w:rsidRPr="00BC625B">
        <w:rPr>
          <w:sz w:val="28"/>
          <w:szCs w:val="28"/>
          <w:lang w:val="tt-RU"/>
        </w:rPr>
        <w:t xml:space="preserve"> </w:t>
      </w:r>
      <w:r w:rsidR="006F6F8B">
        <w:rPr>
          <w:sz w:val="28"/>
          <w:szCs w:val="28"/>
          <w:lang w:val="tt-RU"/>
        </w:rPr>
        <w:t>Аңа хыялын тормышка ашырырга нәрсә ярдәм итә?</w:t>
      </w:r>
    </w:p>
    <w:p w:rsidR="007054DD" w:rsidRDefault="007054DD" w:rsidP="000A577F">
      <w:pPr>
        <w:pStyle w:val="a4"/>
        <w:spacing w:before="0" w:beforeAutospacing="0" w:after="0" w:afterAutospacing="0" w:line="360" w:lineRule="auto"/>
        <w:jc w:val="both"/>
        <w:textAlignment w:val="baseline"/>
        <w:rPr>
          <w:b/>
          <w:sz w:val="28"/>
          <w:szCs w:val="28"/>
          <w:u w:val="single"/>
          <w:lang w:val="tt-RU"/>
        </w:rPr>
      </w:pPr>
      <w:r>
        <w:rPr>
          <w:b/>
          <w:sz w:val="28"/>
          <w:szCs w:val="28"/>
          <w:u w:val="single"/>
          <w:lang w:val="tt-RU"/>
        </w:rPr>
        <w:t>Укучы (</w:t>
      </w:r>
      <w:r w:rsidRPr="007054DD">
        <w:rPr>
          <w:b/>
          <w:sz w:val="28"/>
          <w:szCs w:val="28"/>
          <w:u w:val="single"/>
          <w:lang w:val="tt-RU"/>
        </w:rPr>
        <w:t xml:space="preserve"> </w:t>
      </w:r>
      <w:r>
        <w:rPr>
          <w:sz w:val="28"/>
          <w:szCs w:val="28"/>
          <w:lang w:val="tt-RU"/>
        </w:rPr>
        <w:t>к</w:t>
      </w:r>
      <w:r w:rsidRPr="007054DD">
        <w:rPr>
          <w:sz w:val="28"/>
          <w:szCs w:val="28"/>
          <w:lang w:val="tt-RU"/>
        </w:rPr>
        <w:t>өтелгән җаваплар</w:t>
      </w:r>
      <w:r>
        <w:rPr>
          <w:b/>
          <w:sz w:val="28"/>
          <w:szCs w:val="28"/>
          <w:lang w:val="tt-RU"/>
        </w:rPr>
        <w:t>):</w:t>
      </w:r>
    </w:p>
    <w:p w:rsidR="006F6F8B" w:rsidRDefault="006F6F8B" w:rsidP="000A577F">
      <w:pPr>
        <w:pStyle w:val="a4"/>
        <w:spacing w:before="0" w:beforeAutospacing="0" w:after="0" w:afterAutospacing="0" w:line="360" w:lineRule="auto"/>
        <w:jc w:val="both"/>
        <w:textAlignment w:val="baseline"/>
        <w:rPr>
          <w:sz w:val="28"/>
          <w:szCs w:val="28"/>
          <w:lang w:val="tt-RU"/>
        </w:rPr>
      </w:pPr>
      <w:r>
        <w:rPr>
          <w:sz w:val="28"/>
          <w:szCs w:val="28"/>
          <w:lang w:val="tt-RU"/>
        </w:rPr>
        <w:t xml:space="preserve"> 1. Әбисенең әкияте.</w:t>
      </w:r>
      <w:r w:rsidR="000A577F">
        <w:rPr>
          <w:sz w:val="28"/>
          <w:szCs w:val="28"/>
          <w:lang w:val="tt-RU"/>
        </w:rPr>
        <w:t xml:space="preserve"> Ул әкиятне бик кызыксынып тыңлый һәм бу әкият аның тормышына зур үзгәрешләр кертә.</w:t>
      </w:r>
    </w:p>
    <w:p w:rsidR="006F6F8B" w:rsidRPr="000A577F" w:rsidRDefault="006F6F8B" w:rsidP="007054DD">
      <w:pPr>
        <w:pStyle w:val="a4"/>
        <w:spacing w:before="0" w:beforeAutospacing="0" w:after="0" w:afterAutospacing="0" w:line="360" w:lineRule="auto"/>
        <w:jc w:val="both"/>
        <w:textAlignment w:val="baseline"/>
        <w:rPr>
          <w:sz w:val="28"/>
          <w:szCs w:val="28"/>
          <w:lang w:val="tt-RU"/>
        </w:rPr>
      </w:pPr>
      <w:r>
        <w:rPr>
          <w:sz w:val="28"/>
          <w:szCs w:val="28"/>
          <w:lang w:val="tt-RU"/>
        </w:rPr>
        <w:t>2. Абага чәчәге.</w:t>
      </w:r>
      <w:r w:rsidR="000A577F" w:rsidRPr="000A577F">
        <w:rPr>
          <w:sz w:val="28"/>
          <w:szCs w:val="28"/>
          <w:lang w:val="tt-RU"/>
        </w:rPr>
        <w:t xml:space="preserve"> </w:t>
      </w:r>
      <w:r w:rsidR="000A577F">
        <w:rPr>
          <w:sz w:val="28"/>
          <w:szCs w:val="28"/>
          <w:lang w:val="tt-RU"/>
        </w:rPr>
        <w:t>Үзенең хыялын тормышка ашыру теләге белән абага чәчәген эзләп таба һәм аны ашап күренмәс кешегә әйләнә.</w:t>
      </w:r>
    </w:p>
    <w:p w:rsidR="000A577F" w:rsidRDefault="00EE5FE3" w:rsidP="00BC625B">
      <w:pPr>
        <w:pStyle w:val="a4"/>
        <w:spacing w:before="0" w:beforeAutospacing="0" w:after="0" w:afterAutospacing="0" w:line="360" w:lineRule="auto"/>
        <w:jc w:val="both"/>
        <w:textAlignment w:val="baseline"/>
        <w:rPr>
          <w:sz w:val="28"/>
          <w:szCs w:val="28"/>
          <w:lang w:val="tt-RU"/>
        </w:rPr>
      </w:pPr>
      <w:r w:rsidRPr="00CA6D39">
        <w:rPr>
          <w:b/>
          <w:sz w:val="28"/>
          <w:szCs w:val="28"/>
          <w:u w:val="single"/>
          <w:lang w:val="tt-RU"/>
        </w:rPr>
        <w:t>Укытучы:</w:t>
      </w:r>
      <w:r>
        <w:rPr>
          <w:sz w:val="28"/>
          <w:szCs w:val="28"/>
          <w:lang w:val="tt-RU"/>
        </w:rPr>
        <w:t xml:space="preserve">  Г</w:t>
      </w:r>
      <w:r w:rsidR="00E14131" w:rsidRPr="00BC625B">
        <w:rPr>
          <w:sz w:val="28"/>
          <w:szCs w:val="28"/>
          <w:lang w:val="tt-RU"/>
        </w:rPr>
        <w:t xml:space="preserve">аиләсен борчуга салып, </w:t>
      </w:r>
      <w:r>
        <w:rPr>
          <w:sz w:val="28"/>
          <w:szCs w:val="28"/>
          <w:lang w:val="tt-RU"/>
        </w:rPr>
        <w:t xml:space="preserve">бала гына булса да ул </w:t>
      </w:r>
      <w:r w:rsidR="00E14131" w:rsidRPr="00BC625B">
        <w:rPr>
          <w:sz w:val="28"/>
          <w:szCs w:val="28"/>
          <w:lang w:val="tt-RU"/>
        </w:rPr>
        <w:t>н</w:t>
      </w:r>
      <w:r w:rsidR="000A577F">
        <w:rPr>
          <w:sz w:val="28"/>
          <w:szCs w:val="28"/>
          <w:lang w:val="tt-RU"/>
        </w:rPr>
        <w:t>и өчен соң</w:t>
      </w:r>
      <w:r>
        <w:rPr>
          <w:sz w:val="28"/>
          <w:szCs w:val="28"/>
          <w:lang w:val="tt-RU"/>
        </w:rPr>
        <w:t xml:space="preserve"> фронтка киткән</w:t>
      </w:r>
      <w:r w:rsidR="000A577F">
        <w:rPr>
          <w:sz w:val="28"/>
          <w:szCs w:val="28"/>
          <w:lang w:val="tt-RU"/>
        </w:rPr>
        <w:t>.</w:t>
      </w:r>
    </w:p>
    <w:p w:rsidR="000A577F" w:rsidRPr="00CA6D39" w:rsidRDefault="000A577F" w:rsidP="00BC625B">
      <w:pPr>
        <w:pStyle w:val="a4"/>
        <w:spacing w:before="0" w:beforeAutospacing="0" w:after="0" w:afterAutospacing="0" w:line="360" w:lineRule="auto"/>
        <w:jc w:val="both"/>
        <w:textAlignment w:val="baseline"/>
        <w:rPr>
          <w:b/>
          <w:sz w:val="28"/>
          <w:szCs w:val="28"/>
          <w:lang w:val="tt-RU"/>
        </w:rPr>
      </w:pPr>
      <w:r w:rsidRPr="000A577F">
        <w:rPr>
          <w:sz w:val="28"/>
          <w:szCs w:val="28"/>
          <w:lang w:val="tt-RU"/>
        </w:rPr>
        <w:t xml:space="preserve">  </w:t>
      </w:r>
      <w:r w:rsidR="007054DD">
        <w:rPr>
          <w:b/>
          <w:sz w:val="28"/>
          <w:szCs w:val="28"/>
          <w:u w:val="single"/>
          <w:lang w:val="tt-RU"/>
        </w:rPr>
        <w:t>Укучы (</w:t>
      </w:r>
      <w:r w:rsidR="007054DD" w:rsidRPr="007054DD">
        <w:rPr>
          <w:b/>
          <w:sz w:val="28"/>
          <w:szCs w:val="28"/>
          <w:u w:val="single"/>
          <w:lang w:val="tt-RU"/>
        </w:rPr>
        <w:t xml:space="preserve"> </w:t>
      </w:r>
      <w:r w:rsidR="007054DD">
        <w:rPr>
          <w:sz w:val="28"/>
          <w:szCs w:val="28"/>
          <w:lang w:val="tt-RU"/>
        </w:rPr>
        <w:t>к</w:t>
      </w:r>
      <w:r w:rsidR="007054DD" w:rsidRPr="007054DD">
        <w:rPr>
          <w:sz w:val="28"/>
          <w:szCs w:val="28"/>
          <w:lang w:val="tt-RU"/>
        </w:rPr>
        <w:t>өтелгән җаваплар</w:t>
      </w:r>
      <w:r w:rsidR="007054DD">
        <w:rPr>
          <w:b/>
          <w:sz w:val="28"/>
          <w:szCs w:val="28"/>
          <w:lang w:val="tt-RU"/>
        </w:rPr>
        <w:t>):</w:t>
      </w:r>
      <w:r w:rsidR="007054DD" w:rsidRPr="00CA6D39">
        <w:rPr>
          <w:b/>
          <w:sz w:val="28"/>
          <w:szCs w:val="28"/>
          <w:u w:val="single"/>
          <w:lang w:val="tt-RU"/>
        </w:rPr>
        <w:t xml:space="preserve"> </w:t>
      </w:r>
      <w:r w:rsidR="00E14131" w:rsidRPr="00CA6D39">
        <w:rPr>
          <w:b/>
          <w:sz w:val="28"/>
          <w:szCs w:val="28"/>
          <w:u w:val="single"/>
          <w:lang w:val="tt-RU"/>
        </w:rPr>
        <w:t xml:space="preserve"> </w:t>
      </w:r>
    </w:p>
    <w:p w:rsidR="00E14131" w:rsidRPr="00BC625B" w:rsidRDefault="00BC625B" w:rsidP="007054DD">
      <w:pPr>
        <w:pStyle w:val="a4"/>
        <w:spacing w:before="0" w:beforeAutospacing="0" w:after="0" w:afterAutospacing="0" w:line="360" w:lineRule="auto"/>
        <w:jc w:val="both"/>
        <w:textAlignment w:val="baseline"/>
        <w:rPr>
          <w:sz w:val="28"/>
          <w:szCs w:val="28"/>
          <w:lang w:val="tt-RU"/>
        </w:rPr>
      </w:pPr>
      <w:r w:rsidRPr="00BC625B">
        <w:rPr>
          <w:sz w:val="28"/>
          <w:szCs w:val="28"/>
          <w:lang w:val="tt-RU"/>
        </w:rPr>
        <w:t>1.</w:t>
      </w:r>
      <w:r w:rsidR="00E14131" w:rsidRPr="00BC625B">
        <w:rPr>
          <w:sz w:val="28"/>
          <w:szCs w:val="28"/>
          <w:lang w:val="tt-RU"/>
        </w:rPr>
        <w:t>Фашистларга карата булган нәфрәт, туган җирен, әти-әнисен, туганнарын, укытучысын, дусларын ярату, саклау хисе аны шушы адымга этәрә.</w:t>
      </w:r>
    </w:p>
    <w:p w:rsidR="00857B8F" w:rsidRPr="00BC625B" w:rsidRDefault="007054DD" w:rsidP="007054DD">
      <w:pPr>
        <w:pStyle w:val="a3"/>
        <w:spacing w:line="360" w:lineRule="auto"/>
        <w:jc w:val="both"/>
        <w:rPr>
          <w:rFonts w:ascii="Times New Roman" w:hAnsi="Times New Roman" w:cs="Times New Roman"/>
          <w:sz w:val="28"/>
          <w:szCs w:val="28"/>
          <w:lang w:val="tt-RU"/>
        </w:rPr>
      </w:pPr>
      <w:r w:rsidRPr="007054DD">
        <w:rPr>
          <w:rFonts w:ascii="Times New Roman" w:hAnsi="Times New Roman" w:cs="Times New Roman"/>
          <w:sz w:val="28"/>
          <w:szCs w:val="28"/>
          <w:lang w:val="tt-RU"/>
        </w:rPr>
        <w:t>2.</w:t>
      </w:r>
      <w:r w:rsidR="00BC625B" w:rsidRPr="00BC625B">
        <w:rPr>
          <w:rFonts w:ascii="Times New Roman" w:hAnsi="Times New Roman" w:cs="Times New Roman"/>
          <w:sz w:val="28"/>
          <w:szCs w:val="28"/>
          <w:lang w:val="tt-RU"/>
        </w:rPr>
        <w:t>Ул күзгә күренмәс булып фронтта зур батырлыклар эшли. Димәк, Рөстәм батыр, курку белмәс, туган җир җанлы, олы йөрәкле малай.</w:t>
      </w:r>
    </w:p>
    <w:p w:rsidR="00EE5FE3" w:rsidRDefault="00EE5FE3" w:rsidP="00007FC6">
      <w:pPr>
        <w:pStyle w:val="a3"/>
        <w:spacing w:line="360" w:lineRule="auto"/>
        <w:rPr>
          <w:rFonts w:ascii="Times New Roman" w:hAnsi="Times New Roman" w:cs="Times New Roman"/>
          <w:sz w:val="28"/>
          <w:szCs w:val="28"/>
          <w:lang w:val="tt-RU"/>
        </w:rPr>
      </w:pPr>
      <w:r w:rsidRPr="00007FC6">
        <w:rPr>
          <w:rFonts w:ascii="Times New Roman" w:hAnsi="Times New Roman" w:cs="Times New Roman"/>
          <w:b/>
          <w:sz w:val="28"/>
          <w:szCs w:val="28"/>
          <w:u w:val="single"/>
          <w:lang w:val="tt-RU"/>
        </w:rPr>
        <w:t>Укытучы</w:t>
      </w:r>
      <w:r w:rsidRPr="00007FC6">
        <w:rPr>
          <w:rFonts w:ascii="Times New Roman" w:hAnsi="Times New Roman" w:cs="Times New Roman"/>
          <w:b/>
          <w:sz w:val="28"/>
          <w:szCs w:val="28"/>
          <w:lang w:val="tt-RU"/>
        </w:rPr>
        <w:t>:</w:t>
      </w:r>
      <w:r w:rsidRPr="00EE5FE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EE5FE3">
        <w:rPr>
          <w:rFonts w:ascii="Times New Roman" w:hAnsi="Times New Roman" w:cs="Times New Roman"/>
          <w:sz w:val="28"/>
          <w:szCs w:val="28"/>
          <w:lang w:val="tt-RU"/>
        </w:rPr>
        <w:t>Дөрес,</w:t>
      </w:r>
      <w:r>
        <w:rPr>
          <w:rFonts w:ascii="Times New Roman" w:hAnsi="Times New Roman" w:cs="Times New Roman"/>
          <w:sz w:val="28"/>
          <w:szCs w:val="28"/>
          <w:lang w:val="tt-RU"/>
        </w:rPr>
        <w:t xml:space="preserve"> Бөек Ватан сугышында безнең әти-бабаларыбыз гына түгел, Рөстәм кебек балалар да сугышканнар. </w:t>
      </w:r>
      <w:r w:rsidR="00666ABB">
        <w:rPr>
          <w:rFonts w:ascii="Times New Roman" w:hAnsi="Times New Roman" w:cs="Times New Roman"/>
          <w:sz w:val="28"/>
          <w:szCs w:val="28"/>
          <w:lang w:val="tt-RU"/>
        </w:rPr>
        <w:t xml:space="preserve">Безнең халык бердәм булганга күрә </w:t>
      </w:r>
      <w:r>
        <w:rPr>
          <w:rFonts w:ascii="Times New Roman" w:hAnsi="Times New Roman" w:cs="Times New Roman"/>
          <w:sz w:val="28"/>
          <w:szCs w:val="28"/>
          <w:lang w:val="tt-RU"/>
        </w:rPr>
        <w:t>без җиңү яуладык та инде.</w:t>
      </w:r>
      <w:r w:rsidR="00007FC6">
        <w:rPr>
          <w:rFonts w:ascii="Times New Roman" w:hAnsi="Times New Roman" w:cs="Times New Roman"/>
          <w:sz w:val="28"/>
          <w:szCs w:val="28"/>
          <w:lang w:val="tt-RU"/>
        </w:rPr>
        <w:t xml:space="preserve"> Быел Бөек Җиңүгә ничә ел була?</w:t>
      </w:r>
    </w:p>
    <w:p w:rsidR="00724630" w:rsidRPr="006F6F8B" w:rsidRDefault="00724630" w:rsidP="00724630">
      <w:pPr>
        <w:pStyle w:val="a4"/>
        <w:spacing w:before="0" w:beforeAutospacing="0" w:after="0" w:afterAutospacing="0" w:line="360" w:lineRule="auto"/>
        <w:jc w:val="both"/>
        <w:textAlignment w:val="baseline"/>
        <w:rPr>
          <w:b/>
          <w:sz w:val="28"/>
          <w:szCs w:val="28"/>
          <w:u w:val="single"/>
          <w:lang w:val="tt-RU"/>
        </w:rPr>
      </w:pPr>
      <w:r w:rsidRPr="006F6F8B">
        <w:rPr>
          <w:b/>
          <w:sz w:val="28"/>
          <w:szCs w:val="28"/>
          <w:u w:val="single"/>
          <w:lang w:val="tt-RU"/>
        </w:rPr>
        <w:t>IV. Теманы ныгыту.</w:t>
      </w:r>
    </w:p>
    <w:p w:rsidR="00007FC6" w:rsidRDefault="00EE5FE3" w:rsidP="006F6F8B">
      <w:pPr>
        <w:pStyle w:val="a3"/>
        <w:spacing w:line="360" w:lineRule="auto"/>
        <w:jc w:val="both"/>
        <w:rPr>
          <w:rFonts w:ascii="Times New Roman" w:hAnsi="Times New Roman" w:cs="Times New Roman"/>
          <w:sz w:val="28"/>
          <w:szCs w:val="28"/>
          <w:lang w:val="tt-RU"/>
        </w:rPr>
      </w:pPr>
      <w:r w:rsidRPr="004D38F0">
        <w:rPr>
          <w:rFonts w:ascii="Times New Roman" w:hAnsi="Times New Roman" w:cs="Times New Roman"/>
          <w:sz w:val="28"/>
          <w:szCs w:val="28"/>
          <w:u w:val="single"/>
          <w:lang w:val="tt-RU"/>
        </w:rPr>
        <w:t>Укытучы:</w:t>
      </w:r>
      <w:r w:rsidRPr="004D38F0">
        <w:rPr>
          <w:rFonts w:ascii="Times New Roman" w:hAnsi="Times New Roman" w:cs="Times New Roman"/>
          <w:sz w:val="28"/>
          <w:szCs w:val="28"/>
          <w:lang w:val="tt-RU"/>
        </w:rPr>
        <w:t xml:space="preserve"> Әсәрнең беренче </w:t>
      </w:r>
      <w:r w:rsidR="00007FC6">
        <w:rPr>
          <w:rFonts w:ascii="Times New Roman" w:hAnsi="Times New Roman" w:cs="Times New Roman"/>
          <w:sz w:val="28"/>
          <w:szCs w:val="28"/>
          <w:lang w:val="tt-RU"/>
        </w:rPr>
        <w:t>, икенче бүлекләр</w:t>
      </w:r>
      <w:r w:rsidRPr="004D38F0">
        <w:rPr>
          <w:rFonts w:ascii="Times New Roman" w:hAnsi="Times New Roman" w:cs="Times New Roman"/>
          <w:sz w:val="28"/>
          <w:szCs w:val="28"/>
          <w:lang w:val="tt-RU"/>
        </w:rPr>
        <w:t xml:space="preserve">ен укып, </w:t>
      </w:r>
      <w:r w:rsidR="004D38F0" w:rsidRPr="004D38F0">
        <w:rPr>
          <w:rFonts w:ascii="Times New Roman" w:hAnsi="Times New Roman" w:cs="Times New Roman"/>
          <w:sz w:val="28"/>
          <w:szCs w:val="28"/>
          <w:lang w:val="tt-RU"/>
        </w:rPr>
        <w:t xml:space="preserve">таныштык. </w:t>
      </w:r>
      <w:r w:rsidR="00007FC6">
        <w:rPr>
          <w:rFonts w:ascii="Times New Roman" w:hAnsi="Times New Roman" w:cs="Times New Roman"/>
          <w:sz w:val="28"/>
          <w:szCs w:val="28"/>
          <w:lang w:val="tt-RU"/>
        </w:rPr>
        <w:t xml:space="preserve">Теманы ныгыту. </w:t>
      </w:r>
    </w:p>
    <w:p w:rsidR="006F6F8B" w:rsidRPr="004D38F0" w:rsidRDefault="004D38F0" w:rsidP="006F6F8B">
      <w:pPr>
        <w:pStyle w:val="a3"/>
        <w:spacing w:line="360" w:lineRule="auto"/>
        <w:jc w:val="both"/>
        <w:rPr>
          <w:rFonts w:ascii="Times New Roman" w:hAnsi="Times New Roman" w:cs="Times New Roman"/>
          <w:sz w:val="28"/>
          <w:szCs w:val="28"/>
          <w:lang w:val="tt-RU"/>
        </w:rPr>
      </w:pPr>
      <w:r w:rsidRPr="004D38F0">
        <w:rPr>
          <w:rFonts w:ascii="Times New Roman" w:hAnsi="Times New Roman" w:cs="Times New Roman"/>
          <w:sz w:val="28"/>
          <w:szCs w:val="28"/>
          <w:lang w:val="tt-RU"/>
        </w:rPr>
        <w:t>Һәр өстәлдә төрле төстәге эшләпәләр ята</w:t>
      </w:r>
      <w:r w:rsidR="00007FC6">
        <w:rPr>
          <w:rFonts w:ascii="Times New Roman" w:hAnsi="Times New Roman" w:cs="Times New Roman"/>
          <w:sz w:val="28"/>
          <w:szCs w:val="28"/>
          <w:lang w:val="tt-RU"/>
        </w:rPr>
        <w:t>, алар төрле көчкә ия</w:t>
      </w:r>
      <w:r w:rsidRPr="004D38F0">
        <w:rPr>
          <w:rFonts w:ascii="Times New Roman" w:hAnsi="Times New Roman" w:cs="Times New Roman"/>
          <w:sz w:val="28"/>
          <w:szCs w:val="28"/>
          <w:lang w:val="tt-RU"/>
        </w:rPr>
        <w:t>:</w:t>
      </w:r>
    </w:p>
    <w:p w:rsidR="004D38F0" w:rsidRPr="004D38F0" w:rsidRDefault="004D38F0" w:rsidP="006F6F8B">
      <w:pPr>
        <w:pStyle w:val="a3"/>
        <w:spacing w:line="360" w:lineRule="auto"/>
        <w:jc w:val="both"/>
        <w:rPr>
          <w:rFonts w:ascii="Times New Roman" w:hAnsi="Times New Roman" w:cs="Times New Roman"/>
          <w:sz w:val="28"/>
          <w:szCs w:val="28"/>
          <w:lang w:val="tt-RU"/>
        </w:rPr>
      </w:pPr>
      <w:r w:rsidRPr="004D38F0">
        <w:rPr>
          <w:rFonts w:ascii="Times New Roman" w:hAnsi="Times New Roman" w:cs="Times New Roman"/>
          <w:sz w:val="28"/>
          <w:szCs w:val="28"/>
          <w:lang w:val="tt-RU"/>
        </w:rPr>
        <w:t xml:space="preserve">-Ак эшләпә </w:t>
      </w:r>
      <w:r w:rsidR="009011B1">
        <w:rPr>
          <w:rFonts w:ascii="Times New Roman" w:hAnsi="Times New Roman" w:cs="Times New Roman"/>
          <w:sz w:val="28"/>
          <w:szCs w:val="28"/>
          <w:lang w:val="tt-RU"/>
        </w:rPr>
        <w:t xml:space="preserve">“хуҗалары” </w:t>
      </w:r>
      <w:r w:rsidRPr="004D38F0">
        <w:rPr>
          <w:rFonts w:ascii="Times New Roman" w:hAnsi="Times New Roman" w:cs="Times New Roman"/>
          <w:sz w:val="28"/>
          <w:szCs w:val="28"/>
          <w:lang w:val="tt-RU"/>
        </w:rPr>
        <w:t>фактлар белән генә эшли</w:t>
      </w:r>
      <w:r w:rsidR="009011B1">
        <w:rPr>
          <w:rFonts w:ascii="Times New Roman" w:hAnsi="Times New Roman" w:cs="Times New Roman"/>
          <w:sz w:val="28"/>
          <w:szCs w:val="28"/>
          <w:lang w:val="tt-RU"/>
        </w:rPr>
        <w:t>ләр</w:t>
      </w:r>
      <w:r w:rsidRPr="004D38F0">
        <w:rPr>
          <w:rFonts w:ascii="Times New Roman" w:hAnsi="Times New Roman" w:cs="Times New Roman"/>
          <w:sz w:val="28"/>
          <w:szCs w:val="28"/>
          <w:lang w:val="tt-RU"/>
        </w:rPr>
        <w:t>.</w:t>
      </w:r>
    </w:p>
    <w:p w:rsidR="004D38F0" w:rsidRPr="004D38F0" w:rsidRDefault="004D38F0" w:rsidP="006F6F8B">
      <w:pPr>
        <w:pStyle w:val="a3"/>
        <w:spacing w:line="360" w:lineRule="auto"/>
        <w:jc w:val="both"/>
        <w:rPr>
          <w:rFonts w:ascii="Times New Roman" w:hAnsi="Times New Roman" w:cs="Times New Roman"/>
          <w:sz w:val="28"/>
          <w:szCs w:val="28"/>
          <w:lang w:val="tt-RU"/>
        </w:rPr>
      </w:pPr>
      <w:r w:rsidRPr="004D38F0">
        <w:rPr>
          <w:rFonts w:ascii="Times New Roman" w:hAnsi="Times New Roman" w:cs="Times New Roman"/>
          <w:sz w:val="28"/>
          <w:szCs w:val="28"/>
          <w:lang w:val="tt-RU"/>
        </w:rPr>
        <w:t xml:space="preserve">- Сары эшләпә </w:t>
      </w:r>
      <w:r w:rsidR="009011B1">
        <w:rPr>
          <w:rFonts w:ascii="Times New Roman" w:hAnsi="Times New Roman" w:cs="Times New Roman"/>
          <w:sz w:val="28"/>
          <w:szCs w:val="28"/>
          <w:lang w:val="tt-RU"/>
        </w:rPr>
        <w:t xml:space="preserve">“хуҗалары” </w:t>
      </w:r>
      <w:r w:rsidRPr="004D38F0">
        <w:rPr>
          <w:rFonts w:ascii="Times New Roman" w:hAnsi="Times New Roman" w:cs="Times New Roman"/>
          <w:sz w:val="28"/>
          <w:szCs w:val="28"/>
          <w:lang w:val="tt-RU"/>
        </w:rPr>
        <w:t>бары уңай фикерләр турында сөйли.</w:t>
      </w:r>
    </w:p>
    <w:p w:rsidR="004D38F0" w:rsidRPr="004D38F0" w:rsidRDefault="00007FC6" w:rsidP="006F6F8B">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Яшел</w:t>
      </w:r>
      <w:r w:rsidR="004D38F0" w:rsidRPr="004D38F0">
        <w:rPr>
          <w:rFonts w:ascii="Times New Roman" w:hAnsi="Times New Roman" w:cs="Times New Roman"/>
          <w:sz w:val="28"/>
          <w:szCs w:val="28"/>
          <w:lang w:val="tt-RU"/>
        </w:rPr>
        <w:t xml:space="preserve"> эшләпә </w:t>
      </w:r>
      <w:r w:rsidR="009011B1">
        <w:rPr>
          <w:rFonts w:ascii="Times New Roman" w:hAnsi="Times New Roman" w:cs="Times New Roman"/>
          <w:sz w:val="28"/>
          <w:szCs w:val="28"/>
          <w:lang w:val="tt-RU"/>
        </w:rPr>
        <w:t xml:space="preserve">“хуҗалары” </w:t>
      </w:r>
      <w:r w:rsidR="004D38F0" w:rsidRPr="004D38F0">
        <w:rPr>
          <w:rFonts w:ascii="Times New Roman" w:hAnsi="Times New Roman" w:cs="Times New Roman"/>
          <w:sz w:val="28"/>
          <w:szCs w:val="28"/>
          <w:lang w:val="tt-RU"/>
        </w:rPr>
        <w:t>тискәре якларны күрсәтә.</w:t>
      </w:r>
    </w:p>
    <w:p w:rsidR="004D38F0" w:rsidRPr="004D38F0" w:rsidRDefault="004D38F0" w:rsidP="006F6F8B">
      <w:pPr>
        <w:pStyle w:val="a3"/>
        <w:spacing w:line="360" w:lineRule="auto"/>
        <w:jc w:val="both"/>
        <w:rPr>
          <w:rFonts w:ascii="Times New Roman" w:hAnsi="Times New Roman" w:cs="Times New Roman"/>
          <w:sz w:val="28"/>
          <w:szCs w:val="28"/>
          <w:lang w:val="tt-RU"/>
        </w:rPr>
      </w:pPr>
      <w:r w:rsidRPr="004D38F0">
        <w:rPr>
          <w:rFonts w:ascii="Times New Roman" w:hAnsi="Times New Roman" w:cs="Times New Roman"/>
          <w:sz w:val="28"/>
          <w:szCs w:val="28"/>
          <w:lang w:val="tt-RU"/>
        </w:rPr>
        <w:t>- Зәңгәр эшләпә</w:t>
      </w:r>
      <w:r w:rsidR="009011B1">
        <w:rPr>
          <w:rFonts w:ascii="Times New Roman" w:hAnsi="Times New Roman" w:cs="Times New Roman"/>
          <w:sz w:val="28"/>
          <w:szCs w:val="28"/>
          <w:lang w:val="tt-RU"/>
        </w:rPr>
        <w:t xml:space="preserve">“хуҗалары” </w:t>
      </w:r>
      <w:r w:rsidRPr="004D38F0">
        <w:rPr>
          <w:rFonts w:ascii="Times New Roman" w:hAnsi="Times New Roman" w:cs="Times New Roman"/>
          <w:sz w:val="28"/>
          <w:szCs w:val="28"/>
          <w:lang w:val="tt-RU"/>
        </w:rPr>
        <w:t xml:space="preserve"> дәрескә йомгак ясый.</w:t>
      </w:r>
    </w:p>
    <w:p w:rsidR="00EE5FE3" w:rsidRPr="004D38F0" w:rsidRDefault="004D38F0" w:rsidP="006F6F8B">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4D38F0">
        <w:rPr>
          <w:rFonts w:ascii="Times New Roman" w:hAnsi="Times New Roman" w:cs="Times New Roman"/>
          <w:sz w:val="28"/>
          <w:szCs w:val="28"/>
          <w:lang w:val="tt-RU"/>
        </w:rPr>
        <w:t>Төркемнәр эшли. Һәр өстәлдән бер укучы сөйли</w:t>
      </w:r>
      <w:r>
        <w:rPr>
          <w:rFonts w:ascii="Times New Roman" w:hAnsi="Times New Roman" w:cs="Times New Roman"/>
          <w:sz w:val="28"/>
          <w:szCs w:val="28"/>
          <w:lang w:val="tt-RU"/>
        </w:rPr>
        <w:t>)</w:t>
      </w:r>
      <w:r w:rsidRPr="004D38F0">
        <w:rPr>
          <w:rFonts w:ascii="Times New Roman" w:hAnsi="Times New Roman" w:cs="Times New Roman"/>
          <w:sz w:val="28"/>
          <w:szCs w:val="28"/>
          <w:lang w:val="tt-RU"/>
        </w:rPr>
        <w:t>.</w:t>
      </w:r>
      <w:r w:rsidR="00666ABB">
        <w:rPr>
          <w:rFonts w:ascii="Times New Roman" w:hAnsi="Times New Roman" w:cs="Times New Roman"/>
          <w:sz w:val="28"/>
          <w:szCs w:val="28"/>
          <w:lang w:val="tt-RU"/>
        </w:rPr>
        <w:t>Уйланырга 30 сек. вакыт бирелә. Вакыт бетте.</w:t>
      </w:r>
    </w:p>
    <w:p w:rsidR="004D38F0" w:rsidRPr="009011B1" w:rsidRDefault="004D38F0" w:rsidP="006F6F8B">
      <w:pPr>
        <w:pStyle w:val="a3"/>
        <w:spacing w:line="360" w:lineRule="auto"/>
        <w:jc w:val="both"/>
        <w:rPr>
          <w:rFonts w:ascii="Times New Roman" w:hAnsi="Times New Roman" w:cs="Times New Roman"/>
          <w:sz w:val="28"/>
          <w:szCs w:val="28"/>
          <w:lang w:val="tt-RU"/>
        </w:rPr>
      </w:pPr>
      <w:r w:rsidRPr="009011B1">
        <w:rPr>
          <w:rFonts w:ascii="Times New Roman" w:hAnsi="Times New Roman" w:cs="Times New Roman"/>
          <w:b/>
          <w:sz w:val="28"/>
          <w:szCs w:val="28"/>
          <w:lang w:val="tt-RU"/>
        </w:rPr>
        <w:t>Укытучы:</w:t>
      </w:r>
      <w:r w:rsidRPr="004D38F0">
        <w:rPr>
          <w:rFonts w:ascii="Times New Roman" w:hAnsi="Times New Roman" w:cs="Times New Roman"/>
          <w:color w:val="FF0000"/>
          <w:sz w:val="28"/>
          <w:szCs w:val="28"/>
          <w:lang w:val="tt-RU"/>
        </w:rPr>
        <w:t xml:space="preserve"> </w:t>
      </w:r>
      <w:r w:rsidRPr="009011B1">
        <w:rPr>
          <w:rFonts w:ascii="Times New Roman" w:hAnsi="Times New Roman" w:cs="Times New Roman"/>
          <w:sz w:val="28"/>
          <w:szCs w:val="28"/>
          <w:lang w:val="tt-RU"/>
        </w:rPr>
        <w:t>Рөстәмнең югалуы, фашистларга каршы көрәшү маҗаралары белән таныштык. Алдагы дәресләрдә без Рөстәм маҗараларын укуны дәвам итәрбез.</w:t>
      </w:r>
    </w:p>
    <w:p w:rsidR="00BC625B" w:rsidRPr="00BC625B" w:rsidRDefault="00BC625B" w:rsidP="006F6F8B">
      <w:pPr>
        <w:pStyle w:val="a3"/>
        <w:spacing w:line="360" w:lineRule="auto"/>
        <w:jc w:val="both"/>
        <w:rPr>
          <w:rFonts w:ascii="Times New Roman" w:hAnsi="Times New Roman" w:cs="Times New Roman"/>
          <w:b/>
          <w:sz w:val="28"/>
          <w:szCs w:val="28"/>
          <w:lang w:val="tt-RU"/>
        </w:rPr>
      </w:pPr>
      <w:r w:rsidRPr="0084530E">
        <w:rPr>
          <w:rFonts w:ascii="Times New Roman" w:hAnsi="Times New Roman" w:cs="Times New Roman"/>
          <w:b/>
          <w:sz w:val="28"/>
          <w:szCs w:val="28"/>
          <w:lang w:val="tt-RU"/>
        </w:rPr>
        <w:t xml:space="preserve">V. </w:t>
      </w:r>
      <w:r w:rsidRPr="00BC625B">
        <w:rPr>
          <w:rFonts w:ascii="Times New Roman" w:hAnsi="Times New Roman" w:cs="Times New Roman"/>
          <w:b/>
          <w:sz w:val="28"/>
          <w:szCs w:val="28"/>
          <w:lang w:val="tt-RU"/>
        </w:rPr>
        <w:t>Өй эше.</w:t>
      </w:r>
    </w:p>
    <w:p w:rsidR="00EE5FE3" w:rsidRPr="00BC625B" w:rsidRDefault="00BC625B" w:rsidP="00420699">
      <w:pPr>
        <w:pStyle w:val="a3"/>
        <w:tabs>
          <w:tab w:val="left" w:pos="9781"/>
        </w:tabs>
        <w:spacing w:line="360" w:lineRule="auto"/>
        <w:ind w:left="708"/>
        <w:jc w:val="both"/>
        <w:rPr>
          <w:rFonts w:ascii="Times New Roman" w:hAnsi="Times New Roman" w:cs="Times New Roman"/>
          <w:sz w:val="28"/>
          <w:szCs w:val="28"/>
          <w:lang w:val="tt-RU"/>
        </w:rPr>
      </w:pPr>
      <w:bookmarkStart w:id="0" w:name="_GoBack"/>
      <w:bookmarkEnd w:id="0"/>
      <w:r w:rsidRPr="00BC625B">
        <w:rPr>
          <w:rFonts w:ascii="Times New Roman" w:hAnsi="Times New Roman" w:cs="Times New Roman"/>
          <w:sz w:val="28"/>
          <w:szCs w:val="28"/>
          <w:lang w:val="tt-RU"/>
        </w:rPr>
        <w:t>1. Бүлекнең эчтәлеген сөйләргә өйрәнеп килергә.</w:t>
      </w:r>
      <w:r w:rsidR="00EE5FE3" w:rsidRPr="00EE5FE3">
        <w:rPr>
          <w:rFonts w:ascii="Times New Roman" w:hAnsi="Times New Roman" w:cs="Times New Roman"/>
          <w:sz w:val="28"/>
          <w:szCs w:val="28"/>
          <w:lang w:val="tt-RU"/>
        </w:rPr>
        <w:t xml:space="preserve"> </w:t>
      </w:r>
    </w:p>
    <w:sectPr w:rsidR="00EE5FE3" w:rsidRPr="00BC625B" w:rsidSect="00CA6D39">
      <w:pgSz w:w="11906" w:h="16838"/>
      <w:pgMar w:top="851" w:right="850" w:bottom="568"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61E"/>
    <w:multiLevelType w:val="hybridMultilevel"/>
    <w:tmpl w:val="FA4AB27E"/>
    <w:lvl w:ilvl="0" w:tplc="CD2A6B0A">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32D4F15"/>
    <w:multiLevelType w:val="hybridMultilevel"/>
    <w:tmpl w:val="C1E2795C"/>
    <w:lvl w:ilvl="0" w:tplc="B3043CE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677EE3"/>
    <w:multiLevelType w:val="hybridMultilevel"/>
    <w:tmpl w:val="E86888EE"/>
    <w:lvl w:ilvl="0" w:tplc="0B3A04FE">
      <w:start w:val="7"/>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22"/>
    <w:rsid w:val="0000016E"/>
    <w:rsid w:val="00003362"/>
    <w:rsid w:val="00004D0E"/>
    <w:rsid w:val="00005DB1"/>
    <w:rsid w:val="00006D8C"/>
    <w:rsid w:val="000071F0"/>
    <w:rsid w:val="00007FC6"/>
    <w:rsid w:val="00010241"/>
    <w:rsid w:val="000105A7"/>
    <w:rsid w:val="00011A23"/>
    <w:rsid w:val="000129D2"/>
    <w:rsid w:val="000151FB"/>
    <w:rsid w:val="00015B9F"/>
    <w:rsid w:val="000165EA"/>
    <w:rsid w:val="00020EC2"/>
    <w:rsid w:val="000215E4"/>
    <w:rsid w:val="00022350"/>
    <w:rsid w:val="00022CBB"/>
    <w:rsid w:val="000230B9"/>
    <w:rsid w:val="000235AD"/>
    <w:rsid w:val="00024610"/>
    <w:rsid w:val="00024E9F"/>
    <w:rsid w:val="00025EE7"/>
    <w:rsid w:val="000267B2"/>
    <w:rsid w:val="00026B2E"/>
    <w:rsid w:val="00027AD7"/>
    <w:rsid w:val="00030444"/>
    <w:rsid w:val="00030E05"/>
    <w:rsid w:val="00031200"/>
    <w:rsid w:val="00031BFE"/>
    <w:rsid w:val="00036816"/>
    <w:rsid w:val="00042218"/>
    <w:rsid w:val="0004247D"/>
    <w:rsid w:val="0004259E"/>
    <w:rsid w:val="00043832"/>
    <w:rsid w:val="00044520"/>
    <w:rsid w:val="000454B3"/>
    <w:rsid w:val="000454D7"/>
    <w:rsid w:val="000477C3"/>
    <w:rsid w:val="00047E04"/>
    <w:rsid w:val="000529A1"/>
    <w:rsid w:val="00053E7C"/>
    <w:rsid w:val="000541CA"/>
    <w:rsid w:val="00054583"/>
    <w:rsid w:val="00055085"/>
    <w:rsid w:val="000561EA"/>
    <w:rsid w:val="000608FC"/>
    <w:rsid w:val="00061175"/>
    <w:rsid w:val="00061230"/>
    <w:rsid w:val="000617EF"/>
    <w:rsid w:val="00061BC5"/>
    <w:rsid w:val="000625B8"/>
    <w:rsid w:val="0006275E"/>
    <w:rsid w:val="00062797"/>
    <w:rsid w:val="00063BAC"/>
    <w:rsid w:val="00063BE1"/>
    <w:rsid w:val="00063CAA"/>
    <w:rsid w:val="00065265"/>
    <w:rsid w:val="000679D9"/>
    <w:rsid w:val="000724FB"/>
    <w:rsid w:val="000737E0"/>
    <w:rsid w:val="0007438A"/>
    <w:rsid w:val="00074771"/>
    <w:rsid w:val="00074DA7"/>
    <w:rsid w:val="00075A57"/>
    <w:rsid w:val="0007606F"/>
    <w:rsid w:val="000775BC"/>
    <w:rsid w:val="00080F6A"/>
    <w:rsid w:val="00083CE2"/>
    <w:rsid w:val="0008497D"/>
    <w:rsid w:val="00084A52"/>
    <w:rsid w:val="00085283"/>
    <w:rsid w:val="000858D0"/>
    <w:rsid w:val="0009117A"/>
    <w:rsid w:val="00091FAA"/>
    <w:rsid w:val="000925A5"/>
    <w:rsid w:val="00092673"/>
    <w:rsid w:val="00092FEB"/>
    <w:rsid w:val="00093EA1"/>
    <w:rsid w:val="00094F97"/>
    <w:rsid w:val="00095207"/>
    <w:rsid w:val="00095666"/>
    <w:rsid w:val="00096620"/>
    <w:rsid w:val="00096937"/>
    <w:rsid w:val="00096B68"/>
    <w:rsid w:val="00096BBA"/>
    <w:rsid w:val="000A0A8C"/>
    <w:rsid w:val="000A225C"/>
    <w:rsid w:val="000A2970"/>
    <w:rsid w:val="000A433F"/>
    <w:rsid w:val="000A577F"/>
    <w:rsid w:val="000A6396"/>
    <w:rsid w:val="000A670F"/>
    <w:rsid w:val="000A677C"/>
    <w:rsid w:val="000A7FD1"/>
    <w:rsid w:val="000B1D81"/>
    <w:rsid w:val="000B1FC4"/>
    <w:rsid w:val="000B342F"/>
    <w:rsid w:val="000B3EE2"/>
    <w:rsid w:val="000B3F38"/>
    <w:rsid w:val="000B4790"/>
    <w:rsid w:val="000B579A"/>
    <w:rsid w:val="000C24D0"/>
    <w:rsid w:val="000C2628"/>
    <w:rsid w:val="000C265F"/>
    <w:rsid w:val="000C3C92"/>
    <w:rsid w:val="000C3F73"/>
    <w:rsid w:val="000C4FA0"/>
    <w:rsid w:val="000C6A84"/>
    <w:rsid w:val="000C723D"/>
    <w:rsid w:val="000D07A6"/>
    <w:rsid w:val="000D18A4"/>
    <w:rsid w:val="000D1DB9"/>
    <w:rsid w:val="000D26C6"/>
    <w:rsid w:val="000D2970"/>
    <w:rsid w:val="000D3616"/>
    <w:rsid w:val="000D3E48"/>
    <w:rsid w:val="000D69AC"/>
    <w:rsid w:val="000D6A60"/>
    <w:rsid w:val="000D6CA1"/>
    <w:rsid w:val="000E0665"/>
    <w:rsid w:val="000E07C4"/>
    <w:rsid w:val="000E0865"/>
    <w:rsid w:val="000E21F1"/>
    <w:rsid w:val="000E2ACD"/>
    <w:rsid w:val="000E37D6"/>
    <w:rsid w:val="000E4A62"/>
    <w:rsid w:val="000E4B64"/>
    <w:rsid w:val="000E5DE6"/>
    <w:rsid w:val="000E679C"/>
    <w:rsid w:val="000E6C8D"/>
    <w:rsid w:val="000F0331"/>
    <w:rsid w:val="000F2607"/>
    <w:rsid w:val="000F2B78"/>
    <w:rsid w:val="000F3A6D"/>
    <w:rsid w:val="000F46BC"/>
    <w:rsid w:val="000F6BF9"/>
    <w:rsid w:val="000F78F0"/>
    <w:rsid w:val="001002F0"/>
    <w:rsid w:val="00100A30"/>
    <w:rsid w:val="00102822"/>
    <w:rsid w:val="00102FD1"/>
    <w:rsid w:val="00103473"/>
    <w:rsid w:val="0010410D"/>
    <w:rsid w:val="00104595"/>
    <w:rsid w:val="00105FF8"/>
    <w:rsid w:val="0010783C"/>
    <w:rsid w:val="00107EB7"/>
    <w:rsid w:val="001112C3"/>
    <w:rsid w:val="00111F16"/>
    <w:rsid w:val="00111FBE"/>
    <w:rsid w:val="001128D6"/>
    <w:rsid w:val="00113458"/>
    <w:rsid w:val="001156D9"/>
    <w:rsid w:val="00115F88"/>
    <w:rsid w:val="001218CF"/>
    <w:rsid w:val="0012203F"/>
    <w:rsid w:val="00122A2C"/>
    <w:rsid w:val="0012369D"/>
    <w:rsid w:val="001237A8"/>
    <w:rsid w:val="00124441"/>
    <w:rsid w:val="00124E78"/>
    <w:rsid w:val="00125309"/>
    <w:rsid w:val="00125982"/>
    <w:rsid w:val="0012741C"/>
    <w:rsid w:val="0013182D"/>
    <w:rsid w:val="0013238C"/>
    <w:rsid w:val="001329D9"/>
    <w:rsid w:val="0013575B"/>
    <w:rsid w:val="001358F2"/>
    <w:rsid w:val="00135D55"/>
    <w:rsid w:val="0013622E"/>
    <w:rsid w:val="001417DC"/>
    <w:rsid w:val="00143DDF"/>
    <w:rsid w:val="0014415A"/>
    <w:rsid w:val="00145F81"/>
    <w:rsid w:val="00150FE9"/>
    <w:rsid w:val="00151259"/>
    <w:rsid w:val="001513FD"/>
    <w:rsid w:val="0015233B"/>
    <w:rsid w:val="00153F74"/>
    <w:rsid w:val="0015494C"/>
    <w:rsid w:val="00160D4C"/>
    <w:rsid w:val="001617F2"/>
    <w:rsid w:val="00162490"/>
    <w:rsid w:val="00162942"/>
    <w:rsid w:val="00162E03"/>
    <w:rsid w:val="00162F91"/>
    <w:rsid w:val="0016342E"/>
    <w:rsid w:val="00163A58"/>
    <w:rsid w:val="00164D85"/>
    <w:rsid w:val="00165CE8"/>
    <w:rsid w:val="0016685A"/>
    <w:rsid w:val="00166FA3"/>
    <w:rsid w:val="001674AC"/>
    <w:rsid w:val="00167685"/>
    <w:rsid w:val="001703C0"/>
    <w:rsid w:val="00170463"/>
    <w:rsid w:val="0017069E"/>
    <w:rsid w:val="00171B70"/>
    <w:rsid w:val="001721F7"/>
    <w:rsid w:val="00172521"/>
    <w:rsid w:val="001728BA"/>
    <w:rsid w:val="00174D29"/>
    <w:rsid w:val="00175CBF"/>
    <w:rsid w:val="001775E1"/>
    <w:rsid w:val="00182209"/>
    <w:rsid w:val="00184949"/>
    <w:rsid w:val="001851F3"/>
    <w:rsid w:val="00185F95"/>
    <w:rsid w:val="0018624E"/>
    <w:rsid w:val="001903FA"/>
    <w:rsid w:val="00190C64"/>
    <w:rsid w:val="0019146E"/>
    <w:rsid w:val="0019338B"/>
    <w:rsid w:val="00196E81"/>
    <w:rsid w:val="001978B9"/>
    <w:rsid w:val="001A0290"/>
    <w:rsid w:val="001A05F5"/>
    <w:rsid w:val="001A0957"/>
    <w:rsid w:val="001A0CE0"/>
    <w:rsid w:val="001A330B"/>
    <w:rsid w:val="001A501A"/>
    <w:rsid w:val="001A6D1D"/>
    <w:rsid w:val="001A7F4B"/>
    <w:rsid w:val="001B03C3"/>
    <w:rsid w:val="001B1F8C"/>
    <w:rsid w:val="001B2008"/>
    <w:rsid w:val="001B35E5"/>
    <w:rsid w:val="001B37DF"/>
    <w:rsid w:val="001B5529"/>
    <w:rsid w:val="001B6694"/>
    <w:rsid w:val="001C049D"/>
    <w:rsid w:val="001C1B7A"/>
    <w:rsid w:val="001C2839"/>
    <w:rsid w:val="001C5387"/>
    <w:rsid w:val="001D0D5D"/>
    <w:rsid w:val="001D0EB4"/>
    <w:rsid w:val="001D0F83"/>
    <w:rsid w:val="001D2F99"/>
    <w:rsid w:val="001D396B"/>
    <w:rsid w:val="001D3C7A"/>
    <w:rsid w:val="001D52B8"/>
    <w:rsid w:val="001E175B"/>
    <w:rsid w:val="001E2A8C"/>
    <w:rsid w:val="001E3371"/>
    <w:rsid w:val="001E5F8E"/>
    <w:rsid w:val="001E6809"/>
    <w:rsid w:val="001F177E"/>
    <w:rsid w:val="001F217A"/>
    <w:rsid w:val="001F2D13"/>
    <w:rsid w:val="001F47F0"/>
    <w:rsid w:val="001F57AA"/>
    <w:rsid w:val="001F7600"/>
    <w:rsid w:val="002005D7"/>
    <w:rsid w:val="0020101B"/>
    <w:rsid w:val="00205F8D"/>
    <w:rsid w:val="00207BB0"/>
    <w:rsid w:val="00214721"/>
    <w:rsid w:val="002161C1"/>
    <w:rsid w:val="00216CA8"/>
    <w:rsid w:val="002208B1"/>
    <w:rsid w:val="00225983"/>
    <w:rsid w:val="00226824"/>
    <w:rsid w:val="002316D0"/>
    <w:rsid w:val="00232085"/>
    <w:rsid w:val="00234747"/>
    <w:rsid w:val="00234FB3"/>
    <w:rsid w:val="002355E4"/>
    <w:rsid w:val="002357A0"/>
    <w:rsid w:val="00235D42"/>
    <w:rsid w:val="0023787C"/>
    <w:rsid w:val="00241E68"/>
    <w:rsid w:val="00242576"/>
    <w:rsid w:val="002428F6"/>
    <w:rsid w:val="00242A0A"/>
    <w:rsid w:val="002438B3"/>
    <w:rsid w:val="00245462"/>
    <w:rsid w:val="0024562A"/>
    <w:rsid w:val="00246474"/>
    <w:rsid w:val="002470DB"/>
    <w:rsid w:val="00247C57"/>
    <w:rsid w:val="0025034A"/>
    <w:rsid w:val="00251B7D"/>
    <w:rsid w:val="00252C43"/>
    <w:rsid w:val="00252E56"/>
    <w:rsid w:val="002534DC"/>
    <w:rsid w:val="00255234"/>
    <w:rsid w:val="00256218"/>
    <w:rsid w:val="00256FEB"/>
    <w:rsid w:val="00257998"/>
    <w:rsid w:val="0026033E"/>
    <w:rsid w:val="00261AD8"/>
    <w:rsid w:val="00262F7F"/>
    <w:rsid w:val="0026341E"/>
    <w:rsid w:val="00264C5F"/>
    <w:rsid w:val="00265D34"/>
    <w:rsid w:val="00266476"/>
    <w:rsid w:val="00266CA7"/>
    <w:rsid w:val="002670D1"/>
    <w:rsid w:val="00271017"/>
    <w:rsid w:val="00271171"/>
    <w:rsid w:val="00271CD2"/>
    <w:rsid w:val="00273373"/>
    <w:rsid w:val="002749F0"/>
    <w:rsid w:val="00275833"/>
    <w:rsid w:val="00276359"/>
    <w:rsid w:val="00276C4D"/>
    <w:rsid w:val="00277FA1"/>
    <w:rsid w:val="002805ED"/>
    <w:rsid w:val="00280A73"/>
    <w:rsid w:val="00282AD0"/>
    <w:rsid w:val="002849E7"/>
    <w:rsid w:val="00286E67"/>
    <w:rsid w:val="00287402"/>
    <w:rsid w:val="002938A1"/>
    <w:rsid w:val="00294A20"/>
    <w:rsid w:val="00294C1C"/>
    <w:rsid w:val="002967FF"/>
    <w:rsid w:val="00297CFF"/>
    <w:rsid w:val="002A0240"/>
    <w:rsid w:val="002A09FC"/>
    <w:rsid w:val="002A0B0B"/>
    <w:rsid w:val="002A0B17"/>
    <w:rsid w:val="002A1E31"/>
    <w:rsid w:val="002A21A2"/>
    <w:rsid w:val="002A2471"/>
    <w:rsid w:val="002A41C2"/>
    <w:rsid w:val="002A4360"/>
    <w:rsid w:val="002A6259"/>
    <w:rsid w:val="002A665D"/>
    <w:rsid w:val="002B12F8"/>
    <w:rsid w:val="002B1AD3"/>
    <w:rsid w:val="002B2DA6"/>
    <w:rsid w:val="002B348C"/>
    <w:rsid w:val="002B39A6"/>
    <w:rsid w:val="002B3C5A"/>
    <w:rsid w:val="002B5857"/>
    <w:rsid w:val="002B5A73"/>
    <w:rsid w:val="002B7A04"/>
    <w:rsid w:val="002B7C80"/>
    <w:rsid w:val="002B7DB1"/>
    <w:rsid w:val="002B7E5A"/>
    <w:rsid w:val="002C0065"/>
    <w:rsid w:val="002C096E"/>
    <w:rsid w:val="002C2B5C"/>
    <w:rsid w:val="002C5357"/>
    <w:rsid w:val="002C5ED5"/>
    <w:rsid w:val="002C7F15"/>
    <w:rsid w:val="002D1AE2"/>
    <w:rsid w:val="002D1EE3"/>
    <w:rsid w:val="002D2786"/>
    <w:rsid w:val="002D2E6C"/>
    <w:rsid w:val="002D4620"/>
    <w:rsid w:val="002D4E4D"/>
    <w:rsid w:val="002D5024"/>
    <w:rsid w:val="002D5191"/>
    <w:rsid w:val="002D57B2"/>
    <w:rsid w:val="002D5F6F"/>
    <w:rsid w:val="002D69F5"/>
    <w:rsid w:val="002D6B07"/>
    <w:rsid w:val="002E0B5B"/>
    <w:rsid w:val="002E2B14"/>
    <w:rsid w:val="002E308D"/>
    <w:rsid w:val="002E355C"/>
    <w:rsid w:val="002E3946"/>
    <w:rsid w:val="002E3F75"/>
    <w:rsid w:val="002E469C"/>
    <w:rsid w:val="002E4933"/>
    <w:rsid w:val="002E7B2C"/>
    <w:rsid w:val="002F12BC"/>
    <w:rsid w:val="002F3494"/>
    <w:rsid w:val="002F39E3"/>
    <w:rsid w:val="002F3D58"/>
    <w:rsid w:val="002F7626"/>
    <w:rsid w:val="002F7999"/>
    <w:rsid w:val="002F7B1A"/>
    <w:rsid w:val="003008BF"/>
    <w:rsid w:val="00300C00"/>
    <w:rsid w:val="00300C93"/>
    <w:rsid w:val="00301DEB"/>
    <w:rsid w:val="00304B17"/>
    <w:rsid w:val="00305443"/>
    <w:rsid w:val="003056C7"/>
    <w:rsid w:val="00305DC0"/>
    <w:rsid w:val="00307623"/>
    <w:rsid w:val="00307F18"/>
    <w:rsid w:val="0031083D"/>
    <w:rsid w:val="003115ED"/>
    <w:rsid w:val="0031176B"/>
    <w:rsid w:val="00311C9F"/>
    <w:rsid w:val="003128A9"/>
    <w:rsid w:val="00314A83"/>
    <w:rsid w:val="00315049"/>
    <w:rsid w:val="00315B11"/>
    <w:rsid w:val="00315E20"/>
    <w:rsid w:val="00316A65"/>
    <w:rsid w:val="00317A84"/>
    <w:rsid w:val="00317E67"/>
    <w:rsid w:val="00320C37"/>
    <w:rsid w:val="00322C31"/>
    <w:rsid w:val="00326614"/>
    <w:rsid w:val="00326B13"/>
    <w:rsid w:val="00335D49"/>
    <w:rsid w:val="00337FFB"/>
    <w:rsid w:val="00340223"/>
    <w:rsid w:val="00341E24"/>
    <w:rsid w:val="00342B83"/>
    <w:rsid w:val="00343497"/>
    <w:rsid w:val="00343C72"/>
    <w:rsid w:val="00345BA3"/>
    <w:rsid w:val="0035143E"/>
    <w:rsid w:val="00351DDF"/>
    <w:rsid w:val="003525EE"/>
    <w:rsid w:val="0035261E"/>
    <w:rsid w:val="0035311A"/>
    <w:rsid w:val="00353CAA"/>
    <w:rsid w:val="00353F47"/>
    <w:rsid w:val="0035796A"/>
    <w:rsid w:val="003579C0"/>
    <w:rsid w:val="00360B42"/>
    <w:rsid w:val="00361645"/>
    <w:rsid w:val="00361C2E"/>
    <w:rsid w:val="00361DAA"/>
    <w:rsid w:val="00362592"/>
    <w:rsid w:val="003638D4"/>
    <w:rsid w:val="00363A54"/>
    <w:rsid w:val="00365031"/>
    <w:rsid w:val="003654CF"/>
    <w:rsid w:val="00365700"/>
    <w:rsid w:val="0036589B"/>
    <w:rsid w:val="003701AC"/>
    <w:rsid w:val="003704F3"/>
    <w:rsid w:val="0037089E"/>
    <w:rsid w:val="003728E9"/>
    <w:rsid w:val="003731CE"/>
    <w:rsid w:val="003765B5"/>
    <w:rsid w:val="003807B4"/>
    <w:rsid w:val="0038090E"/>
    <w:rsid w:val="00381FB5"/>
    <w:rsid w:val="00382895"/>
    <w:rsid w:val="00382CA8"/>
    <w:rsid w:val="00382E60"/>
    <w:rsid w:val="00384EC4"/>
    <w:rsid w:val="00385750"/>
    <w:rsid w:val="003860CA"/>
    <w:rsid w:val="00387A25"/>
    <w:rsid w:val="00390DE9"/>
    <w:rsid w:val="00391764"/>
    <w:rsid w:val="00391AE8"/>
    <w:rsid w:val="00392508"/>
    <w:rsid w:val="0039325D"/>
    <w:rsid w:val="00394417"/>
    <w:rsid w:val="00396579"/>
    <w:rsid w:val="003978F3"/>
    <w:rsid w:val="003A0122"/>
    <w:rsid w:val="003A0E70"/>
    <w:rsid w:val="003A1593"/>
    <w:rsid w:val="003A36B3"/>
    <w:rsid w:val="003A37C0"/>
    <w:rsid w:val="003A511C"/>
    <w:rsid w:val="003A5EC3"/>
    <w:rsid w:val="003A649C"/>
    <w:rsid w:val="003A6DF4"/>
    <w:rsid w:val="003A6E89"/>
    <w:rsid w:val="003A7620"/>
    <w:rsid w:val="003A7CDF"/>
    <w:rsid w:val="003B02E4"/>
    <w:rsid w:val="003B0D10"/>
    <w:rsid w:val="003B420E"/>
    <w:rsid w:val="003B4444"/>
    <w:rsid w:val="003B521D"/>
    <w:rsid w:val="003B5B1E"/>
    <w:rsid w:val="003B5C05"/>
    <w:rsid w:val="003C11BA"/>
    <w:rsid w:val="003C1C16"/>
    <w:rsid w:val="003C218B"/>
    <w:rsid w:val="003C255F"/>
    <w:rsid w:val="003C2B5E"/>
    <w:rsid w:val="003C443E"/>
    <w:rsid w:val="003C6EC0"/>
    <w:rsid w:val="003C7DA7"/>
    <w:rsid w:val="003D02B1"/>
    <w:rsid w:val="003D1A54"/>
    <w:rsid w:val="003D1EB7"/>
    <w:rsid w:val="003D4242"/>
    <w:rsid w:val="003D5282"/>
    <w:rsid w:val="003D54CD"/>
    <w:rsid w:val="003D55D9"/>
    <w:rsid w:val="003D763F"/>
    <w:rsid w:val="003E082D"/>
    <w:rsid w:val="003E0830"/>
    <w:rsid w:val="003E10C9"/>
    <w:rsid w:val="003E1F22"/>
    <w:rsid w:val="003E2BA5"/>
    <w:rsid w:val="003E3443"/>
    <w:rsid w:val="003E44DE"/>
    <w:rsid w:val="003E5C4E"/>
    <w:rsid w:val="003E7529"/>
    <w:rsid w:val="003F1D57"/>
    <w:rsid w:val="003F226C"/>
    <w:rsid w:val="003F2D30"/>
    <w:rsid w:val="003F3051"/>
    <w:rsid w:val="003F543F"/>
    <w:rsid w:val="003F60A7"/>
    <w:rsid w:val="003F7558"/>
    <w:rsid w:val="003F79A3"/>
    <w:rsid w:val="00402CE6"/>
    <w:rsid w:val="004030E7"/>
    <w:rsid w:val="00403590"/>
    <w:rsid w:val="00403B75"/>
    <w:rsid w:val="0040578C"/>
    <w:rsid w:val="004059CB"/>
    <w:rsid w:val="00406052"/>
    <w:rsid w:val="004063BD"/>
    <w:rsid w:val="00406528"/>
    <w:rsid w:val="0040660C"/>
    <w:rsid w:val="0040710D"/>
    <w:rsid w:val="0040774D"/>
    <w:rsid w:val="00410192"/>
    <w:rsid w:val="004119B9"/>
    <w:rsid w:val="00412D6C"/>
    <w:rsid w:val="00413B39"/>
    <w:rsid w:val="00414293"/>
    <w:rsid w:val="0041484A"/>
    <w:rsid w:val="004168EC"/>
    <w:rsid w:val="00416DFA"/>
    <w:rsid w:val="00420699"/>
    <w:rsid w:val="0042097C"/>
    <w:rsid w:val="00420DFB"/>
    <w:rsid w:val="00421EE4"/>
    <w:rsid w:val="00422AA8"/>
    <w:rsid w:val="00423793"/>
    <w:rsid w:val="004248EB"/>
    <w:rsid w:val="00424DFB"/>
    <w:rsid w:val="0042516B"/>
    <w:rsid w:val="00425DD1"/>
    <w:rsid w:val="0042633F"/>
    <w:rsid w:val="004303B9"/>
    <w:rsid w:val="00431C65"/>
    <w:rsid w:val="00434A3B"/>
    <w:rsid w:val="00441BC6"/>
    <w:rsid w:val="004427FC"/>
    <w:rsid w:val="00445A97"/>
    <w:rsid w:val="00445D3E"/>
    <w:rsid w:val="004465E1"/>
    <w:rsid w:val="00450AA5"/>
    <w:rsid w:val="00450F6D"/>
    <w:rsid w:val="0045132F"/>
    <w:rsid w:val="00451B8A"/>
    <w:rsid w:val="0045375A"/>
    <w:rsid w:val="00454E43"/>
    <w:rsid w:val="0045582F"/>
    <w:rsid w:val="00460606"/>
    <w:rsid w:val="00460850"/>
    <w:rsid w:val="00461322"/>
    <w:rsid w:val="004623A7"/>
    <w:rsid w:val="00464A09"/>
    <w:rsid w:val="00464C8A"/>
    <w:rsid w:val="0046581B"/>
    <w:rsid w:val="00466899"/>
    <w:rsid w:val="0046714B"/>
    <w:rsid w:val="00470B8E"/>
    <w:rsid w:val="00472C07"/>
    <w:rsid w:val="0047431B"/>
    <w:rsid w:val="00474BA2"/>
    <w:rsid w:val="00474DB6"/>
    <w:rsid w:val="00475540"/>
    <w:rsid w:val="00475C36"/>
    <w:rsid w:val="004761BE"/>
    <w:rsid w:val="00476E38"/>
    <w:rsid w:val="004834F5"/>
    <w:rsid w:val="00483E48"/>
    <w:rsid w:val="00484EC6"/>
    <w:rsid w:val="004879BA"/>
    <w:rsid w:val="00487C7A"/>
    <w:rsid w:val="004907D1"/>
    <w:rsid w:val="00490F63"/>
    <w:rsid w:val="00493353"/>
    <w:rsid w:val="0049397F"/>
    <w:rsid w:val="00493BE4"/>
    <w:rsid w:val="00494BAA"/>
    <w:rsid w:val="00495AEF"/>
    <w:rsid w:val="00497FA7"/>
    <w:rsid w:val="004A0CB2"/>
    <w:rsid w:val="004A2C81"/>
    <w:rsid w:val="004A2CD8"/>
    <w:rsid w:val="004A34B9"/>
    <w:rsid w:val="004A476F"/>
    <w:rsid w:val="004A48F3"/>
    <w:rsid w:val="004A6C8B"/>
    <w:rsid w:val="004B0FB6"/>
    <w:rsid w:val="004B3C9B"/>
    <w:rsid w:val="004B4826"/>
    <w:rsid w:val="004B4AE8"/>
    <w:rsid w:val="004B4E55"/>
    <w:rsid w:val="004B717D"/>
    <w:rsid w:val="004C0531"/>
    <w:rsid w:val="004C12FB"/>
    <w:rsid w:val="004C2401"/>
    <w:rsid w:val="004C283E"/>
    <w:rsid w:val="004C2F5D"/>
    <w:rsid w:val="004C3CD5"/>
    <w:rsid w:val="004C402D"/>
    <w:rsid w:val="004C4BF5"/>
    <w:rsid w:val="004C5836"/>
    <w:rsid w:val="004C59B0"/>
    <w:rsid w:val="004C5B21"/>
    <w:rsid w:val="004C6217"/>
    <w:rsid w:val="004C6584"/>
    <w:rsid w:val="004C6636"/>
    <w:rsid w:val="004C7F53"/>
    <w:rsid w:val="004D2106"/>
    <w:rsid w:val="004D253C"/>
    <w:rsid w:val="004D2AAC"/>
    <w:rsid w:val="004D331D"/>
    <w:rsid w:val="004D38F0"/>
    <w:rsid w:val="004D46D8"/>
    <w:rsid w:val="004D4D2B"/>
    <w:rsid w:val="004D568A"/>
    <w:rsid w:val="004D57BE"/>
    <w:rsid w:val="004D65F3"/>
    <w:rsid w:val="004D661D"/>
    <w:rsid w:val="004D6C4E"/>
    <w:rsid w:val="004D7298"/>
    <w:rsid w:val="004D779D"/>
    <w:rsid w:val="004D7B5A"/>
    <w:rsid w:val="004E0E02"/>
    <w:rsid w:val="004E1557"/>
    <w:rsid w:val="004E1988"/>
    <w:rsid w:val="004E2A8C"/>
    <w:rsid w:val="004E398D"/>
    <w:rsid w:val="004E4192"/>
    <w:rsid w:val="004E43D1"/>
    <w:rsid w:val="004E4C2A"/>
    <w:rsid w:val="004E6D54"/>
    <w:rsid w:val="004F1A24"/>
    <w:rsid w:val="004F3794"/>
    <w:rsid w:val="004F39B6"/>
    <w:rsid w:val="004F3B75"/>
    <w:rsid w:val="004F44E5"/>
    <w:rsid w:val="004F4791"/>
    <w:rsid w:val="004F5C6C"/>
    <w:rsid w:val="004F7F5C"/>
    <w:rsid w:val="005008FB"/>
    <w:rsid w:val="0050278E"/>
    <w:rsid w:val="005035CA"/>
    <w:rsid w:val="005037C4"/>
    <w:rsid w:val="00503C40"/>
    <w:rsid w:val="005054F6"/>
    <w:rsid w:val="00505C13"/>
    <w:rsid w:val="00505E0E"/>
    <w:rsid w:val="00506C8F"/>
    <w:rsid w:val="00510320"/>
    <w:rsid w:val="00510A2B"/>
    <w:rsid w:val="005118BA"/>
    <w:rsid w:val="00511A56"/>
    <w:rsid w:val="00511F88"/>
    <w:rsid w:val="00520AA3"/>
    <w:rsid w:val="00520B3A"/>
    <w:rsid w:val="00522618"/>
    <w:rsid w:val="00524E31"/>
    <w:rsid w:val="00525CA2"/>
    <w:rsid w:val="00525DE3"/>
    <w:rsid w:val="00526879"/>
    <w:rsid w:val="00526A55"/>
    <w:rsid w:val="00527286"/>
    <w:rsid w:val="0053181F"/>
    <w:rsid w:val="00531C32"/>
    <w:rsid w:val="00532416"/>
    <w:rsid w:val="00532AC7"/>
    <w:rsid w:val="00540A7C"/>
    <w:rsid w:val="00540BB5"/>
    <w:rsid w:val="00541675"/>
    <w:rsid w:val="00541D15"/>
    <w:rsid w:val="0054283A"/>
    <w:rsid w:val="00542A22"/>
    <w:rsid w:val="00545038"/>
    <w:rsid w:val="0054550D"/>
    <w:rsid w:val="005477E6"/>
    <w:rsid w:val="00547B66"/>
    <w:rsid w:val="005515F8"/>
    <w:rsid w:val="00551917"/>
    <w:rsid w:val="00552124"/>
    <w:rsid w:val="00553338"/>
    <w:rsid w:val="0055479A"/>
    <w:rsid w:val="005549A0"/>
    <w:rsid w:val="00554FC3"/>
    <w:rsid w:val="005551D5"/>
    <w:rsid w:val="0055769E"/>
    <w:rsid w:val="00560AFA"/>
    <w:rsid w:val="00561723"/>
    <w:rsid w:val="00563BA9"/>
    <w:rsid w:val="00563DAD"/>
    <w:rsid w:val="005640D1"/>
    <w:rsid w:val="005644EC"/>
    <w:rsid w:val="005663C2"/>
    <w:rsid w:val="00566735"/>
    <w:rsid w:val="00566E4C"/>
    <w:rsid w:val="00570838"/>
    <w:rsid w:val="0057357E"/>
    <w:rsid w:val="00573D64"/>
    <w:rsid w:val="00574C0F"/>
    <w:rsid w:val="005751C1"/>
    <w:rsid w:val="00576012"/>
    <w:rsid w:val="005762FA"/>
    <w:rsid w:val="0058189C"/>
    <w:rsid w:val="00581C77"/>
    <w:rsid w:val="0058290E"/>
    <w:rsid w:val="00582CF9"/>
    <w:rsid w:val="00582EFF"/>
    <w:rsid w:val="005852D1"/>
    <w:rsid w:val="00585A2E"/>
    <w:rsid w:val="00585CB4"/>
    <w:rsid w:val="005862A8"/>
    <w:rsid w:val="005871DB"/>
    <w:rsid w:val="0059015D"/>
    <w:rsid w:val="0059042C"/>
    <w:rsid w:val="00590623"/>
    <w:rsid w:val="00593735"/>
    <w:rsid w:val="00594816"/>
    <w:rsid w:val="00596BBE"/>
    <w:rsid w:val="005A0BBB"/>
    <w:rsid w:val="005A0C00"/>
    <w:rsid w:val="005A136B"/>
    <w:rsid w:val="005A1EFD"/>
    <w:rsid w:val="005A2687"/>
    <w:rsid w:val="005A32AD"/>
    <w:rsid w:val="005A3515"/>
    <w:rsid w:val="005A3B95"/>
    <w:rsid w:val="005A411A"/>
    <w:rsid w:val="005A525A"/>
    <w:rsid w:val="005A6184"/>
    <w:rsid w:val="005A6692"/>
    <w:rsid w:val="005A70D9"/>
    <w:rsid w:val="005A7352"/>
    <w:rsid w:val="005B04D5"/>
    <w:rsid w:val="005B3CC0"/>
    <w:rsid w:val="005B46D6"/>
    <w:rsid w:val="005B5885"/>
    <w:rsid w:val="005B682B"/>
    <w:rsid w:val="005B6895"/>
    <w:rsid w:val="005C01A3"/>
    <w:rsid w:val="005C1E5B"/>
    <w:rsid w:val="005C41F0"/>
    <w:rsid w:val="005C5124"/>
    <w:rsid w:val="005C62B1"/>
    <w:rsid w:val="005C7737"/>
    <w:rsid w:val="005C77AC"/>
    <w:rsid w:val="005C7876"/>
    <w:rsid w:val="005D01C8"/>
    <w:rsid w:val="005D0F10"/>
    <w:rsid w:val="005D1AD9"/>
    <w:rsid w:val="005D2334"/>
    <w:rsid w:val="005D3FD2"/>
    <w:rsid w:val="005D574D"/>
    <w:rsid w:val="005D5B61"/>
    <w:rsid w:val="005D7C8D"/>
    <w:rsid w:val="005E2FC3"/>
    <w:rsid w:val="005E3DB2"/>
    <w:rsid w:val="005E6235"/>
    <w:rsid w:val="005E74D8"/>
    <w:rsid w:val="005E7C11"/>
    <w:rsid w:val="005F27FC"/>
    <w:rsid w:val="005F3D1E"/>
    <w:rsid w:val="005F4774"/>
    <w:rsid w:val="005F4EFE"/>
    <w:rsid w:val="005F787E"/>
    <w:rsid w:val="005F7D47"/>
    <w:rsid w:val="00600125"/>
    <w:rsid w:val="0060182E"/>
    <w:rsid w:val="00601D4A"/>
    <w:rsid w:val="00601E29"/>
    <w:rsid w:val="006028B5"/>
    <w:rsid w:val="006044C1"/>
    <w:rsid w:val="006044ED"/>
    <w:rsid w:val="006053CA"/>
    <w:rsid w:val="006059E2"/>
    <w:rsid w:val="00607D24"/>
    <w:rsid w:val="0061416C"/>
    <w:rsid w:val="00616D85"/>
    <w:rsid w:val="0061766D"/>
    <w:rsid w:val="00620A1A"/>
    <w:rsid w:val="00621904"/>
    <w:rsid w:val="00621C64"/>
    <w:rsid w:val="006240D0"/>
    <w:rsid w:val="00625627"/>
    <w:rsid w:val="006259A8"/>
    <w:rsid w:val="00627B27"/>
    <w:rsid w:val="00630828"/>
    <w:rsid w:val="00632205"/>
    <w:rsid w:val="006347C4"/>
    <w:rsid w:val="006357D7"/>
    <w:rsid w:val="006367A7"/>
    <w:rsid w:val="00636A2C"/>
    <w:rsid w:val="00640EB1"/>
    <w:rsid w:val="00643FA4"/>
    <w:rsid w:val="00644288"/>
    <w:rsid w:val="00645886"/>
    <w:rsid w:val="00655156"/>
    <w:rsid w:val="0065566F"/>
    <w:rsid w:val="00655D02"/>
    <w:rsid w:val="00655F4B"/>
    <w:rsid w:val="006563DE"/>
    <w:rsid w:val="006565C3"/>
    <w:rsid w:val="006574B2"/>
    <w:rsid w:val="0065758C"/>
    <w:rsid w:val="00657C58"/>
    <w:rsid w:val="00660F56"/>
    <w:rsid w:val="0066122C"/>
    <w:rsid w:val="00661275"/>
    <w:rsid w:val="00661F42"/>
    <w:rsid w:val="0066573C"/>
    <w:rsid w:val="0066573D"/>
    <w:rsid w:val="00665E97"/>
    <w:rsid w:val="00666ABB"/>
    <w:rsid w:val="00666EFF"/>
    <w:rsid w:val="00667F52"/>
    <w:rsid w:val="0067009C"/>
    <w:rsid w:val="00670702"/>
    <w:rsid w:val="0067110E"/>
    <w:rsid w:val="0067221D"/>
    <w:rsid w:val="0067276A"/>
    <w:rsid w:val="006735BD"/>
    <w:rsid w:val="00675526"/>
    <w:rsid w:val="00675680"/>
    <w:rsid w:val="00677803"/>
    <w:rsid w:val="0068304E"/>
    <w:rsid w:val="006837D8"/>
    <w:rsid w:val="00683D26"/>
    <w:rsid w:val="0068410A"/>
    <w:rsid w:val="00684963"/>
    <w:rsid w:val="00684AF3"/>
    <w:rsid w:val="00685BAA"/>
    <w:rsid w:val="00687976"/>
    <w:rsid w:val="006879C5"/>
    <w:rsid w:val="00687A82"/>
    <w:rsid w:val="006900E0"/>
    <w:rsid w:val="0069036A"/>
    <w:rsid w:val="00690736"/>
    <w:rsid w:val="00692EAD"/>
    <w:rsid w:val="00693139"/>
    <w:rsid w:val="00693B52"/>
    <w:rsid w:val="00693E3E"/>
    <w:rsid w:val="006944A5"/>
    <w:rsid w:val="006947B8"/>
    <w:rsid w:val="0069799C"/>
    <w:rsid w:val="006A60B0"/>
    <w:rsid w:val="006A667C"/>
    <w:rsid w:val="006B166C"/>
    <w:rsid w:val="006B19B4"/>
    <w:rsid w:val="006B2284"/>
    <w:rsid w:val="006B22C6"/>
    <w:rsid w:val="006B25C5"/>
    <w:rsid w:val="006B3C5A"/>
    <w:rsid w:val="006B4859"/>
    <w:rsid w:val="006B4948"/>
    <w:rsid w:val="006B634B"/>
    <w:rsid w:val="006C1A25"/>
    <w:rsid w:val="006C1F17"/>
    <w:rsid w:val="006C2090"/>
    <w:rsid w:val="006C323A"/>
    <w:rsid w:val="006C32F9"/>
    <w:rsid w:val="006C5DBE"/>
    <w:rsid w:val="006C6342"/>
    <w:rsid w:val="006D084A"/>
    <w:rsid w:val="006D1EC2"/>
    <w:rsid w:val="006D285E"/>
    <w:rsid w:val="006D2ADC"/>
    <w:rsid w:val="006D42D0"/>
    <w:rsid w:val="006D4416"/>
    <w:rsid w:val="006D54B1"/>
    <w:rsid w:val="006D659F"/>
    <w:rsid w:val="006D6B8B"/>
    <w:rsid w:val="006D7DBC"/>
    <w:rsid w:val="006E05CC"/>
    <w:rsid w:val="006E0F4C"/>
    <w:rsid w:val="006E161D"/>
    <w:rsid w:val="006E1665"/>
    <w:rsid w:val="006E2298"/>
    <w:rsid w:val="006E309F"/>
    <w:rsid w:val="006E35C3"/>
    <w:rsid w:val="006E3632"/>
    <w:rsid w:val="006E50A6"/>
    <w:rsid w:val="006E522C"/>
    <w:rsid w:val="006E5EBB"/>
    <w:rsid w:val="006E6249"/>
    <w:rsid w:val="006F0012"/>
    <w:rsid w:val="006F02D7"/>
    <w:rsid w:val="006F249C"/>
    <w:rsid w:val="006F28CA"/>
    <w:rsid w:val="006F6F8B"/>
    <w:rsid w:val="006F79C3"/>
    <w:rsid w:val="007004D7"/>
    <w:rsid w:val="0070094D"/>
    <w:rsid w:val="00701AD1"/>
    <w:rsid w:val="00701BB9"/>
    <w:rsid w:val="0070252E"/>
    <w:rsid w:val="00702FB1"/>
    <w:rsid w:val="007034A4"/>
    <w:rsid w:val="007054DD"/>
    <w:rsid w:val="0070603C"/>
    <w:rsid w:val="00706C0D"/>
    <w:rsid w:val="0070750B"/>
    <w:rsid w:val="007102D4"/>
    <w:rsid w:val="007109BC"/>
    <w:rsid w:val="0071208A"/>
    <w:rsid w:val="00715710"/>
    <w:rsid w:val="00717774"/>
    <w:rsid w:val="0072023D"/>
    <w:rsid w:val="0072075A"/>
    <w:rsid w:val="0072104D"/>
    <w:rsid w:val="007219BE"/>
    <w:rsid w:val="0072284E"/>
    <w:rsid w:val="00723029"/>
    <w:rsid w:val="0072367B"/>
    <w:rsid w:val="00724157"/>
    <w:rsid w:val="00724630"/>
    <w:rsid w:val="00724FC4"/>
    <w:rsid w:val="00725737"/>
    <w:rsid w:val="007277C3"/>
    <w:rsid w:val="007310F4"/>
    <w:rsid w:val="00731AFA"/>
    <w:rsid w:val="00731E5D"/>
    <w:rsid w:val="007324E9"/>
    <w:rsid w:val="0073329A"/>
    <w:rsid w:val="007334E4"/>
    <w:rsid w:val="00735E05"/>
    <w:rsid w:val="00737F1B"/>
    <w:rsid w:val="00740B0A"/>
    <w:rsid w:val="00742358"/>
    <w:rsid w:val="00743120"/>
    <w:rsid w:val="00747ADA"/>
    <w:rsid w:val="0075091B"/>
    <w:rsid w:val="00751525"/>
    <w:rsid w:val="00753314"/>
    <w:rsid w:val="00757B6E"/>
    <w:rsid w:val="00760345"/>
    <w:rsid w:val="00762E62"/>
    <w:rsid w:val="00763BB2"/>
    <w:rsid w:val="007640AA"/>
    <w:rsid w:val="00764A8E"/>
    <w:rsid w:val="00765493"/>
    <w:rsid w:val="0076710A"/>
    <w:rsid w:val="00767657"/>
    <w:rsid w:val="00767739"/>
    <w:rsid w:val="00771020"/>
    <w:rsid w:val="00771773"/>
    <w:rsid w:val="0077207E"/>
    <w:rsid w:val="00772306"/>
    <w:rsid w:val="0077421C"/>
    <w:rsid w:val="00774A19"/>
    <w:rsid w:val="00774DD6"/>
    <w:rsid w:val="0077765D"/>
    <w:rsid w:val="007778E4"/>
    <w:rsid w:val="00784388"/>
    <w:rsid w:val="0078482A"/>
    <w:rsid w:val="00785CF1"/>
    <w:rsid w:val="00786394"/>
    <w:rsid w:val="007865E7"/>
    <w:rsid w:val="00790FE2"/>
    <w:rsid w:val="00791299"/>
    <w:rsid w:val="00792BB0"/>
    <w:rsid w:val="00793971"/>
    <w:rsid w:val="007945B7"/>
    <w:rsid w:val="00794C1D"/>
    <w:rsid w:val="00794CA6"/>
    <w:rsid w:val="00795055"/>
    <w:rsid w:val="00795A8A"/>
    <w:rsid w:val="00795E7A"/>
    <w:rsid w:val="00796FF2"/>
    <w:rsid w:val="007975E6"/>
    <w:rsid w:val="00797995"/>
    <w:rsid w:val="007A054B"/>
    <w:rsid w:val="007A0866"/>
    <w:rsid w:val="007A0C29"/>
    <w:rsid w:val="007A3538"/>
    <w:rsid w:val="007A4A80"/>
    <w:rsid w:val="007A52B3"/>
    <w:rsid w:val="007A6F7D"/>
    <w:rsid w:val="007A70B2"/>
    <w:rsid w:val="007A70DD"/>
    <w:rsid w:val="007A75BE"/>
    <w:rsid w:val="007B0091"/>
    <w:rsid w:val="007B01DD"/>
    <w:rsid w:val="007B0CF5"/>
    <w:rsid w:val="007B123C"/>
    <w:rsid w:val="007B2722"/>
    <w:rsid w:val="007B30FB"/>
    <w:rsid w:val="007B3A72"/>
    <w:rsid w:val="007B51E9"/>
    <w:rsid w:val="007B79E4"/>
    <w:rsid w:val="007B7BB0"/>
    <w:rsid w:val="007C0070"/>
    <w:rsid w:val="007C0EBE"/>
    <w:rsid w:val="007C2B6D"/>
    <w:rsid w:val="007C3274"/>
    <w:rsid w:val="007C5967"/>
    <w:rsid w:val="007C650A"/>
    <w:rsid w:val="007C6958"/>
    <w:rsid w:val="007C6E49"/>
    <w:rsid w:val="007C7129"/>
    <w:rsid w:val="007C7144"/>
    <w:rsid w:val="007D0252"/>
    <w:rsid w:val="007D051A"/>
    <w:rsid w:val="007D295F"/>
    <w:rsid w:val="007D36A9"/>
    <w:rsid w:val="007D39AD"/>
    <w:rsid w:val="007D524E"/>
    <w:rsid w:val="007D591E"/>
    <w:rsid w:val="007D621F"/>
    <w:rsid w:val="007D6477"/>
    <w:rsid w:val="007D724D"/>
    <w:rsid w:val="007E0068"/>
    <w:rsid w:val="007E06FD"/>
    <w:rsid w:val="007E2D50"/>
    <w:rsid w:val="007E37D4"/>
    <w:rsid w:val="007E428F"/>
    <w:rsid w:val="007E6CC5"/>
    <w:rsid w:val="007E7DDD"/>
    <w:rsid w:val="007F06F7"/>
    <w:rsid w:val="007F0C2E"/>
    <w:rsid w:val="007F4237"/>
    <w:rsid w:val="007F6F9C"/>
    <w:rsid w:val="007F6FFF"/>
    <w:rsid w:val="007F7A8A"/>
    <w:rsid w:val="007F7B53"/>
    <w:rsid w:val="007F7C96"/>
    <w:rsid w:val="00800505"/>
    <w:rsid w:val="0080084D"/>
    <w:rsid w:val="00800B3B"/>
    <w:rsid w:val="00802999"/>
    <w:rsid w:val="00803BBF"/>
    <w:rsid w:val="008042A9"/>
    <w:rsid w:val="008048F1"/>
    <w:rsid w:val="0080554F"/>
    <w:rsid w:val="00805E2E"/>
    <w:rsid w:val="00806575"/>
    <w:rsid w:val="00807E17"/>
    <w:rsid w:val="008109E7"/>
    <w:rsid w:val="00811ADC"/>
    <w:rsid w:val="00811CDC"/>
    <w:rsid w:val="00811D6D"/>
    <w:rsid w:val="00812E11"/>
    <w:rsid w:val="00814AE5"/>
    <w:rsid w:val="00816A88"/>
    <w:rsid w:val="008201AB"/>
    <w:rsid w:val="00824587"/>
    <w:rsid w:val="0082500A"/>
    <w:rsid w:val="00825D4A"/>
    <w:rsid w:val="0082613A"/>
    <w:rsid w:val="00826C2D"/>
    <w:rsid w:val="008272C3"/>
    <w:rsid w:val="008274BB"/>
    <w:rsid w:val="00827929"/>
    <w:rsid w:val="008301E5"/>
    <w:rsid w:val="00830D01"/>
    <w:rsid w:val="00831574"/>
    <w:rsid w:val="00831EEC"/>
    <w:rsid w:val="00833FB5"/>
    <w:rsid w:val="00836086"/>
    <w:rsid w:val="0083668F"/>
    <w:rsid w:val="00840044"/>
    <w:rsid w:val="0084032F"/>
    <w:rsid w:val="00840371"/>
    <w:rsid w:val="00840C8D"/>
    <w:rsid w:val="008431E6"/>
    <w:rsid w:val="008432E5"/>
    <w:rsid w:val="00843A0E"/>
    <w:rsid w:val="008440DD"/>
    <w:rsid w:val="00844C5A"/>
    <w:rsid w:val="0084530E"/>
    <w:rsid w:val="00846216"/>
    <w:rsid w:val="00846664"/>
    <w:rsid w:val="008508B2"/>
    <w:rsid w:val="00850B4A"/>
    <w:rsid w:val="008511E4"/>
    <w:rsid w:val="00851750"/>
    <w:rsid w:val="0085201C"/>
    <w:rsid w:val="0085503F"/>
    <w:rsid w:val="0085722D"/>
    <w:rsid w:val="00857B8F"/>
    <w:rsid w:val="00860443"/>
    <w:rsid w:val="0086048C"/>
    <w:rsid w:val="00860D76"/>
    <w:rsid w:val="00861EA0"/>
    <w:rsid w:val="00865620"/>
    <w:rsid w:val="00865AAD"/>
    <w:rsid w:val="00870F30"/>
    <w:rsid w:val="00873066"/>
    <w:rsid w:val="00873317"/>
    <w:rsid w:val="0087653D"/>
    <w:rsid w:val="00876E45"/>
    <w:rsid w:val="008807A3"/>
    <w:rsid w:val="008821FA"/>
    <w:rsid w:val="00882A6D"/>
    <w:rsid w:val="00882D54"/>
    <w:rsid w:val="00882DE7"/>
    <w:rsid w:val="008846BD"/>
    <w:rsid w:val="00884A47"/>
    <w:rsid w:val="0088624D"/>
    <w:rsid w:val="0088729F"/>
    <w:rsid w:val="008922FC"/>
    <w:rsid w:val="00893C19"/>
    <w:rsid w:val="00894BCB"/>
    <w:rsid w:val="00894D8A"/>
    <w:rsid w:val="00896A05"/>
    <w:rsid w:val="00896A9F"/>
    <w:rsid w:val="008A156A"/>
    <w:rsid w:val="008A1B22"/>
    <w:rsid w:val="008A1C12"/>
    <w:rsid w:val="008A2B79"/>
    <w:rsid w:val="008A34F6"/>
    <w:rsid w:val="008A5BD7"/>
    <w:rsid w:val="008A634B"/>
    <w:rsid w:val="008A64E6"/>
    <w:rsid w:val="008B05E5"/>
    <w:rsid w:val="008B0693"/>
    <w:rsid w:val="008B0E9F"/>
    <w:rsid w:val="008B1550"/>
    <w:rsid w:val="008B18AE"/>
    <w:rsid w:val="008B1CB7"/>
    <w:rsid w:val="008B1FF6"/>
    <w:rsid w:val="008B3193"/>
    <w:rsid w:val="008B3E0F"/>
    <w:rsid w:val="008B6523"/>
    <w:rsid w:val="008C0E46"/>
    <w:rsid w:val="008C1244"/>
    <w:rsid w:val="008C18A8"/>
    <w:rsid w:val="008C2CA6"/>
    <w:rsid w:val="008C497B"/>
    <w:rsid w:val="008C6085"/>
    <w:rsid w:val="008C6568"/>
    <w:rsid w:val="008C7763"/>
    <w:rsid w:val="008C7D3F"/>
    <w:rsid w:val="008D050B"/>
    <w:rsid w:val="008D0628"/>
    <w:rsid w:val="008D1BB6"/>
    <w:rsid w:val="008D1C68"/>
    <w:rsid w:val="008D22C1"/>
    <w:rsid w:val="008D3ADC"/>
    <w:rsid w:val="008D3AED"/>
    <w:rsid w:val="008D47FD"/>
    <w:rsid w:val="008D4A3C"/>
    <w:rsid w:val="008D7DF6"/>
    <w:rsid w:val="008E04CD"/>
    <w:rsid w:val="008E39EF"/>
    <w:rsid w:val="008E54F1"/>
    <w:rsid w:val="008E6284"/>
    <w:rsid w:val="008E67AB"/>
    <w:rsid w:val="008E744E"/>
    <w:rsid w:val="008F041D"/>
    <w:rsid w:val="008F075F"/>
    <w:rsid w:val="008F133C"/>
    <w:rsid w:val="008F322B"/>
    <w:rsid w:val="008F424E"/>
    <w:rsid w:val="008F56DB"/>
    <w:rsid w:val="008F6381"/>
    <w:rsid w:val="008F7229"/>
    <w:rsid w:val="00900178"/>
    <w:rsid w:val="00900469"/>
    <w:rsid w:val="00900602"/>
    <w:rsid w:val="009011B1"/>
    <w:rsid w:val="00903195"/>
    <w:rsid w:val="00903D48"/>
    <w:rsid w:val="00904560"/>
    <w:rsid w:val="00904A9C"/>
    <w:rsid w:val="00904E46"/>
    <w:rsid w:val="00906E9D"/>
    <w:rsid w:val="009101DF"/>
    <w:rsid w:val="009105F9"/>
    <w:rsid w:val="00910F94"/>
    <w:rsid w:val="00911314"/>
    <w:rsid w:val="009139F8"/>
    <w:rsid w:val="00913F01"/>
    <w:rsid w:val="009145C0"/>
    <w:rsid w:val="00916122"/>
    <w:rsid w:val="009161CA"/>
    <w:rsid w:val="00916AAF"/>
    <w:rsid w:val="009208DA"/>
    <w:rsid w:val="00921F52"/>
    <w:rsid w:val="009223A2"/>
    <w:rsid w:val="00922469"/>
    <w:rsid w:val="00922543"/>
    <w:rsid w:val="00923BA5"/>
    <w:rsid w:val="00923D78"/>
    <w:rsid w:val="00923F72"/>
    <w:rsid w:val="0092477D"/>
    <w:rsid w:val="00925AC1"/>
    <w:rsid w:val="0092657A"/>
    <w:rsid w:val="00927E21"/>
    <w:rsid w:val="00932323"/>
    <w:rsid w:val="009348C8"/>
    <w:rsid w:val="00934978"/>
    <w:rsid w:val="00935ECF"/>
    <w:rsid w:val="009375EC"/>
    <w:rsid w:val="00941717"/>
    <w:rsid w:val="009439F1"/>
    <w:rsid w:val="0094414B"/>
    <w:rsid w:val="00945ABE"/>
    <w:rsid w:val="0094616C"/>
    <w:rsid w:val="00950DAE"/>
    <w:rsid w:val="00951FD7"/>
    <w:rsid w:val="00952751"/>
    <w:rsid w:val="00953C03"/>
    <w:rsid w:val="00956826"/>
    <w:rsid w:val="00957AC9"/>
    <w:rsid w:val="00957BE8"/>
    <w:rsid w:val="009618B0"/>
    <w:rsid w:val="009622CD"/>
    <w:rsid w:val="00963198"/>
    <w:rsid w:val="009636EB"/>
    <w:rsid w:val="009658DF"/>
    <w:rsid w:val="00965C87"/>
    <w:rsid w:val="009664D7"/>
    <w:rsid w:val="00967EE7"/>
    <w:rsid w:val="00972639"/>
    <w:rsid w:val="00972709"/>
    <w:rsid w:val="009751EC"/>
    <w:rsid w:val="0097681D"/>
    <w:rsid w:val="00976C8F"/>
    <w:rsid w:val="00977163"/>
    <w:rsid w:val="009811EF"/>
    <w:rsid w:val="00981C69"/>
    <w:rsid w:val="00981C6A"/>
    <w:rsid w:val="00982F10"/>
    <w:rsid w:val="009830DE"/>
    <w:rsid w:val="009831C3"/>
    <w:rsid w:val="0098389F"/>
    <w:rsid w:val="00983B6D"/>
    <w:rsid w:val="009853B8"/>
    <w:rsid w:val="009869E4"/>
    <w:rsid w:val="009872EA"/>
    <w:rsid w:val="00987396"/>
    <w:rsid w:val="00987FF5"/>
    <w:rsid w:val="00990652"/>
    <w:rsid w:val="00990CE7"/>
    <w:rsid w:val="00991F6B"/>
    <w:rsid w:val="00992313"/>
    <w:rsid w:val="00992669"/>
    <w:rsid w:val="0099290D"/>
    <w:rsid w:val="0099453D"/>
    <w:rsid w:val="00994A84"/>
    <w:rsid w:val="00995108"/>
    <w:rsid w:val="00996DA3"/>
    <w:rsid w:val="009A0069"/>
    <w:rsid w:val="009A08D3"/>
    <w:rsid w:val="009A0BC3"/>
    <w:rsid w:val="009A3B69"/>
    <w:rsid w:val="009A492D"/>
    <w:rsid w:val="009A7E3D"/>
    <w:rsid w:val="009B0878"/>
    <w:rsid w:val="009B1888"/>
    <w:rsid w:val="009B295F"/>
    <w:rsid w:val="009B3290"/>
    <w:rsid w:val="009B32F8"/>
    <w:rsid w:val="009B4C2F"/>
    <w:rsid w:val="009B4D7C"/>
    <w:rsid w:val="009B64F2"/>
    <w:rsid w:val="009B6B95"/>
    <w:rsid w:val="009B6B99"/>
    <w:rsid w:val="009B6E2F"/>
    <w:rsid w:val="009B7CFC"/>
    <w:rsid w:val="009C1A15"/>
    <w:rsid w:val="009C2603"/>
    <w:rsid w:val="009C2E51"/>
    <w:rsid w:val="009C50E0"/>
    <w:rsid w:val="009C728B"/>
    <w:rsid w:val="009C7561"/>
    <w:rsid w:val="009C767A"/>
    <w:rsid w:val="009D006B"/>
    <w:rsid w:val="009D06AA"/>
    <w:rsid w:val="009D0E8D"/>
    <w:rsid w:val="009D13F1"/>
    <w:rsid w:val="009D178C"/>
    <w:rsid w:val="009D3BEF"/>
    <w:rsid w:val="009D4407"/>
    <w:rsid w:val="009D6797"/>
    <w:rsid w:val="009D68F4"/>
    <w:rsid w:val="009D6DC3"/>
    <w:rsid w:val="009D7690"/>
    <w:rsid w:val="009D7D3A"/>
    <w:rsid w:val="009D7FFA"/>
    <w:rsid w:val="009E266B"/>
    <w:rsid w:val="009E2F3A"/>
    <w:rsid w:val="009E3605"/>
    <w:rsid w:val="009E4EB3"/>
    <w:rsid w:val="009E51C0"/>
    <w:rsid w:val="009E6885"/>
    <w:rsid w:val="009E73EE"/>
    <w:rsid w:val="009E76BD"/>
    <w:rsid w:val="009F073F"/>
    <w:rsid w:val="009F12A0"/>
    <w:rsid w:val="009F2E2D"/>
    <w:rsid w:val="009F35DB"/>
    <w:rsid w:val="009F3BAC"/>
    <w:rsid w:val="009F417E"/>
    <w:rsid w:val="009F48F5"/>
    <w:rsid w:val="009F4DFD"/>
    <w:rsid w:val="009F69B6"/>
    <w:rsid w:val="009F783F"/>
    <w:rsid w:val="00A006D5"/>
    <w:rsid w:val="00A019D0"/>
    <w:rsid w:val="00A01A47"/>
    <w:rsid w:val="00A04136"/>
    <w:rsid w:val="00A05020"/>
    <w:rsid w:val="00A05215"/>
    <w:rsid w:val="00A05AE6"/>
    <w:rsid w:val="00A05C2F"/>
    <w:rsid w:val="00A05E08"/>
    <w:rsid w:val="00A10217"/>
    <w:rsid w:val="00A1223F"/>
    <w:rsid w:val="00A13024"/>
    <w:rsid w:val="00A132AB"/>
    <w:rsid w:val="00A13A06"/>
    <w:rsid w:val="00A14721"/>
    <w:rsid w:val="00A156FA"/>
    <w:rsid w:val="00A1748A"/>
    <w:rsid w:val="00A174AF"/>
    <w:rsid w:val="00A20069"/>
    <w:rsid w:val="00A232A7"/>
    <w:rsid w:val="00A234FB"/>
    <w:rsid w:val="00A23555"/>
    <w:rsid w:val="00A2381B"/>
    <w:rsid w:val="00A24126"/>
    <w:rsid w:val="00A266F1"/>
    <w:rsid w:val="00A27817"/>
    <w:rsid w:val="00A27C5A"/>
    <w:rsid w:val="00A30228"/>
    <w:rsid w:val="00A3058C"/>
    <w:rsid w:val="00A30C65"/>
    <w:rsid w:val="00A31810"/>
    <w:rsid w:val="00A31D6B"/>
    <w:rsid w:val="00A3238B"/>
    <w:rsid w:val="00A3389E"/>
    <w:rsid w:val="00A3445E"/>
    <w:rsid w:val="00A36143"/>
    <w:rsid w:val="00A40EEA"/>
    <w:rsid w:val="00A41134"/>
    <w:rsid w:val="00A416E3"/>
    <w:rsid w:val="00A42316"/>
    <w:rsid w:val="00A426D3"/>
    <w:rsid w:val="00A44781"/>
    <w:rsid w:val="00A45B59"/>
    <w:rsid w:val="00A4614E"/>
    <w:rsid w:val="00A50D1A"/>
    <w:rsid w:val="00A51157"/>
    <w:rsid w:val="00A51494"/>
    <w:rsid w:val="00A51A9D"/>
    <w:rsid w:val="00A51D18"/>
    <w:rsid w:val="00A51EC2"/>
    <w:rsid w:val="00A527FD"/>
    <w:rsid w:val="00A52907"/>
    <w:rsid w:val="00A53B24"/>
    <w:rsid w:val="00A548FA"/>
    <w:rsid w:val="00A5761B"/>
    <w:rsid w:val="00A60181"/>
    <w:rsid w:val="00A64BE6"/>
    <w:rsid w:val="00A675A0"/>
    <w:rsid w:val="00A67813"/>
    <w:rsid w:val="00A7121B"/>
    <w:rsid w:val="00A72C1F"/>
    <w:rsid w:val="00A731A3"/>
    <w:rsid w:val="00A73638"/>
    <w:rsid w:val="00A7441B"/>
    <w:rsid w:val="00A748ED"/>
    <w:rsid w:val="00A75E5B"/>
    <w:rsid w:val="00A7660D"/>
    <w:rsid w:val="00A77464"/>
    <w:rsid w:val="00A776E3"/>
    <w:rsid w:val="00A77840"/>
    <w:rsid w:val="00A80D21"/>
    <w:rsid w:val="00A82CCF"/>
    <w:rsid w:val="00A831DB"/>
    <w:rsid w:val="00A8340C"/>
    <w:rsid w:val="00A83525"/>
    <w:rsid w:val="00A840C5"/>
    <w:rsid w:val="00A852F6"/>
    <w:rsid w:val="00A8622A"/>
    <w:rsid w:val="00A8688A"/>
    <w:rsid w:val="00A87545"/>
    <w:rsid w:val="00A87ECE"/>
    <w:rsid w:val="00A92894"/>
    <w:rsid w:val="00A92CCD"/>
    <w:rsid w:val="00A93748"/>
    <w:rsid w:val="00A95575"/>
    <w:rsid w:val="00A96584"/>
    <w:rsid w:val="00A96F0A"/>
    <w:rsid w:val="00A975EF"/>
    <w:rsid w:val="00AA0110"/>
    <w:rsid w:val="00AA347D"/>
    <w:rsid w:val="00AA5C61"/>
    <w:rsid w:val="00AA62C2"/>
    <w:rsid w:val="00AB054E"/>
    <w:rsid w:val="00AB3C80"/>
    <w:rsid w:val="00AB3C95"/>
    <w:rsid w:val="00AB47F4"/>
    <w:rsid w:val="00AB7CC3"/>
    <w:rsid w:val="00AC0196"/>
    <w:rsid w:val="00AC082F"/>
    <w:rsid w:val="00AC4197"/>
    <w:rsid w:val="00AC471D"/>
    <w:rsid w:val="00AC6179"/>
    <w:rsid w:val="00AC6EA7"/>
    <w:rsid w:val="00AC77E1"/>
    <w:rsid w:val="00AC790E"/>
    <w:rsid w:val="00AC7CC2"/>
    <w:rsid w:val="00AC7EE6"/>
    <w:rsid w:val="00AD068C"/>
    <w:rsid w:val="00AD2C27"/>
    <w:rsid w:val="00AD472D"/>
    <w:rsid w:val="00AD54A4"/>
    <w:rsid w:val="00AE01D9"/>
    <w:rsid w:val="00AE0791"/>
    <w:rsid w:val="00AE1C6E"/>
    <w:rsid w:val="00AE20D7"/>
    <w:rsid w:val="00AE2761"/>
    <w:rsid w:val="00AE3529"/>
    <w:rsid w:val="00AE4352"/>
    <w:rsid w:val="00AE64A4"/>
    <w:rsid w:val="00AF13C2"/>
    <w:rsid w:val="00AF3721"/>
    <w:rsid w:val="00AF4EC7"/>
    <w:rsid w:val="00AF7220"/>
    <w:rsid w:val="00AF783B"/>
    <w:rsid w:val="00AF795C"/>
    <w:rsid w:val="00B00DC9"/>
    <w:rsid w:val="00B01C3F"/>
    <w:rsid w:val="00B02295"/>
    <w:rsid w:val="00B022E4"/>
    <w:rsid w:val="00B02506"/>
    <w:rsid w:val="00B0262C"/>
    <w:rsid w:val="00B035FD"/>
    <w:rsid w:val="00B03841"/>
    <w:rsid w:val="00B03C5C"/>
    <w:rsid w:val="00B03E85"/>
    <w:rsid w:val="00B0401A"/>
    <w:rsid w:val="00B04470"/>
    <w:rsid w:val="00B06341"/>
    <w:rsid w:val="00B06818"/>
    <w:rsid w:val="00B1108F"/>
    <w:rsid w:val="00B110DB"/>
    <w:rsid w:val="00B11718"/>
    <w:rsid w:val="00B13766"/>
    <w:rsid w:val="00B156F4"/>
    <w:rsid w:val="00B15A70"/>
    <w:rsid w:val="00B15D91"/>
    <w:rsid w:val="00B16AEC"/>
    <w:rsid w:val="00B16B1B"/>
    <w:rsid w:val="00B1715C"/>
    <w:rsid w:val="00B173AB"/>
    <w:rsid w:val="00B1755C"/>
    <w:rsid w:val="00B176EC"/>
    <w:rsid w:val="00B17E5F"/>
    <w:rsid w:val="00B20465"/>
    <w:rsid w:val="00B24E74"/>
    <w:rsid w:val="00B26A3C"/>
    <w:rsid w:val="00B302A6"/>
    <w:rsid w:val="00B32CEE"/>
    <w:rsid w:val="00B34240"/>
    <w:rsid w:val="00B34CF0"/>
    <w:rsid w:val="00B37CC4"/>
    <w:rsid w:val="00B37F6B"/>
    <w:rsid w:val="00B42E8E"/>
    <w:rsid w:val="00B42F4B"/>
    <w:rsid w:val="00B43C12"/>
    <w:rsid w:val="00B43ED4"/>
    <w:rsid w:val="00B450F9"/>
    <w:rsid w:val="00B4571F"/>
    <w:rsid w:val="00B465A0"/>
    <w:rsid w:val="00B46645"/>
    <w:rsid w:val="00B46EF2"/>
    <w:rsid w:val="00B4771F"/>
    <w:rsid w:val="00B51212"/>
    <w:rsid w:val="00B53EE6"/>
    <w:rsid w:val="00B552E5"/>
    <w:rsid w:val="00B55B60"/>
    <w:rsid w:val="00B568B2"/>
    <w:rsid w:val="00B575A9"/>
    <w:rsid w:val="00B57728"/>
    <w:rsid w:val="00B60141"/>
    <w:rsid w:val="00B604B3"/>
    <w:rsid w:val="00B60AC6"/>
    <w:rsid w:val="00B61A18"/>
    <w:rsid w:val="00B62CA3"/>
    <w:rsid w:val="00B63255"/>
    <w:rsid w:val="00B6389E"/>
    <w:rsid w:val="00B63E49"/>
    <w:rsid w:val="00B64471"/>
    <w:rsid w:val="00B64963"/>
    <w:rsid w:val="00B666D7"/>
    <w:rsid w:val="00B675FF"/>
    <w:rsid w:val="00B6776A"/>
    <w:rsid w:val="00B67DDC"/>
    <w:rsid w:val="00B730D2"/>
    <w:rsid w:val="00B73788"/>
    <w:rsid w:val="00B7453A"/>
    <w:rsid w:val="00B746E8"/>
    <w:rsid w:val="00B81700"/>
    <w:rsid w:val="00B824F8"/>
    <w:rsid w:val="00B8340B"/>
    <w:rsid w:val="00B83A47"/>
    <w:rsid w:val="00B83C30"/>
    <w:rsid w:val="00B83D55"/>
    <w:rsid w:val="00B844E5"/>
    <w:rsid w:val="00B84F1D"/>
    <w:rsid w:val="00B85010"/>
    <w:rsid w:val="00B85209"/>
    <w:rsid w:val="00B858F7"/>
    <w:rsid w:val="00B85D7C"/>
    <w:rsid w:val="00B92575"/>
    <w:rsid w:val="00B92DD8"/>
    <w:rsid w:val="00B94DB4"/>
    <w:rsid w:val="00B94E73"/>
    <w:rsid w:val="00B9703C"/>
    <w:rsid w:val="00BA0FB3"/>
    <w:rsid w:val="00BA16A8"/>
    <w:rsid w:val="00BA4FBC"/>
    <w:rsid w:val="00BA6D17"/>
    <w:rsid w:val="00BA733A"/>
    <w:rsid w:val="00BB1966"/>
    <w:rsid w:val="00BB20D8"/>
    <w:rsid w:val="00BB2726"/>
    <w:rsid w:val="00BB48BE"/>
    <w:rsid w:val="00BB6394"/>
    <w:rsid w:val="00BB6443"/>
    <w:rsid w:val="00BB6E76"/>
    <w:rsid w:val="00BB798E"/>
    <w:rsid w:val="00BC0549"/>
    <w:rsid w:val="00BC0FA0"/>
    <w:rsid w:val="00BC34D7"/>
    <w:rsid w:val="00BC4403"/>
    <w:rsid w:val="00BC5FB5"/>
    <w:rsid w:val="00BC625B"/>
    <w:rsid w:val="00BC68BE"/>
    <w:rsid w:val="00BD0B83"/>
    <w:rsid w:val="00BD0E4F"/>
    <w:rsid w:val="00BD1CD2"/>
    <w:rsid w:val="00BD1FE1"/>
    <w:rsid w:val="00BD26C5"/>
    <w:rsid w:val="00BD435E"/>
    <w:rsid w:val="00BD43B5"/>
    <w:rsid w:val="00BD4769"/>
    <w:rsid w:val="00BD4E7D"/>
    <w:rsid w:val="00BD531B"/>
    <w:rsid w:val="00BD5CEC"/>
    <w:rsid w:val="00BD5EAB"/>
    <w:rsid w:val="00BD6171"/>
    <w:rsid w:val="00BD6924"/>
    <w:rsid w:val="00BD7DE7"/>
    <w:rsid w:val="00BD7F6D"/>
    <w:rsid w:val="00BE1F97"/>
    <w:rsid w:val="00BE2C70"/>
    <w:rsid w:val="00BE3678"/>
    <w:rsid w:val="00BE3E88"/>
    <w:rsid w:val="00BE4CA9"/>
    <w:rsid w:val="00BE580A"/>
    <w:rsid w:val="00BF1253"/>
    <w:rsid w:val="00BF178A"/>
    <w:rsid w:val="00BF1B19"/>
    <w:rsid w:val="00BF307E"/>
    <w:rsid w:val="00BF57B5"/>
    <w:rsid w:val="00BF58A9"/>
    <w:rsid w:val="00BF70D8"/>
    <w:rsid w:val="00BF7302"/>
    <w:rsid w:val="00C00007"/>
    <w:rsid w:val="00C021AE"/>
    <w:rsid w:val="00C02930"/>
    <w:rsid w:val="00C031DB"/>
    <w:rsid w:val="00C03EA0"/>
    <w:rsid w:val="00C06710"/>
    <w:rsid w:val="00C10C59"/>
    <w:rsid w:val="00C10FD2"/>
    <w:rsid w:val="00C133A7"/>
    <w:rsid w:val="00C13B1E"/>
    <w:rsid w:val="00C24CF7"/>
    <w:rsid w:val="00C25427"/>
    <w:rsid w:val="00C2575C"/>
    <w:rsid w:val="00C26190"/>
    <w:rsid w:val="00C30967"/>
    <w:rsid w:val="00C33541"/>
    <w:rsid w:val="00C33B3B"/>
    <w:rsid w:val="00C36CEC"/>
    <w:rsid w:val="00C36D3C"/>
    <w:rsid w:val="00C37488"/>
    <w:rsid w:val="00C37892"/>
    <w:rsid w:val="00C37C07"/>
    <w:rsid w:val="00C37CAB"/>
    <w:rsid w:val="00C4179B"/>
    <w:rsid w:val="00C431FC"/>
    <w:rsid w:val="00C44E19"/>
    <w:rsid w:val="00C465F1"/>
    <w:rsid w:val="00C46A34"/>
    <w:rsid w:val="00C46B69"/>
    <w:rsid w:val="00C47371"/>
    <w:rsid w:val="00C4777E"/>
    <w:rsid w:val="00C47A22"/>
    <w:rsid w:val="00C47CD4"/>
    <w:rsid w:val="00C50C7C"/>
    <w:rsid w:val="00C51704"/>
    <w:rsid w:val="00C5234A"/>
    <w:rsid w:val="00C532D6"/>
    <w:rsid w:val="00C5387D"/>
    <w:rsid w:val="00C545B8"/>
    <w:rsid w:val="00C60564"/>
    <w:rsid w:val="00C6196B"/>
    <w:rsid w:val="00C62FF6"/>
    <w:rsid w:val="00C635D0"/>
    <w:rsid w:val="00C63C06"/>
    <w:rsid w:val="00C64811"/>
    <w:rsid w:val="00C71DA3"/>
    <w:rsid w:val="00C71E39"/>
    <w:rsid w:val="00C72E61"/>
    <w:rsid w:val="00C7320A"/>
    <w:rsid w:val="00C736B0"/>
    <w:rsid w:val="00C802F2"/>
    <w:rsid w:val="00C80DD1"/>
    <w:rsid w:val="00C826EA"/>
    <w:rsid w:val="00C82944"/>
    <w:rsid w:val="00C8346C"/>
    <w:rsid w:val="00C85CAD"/>
    <w:rsid w:val="00C868C2"/>
    <w:rsid w:val="00C9109A"/>
    <w:rsid w:val="00C91E0F"/>
    <w:rsid w:val="00C92483"/>
    <w:rsid w:val="00C925A9"/>
    <w:rsid w:val="00C934AB"/>
    <w:rsid w:val="00C94246"/>
    <w:rsid w:val="00C94877"/>
    <w:rsid w:val="00C94EF8"/>
    <w:rsid w:val="00CA1B2F"/>
    <w:rsid w:val="00CA2FB3"/>
    <w:rsid w:val="00CA5C4B"/>
    <w:rsid w:val="00CA66F4"/>
    <w:rsid w:val="00CA6D39"/>
    <w:rsid w:val="00CB0F7F"/>
    <w:rsid w:val="00CB1279"/>
    <w:rsid w:val="00CB296A"/>
    <w:rsid w:val="00CB4B6D"/>
    <w:rsid w:val="00CB5651"/>
    <w:rsid w:val="00CB603F"/>
    <w:rsid w:val="00CB66A2"/>
    <w:rsid w:val="00CB6BA7"/>
    <w:rsid w:val="00CB7213"/>
    <w:rsid w:val="00CB7A65"/>
    <w:rsid w:val="00CB7E88"/>
    <w:rsid w:val="00CC0A90"/>
    <w:rsid w:val="00CC1F89"/>
    <w:rsid w:val="00CC25B8"/>
    <w:rsid w:val="00CC353E"/>
    <w:rsid w:val="00CC5409"/>
    <w:rsid w:val="00CC5D90"/>
    <w:rsid w:val="00CC7862"/>
    <w:rsid w:val="00CD069F"/>
    <w:rsid w:val="00CD0BE1"/>
    <w:rsid w:val="00CD0CD8"/>
    <w:rsid w:val="00CD2CCC"/>
    <w:rsid w:val="00CD3769"/>
    <w:rsid w:val="00CD4395"/>
    <w:rsid w:val="00CD4C39"/>
    <w:rsid w:val="00CD5717"/>
    <w:rsid w:val="00CD7633"/>
    <w:rsid w:val="00CD7BB5"/>
    <w:rsid w:val="00CE0281"/>
    <w:rsid w:val="00CE02AA"/>
    <w:rsid w:val="00CE0ACC"/>
    <w:rsid w:val="00CE0BF0"/>
    <w:rsid w:val="00CE0C50"/>
    <w:rsid w:val="00CE1333"/>
    <w:rsid w:val="00CE1FEB"/>
    <w:rsid w:val="00CE2D4E"/>
    <w:rsid w:val="00CE3F80"/>
    <w:rsid w:val="00CE48BB"/>
    <w:rsid w:val="00CE4F9B"/>
    <w:rsid w:val="00CE5607"/>
    <w:rsid w:val="00CE6D28"/>
    <w:rsid w:val="00CE776F"/>
    <w:rsid w:val="00CE7B75"/>
    <w:rsid w:val="00CE7D14"/>
    <w:rsid w:val="00CF0578"/>
    <w:rsid w:val="00CF0D97"/>
    <w:rsid w:val="00CF20F3"/>
    <w:rsid w:val="00CF3CB2"/>
    <w:rsid w:val="00CF4C6D"/>
    <w:rsid w:val="00CF50A5"/>
    <w:rsid w:val="00CF5B87"/>
    <w:rsid w:val="00CF6020"/>
    <w:rsid w:val="00CF60AD"/>
    <w:rsid w:val="00CF71CA"/>
    <w:rsid w:val="00CF72DC"/>
    <w:rsid w:val="00D00824"/>
    <w:rsid w:val="00D03438"/>
    <w:rsid w:val="00D04CBE"/>
    <w:rsid w:val="00D04FC7"/>
    <w:rsid w:val="00D066B3"/>
    <w:rsid w:val="00D06D74"/>
    <w:rsid w:val="00D07C07"/>
    <w:rsid w:val="00D106A9"/>
    <w:rsid w:val="00D10AB7"/>
    <w:rsid w:val="00D11AD0"/>
    <w:rsid w:val="00D12162"/>
    <w:rsid w:val="00D121BF"/>
    <w:rsid w:val="00D153D0"/>
    <w:rsid w:val="00D1643D"/>
    <w:rsid w:val="00D16639"/>
    <w:rsid w:val="00D17A83"/>
    <w:rsid w:val="00D22047"/>
    <w:rsid w:val="00D2291B"/>
    <w:rsid w:val="00D2401E"/>
    <w:rsid w:val="00D24647"/>
    <w:rsid w:val="00D247B2"/>
    <w:rsid w:val="00D24836"/>
    <w:rsid w:val="00D25099"/>
    <w:rsid w:val="00D274DF"/>
    <w:rsid w:val="00D27A88"/>
    <w:rsid w:val="00D30B9D"/>
    <w:rsid w:val="00D313E3"/>
    <w:rsid w:val="00D31C46"/>
    <w:rsid w:val="00D31FAE"/>
    <w:rsid w:val="00D32002"/>
    <w:rsid w:val="00D3259C"/>
    <w:rsid w:val="00D32A5E"/>
    <w:rsid w:val="00D3607E"/>
    <w:rsid w:val="00D36A28"/>
    <w:rsid w:val="00D36D13"/>
    <w:rsid w:val="00D42D51"/>
    <w:rsid w:val="00D43723"/>
    <w:rsid w:val="00D456EB"/>
    <w:rsid w:val="00D475BF"/>
    <w:rsid w:val="00D47B4B"/>
    <w:rsid w:val="00D51162"/>
    <w:rsid w:val="00D52A72"/>
    <w:rsid w:val="00D531E1"/>
    <w:rsid w:val="00D6132C"/>
    <w:rsid w:val="00D61C40"/>
    <w:rsid w:val="00D61CC2"/>
    <w:rsid w:val="00D626FA"/>
    <w:rsid w:val="00D62F3A"/>
    <w:rsid w:val="00D63C39"/>
    <w:rsid w:val="00D63E10"/>
    <w:rsid w:val="00D6410E"/>
    <w:rsid w:val="00D67527"/>
    <w:rsid w:val="00D67846"/>
    <w:rsid w:val="00D67A99"/>
    <w:rsid w:val="00D70985"/>
    <w:rsid w:val="00D72D5D"/>
    <w:rsid w:val="00D731B2"/>
    <w:rsid w:val="00D76CDD"/>
    <w:rsid w:val="00D7758C"/>
    <w:rsid w:val="00D80665"/>
    <w:rsid w:val="00D823FD"/>
    <w:rsid w:val="00D826B5"/>
    <w:rsid w:val="00D831AE"/>
    <w:rsid w:val="00D842D0"/>
    <w:rsid w:val="00D84A98"/>
    <w:rsid w:val="00D84CCC"/>
    <w:rsid w:val="00D87827"/>
    <w:rsid w:val="00D87BAF"/>
    <w:rsid w:val="00D91D28"/>
    <w:rsid w:val="00D91E64"/>
    <w:rsid w:val="00D92D5A"/>
    <w:rsid w:val="00D93D51"/>
    <w:rsid w:val="00D9477F"/>
    <w:rsid w:val="00D96064"/>
    <w:rsid w:val="00D96547"/>
    <w:rsid w:val="00D971C0"/>
    <w:rsid w:val="00D973DA"/>
    <w:rsid w:val="00D97C75"/>
    <w:rsid w:val="00DA0D64"/>
    <w:rsid w:val="00DA11F5"/>
    <w:rsid w:val="00DA216C"/>
    <w:rsid w:val="00DA4849"/>
    <w:rsid w:val="00DA4C32"/>
    <w:rsid w:val="00DA5178"/>
    <w:rsid w:val="00DA5A67"/>
    <w:rsid w:val="00DA789C"/>
    <w:rsid w:val="00DA7C61"/>
    <w:rsid w:val="00DA7F83"/>
    <w:rsid w:val="00DB0C6C"/>
    <w:rsid w:val="00DB3CD7"/>
    <w:rsid w:val="00DB7DD2"/>
    <w:rsid w:val="00DC0A26"/>
    <w:rsid w:val="00DC1F0F"/>
    <w:rsid w:val="00DC479E"/>
    <w:rsid w:val="00DC7D30"/>
    <w:rsid w:val="00DC7EBB"/>
    <w:rsid w:val="00DD0168"/>
    <w:rsid w:val="00DD4D1E"/>
    <w:rsid w:val="00DD5B8C"/>
    <w:rsid w:val="00DD6631"/>
    <w:rsid w:val="00DD6A6E"/>
    <w:rsid w:val="00DE22C7"/>
    <w:rsid w:val="00DE33E5"/>
    <w:rsid w:val="00DE3892"/>
    <w:rsid w:val="00DE38EC"/>
    <w:rsid w:val="00DE4D68"/>
    <w:rsid w:val="00DE5D52"/>
    <w:rsid w:val="00DF104E"/>
    <w:rsid w:val="00DF255E"/>
    <w:rsid w:val="00DF2B56"/>
    <w:rsid w:val="00DF3259"/>
    <w:rsid w:val="00DF4DC4"/>
    <w:rsid w:val="00DF62C1"/>
    <w:rsid w:val="00DF7993"/>
    <w:rsid w:val="00DF7EA7"/>
    <w:rsid w:val="00E0194E"/>
    <w:rsid w:val="00E01FDA"/>
    <w:rsid w:val="00E029F2"/>
    <w:rsid w:val="00E03D4A"/>
    <w:rsid w:val="00E040F3"/>
    <w:rsid w:val="00E04638"/>
    <w:rsid w:val="00E057D0"/>
    <w:rsid w:val="00E05B4F"/>
    <w:rsid w:val="00E0618C"/>
    <w:rsid w:val="00E06A3C"/>
    <w:rsid w:val="00E077FD"/>
    <w:rsid w:val="00E07D95"/>
    <w:rsid w:val="00E10464"/>
    <w:rsid w:val="00E10D65"/>
    <w:rsid w:val="00E1121E"/>
    <w:rsid w:val="00E11663"/>
    <w:rsid w:val="00E11EF1"/>
    <w:rsid w:val="00E121AC"/>
    <w:rsid w:val="00E134FB"/>
    <w:rsid w:val="00E13F65"/>
    <w:rsid w:val="00E14131"/>
    <w:rsid w:val="00E1466C"/>
    <w:rsid w:val="00E159BD"/>
    <w:rsid w:val="00E17AB5"/>
    <w:rsid w:val="00E20873"/>
    <w:rsid w:val="00E21C50"/>
    <w:rsid w:val="00E238A6"/>
    <w:rsid w:val="00E23C70"/>
    <w:rsid w:val="00E251B5"/>
    <w:rsid w:val="00E257BA"/>
    <w:rsid w:val="00E31310"/>
    <w:rsid w:val="00E328F5"/>
    <w:rsid w:val="00E3298F"/>
    <w:rsid w:val="00E33B78"/>
    <w:rsid w:val="00E345C2"/>
    <w:rsid w:val="00E34FB9"/>
    <w:rsid w:val="00E35637"/>
    <w:rsid w:val="00E361BE"/>
    <w:rsid w:val="00E36BB9"/>
    <w:rsid w:val="00E371F1"/>
    <w:rsid w:val="00E3789C"/>
    <w:rsid w:val="00E3798C"/>
    <w:rsid w:val="00E4095A"/>
    <w:rsid w:val="00E419EB"/>
    <w:rsid w:val="00E439F7"/>
    <w:rsid w:val="00E43CEA"/>
    <w:rsid w:val="00E43F81"/>
    <w:rsid w:val="00E449E7"/>
    <w:rsid w:val="00E457AF"/>
    <w:rsid w:val="00E46BB7"/>
    <w:rsid w:val="00E5093F"/>
    <w:rsid w:val="00E50970"/>
    <w:rsid w:val="00E50DE4"/>
    <w:rsid w:val="00E5176D"/>
    <w:rsid w:val="00E51CD3"/>
    <w:rsid w:val="00E521D6"/>
    <w:rsid w:val="00E54A0A"/>
    <w:rsid w:val="00E5580B"/>
    <w:rsid w:val="00E608B5"/>
    <w:rsid w:val="00E6104C"/>
    <w:rsid w:val="00E61228"/>
    <w:rsid w:val="00E624B4"/>
    <w:rsid w:val="00E62E65"/>
    <w:rsid w:val="00E63E53"/>
    <w:rsid w:val="00E64E13"/>
    <w:rsid w:val="00E654E8"/>
    <w:rsid w:val="00E67828"/>
    <w:rsid w:val="00E67B20"/>
    <w:rsid w:val="00E67C5D"/>
    <w:rsid w:val="00E70C7D"/>
    <w:rsid w:val="00E73797"/>
    <w:rsid w:val="00E75981"/>
    <w:rsid w:val="00E7763F"/>
    <w:rsid w:val="00E817DE"/>
    <w:rsid w:val="00E81A42"/>
    <w:rsid w:val="00E82F52"/>
    <w:rsid w:val="00E838A2"/>
    <w:rsid w:val="00E83D61"/>
    <w:rsid w:val="00E83DDB"/>
    <w:rsid w:val="00E86C19"/>
    <w:rsid w:val="00E91329"/>
    <w:rsid w:val="00E92B8A"/>
    <w:rsid w:val="00E94513"/>
    <w:rsid w:val="00E95FFF"/>
    <w:rsid w:val="00E96826"/>
    <w:rsid w:val="00EA05D3"/>
    <w:rsid w:val="00EA0694"/>
    <w:rsid w:val="00EA1AC0"/>
    <w:rsid w:val="00EA1BFD"/>
    <w:rsid w:val="00EA2FAC"/>
    <w:rsid w:val="00EA4440"/>
    <w:rsid w:val="00EA5EC4"/>
    <w:rsid w:val="00EA6E0C"/>
    <w:rsid w:val="00EB05B1"/>
    <w:rsid w:val="00EB17DE"/>
    <w:rsid w:val="00EB24C4"/>
    <w:rsid w:val="00EB403E"/>
    <w:rsid w:val="00EB4C5F"/>
    <w:rsid w:val="00EB58CA"/>
    <w:rsid w:val="00EB59C6"/>
    <w:rsid w:val="00EB5A2C"/>
    <w:rsid w:val="00EB6F3A"/>
    <w:rsid w:val="00EB75A6"/>
    <w:rsid w:val="00EB7FA9"/>
    <w:rsid w:val="00EC0028"/>
    <w:rsid w:val="00EC06F5"/>
    <w:rsid w:val="00EC0B84"/>
    <w:rsid w:val="00EC18B4"/>
    <w:rsid w:val="00EC1C61"/>
    <w:rsid w:val="00EC207B"/>
    <w:rsid w:val="00EC42D3"/>
    <w:rsid w:val="00EC44B7"/>
    <w:rsid w:val="00EC49B9"/>
    <w:rsid w:val="00EC6C83"/>
    <w:rsid w:val="00EC7F32"/>
    <w:rsid w:val="00ED142E"/>
    <w:rsid w:val="00ED14C5"/>
    <w:rsid w:val="00ED2F62"/>
    <w:rsid w:val="00ED3828"/>
    <w:rsid w:val="00ED5B38"/>
    <w:rsid w:val="00ED5CF2"/>
    <w:rsid w:val="00ED5F12"/>
    <w:rsid w:val="00ED7121"/>
    <w:rsid w:val="00EE37FE"/>
    <w:rsid w:val="00EE4B72"/>
    <w:rsid w:val="00EE591B"/>
    <w:rsid w:val="00EE5F7A"/>
    <w:rsid w:val="00EE5FE3"/>
    <w:rsid w:val="00EE6011"/>
    <w:rsid w:val="00EE71C9"/>
    <w:rsid w:val="00EE7D8C"/>
    <w:rsid w:val="00EF1A4E"/>
    <w:rsid w:val="00EF2777"/>
    <w:rsid w:val="00EF2D7E"/>
    <w:rsid w:val="00EF34BE"/>
    <w:rsid w:val="00EF3B45"/>
    <w:rsid w:val="00EF41DC"/>
    <w:rsid w:val="00EF558F"/>
    <w:rsid w:val="00F02AD0"/>
    <w:rsid w:val="00F03F5F"/>
    <w:rsid w:val="00F04561"/>
    <w:rsid w:val="00F049D4"/>
    <w:rsid w:val="00F04BFF"/>
    <w:rsid w:val="00F05566"/>
    <w:rsid w:val="00F10C4C"/>
    <w:rsid w:val="00F124AB"/>
    <w:rsid w:val="00F12712"/>
    <w:rsid w:val="00F12F07"/>
    <w:rsid w:val="00F130D3"/>
    <w:rsid w:val="00F14F3F"/>
    <w:rsid w:val="00F15DCE"/>
    <w:rsid w:val="00F16641"/>
    <w:rsid w:val="00F177E5"/>
    <w:rsid w:val="00F17F03"/>
    <w:rsid w:val="00F2109A"/>
    <w:rsid w:val="00F214DB"/>
    <w:rsid w:val="00F21DFA"/>
    <w:rsid w:val="00F224A5"/>
    <w:rsid w:val="00F22836"/>
    <w:rsid w:val="00F22FCB"/>
    <w:rsid w:val="00F24620"/>
    <w:rsid w:val="00F2470A"/>
    <w:rsid w:val="00F24CFB"/>
    <w:rsid w:val="00F255F1"/>
    <w:rsid w:val="00F2586F"/>
    <w:rsid w:val="00F274FC"/>
    <w:rsid w:val="00F318FA"/>
    <w:rsid w:val="00F31C64"/>
    <w:rsid w:val="00F32289"/>
    <w:rsid w:val="00F33B3D"/>
    <w:rsid w:val="00F356FD"/>
    <w:rsid w:val="00F35CFD"/>
    <w:rsid w:val="00F3618B"/>
    <w:rsid w:val="00F36847"/>
    <w:rsid w:val="00F36A3D"/>
    <w:rsid w:val="00F4064F"/>
    <w:rsid w:val="00F41A7D"/>
    <w:rsid w:val="00F43882"/>
    <w:rsid w:val="00F4511D"/>
    <w:rsid w:val="00F45751"/>
    <w:rsid w:val="00F45819"/>
    <w:rsid w:val="00F4630A"/>
    <w:rsid w:val="00F46620"/>
    <w:rsid w:val="00F47D2F"/>
    <w:rsid w:val="00F50681"/>
    <w:rsid w:val="00F50F20"/>
    <w:rsid w:val="00F5379C"/>
    <w:rsid w:val="00F53BA7"/>
    <w:rsid w:val="00F563BE"/>
    <w:rsid w:val="00F56800"/>
    <w:rsid w:val="00F568CA"/>
    <w:rsid w:val="00F57855"/>
    <w:rsid w:val="00F578FA"/>
    <w:rsid w:val="00F607B2"/>
    <w:rsid w:val="00F6194F"/>
    <w:rsid w:val="00F64507"/>
    <w:rsid w:val="00F650E6"/>
    <w:rsid w:val="00F65434"/>
    <w:rsid w:val="00F661EB"/>
    <w:rsid w:val="00F705C2"/>
    <w:rsid w:val="00F72352"/>
    <w:rsid w:val="00F73928"/>
    <w:rsid w:val="00F73ACA"/>
    <w:rsid w:val="00F74A3F"/>
    <w:rsid w:val="00F76819"/>
    <w:rsid w:val="00F7790A"/>
    <w:rsid w:val="00F845F7"/>
    <w:rsid w:val="00F84C36"/>
    <w:rsid w:val="00F84D61"/>
    <w:rsid w:val="00F84DC8"/>
    <w:rsid w:val="00F85205"/>
    <w:rsid w:val="00F86B81"/>
    <w:rsid w:val="00F87CA6"/>
    <w:rsid w:val="00F87EE6"/>
    <w:rsid w:val="00F91D92"/>
    <w:rsid w:val="00F91FA2"/>
    <w:rsid w:val="00F92485"/>
    <w:rsid w:val="00F92B7C"/>
    <w:rsid w:val="00F93AA6"/>
    <w:rsid w:val="00F95494"/>
    <w:rsid w:val="00F954B3"/>
    <w:rsid w:val="00F973C9"/>
    <w:rsid w:val="00F97E1E"/>
    <w:rsid w:val="00FA093F"/>
    <w:rsid w:val="00FA0B0B"/>
    <w:rsid w:val="00FA1DBD"/>
    <w:rsid w:val="00FA21B8"/>
    <w:rsid w:val="00FA2516"/>
    <w:rsid w:val="00FA2A1C"/>
    <w:rsid w:val="00FA4766"/>
    <w:rsid w:val="00FA50E6"/>
    <w:rsid w:val="00FA6591"/>
    <w:rsid w:val="00FA73A1"/>
    <w:rsid w:val="00FB2487"/>
    <w:rsid w:val="00FB3E92"/>
    <w:rsid w:val="00FB3ED3"/>
    <w:rsid w:val="00FB52F9"/>
    <w:rsid w:val="00FB6587"/>
    <w:rsid w:val="00FB7C99"/>
    <w:rsid w:val="00FC0280"/>
    <w:rsid w:val="00FC127F"/>
    <w:rsid w:val="00FC2AEA"/>
    <w:rsid w:val="00FC2FF3"/>
    <w:rsid w:val="00FC3A8A"/>
    <w:rsid w:val="00FC3BA3"/>
    <w:rsid w:val="00FC57CE"/>
    <w:rsid w:val="00FC5905"/>
    <w:rsid w:val="00FC6459"/>
    <w:rsid w:val="00FD0BB2"/>
    <w:rsid w:val="00FD1240"/>
    <w:rsid w:val="00FD2598"/>
    <w:rsid w:val="00FD4550"/>
    <w:rsid w:val="00FD7344"/>
    <w:rsid w:val="00FD7E52"/>
    <w:rsid w:val="00FE059D"/>
    <w:rsid w:val="00FE0714"/>
    <w:rsid w:val="00FE1055"/>
    <w:rsid w:val="00FE350B"/>
    <w:rsid w:val="00FE58A1"/>
    <w:rsid w:val="00FE66B7"/>
    <w:rsid w:val="00FE671D"/>
    <w:rsid w:val="00FE67F1"/>
    <w:rsid w:val="00FF34AB"/>
    <w:rsid w:val="00FF391F"/>
    <w:rsid w:val="00FF480B"/>
    <w:rsid w:val="00FF4FF0"/>
    <w:rsid w:val="00FF5939"/>
    <w:rsid w:val="00FF615E"/>
    <w:rsid w:val="00FF636E"/>
    <w:rsid w:val="00FF6C48"/>
    <w:rsid w:val="00FF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4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650A"/>
    <w:pPr>
      <w:spacing w:after="0" w:line="240" w:lineRule="auto"/>
    </w:pPr>
  </w:style>
  <w:style w:type="paragraph" w:styleId="a4">
    <w:name w:val="Normal (Web)"/>
    <w:basedOn w:val="a"/>
    <w:uiPriority w:val="99"/>
    <w:semiHidden/>
    <w:unhideWhenUsed/>
    <w:rsid w:val="00B8340B"/>
    <w:pPr>
      <w:spacing w:before="100" w:beforeAutospacing="1" w:after="100" w:afterAutospacing="1"/>
    </w:pPr>
  </w:style>
  <w:style w:type="paragraph" w:styleId="a5">
    <w:name w:val="Balloon Text"/>
    <w:basedOn w:val="a"/>
    <w:link w:val="a6"/>
    <w:uiPriority w:val="99"/>
    <w:semiHidden/>
    <w:unhideWhenUsed/>
    <w:rsid w:val="00666ABB"/>
    <w:rPr>
      <w:rFonts w:ascii="Tahoma" w:hAnsi="Tahoma" w:cs="Tahoma"/>
      <w:sz w:val="16"/>
      <w:szCs w:val="16"/>
    </w:rPr>
  </w:style>
  <w:style w:type="character" w:customStyle="1" w:styleId="a6">
    <w:name w:val="Текст выноски Знак"/>
    <w:basedOn w:val="a0"/>
    <w:link w:val="a5"/>
    <w:uiPriority w:val="99"/>
    <w:semiHidden/>
    <w:rsid w:val="00666A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4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650A"/>
    <w:pPr>
      <w:spacing w:after="0" w:line="240" w:lineRule="auto"/>
    </w:pPr>
  </w:style>
  <w:style w:type="paragraph" w:styleId="a4">
    <w:name w:val="Normal (Web)"/>
    <w:basedOn w:val="a"/>
    <w:uiPriority w:val="99"/>
    <w:semiHidden/>
    <w:unhideWhenUsed/>
    <w:rsid w:val="00B8340B"/>
    <w:pPr>
      <w:spacing w:before="100" w:beforeAutospacing="1" w:after="100" w:afterAutospacing="1"/>
    </w:pPr>
  </w:style>
  <w:style w:type="paragraph" w:styleId="a5">
    <w:name w:val="Balloon Text"/>
    <w:basedOn w:val="a"/>
    <w:link w:val="a6"/>
    <w:uiPriority w:val="99"/>
    <w:semiHidden/>
    <w:unhideWhenUsed/>
    <w:rsid w:val="00666ABB"/>
    <w:rPr>
      <w:rFonts w:ascii="Tahoma" w:hAnsi="Tahoma" w:cs="Tahoma"/>
      <w:sz w:val="16"/>
      <w:szCs w:val="16"/>
    </w:rPr>
  </w:style>
  <w:style w:type="character" w:customStyle="1" w:styleId="a6">
    <w:name w:val="Текст выноски Знак"/>
    <w:basedOn w:val="a0"/>
    <w:link w:val="a5"/>
    <w:uiPriority w:val="99"/>
    <w:semiHidden/>
    <w:rsid w:val="00666A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cp:lastPrinted>2014-12-10T18:45:00Z</cp:lastPrinted>
  <dcterms:created xsi:type="dcterms:W3CDTF">2014-11-23T09:43:00Z</dcterms:created>
  <dcterms:modified xsi:type="dcterms:W3CDTF">2016-01-08T20:04:00Z</dcterms:modified>
</cp:coreProperties>
</file>