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«Основы религиозных культур и светской этики» 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«Основы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православной культуры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- 4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«Любовь и уважение к Отечеству»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урока: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гордости за свою Родину,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личностные качества любви к родине, развивать чувство патриотизма; аргументировать свою точку зрения и оценку событий при обсуждении; развивать речевые и творческие навыки </w:t>
      </w:r>
      <w:proofErr w:type="spell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;в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proofErr w:type="spell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к традиционным ценностям отечественной культуры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понятия «Отечество», «любовь», «уважение» «патриотизм»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роль патриотизма в формировании человека.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действия: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proofErr w:type="gramEnd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учеником, какими качествами должен обладать человек, любящий и уважающий своё Отечество;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proofErr w:type="gramEnd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духовных традициях России;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коммуникации, способность включаться в продуктивный диалог с учителем и одноклассниками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монитор, детские рисунки, видеоролики - «Моя Россия», клип к песне «Офицеры»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,ш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аблоны, толковый словарь С.И.Ожегова, учебное пособие «Основы светской этики».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и умений.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домашнего задания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ценности?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proofErr w:type="gram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– это все то, что имеет большое значение для человека. Мы ценим свою страну, ее традиции, отношения с родителями и друзьями, свой дом, одежду, книги и многое другое.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Вопрос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можем отнести к высшей нравственной ценности?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человека 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ысшая нравственная ценность.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детских рисунков « Достижение человека»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Обобщение: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человека имеет особую ценность. Только он мог создать мир культуры. Именно люди могут строить удивительной красоты города и села, выводить новые сорта растений и новые породы животных, создавать машины, шить одежду и т.п. Все это заставляет ценить жизнь любого человека, охранять и защищать все живое на Земле.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Самоопределение к деятельности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(просмотр клипа к песне « Офицеры»)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клип Офицеры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клип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войне)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вы увидели? (слезы, горе, переживание, радость, победу, память)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почувствовали? (ответы детей)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Обобщение: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Ценна не только счастливая жизнь, но и жизнь, полная страданий и бед. Она дает неоценимый опыт того, как можно переносить страдания, пережить потерю родных и близких, и другие несчастья, как бороться с болезнями и т п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Т.е. это то, что затрагивает наши </w:t>
      </w:r>
      <w:proofErr w:type="spell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дущи</w:t>
      </w:r>
      <w:proofErr w:type="spell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глубинным осознанием утрат, которых мы  не смогли избежать, но еще острее почувствовать ценность человеческой жизни.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послушайте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попробуйте определить, о чём пойдёт речь сегодня на уроке.</w:t>
      </w:r>
    </w:p>
    <w:p w:rsid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Подготовленный ученик читает отрывок из стихотворения Г. </w:t>
      </w:r>
      <w:proofErr w:type="spell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Ладонщикова</w:t>
      </w:r>
      <w:proofErr w:type="spellEnd"/>
    </w:p>
    <w:p w:rsid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Родина!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красива и богата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Родина, ребята.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ехать от столицы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любой ее границы.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вокруг свое, родное: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Горы, степи и леса: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 сверканье голубое,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Голубые небеса.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город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Сердцу дорог,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 каждый сельский дом.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 боях когда-то взято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упрочено трудом!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учеников: о Родине, о любимой земле, о родном крае.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Обобщение: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Верно, тема нашего урока: «Любовь и уважение к Отечеству». Мы вместе постараемся ответить на вопросы: «Что такое Отечество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?, «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любить и уважать своё Отечество?», «Что такое патриотизм?», «Можно ли каждого из вас назвать патриотом?»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Объяснение нового материала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шаблоны карт разных по размеру - г. Благовещенска, России, планеты Земля; слова – малая родина, Отечество, Отчизна, Родина, планета Земля.</w:t>
      </w:r>
      <w:proofErr w:type="gramEnd"/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Соотнесите слова и шаблоны карт. Проверка.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слова вы внесли маленькую карту? Почему?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Малая родина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маленькое место на планете, где человек родился, вырос, где он живёт, учится, где пустил свои корни. Это карта г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лаговещенска.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слова вы соотнесли с картой среднего размера? Почему?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Отечество, Отчизна, Родина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слова синонимы. Это карта нашей страны России.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вы соотнесли с самым большим шаблоном? Почему?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 Земля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дом нашей Родины, а значит наш, всех жителей планеты Земля.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Обобщение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слов (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Родина, Отечество)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толкового словаря С.И.Ожегова.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- 1. Отечество, родная страна. 2. Место рождения, происхождения кого-нибудь; место возникновения чего-нибудь.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Отечество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1. Страна, где родился данный человек и к гражданам которой он принадлежит.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Родина»- можно сказать по отношению к своему родному дому в деревне и в отношении всей нашей страны. Родина, это всё, что свято для человека: его семья, друзья, одноклассники.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Родина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Россия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земля моего народа, политая кровью доблестных предков, защищавших её в исторических сражениях. Моя Родина – это душа моего народа, его вера, его чаяния и молитвы. Моя Родина – это традиции и культура моих предков.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бережно относится и к нашей Родине, защищать её, любить её, украшать её.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слов «любовь», «уважение».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 (раздаются задания каждой группе)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- Что значит любить Родину, любить своё Отечество?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–группа: - Кем гордится каждый человек нашей Родины?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группа: - Что может сохранить наше Отечество?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работы в группах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группа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любить Родину значит - защищать, уважать, ценить, беречь, заботиться о ней, украшать её, гордиться ею…</w:t>
      </w:r>
      <w:proofErr w:type="gramEnd"/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группа –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нашей Родины гордится Ю.А.Гагарины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первым космонавтом, А.С.Пушкиным, нашей Армией, фронтовиками, героями труда и т.д.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группа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сохранить наше Отечество может  - память о прошлом, сохранение традиций, знание истории и культуры своей Родины.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обобщите ответы трех групп и скажите, что значит уважать Отечество? (ответы детей)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слов «Патриот», «Патриотизм».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индивидуальных листах – дополни предложение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любит свою Родину, любит свою историю, национальные традиции, знает и изучает их –_____________________________________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толкового словаря С.И.Ожегова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 –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одушевлённый патриотизмом.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Патриотизм – </w:t>
      </w: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преданность и любовь к своему </w:t>
      </w:r>
      <w:proofErr w:type="gramStart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народу</w:t>
      </w:r>
      <w:proofErr w:type="gramEnd"/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готовность к любым подвигам во имя интересов своей Родины.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ко всему тому, что любили и защищали наши отцы и деды, наши предки - </w:t>
      </w: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 патриотизма 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Рефлексия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клип, который вы посмотрели в начале урока.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людей, которые защищали нашу Родину во время Великой Отечественной войны? (Патриоты, люди, которые любили, уважали, защищали Отечество ценой своей жизни.)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какую роль играет патриотизм в жизни человека?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Можете ли вы назвать себя патриотами своей Родины?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клипа «Моя Россия» 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Домашнее задание:</w:t>
      </w:r>
    </w:p>
    <w:p w:rsidR="006A5666" w:rsidRPr="006A5666" w:rsidRDefault="006A5666" w:rsidP="006A5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Учебник с. 62-63,определение понятий любовь, Отечество, Патриотизм. Подготовь стихотворение о Родине.</w:t>
      </w:r>
    </w:p>
    <w:p w:rsidR="007E4375" w:rsidRDefault="006A5666"/>
    <w:sectPr w:rsidR="007E4375" w:rsidSect="0038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6A5666"/>
    <w:rsid w:val="003871F2"/>
    <w:rsid w:val="006A5666"/>
    <w:rsid w:val="008675DA"/>
    <w:rsid w:val="00D5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1005</Words>
  <Characters>5732</Characters>
  <Application>Microsoft Office Word</Application>
  <DocSecurity>0</DocSecurity>
  <Lines>47</Lines>
  <Paragraphs>13</Paragraphs>
  <ScaleCrop>false</ScaleCrop>
  <Company>Microsoft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Doroshenko</dc:creator>
  <cp:lastModifiedBy>Sergey Doroshenko</cp:lastModifiedBy>
  <cp:revision>1</cp:revision>
  <dcterms:created xsi:type="dcterms:W3CDTF">2019-05-15T14:51:00Z</dcterms:created>
  <dcterms:modified xsi:type="dcterms:W3CDTF">2019-05-15T14:57:00Z</dcterms:modified>
</cp:coreProperties>
</file>