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FD1" w:rsidRDefault="00AD64BE" w:rsidP="001822E9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AD64BE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Сценарий </w:t>
      </w:r>
      <w:r>
        <w:rPr>
          <w:rFonts w:ascii="Times New Roman" w:hAnsi="Times New Roman" w:cs="Times New Roman"/>
          <w:b/>
          <w:color w:val="00B050"/>
          <w:sz w:val="48"/>
          <w:szCs w:val="48"/>
        </w:rPr>
        <w:t>Новогоднего утренника</w:t>
      </w:r>
    </w:p>
    <w:p w:rsidR="0053096E" w:rsidRDefault="0053096E" w:rsidP="001822E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«Как Несмеян невесту выбирал»</w:t>
      </w:r>
    </w:p>
    <w:p w:rsidR="000564E8" w:rsidRDefault="000564E8" w:rsidP="001822E9">
      <w:pPr>
        <w:jc w:val="center"/>
        <w:rPr>
          <w:rFonts w:ascii="Times New Roman" w:hAnsi="Times New Roman" w:cs="Times New Roman"/>
          <w:b/>
          <w:color w:val="FFC000"/>
          <w:sz w:val="48"/>
          <w:szCs w:val="48"/>
        </w:rPr>
      </w:pPr>
      <w:r w:rsidRPr="000564E8">
        <w:rPr>
          <w:rFonts w:ascii="Times New Roman" w:hAnsi="Times New Roman" w:cs="Times New Roman"/>
          <w:b/>
          <w:color w:val="FFC000"/>
          <w:sz w:val="48"/>
          <w:szCs w:val="48"/>
        </w:rPr>
        <w:t>в подготовительной группе детского сада</w:t>
      </w:r>
    </w:p>
    <w:p w:rsidR="001822E9" w:rsidRPr="001822E9" w:rsidRDefault="001822E9" w:rsidP="001822E9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>разработала</w:t>
      </w:r>
      <w:r w:rsidR="006D4685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0070C0"/>
          <w:sz w:val="48"/>
          <w:szCs w:val="48"/>
        </w:rPr>
        <w:t>музыкальный руководитель</w:t>
      </w:r>
      <w:r w:rsidR="00605634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0070C0"/>
          <w:sz w:val="48"/>
          <w:szCs w:val="48"/>
        </w:rPr>
        <w:t>МАДОУ</w:t>
      </w:r>
      <w:r w:rsidR="00605634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д/с 12</w:t>
      </w:r>
      <w:r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Захаро</w:t>
      </w:r>
      <w:r w:rsidR="00605634">
        <w:rPr>
          <w:rFonts w:ascii="Times New Roman" w:hAnsi="Times New Roman" w:cs="Times New Roman"/>
          <w:b/>
          <w:color w:val="0070C0"/>
          <w:sz w:val="48"/>
          <w:szCs w:val="48"/>
        </w:rPr>
        <w:t>ва О. Г.</w:t>
      </w:r>
    </w:p>
    <w:p w:rsidR="00BE696C" w:rsidRDefault="00BE696C"/>
    <w:p w:rsidR="00BE696C" w:rsidRDefault="00D1028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6381750" cy="4467225"/>
            <wp:effectExtent l="0" t="0" r="0" b="9525"/>
            <wp:wrapSquare wrapText="bothSides"/>
            <wp:docPr id="1" name="Рисунок 1" descr="D:\Работа\Фото2013\Корпоративи утренники декабрь2013\Фото-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2013\Корпоративи утренники декабрь2013\Фото-0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281" w:rsidRDefault="00D10281" w:rsidP="00EB4700">
      <w:pPr>
        <w:rPr>
          <w:rFonts w:ascii="Times New Roman" w:hAnsi="Times New Roman" w:cs="Times New Roman"/>
          <w:sz w:val="28"/>
          <w:szCs w:val="28"/>
        </w:rPr>
      </w:pPr>
    </w:p>
    <w:p w:rsidR="00D10281" w:rsidRDefault="00D10281" w:rsidP="00EB4700">
      <w:pPr>
        <w:rPr>
          <w:rFonts w:ascii="Times New Roman" w:hAnsi="Times New Roman" w:cs="Times New Roman"/>
          <w:sz w:val="28"/>
          <w:szCs w:val="28"/>
        </w:rPr>
      </w:pPr>
    </w:p>
    <w:p w:rsidR="00D10281" w:rsidRDefault="00D10281" w:rsidP="00EB4700">
      <w:pPr>
        <w:rPr>
          <w:rFonts w:ascii="Times New Roman" w:hAnsi="Times New Roman" w:cs="Times New Roman"/>
          <w:sz w:val="28"/>
          <w:szCs w:val="28"/>
        </w:rPr>
      </w:pPr>
    </w:p>
    <w:p w:rsidR="00D10281" w:rsidRDefault="00D10281" w:rsidP="00EB4700">
      <w:pPr>
        <w:rPr>
          <w:rFonts w:ascii="Times New Roman" w:hAnsi="Times New Roman" w:cs="Times New Roman"/>
          <w:sz w:val="28"/>
          <w:szCs w:val="28"/>
        </w:rPr>
      </w:pPr>
    </w:p>
    <w:p w:rsidR="00D10281" w:rsidRDefault="00D10281" w:rsidP="00EB4700">
      <w:pPr>
        <w:rPr>
          <w:rFonts w:ascii="Times New Roman" w:hAnsi="Times New Roman" w:cs="Times New Roman"/>
          <w:sz w:val="28"/>
          <w:szCs w:val="28"/>
        </w:rPr>
      </w:pPr>
    </w:p>
    <w:p w:rsidR="00D10281" w:rsidRDefault="00D10281" w:rsidP="00EB4700">
      <w:pPr>
        <w:rPr>
          <w:rFonts w:ascii="Times New Roman" w:hAnsi="Times New Roman" w:cs="Times New Roman"/>
          <w:sz w:val="28"/>
          <w:szCs w:val="28"/>
        </w:rPr>
      </w:pP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lastRenderedPageBreak/>
        <w:t xml:space="preserve">Действующие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лица:Ведущий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>,</w:t>
      </w:r>
    </w:p>
    <w:p w:rsidR="00EB4700" w:rsidRPr="009607A6" w:rsidRDefault="00BE6095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81915</wp:posOffset>
                </wp:positionV>
                <wp:extent cx="666750" cy="1314450"/>
                <wp:effectExtent l="0" t="0" r="38100" b="19050"/>
                <wp:wrapNone/>
                <wp:docPr id="9" name="Правая фигурн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3144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E3CD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9" o:spid="_x0000_s1026" type="#_x0000_t88" style="position:absolute;margin-left:154.95pt;margin-top:6.45pt;width:52.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" adj="913" strokecolor="#5b9bd5 [3204]" strokeweight=".5pt">
                <v:stroke joinstyle="miter"/>
              </v:shape>
            </w:pict>
          </mc:Fallback>
        </mc:AlternateContent>
      </w:r>
      <w:r w:rsidR="00EB4700" w:rsidRPr="009607A6">
        <w:rPr>
          <w:rFonts w:ascii="Times New Roman" w:hAnsi="Times New Roman" w:cs="Times New Roman"/>
          <w:sz w:val="28"/>
          <w:szCs w:val="28"/>
        </w:rPr>
        <w:t xml:space="preserve">                  Царица,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B4700" w:rsidRPr="009607A6" w:rsidRDefault="00EB4700" w:rsidP="00A24932">
      <w:pPr>
        <w:ind w:left="-284"/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Царевич Несмеян,</w:t>
      </w:r>
    </w:p>
    <w:p w:rsidR="00EB4700" w:rsidRPr="009607A6" w:rsidRDefault="00EB4700" w:rsidP="00BE609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Дед Мороз,</w:t>
      </w:r>
      <w:r w:rsidR="00BE6095">
        <w:rPr>
          <w:rFonts w:ascii="Times New Roman" w:hAnsi="Times New Roman" w:cs="Times New Roman"/>
          <w:sz w:val="28"/>
          <w:szCs w:val="28"/>
        </w:rPr>
        <w:tab/>
        <w:t xml:space="preserve">   Взрослые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Ковбойка,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Снегурочка,</w:t>
      </w:r>
      <w:r w:rsidR="00F706F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B4700" w:rsidRPr="009607A6" w:rsidRDefault="008C220B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13335</wp:posOffset>
                </wp:positionV>
                <wp:extent cx="857250" cy="1162050"/>
                <wp:effectExtent l="0" t="0" r="57150" b="19050"/>
                <wp:wrapNone/>
                <wp:docPr id="8" name="Правая фигурная скоб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162050"/>
                        </a:xfrm>
                        <a:prstGeom prst="rightBrace">
                          <a:avLst>
                            <a:gd name="adj1" fmla="val 3514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B041" id="Правая фигурная скобка 8" o:spid="_x0000_s1026" type="#_x0000_t88" style="position:absolute;margin-left:261.45pt;margin-top:1.05pt;width:67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" adj="560" strokecolor="#5b9bd5 [3204]" strokeweight=".5pt">
                <v:stroke joinstyle="miter"/>
              </v:shape>
            </w:pict>
          </mc:Fallback>
        </mc:AlternateContent>
      </w:r>
      <w:r w:rsidR="00EB4700" w:rsidRPr="009607A6">
        <w:rPr>
          <w:rFonts w:ascii="Times New Roman" w:hAnsi="Times New Roman" w:cs="Times New Roman"/>
          <w:sz w:val="28"/>
          <w:szCs w:val="28"/>
        </w:rPr>
        <w:t xml:space="preserve">                   Бразильская принцесса,</w:t>
      </w:r>
      <w:r w:rsidR="00F706F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B4700" w:rsidRPr="009607A6" w:rsidRDefault="00EB4700" w:rsidP="00F706F3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Восточная принцесса,</w:t>
      </w:r>
      <w:r w:rsidR="00F706F3">
        <w:rPr>
          <w:rFonts w:ascii="Times New Roman" w:hAnsi="Times New Roman" w:cs="Times New Roman"/>
          <w:sz w:val="28"/>
          <w:szCs w:val="28"/>
        </w:rPr>
        <w:tab/>
      </w:r>
      <w:r w:rsidR="00BE285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706F3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spellStart"/>
      <w:r w:rsidR="00F706F3"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 w:rsidR="00F706F3">
        <w:rPr>
          <w:rFonts w:ascii="Times New Roman" w:hAnsi="Times New Roman" w:cs="Times New Roman"/>
          <w:sz w:val="28"/>
          <w:szCs w:val="28"/>
        </w:rPr>
        <w:t>. группы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Маленькая принцесса. </w:t>
      </w:r>
    </w:p>
    <w:p w:rsidR="004319B3" w:rsidRPr="009607A6" w:rsidRDefault="00BE6095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Восточные красавицы</w:t>
      </w:r>
      <w:r w:rsidR="008C220B">
        <w:rPr>
          <w:rFonts w:ascii="Times New Roman" w:hAnsi="Times New Roman" w:cs="Times New Roman"/>
          <w:sz w:val="28"/>
          <w:szCs w:val="28"/>
        </w:rPr>
        <w:t>, к</w:t>
      </w:r>
      <w:r w:rsidR="004319B3">
        <w:rPr>
          <w:rFonts w:ascii="Times New Roman" w:hAnsi="Times New Roman" w:cs="Times New Roman"/>
          <w:sz w:val="28"/>
          <w:szCs w:val="28"/>
        </w:rPr>
        <w:t>овбои,</w:t>
      </w:r>
      <w:r w:rsidR="008C220B">
        <w:rPr>
          <w:rFonts w:ascii="Times New Roman" w:hAnsi="Times New Roman" w:cs="Times New Roman"/>
          <w:sz w:val="28"/>
          <w:szCs w:val="28"/>
        </w:rPr>
        <w:t xml:space="preserve"> </w:t>
      </w:r>
      <w:r w:rsidR="004319B3">
        <w:rPr>
          <w:rFonts w:ascii="Times New Roman" w:hAnsi="Times New Roman" w:cs="Times New Roman"/>
          <w:sz w:val="28"/>
          <w:szCs w:val="28"/>
        </w:rPr>
        <w:t>девочки-бразильянки,</w:t>
      </w:r>
      <w:r w:rsidR="008C2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700" w:rsidRPr="009607A6" w:rsidRDefault="00ED3A6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праздника. </w:t>
      </w:r>
      <w:r w:rsidR="00EB4700" w:rsidRPr="009607A6">
        <w:rPr>
          <w:rFonts w:ascii="Times New Roman" w:hAnsi="Times New Roman" w:cs="Times New Roman"/>
          <w:sz w:val="28"/>
          <w:szCs w:val="28"/>
        </w:rPr>
        <w:t>Дети под новогоднюю музыку входят в зал и встают вокруг ёлки.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Ведущая: Здравствуйте,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дорогие ребята и уважаемые взрослые!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Вот и пришла долгожданная ёлка к нам на праздник.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Давайте возле ёлочки устроим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хоровод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пусть каждый веселиться и весело поёт!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     Песня" Новый год".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1реб. Зима укроет белым снегом дома, деревья и кусты,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А там приходит праздник следом, об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этом знаем я и ты.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2реб. Зовется праздник Новым Годом,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его чудесней в мире нет,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Он с детства всем нам очень дорог,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дарует людям счастья свет.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3реб. С Новым Годом,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мамы,с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Новым Годом,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папы!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С праздником поздравить вас мы очень рады!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           Хороводный</w:t>
      </w:r>
      <w:r w:rsidR="00ED3A60">
        <w:rPr>
          <w:rFonts w:ascii="Times New Roman" w:hAnsi="Times New Roman" w:cs="Times New Roman"/>
          <w:sz w:val="28"/>
          <w:szCs w:val="28"/>
        </w:rPr>
        <w:t xml:space="preserve"> эстрадный</w:t>
      </w:r>
      <w:r w:rsidRPr="009607A6">
        <w:rPr>
          <w:rFonts w:ascii="Times New Roman" w:hAnsi="Times New Roman" w:cs="Times New Roman"/>
          <w:sz w:val="28"/>
          <w:szCs w:val="28"/>
        </w:rPr>
        <w:t xml:space="preserve"> танец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"С Новым Годом!"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4реб Новый год- волшебный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праздник,много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смеха,много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шума,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Он надел на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всех,проказник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>. карнавальные костюмы.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5реб.Мелькают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платья,шляпы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,причудливые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маски,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Сегодня все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мы:я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и ты- герои дивной сказки!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Ведущая:Верно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,ребята,какой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же Новый год без сказки.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lastRenderedPageBreak/>
        <w:t xml:space="preserve">        А вам интересно будет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узнать,как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готовятся к празднику в Тридевятом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царстве,тридесятом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государстве?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Давайте позвоним и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спросим( набирает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номер- раздается громкий плач-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фонозапись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).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Ребята,у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кого же такое настроение перед Новым годом?</w:t>
      </w:r>
      <w:r w:rsidRPr="00E5034F"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 xml:space="preserve">Что же там происходит?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Хотите отправиться туда сами и всё выяснить?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Тода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путь!(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под таинственную музыку дети идут вокруг елки)</w:t>
      </w:r>
    </w:p>
    <w:p w:rsidR="00EB4700" w:rsidRPr="00E5034F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/С окончанием музыки дети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садяться,свет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заг</w:t>
      </w:r>
      <w:r>
        <w:rPr>
          <w:rFonts w:ascii="Times New Roman" w:hAnsi="Times New Roman" w:cs="Times New Roman"/>
          <w:sz w:val="28"/>
          <w:szCs w:val="28"/>
        </w:rPr>
        <w:t>орается,входит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Царица  и</w:t>
      </w:r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Царевич</w:t>
      </w:r>
      <w:r>
        <w:rPr>
          <w:rFonts w:ascii="Times New Roman" w:hAnsi="Times New Roman" w:cs="Times New Roman"/>
          <w:sz w:val="28"/>
          <w:szCs w:val="28"/>
        </w:rPr>
        <w:t>,танцуют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«Менуэт»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Боккерини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699A1" wp14:editId="3B40C008">
            <wp:extent cx="5940425" cy="4455319"/>
            <wp:effectExtent l="0" t="0" r="0" b="0"/>
            <wp:docPr id="2" name="Рисунок 2" descr="D:\Работа\Фото2013\Корпоративи утренники декабрь2013\Фото-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2013\Корпоративи утренники декабрь2013\Фото-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00" w:rsidRPr="00E5034F" w:rsidRDefault="00EB4700" w:rsidP="00EB470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Ведущая: Мы вас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приветствуем,Ваше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Величество!( дети кланяются стоя у стульчиков)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607A6">
        <w:rPr>
          <w:rFonts w:ascii="Times New Roman" w:hAnsi="Times New Roman" w:cs="Times New Roman"/>
          <w:sz w:val="28"/>
          <w:szCs w:val="28"/>
        </w:rPr>
        <w:t xml:space="preserve">Царица: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Здравствуйте,здравствуйте,гости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любезные,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Прибыли к нам вы в огромном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количестве,значит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отпразднуем Новый Год весело!?!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Только у нас ведь проблема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большая,скоро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открика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рухнет дворец,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Рёв постоянно его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оглашает( к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царевичу) Ну помолчи же чуть-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чуть,наконец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Ведущая:А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у царицы любимый сыночек и на секунду замолкнуть не хочет.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Может за это его там и тут все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Несмеяном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 рожденья зовут.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Царица:Что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же нам делать и как же нам быть?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ведущая: Надо его непременно женить!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Лучшего средства от грусти- печали больше нигде в сказках мы не встречали!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Царица: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Может,вы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правы,и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значит,сейчас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я издаю новый царский указ: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" Ищем невесту для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Несмеяна,была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чтоб принцессою и без изъяна,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Чтоб и красива была и умна...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Несмеян: Чтоб вкусно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готовитьумела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она!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Царица: Царевича чтобы смогла бы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утешить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да и меня заодно распотешить.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Пусть принцессы из далеких стран приезжают на смотрины к нам!"(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садяться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у ёлки)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/Под музыку входит Маленькая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принцесса./</w:t>
      </w:r>
      <w:proofErr w:type="gramEnd"/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Ведущая: Только- только мы успели приглашенья разослать-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Потихоньку начинают к нам принцессы прибывать.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Вот из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северного </w:t>
      </w:r>
      <w:r w:rsidRPr="009607A6">
        <w:rPr>
          <w:rFonts w:ascii="Times New Roman" w:hAnsi="Times New Roman" w:cs="Times New Roman"/>
          <w:sz w:val="28"/>
          <w:szCs w:val="28"/>
        </w:rPr>
        <w:t xml:space="preserve"> царства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гостья первая спешит.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Песней и веселым танцем всех она повеселит</w:t>
      </w:r>
      <w:r w:rsidRPr="009607A6">
        <w:rPr>
          <w:rFonts w:ascii="Times New Roman" w:hAnsi="Times New Roman" w:cs="Times New Roman"/>
          <w:sz w:val="28"/>
          <w:szCs w:val="28"/>
        </w:rPr>
        <w:t>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13C733" wp14:editId="17CDD6A2">
            <wp:extent cx="5156201" cy="3867150"/>
            <wp:effectExtent l="0" t="0" r="0" b="0"/>
            <wp:docPr id="3" name="Рисунок 3" descr="D:\Работа\Фото2013\Корпоративи утренники декабрь2013\Фото-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2013\Корпоративи утренники декабрь2013\Фото-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33" cy="38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Северная  принцесса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песенку"Новогоднее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настроение</w:t>
      </w:r>
      <w:r w:rsidRPr="009607A6">
        <w:rPr>
          <w:rFonts w:ascii="Times New Roman" w:hAnsi="Times New Roman" w:cs="Times New Roman"/>
          <w:sz w:val="28"/>
          <w:szCs w:val="28"/>
        </w:rPr>
        <w:t>".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Танец северных народов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Царица: Что за чудная невеста: и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танцует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и поёт,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Только маловата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будет,пусть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немного подрастёт.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Оставайся вместе с нами в царстве сказочном у нас,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Очень любят здесь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веселье,игры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,песни,перепляс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Только милый мой сыночек не в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меня.видать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,пошел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: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Всех гостей ужасным воем до истерики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довёл.(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Несмеян плачет. Звучит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латиноамерик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. мелодия)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Что за музыка такая зажигательно звучит?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Ведущая: Это из Бразилии принцесса к нам спешит!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Браз.принцесса:Буэнос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диас,господа!Если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я пришла сюда,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То на празднике на вашем будет весело всегда!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обращ.кдетям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Потанцуем,ребятишки?Эй,девчонки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и мальчишки!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Быстрый танец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начинай,громче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,музыка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играй!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            Латиноамериканский танец.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AFB5EE" wp14:editId="45E34453">
            <wp:extent cx="5114925" cy="3836194"/>
            <wp:effectExtent l="0" t="0" r="0" b="0"/>
            <wp:docPr id="4" name="Рисунок 4" descr="D:\Работа\Фото2013\Корпоративи утренники декабрь2013\Фото-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2013\Корпоративи утренники декабрь2013\Фото-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8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Царица: Ах, как весело у нас!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Несмеян: Ноги сами рвутся в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пляс!Решено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: женюсь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немедля,чтобы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время не терять.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Ведущая:Подождите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,не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спешите, кое-что должны вы знать.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Чтоб принцессу- бразильянку мог царевич в жены взять-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Должен будешь в догонялки с крокодилом поиграть.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Чтобы будущей невесте свою ловкость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показать,надо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диких обезьянок десять штук за хвост поймать! - игра.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( Несмеян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опять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хнычет,принцесса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 царицей его у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607A6">
        <w:rPr>
          <w:rFonts w:ascii="Times New Roman" w:hAnsi="Times New Roman" w:cs="Times New Roman"/>
          <w:sz w:val="28"/>
          <w:szCs w:val="28"/>
        </w:rPr>
        <w:t>ешают)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Царица: И не стыдно вам ребенка прямо до смерти пугать!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Кто из вас теперь поможет плач царевича унять?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/звучит музыка кантри-появляется Ковбойка на палочке- лошадке/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Ковбойка: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Вау,пипл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,всем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хелло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Ведущая: Что сюда вас привело?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07A6">
        <w:rPr>
          <w:rFonts w:ascii="Times New Roman" w:hAnsi="Times New Roman" w:cs="Times New Roman"/>
          <w:sz w:val="28"/>
          <w:szCs w:val="28"/>
        </w:rPr>
        <w:t>Ковбойка(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с акцентом): Я на ранчо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проживать,правым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ушком услыхать,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Что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богатый.тридевятый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есть жену себе искать.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Вери гуд моё хозяйство в нашем штате содержать: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Поросят,цыплят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,индюшек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отшень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долг мне считать.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Я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хотшу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 мужья-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герой,чтобы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парень был ковбой,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Чтобы ваши все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коровки.были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ваши- стали мой!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Ведущая: Как зовут вас?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Ковбойка: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Литл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Мэри!Мэри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>- королева прерий!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Царица: 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скажика,Литтл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Мэри,как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 царевичем нам быть,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Нам сейчас нужна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невеста,чтоб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могла развеселить!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Ковбойка: О. такая вот ноу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проблем,можно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запросто решать,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Я с моим мустангом верным можем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отшень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громко...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ржать!(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скачет вокруг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ёлки,конь"ржёт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").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Царица:Ну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а танец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сможешь,Мэри,показать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Ковбойка: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Йес,О.К.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,всегда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конешно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,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ребята,помогать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>?(мальчики-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О.К.,Мэри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!)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607A6">
        <w:rPr>
          <w:rFonts w:ascii="Times New Roman" w:hAnsi="Times New Roman" w:cs="Times New Roman"/>
          <w:sz w:val="28"/>
          <w:szCs w:val="28"/>
        </w:rPr>
        <w:t>Танец ковбойский.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10E54" wp14:editId="1B4F6EC1">
            <wp:extent cx="5257800" cy="3943350"/>
            <wp:effectExtent l="0" t="0" r="0" b="0"/>
            <wp:docPr id="5" name="Рисунок 5" descr="D:\Работа\Фото2013\Корпоративи утренники декабрь2013\Фото-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2013\Корпоративи утренники декабрь2013\Фото-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Ковбойка: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Ну ,так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же,можно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значит, нам с царевич уезжать,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И на ранчо все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Year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поскорее отмечать?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lastRenderedPageBreak/>
        <w:t>Царица:Это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как же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понимать?Сразу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 Штаты уезжать?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Никому я не позволю без меня тут всё решать!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Как же царского сыночка мне в такую даль пустить,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Чтобы мог на вашем ранчо лошадям хвосты крутить?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Ни за что! Нужна принцесса в жены сыну моему,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А коровы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совершенно ни к чему!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/Несмеян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кричит"Хочу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Америкуууу</w:t>
      </w:r>
      <w:proofErr w:type="spellEnd"/>
      <w:proofErr w:type="gramStart"/>
      <w:r w:rsidRPr="009607A6">
        <w:rPr>
          <w:rFonts w:ascii="Times New Roman" w:hAnsi="Times New Roman" w:cs="Times New Roman"/>
          <w:sz w:val="28"/>
          <w:szCs w:val="28"/>
        </w:rPr>
        <w:t>",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Мэри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,заткнув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уши,уезжает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/.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Звучит восточная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мелодия,появляется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Восточная принцесса.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Ведущая: И восточная принцесса без подарка не пришла-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Волшебный,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грациозный танец с подругами нам принесла.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     Восточный танец.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8AB78" wp14:editId="51B6EDC3">
            <wp:extent cx="5276850" cy="3957638"/>
            <wp:effectExtent l="0" t="0" r="0" b="0"/>
            <wp:docPr id="6" name="Рисунок 6" descr="D:\Работа\Фото2013\Корпоративи утренники декабрь2013\Фото-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2013\Корпоративи утренники декабрь2013\Фото-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9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Вост. принцесса: Можем мы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длявас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не только чудный танец показать,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Веселее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игрв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восочных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 целом мире не сыскать.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Ведущая: Выходите-ка ребята с принцессою вы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поиграть./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Игра /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Вост. принцесса: Все красавцы-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удальцы,не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стоит никто в сторонке,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Ни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мальчишки.ни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девчонки.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Только кто из вас царевич не узнаю я никак,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По секрету мне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сказали,что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ревёт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он,как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ишак.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Несмеян(обиженно): Кто ишак? Я- ишак?!Как ты смеешь молвить так!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Удалого молодца обижают без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конца!(</w:t>
      </w:r>
      <w:proofErr w:type="spellStart"/>
      <w:proofErr w:type="gramEnd"/>
      <w:r w:rsidRPr="009607A6">
        <w:rPr>
          <w:rFonts w:ascii="Times New Roman" w:hAnsi="Times New Roman" w:cs="Times New Roman"/>
          <w:sz w:val="28"/>
          <w:szCs w:val="28"/>
        </w:rPr>
        <w:t>хнычет,принцесса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убегает).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Царица: Хоть со всех концов планеты принцесс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сыночку позови-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Хоть ты лопни, хоть ты тресни- не везет ему в любви! 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Ведущая: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Да,уж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точно не везёт! Но ведь скоро Новый Год!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Если Дедушку Мороза к нам сюда сейчас позвать,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Он,конечно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же поможет и совет сумеет дать!.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Царица: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Вьюги,вихри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снежные,в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дальний путь летите,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Поскорей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Морозушку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 гости </w:t>
      </w:r>
      <w:r>
        <w:rPr>
          <w:rFonts w:ascii="Times New Roman" w:hAnsi="Times New Roman" w:cs="Times New Roman"/>
          <w:sz w:val="28"/>
          <w:szCs w:val="28"/>
        </w:rPr>
        <w:t xml:space="preserve">к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зовите!(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песню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Разыграйтеся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метели…</w:t>
      </w:r>
      <w:r w:rsidRPr="009607A6">
        <w:rPr>
          <w:rFonts w:ascii="Times New Roman" w:hAnsi="Times New Roman" w:cs="Times New Roman"/>
          <w:sz w:val="28"/>
          <w:szCs w:val="28"/>
        </w:rPr>
        <w:t>появляется Д.М).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C4381" wp14:editId="44469AC2">
            <wp:extent cx="4848225" cy="3636169"/>
            <wp:effectExtent l="0" t="0" r="0" b="0"/>
            <wp:docPr id="7" name="Рисунок 7" descr="D:\Работа\Фото2013\Корпоративи утренники декабрь2013\Фото-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2013\Корпоративи утренники декабрь2013\Фото-0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91" cy="36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ДМороз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607A6">
        <w:rPr>
          <w:rFonts w:ascii="Times New Roman" w:hAnsi="Times New Roman" w:cs="Times New Roman"/>
          <w:sz w:val="28"/>
          <w:szCs w:val="28"/>
        </w:rPr>
        <w:t xml:space="preserve">(встает перед ёлкой) Я-весёлый Дед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Мороз,гость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ваш новогодний,</w:t>
      </w: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Pr="009607A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меня не прячьте нос- добрый я сегодня!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Здравствуйте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детишки,девчонки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мальчишки!Что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тут нового у вас- расскажите мне сейчас!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lastRenderedPageBreak/>
        <w:t xml:space="preserve"> Ведущая: Чтобы праздник возле ёлки без проблем нам проводить,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Мы царевича хотели поскорей развеселить.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И женить его решили- даже конкурс проводили.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Но подходящей не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нашли,а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те что были-то ушли.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Д.Мороз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Может,песен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мало,игрЮ,танцев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не хватало?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Я сейчас узнаю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сам,чем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смогу помочь я вам.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Что умеете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вы,дети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,чем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порадуйте Деда Мороза?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Ведущая: А мы сейчас тебе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дедмороз,загадку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загадаем,да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простую,а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музыкальную.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/игра на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д.инстр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>- песенка про Деда Мороза/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Дед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Мороз:Да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ведь это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променя!Вот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спасибо ребятня!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Ведущая:Про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тебя и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песенку,ДедМороз,мы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знаем посиди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послушай,как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дружно распеваем!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Песня"Дед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Мороз,ау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>!"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Но и я загадку знаю и сейчас вам загадаю: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Зима её укутала в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серебрянный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наряд,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Сверкал наряд на солнышке был ярок и богат.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А нынче та красавица в наряде золотом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С цветными украшеньями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пришла,как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чудо в дом.(дети отвечают)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Дед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7A6">
        <w:rPr>
          <w:rFonts w:ascii="Times New Roman" w:hAnsi="Times New Roman" w:cs="Times New Roman"/>
          <w:sz w:val="28"/>
          <w:szCs w:val="28"/>
        </w:rPr>
        <w:t>Мороз: Ваша ёлочка на диво и душиста и красива,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Вся в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фонариках,игрушках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,так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нарядна и стройна,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Но скажите почему же без огней стоит она?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Дружно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крикнем:раз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,два,три,ёлка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огоньки зажги!(дети повторяют)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Дед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Мороз:Прокричали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мы без толку-не горят огни на ёлке.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(с хлопками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):Ну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-ка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снова:раз,два,три,ёлка,огоньки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зажги!(дети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повторяют,ёлка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зажигается,звучит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ром.мелодия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Д.Мороз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: Для красавица лесной громче музыка играй,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Становитесь в круг со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мной,песню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дружно запевай!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             Хоровод" В лесу родилась ёлочка".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lastRenderedPageBreak/>
        <w:t>ДедМороз:Доложу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вам по секрету: я ведь тоже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музыкант,для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такого инструмента(показ. фортепиано)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я,конечно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староват.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Но,когда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хочу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устроитья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веселье сам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себе,я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стучу на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барабане,вьюга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воетна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трубе.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Я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трещу,стучу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.бренчу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- позабавиться хочу! Прячьте нос вы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поскорее,а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то в сосульку превращу.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Игры"Не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выпустим</w:t>
      </w:r>
      <w:r w:rsidRPr="009607A6">
        <w:rPr>
          <w:rFonts w:ascii="Times New Roman" w:hAnsi="Times New Roman" w:cs="Times New Roman"/>
          <w:sz w:val="28"/>
          <w:szCs w:val="28"/>
        </w:rPr>
        <w:t xml:space="preserve">","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Отгадай,что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делаем".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ДедМороз:Ох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,устали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мои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ноги,отдохнуть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бы мне с дороги.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Ведущая: Посиди у ёлки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тут,дети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тебе стихи прочтут(стихи3-4реб).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Д.Мороз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: Не могу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сидеть,стоять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,так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и тянет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танцевать,громче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хлопайте сейчас начинаю перепляс.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Пляска Деда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Мороза.Слышен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плая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Несмеян: Разошелся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ДедМороз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-до костей я весь промерз!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Царица: Мы и пели и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плясали,мы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и ёлку зажигали,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И какой же вышел толк- снова воет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он,как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волк!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ДедМороз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>: Значит нам другое средство доведется испытать,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Значит,стоит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наконец-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то,нам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Снегурочку позвать!(дети зовут3раза,появляется Снегурочка)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Снегурка: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Здравствуйте,мои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друзья,где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веселье- там и я,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Поздравляю с Новым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Годом,с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зимней,снежною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погодой!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Д.Мороз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Здравствуй,здравствуй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,внученька,моя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дорогая,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В царство Тридевятое нас с тобой позвали.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Распрекрасный царский сын воет что есть мочи,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Веселиться он один на празднике не хочет.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Снегурочка:Что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ж тут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странного,ведь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вы пели и плясали,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А его в свой хоровод так и не позвали,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Пригласить его с собой вы не догадались,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Оттого он и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ревел,ну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а вы смеялись.( берёт царевича за руку)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Поднимайся,наш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царевич,не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стесняйся,не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ленись 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Ты вставай поближе к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ёлке,крепче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за руки берись,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lastRenderedPageBreak/>
        <w:t xml:space="preserve">          Слева друг и справа друг- получился чудо-круг.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Всех нас музыка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зовет,приглашает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в хоровод.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Хоровод"Новогодние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игрушки".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Царица: Вот так чудо из чудес: без женитьбы и невест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Несмеян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развеселился,будто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заново родился!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Несмеян: Я не зря плясать пошёл- невесту я себе нашёл,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Вот она-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Снегурочка,славная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девчурочка,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Весела,добра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,мила,грусть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мою прогнать смогла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Объявляйте мой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приказ:я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женюся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сей же час.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Снегурочка:Погоди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-ка,удалец,ты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хоть видный молодец,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Царский сын и всё такое- но спешить тебе не стоит.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Коль посвататься желаешь-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докажи,что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много знаешь.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        И сейчас ты для порядка отгадай мои </w:t>
      </w:r>
      <w:proofErr w:type="gramStart"/>
      <w:r w:rsidRPr="009607A6">
        <w:rPr>
          <w:rFonts w:ascii="Times New Roman" w:hAnsi="Times New Roman" w:cs="Times New Roman"/>
          <w:sz w:val="28"/>
          <w:szCs w:val="28"/>
        </w:rPr>
        <w:t>загадки(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загадывает загадки зимней тематики)</w:t>
      </w:r>
      <w:r w:rsidRPr="00FD56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1.Я тепла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потерплю,закручу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метели,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Поляны снегом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побелю,инеем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ели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Замету снежком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дома,потому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я(зима)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 зимы отличный мех,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мягкий белый (снег)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3.Кто это,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воя,без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крыльев летает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метелки следы заметает,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Лепит сугробы из снежного теста,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Передвигает их с места на место(метель)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4.Зимой из снега слеплен ловко:</w:t>
      </w:r>
    </w:p>
    <w:p w:rsidR="00EB4700" w:rsidRDefault="00EB4700" w:rsidP="00EB47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колобка и нос морковка(снеговик)</w:t>
      </w:r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5.Есть друзья у меня-два железных коня,</w:t>
      </w:r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льду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бегут,скользят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–и рады!</w:t>
      </w:r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смотри,дружок</w:t>
      </w:r>
      <w:proofErr w:type="gramEnd"/>
      <w:r>
        <w:rPr>
          <w:rFonts w:ascii="Times New Roman" w:hAnsi="Times New Roman" w:cs="Times New Roman"/>
          <w:sz w:val="28"/>
          <w:szCs w:val="28"/>
        </w:rPr>
        <w:t>,не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падай!(коньки)</w:t>
      </w:r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6.Комочки из снега мы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лепим,сжимаем</w:t>
      </w:r>
      <w:proofErr w:type="spellEnd"/>
      <w:proofErr w:type="gramEnd"/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Бытро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метко друг в друга кидаем(снежки)</w:t>
      </w:r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7.В чистом поле у березки на снегу видны полоски,</w:t>
      </w:r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Присмотрись-ка к ним поближе-</w:t>
      </w:r>
    </w:p>
    <w:p w:rsidR="00EB4700" w:rsidRDefault="00EB4700" w:rsidP="00EB4700">
      <w:pPr>
        <w:tabs>
          <w:tab w:val="left" w:pos="63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бежали чьи-то (лыжи)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/Несмеян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молчит,дети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отгадывают/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Снегурочка: </w:t>
      </w: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Видишь,сколько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надо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знать,чтоб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тебе ребят догнать.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Несмеян:Значит</w:t>
      </w:r>
      <w:proofErr w:type="gramEnd"/>
      <w:r w:rsidRPr="009607A6">
        <w:rPr>
          <w:rFonts w:ascii="Times New Roman" w:hAnsi="Times New Roman" w:cs="Times New Roman"/>
          <w:sz w:val="28"/>
          <w:szCs w:val="28"/>
        </w:rPr>
        <w:t>,рано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мне жениться,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Быть невеждой не годится!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07A6">
        <w:rPr>
          <w:rFonts w:ascii="Times New Roman" w:hAnsi="Times New Roman" w:cs="Times New Roman"/>
          <w:sz w:val="28"/>
          <w:szCs w:val="28"/>
        </w:rPr>
        <w:t>Ведущий:Праздник</w:t>
      </w:r>
      <w:proofErr w:type="spellEnd"/>
      <w:proofErr w:type="gramEnd"/>
      <w:r w:rsidRPr="009607A6">
        <w:rPr>
          <w:rFonts w:ascii="Times New Roman" w:hAnsi="Times New Roman" w:cs="Times New Roman"/>
          <w:sz w:val="28"/>
          <w:szCs w:val="28"/>
        </w:rPr>
        <w:t xml:space="preserve"> наш к </w:t>
      </w:r>
      <w:proofErr w:type="spellStart"/>
      <w:r w:rsidRPr="009607A6">
        <w:rPr>
          <w:rFonts w:ascii="Times New Roman" w:hAnsi="Times New Roman" w:cs="Times New Roman"/>
          <w:sz w:val="28"/>
          <w:szCs w:val="28"/>
        </w:rPr>
        <w:t>конуц</w:t>
      </w:r>
      <w:proofErr w:type="spellEnd"/>
      <w:r w:rsidRPr="009607A6">
        <w:rPr>
          <w:rFonts w:ascii="Times New Roman" w:hAnsi="Times New Roman" w:cs="Times New Roman"/>
          <w:sz w:val="28"/>
          <w:szCs w:val="28"/>
        </w:rPr>
        <w:t xml:space="preserve"> подходит,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Старый год от нас уходит.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Дед Мороз и Снегурочка: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Будем Новый год встречать</w:t>
      </w:r>
    </w:p>
    <w:p w:rsidR="00EB4700" w:rsidRPr="009607A6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>Мира, счастья всем желать.</w:t>
      </w:r>
    </w:p>
    <w:p w:rsidR="00EB4700" w:rsidRPr="00A83FEC" w:rsidRDefault="00EB4700" w:rsidP="00EB4700">
      <w:pPr>
        <w:rPr>
          <w:rFonts w:ascii="Times New Roman" w:hAnsi="Times New Roman" w:cs="Times New Roman"/>
          <w:b/>
          <w:sz w:val="28"/>
          <w:szCs w:val="28"/>
        </w:rPr>
      </w:pPr>
      <w:r w:rsidRPr="009607A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83FEC">
        <w:rPr>
          <w:rFonts w:ascii="Times New Roman" w:hAnsi="Times New Roman" w:cs="Times New Roman"/>
          <w:b/>
          <w:sz w:val="28"/>
          <w:szCs w:val="28"/>
        </w:rPr>
        <w:t>Хоровод "</w:t>
      </w:r>
      <w:proofErr w:type="spellStart"/>
      <w:proofErr w:type="gramStart"/>
      <w:r w:rsidRPr="00A83FEC">
        <w:rPr>
          <w:rFonts w:ascii="Times New Roman" w:hAnsi="Times New Roman" w:cs="Times New Roman"/>
          <w:b/>
          <w:sz w:val="28"/>
          <w:szCs w:val="28"/>
        </w:rPr>
        <w:t>Гуляй,Новый</w:t>
      </w:r>
      <w:proofErr w:type="spellEnd"/>
      <w:proofErr w:type="gramEnd"/>
      <w:r w:rsidRPr="00A83FEC">
        <w:rPr>
          <w:rFonts w:ascii="Times New Roman" w:hAnsi="Times New Roman" w:cs="Times New Roman"/>
          <w:b/>
          <w:sz w:val="28"/>
          <w:szCs w:val="28"/>
        </w:rPr>
        <w:t xml:space="preserve"> Год!" </w:t>
      </w:r>
      <w:r>
        <w:rPr>
          <w:rFonts w:ascii="Times New Roman" w:hAnsi="Times New Roman" w:cs="Times New Roman"/>
          <w:b/>
          <w:sz w:val="28"/>
          <w:szCs w:val="28"/>
        </w:rPr>
        <w:t xml:space="preserve">Д.М вывозит сани с подарками. </w:t>
      </w:r>
      <w:proofErr w:type="gramStart"/>
      <w:r w:rsidRPr="00FD36D8">
        <w:rPr>
          <w:rFonts w:ascii="Times New Roman" w:hAnsi="Times New Roman" w:cs="Times New Roman"/>
          <w:sz w:val="28"/>
          <w:szCs w:val="28"/>
          <w:u w:val="single"/>
        </w:rPr>
        <w:t>Вот ,ребята</w:t>
      </w:r>
      <w:proofErr w:type="gramEnd"/>
      <w:r w:rsidRPr="00FD36D8">
        <w:rPr>
          <w:rFonts w:ascii="Times New Roman" w:hAnsi="Times New Roman" w:cs="Times New Roman"/>
          <w:sz w:val="28"/>
          <w:szCs w:val="28"/>
          <w:u w:val="single"/>
        </w:rPr>
        <w:t xml:space="preserve"> ,вам подарки- </w:t>
      </w:r>
      <w:proofErr w:type="spellStart"/>
      <w:r w:rsidRPr="00FD36D8">
        <w:rPr>
          <w:rFonts w:ascii="Times New Roman" w:hAnsi="Times New Roman" w:cs="Times New Roman"/>
          <w:sz w:val="28"/>
          <w:szCs w:val="28"/>
          <w:u w:val="single"/>
        </w:rPr>
        <w:t>разноцветны,вкусны,ярки.Подходи-ка,северный</w:t>
      </w:r>
      <w:proofErr w:type="spellEnd"/>
      <w:r w:rsidRPr="00FD36D8">
        <w:rPr>
          <w:rFonts w:ascii="Times New Roman" w:hAnsi="Times New Roman" w:cs="Times New Roman"/>
          <w:sz w:val="28"/>
          <w:szCs w:val="28"/>
          <w:u w:val="single"/>
        </w:rPr>
        <w:t xml:space="preserve"> народ-подарок каждого здесь ждет.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Снегурка. Бразильские красотки в костюмах ярких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спешите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получить подарки!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36D8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proofErr w:type="gramStart"/>
      <w:r w:rsidRPr="00FD36D8">
        <w:rPr>
          <w:rFonts w:ascii="Times New Roman" w:hAnsi="Times New Roman" w:cs="Times New Roman"/>
          <w:b/>
          <w:sz w:val="28"/>
          <w:szCs w:val="28"/>
        </w:rPr>
        <w:t>Мороз.</w:t>
      </w:r>
      <w:r>
        <w:rPr>
          <w:rFonts w:ascii="Times New Roman" w:hAnsi="Times New Roman" w:cs="Times New Roman"/>
          <w:sz w:val="28"/>
          <w:szCs w:val="28"/>
          <w:u w:val="single"/>
        </w:rPr>
        <w:t>Ковбои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юные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вперед,и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вас в мешке подарок ждет!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D36D8">
        <w:rPr>
          <w:rFonts w:ascii="Times New Roman" w:hAnsi="Times New Roman" w:cs="Times New Roman"/>
          <w:sz w:val="28"/>
          <w:szCs w:val="28"/>
        </w:rPr>
        <w:t>Снегурка.</w:t>
      </w:r>
      <w:r>
        <w:rPr>
          <w:rFonts w:ascii="Times New Roman" w:hAnsi="Times New Roman" w:cs="Times New Roman"/>
          <w:sz w:val="28"/>
          <w:szCs w:val="28"/>
        </w:rPr>
        <w:t>Выходи,вперед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>,цыганки,и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вас здесь есть подарки.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r w:rsidRPr="00AA0FD2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AA0FD2">
        <w:rPr>
          <w:rFonts w:ascii="Times New Roman" w:hAnsi="Times New Roman" w:cs="Times New Roman"/>
          <w:b/>
          <w:sz w:val="28"/>
          <w:szCs w:val="28"/>
        </w:rPr>
        <w:t>Мороз</w:t>
      </w:r>
      <w:r>
        <w:rPr>
          <w:rFonts w:ascii="Times New Roman" w:hAnsi="Times New Roman" w:cs="Times New Roman"/>
          <w:sz w:val="28"/>
          <w:szCs w:val="28"/>
        </w:rPr>
        <w:t>.Выходи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вся ребятня-вам подарки от меня!</w:t>
      </w:r>
    </w:p>
    <w:p w:rsidR="00EB4700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Получайте,не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скучайте,ДедМороза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вспоминайте.Ну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нам в свой лес пора…</w:t>
      </w:r>
    </w:p>
    <w:p w:rsidR="00EB4700" w:rsidRPr="00AA0FD2" w:rsidRDefault="00EB4700" w:rsidP="00EB47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A0FD2">
        <w:rPr>
          <w:rFonts w:ascii="Times New Roman" w:hAnsi="Times New Roman" w:cs="Times New Roman"/>
          <w:b/>
          <w:sz w:val="28"/>
          <w:szCs w:val="28"/>
        </w:rPr>
        <w:t>Д.Мороз</w:t>
      </w:r>
      <w:proofErr w:type="spellEnd"/>
      <w:r w:rsidRPr="00AA0FD2">
        <w:rPr>
          <w:rFonts w:ascii="Times New Roman" w:hAnsi="Times New Roman" w:cs="Times New Roman"/>
          <w:b/>
          <w:sz w:val="28"/>
          <w:szCs w:val="28"/>
        </w:rPr>
        <w:t xml:space="preserve"> и Снегурка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0FD2">
        <w:rPr>
          <w:rFonts w:ascii="Times New Roman" w:hAnsi="Times New Roman" w:cs="Times New Roman"/>
          <w:sz w:val="28"/>
          <w:szCs w:val="28"/>
          <w:u w:val="single"/>
        </w:rPr>
        <w:t xml:space="preserve">С Новым </w:t>
      </w:r>
      <w:proofErr w:type="spellStart"/>
      <w:proofErr w:type="gramStart"/>
      <w:r w:rsidRPr="00AA0FD2">
        <w:rPr>
          <w:rFonts w:ascii="Times New Roman" w:hAnsi="Times New Roman" w:cs="Times New Roman"/>
          <w:sz w:val="28"/>
          <w:szCs w:val="28"/>
          <w:u w:val="single"/>
        </w:rPr>
        <w:t>Годом,детвора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!(уходят)</w:t>
      </w:r>
    </w:p>
    <w:p w:rsidR="00EB4700" w:rsidRDefault="00EB4700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700" w:rsidRDefault="00EB4700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700" w:rsidRDefault="00EB4700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700" w:rsidRDefault="00EB4700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797" w:rsidRDefault="00E23797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797" w:rsidRDefault="00E23797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797" w:rsidRDefault="00E23797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797" w:rsidRDefault="00E23797" w:rsidP="00EB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700" w:rsidRDefault="00EB4700" w:rsidP="00EB4700"/>
    <w:sectPr w:rsidR="00EB4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EE2"/>
    <w:rsid w:val="000118ED"/>
    <w:rsid w:val="000564E8"/>
    <w:rsid w:val="001822E9"/>
    <w:rsid w:val="00204FD1"/>
    <w:rsid w:val="00376412"/>
    <w:rsid w:val="004319B3"/>
    <w:rsid w:val="0053096E"/>
    <w:rsid w:val="00590CF5"/>
    <w:rsid w:val="00605634"/>
    <w:rsid w:val="006D4685"/>
    <w:rsid w:val="008C220B"/>
    <w:rsid w:val="00A24932"/>
    <w:rsid w:val="00AD64BE"/>
    <w:rsid w:val="00BE2855"/>
    <w:rsid w:val="00BE6095"/>
    <w:rsid w:val="00BE696C"/>
    <w:rsid w:val="00D10281"/>
    <w:rsid w:val="00E23797"/>
    <w:rsid w:val="00E47EE2"/>
    <w:rsid w:val="00EB4700"/>
    <w:rsid w:val="00ED3A60"/>
    <w:rsid w:val="00F7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E1113"/>
  <w15:chartTrackingRefBased/>
  <w15:docId w15:val="{D277DC1E-6C1E-477D-A8A1-3E36259A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CF5"/>
    <w:pPr>
      <w:keepNext/>
      <w:keepLines/>
      <w:widowControl w:val="0"/>
      <w:spacing w:after="0" w:line="360" w:lineRule="auto"/>
      <w:ind w:left="1701" w:right="851" w:firstLine="709"/>
      <w:contextualSpacing/>
      <w:jc w:val="both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0CF5"/>
    <w:pPr>
      <w:keepNext/>
      <w:keepLines/>
      <w:widowControl w:val="0"/>
      <w:spacing w:after="0" w:line="360" w:lineRule="auto"/>
      <w:ind w:left="1701" w:right="851" w:firstLine="709"/>
      <w:contextualSpacing/>
      <w:jc w:val="both"/>
      <w:outlineLvl w:val="1"/>
    </w:pPr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0CF5"/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  <w:lang w:val="en-US"/>
    </w:rPr>
  </w:style>
  <w:style w:type="character" w:customStyle="1" w:styleId="10">
    <w:name w:val="Заголовок 1 Знак"/>
    <w:basedOn w:val="a0"/>
    <w:link w:val="1"/>
    <w:uiPriority w:val="9"/>
    <w:rsid w:val="00590CF5"/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  <w:lang w:val="en-US"/>
    </w:rPr>
  </w:style>
  <w:style w:type="paragraph" w:styleId="a3">
    <w:name w:val="List Paragraph"/>
    <w:basedOn w:val="a"/>
    <w:uiPriority w:val="34"/>
    <w:qFormat/>
    <w:rsid w:val="00EB4700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2013</Words>
  <Characters>11476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2020-02-09T12:39:00Z</dcterms:created>
  <dcterms:modified xsi:type="dcterms:W3CDTF">2020-02-09T12:59:00Z</dcterms:modified>
</cp:coreProperties>
</file>