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A3" w:rsidRDefault="00557291" w:rsidP="00F008CD">
      <w:pPr>
        <w:pStyle w:val="a3"/>
        <w:shd w:val="clear" w:color="auto" w:fill="FFFFFF"/>
        <w:jc w:val="both"/>
        <w:rPr>
          <w:rStyle w:val="a4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01D81" wp14:editId="4D88CA49">
                <wp:simplePos x="0" y="0"/>
                <wp:positionH relativeFrom="column">
                  <wp:posOffset>1905</wp:posOffset>
                </wp:positionH>
                <wp:positionV relativeFrom="paragraph">
                  <wp:posOffset>-226695</wp:posOffset>
                </wp:positionV>
                <wp:extent cx="1828800" cy="7048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7A3" w:rsidRPr="00557291" w:rsidRDefault="00C677A3" w:rsidP="009946B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572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Муниципальное  казенное дошкольное образовательное учреждение города Новосибирска «Детский сад № 460 комбинированного вида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.15pt;margin-top:-17.85pt;width:2in;height:55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" filled="f" stroked="f">
                <v:fill o:detectmouseclick="t"/>
                <v:textbox>
                  <w:txbxContent>
                    <w:p w:rsidR="00C677A3" w:rsidRPr="00557291" w:rsidRDefault="00C677A3" w:rsidP="009946B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572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Муниципальное  казенное дошкольное образовательное учреждение города Новосибирска «Детский сад № 460 комбинированного вида</w:t>
                      </w:r>
                    </w:p>
                  </w:txbxContent>
                </v:textbox>
              </v:shape>
            </w:pict>
          </mc:Fallback>
        </mc:AlternateContent>
      </w:r>
      <w:r w:rsidR="007F06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65E4E" wp14:editId="7D5C9F17">
                <wp:simplePos x="0" y="0"/>
                <wp:positionH relativeFrom="column">
                  <wp:posOffset>-207645</wp:posOffset>
                </wp:positionH>
                <wp:positionV relativeFrom="paragraph">
                  <wp:posOffset>478155</wp:posOffset>
                </wp:positionV>
                <wp:extent cx="7195930" cy="97345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930" cy="973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9946B2" w:rsidRDefault="009946B2" w:rsidP="007F0659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557291" w:rsidRDefault="007F0659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96"/>
                                <w:szCs w:val="96"/>
                                <w:lang w:eastAsia="ru-RU"/>
                              </w:rPr>
                            </w:pPr>
                            <w:r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96"/>
                                <w:szCs w:val="96"/>
                                <w:lang w:eastAsia="ru-RU"/>
                              </w:rPr>
                              <w:t>Конкурс ч</w:t>
                            </w:r>
                            <w:r w:rsidR="009946B2"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96"/>
                                <w:szCs w:val="96"/>
                                <w:lang w:eastAsia="ru-RU"/>
                              </w:rPr>
                              <w:t>тецов</w:t>
                            </w:r>
                          </w:p>
                          <w:p w:rsidR="007F0659" w:rsidRPr="009946B2" w:rsidRDefault="009946B2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96"/>
                                <w:szCs w:val="96"/>
                                <w:lang w:eastAsia="ru-RU"/>
                              </w:rPr>
                            </w:pPr>
                            <w:r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96"/>
                                <w:szCs w:val="96"/>
                                <w:lang w:eastAsia="ru-RU"/>
                              </w:rPr>
                              <w:t>«Зимняя сказка</w:t>
                            </w:r>
                            <w:r w:rsidR="007F0659"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96"/>
                                <w:szCs w:val="96"/>
                                <w:lang w:eastAsia="ru-RU"/>
                              </w:rPr>
                              <w:t>».</w:t>
                            </w:r>
                          </w:p>
                          <w:p w:rsidR="009946B2" w:rsidRPr="009946B2" w:rsidRDefault="007F0659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  <w:t>среди</w:t>
                            </w:r>
                            <w:r w:rsidR="009946B2"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  <w:t xml:space="preserve"> воспитанников  подготовительной</w:t>
                            </w:r>
                            <w:r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  <w:t xml:space="preserve"> групп</w:t>
                            </w:r>
                            <w:r w:rsidR="009946B2" w:rsidRPr="009946B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  <w:t>ы</w:t>
                            </w:r>
                          </w:p>
                          <w:p w:rsidR="007F0659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  <w:t>№ 4</w:t>
                            </w:r>
                          </w:p>
                          <w:p w:rsidR="00557291" w:rsidRPr="00557291" w:rsidRDefault="00557291" w:rsidP="00557291">
                            <w:pPr>
                              <w:spacing w:line="273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kern w:val="28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557291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kern w:val="28"/>
                                <w:sz w:val="40"/>
                                <w:szCs w:val="40"/>
                                <w:lang w:eastAsia="ru-RU"/>
                              </w:rPr>
                              <w:t>(образовательная область – речевое  развитие).</w:t>
                            </w: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57291" w:rsidRDefault="00557291" w:rsidP="00557291">
                            <w:pPr>
                              <w:widowControl w:val="0"/>
                              <w:suppressAutoHyphens/>
                              <w:autoSpaceDN w:val="0"/>
                              <w:spacing w:after="0" w:line="240" w:lineRule="auto"/>
                              <w:jc w:val="right"/>
                              <w:textAlignment w:val="baseline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ja-JP" w:bidi="fa-IR"/>
                              </w:rPr>
                            </w:pPr>
                          </w:p>
                          <w:p w:rsidR="00557291" w:rsidRDefault="00557291" w:rsidP="00557291">
                            <w:pPr>
                              <w:widowControl w:val="0"/>
                              <w:suppressAutoHyphens/>
                              <w:autoSpaceDN w:val="0"/>
                              <w:spacing w:after="0" w:line="240" w:lineRule="auto"/>
                              <w:jc w:val="right"/>
                              <w:textAlignment w:val="baseline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ja-JP" w:bidi="fa-IR"/>
                              </w:rPr>
                            </w:pPr>
                          </w:p>
                          <w:p w:rsidR="00557291" w:rsidRDefault="00557291" w:rsidP="00557291">
                            <w:pPr>
                              <w:widowControl w:val="0"/>
                              <w:suppressAutoHyphens/>
                              <w:autoSpaceDN w:val="0"/>
                              <w:spacing w:after="0" w:line="240" w:lineRule="auto"/>
                              <w:jc w:val="right"/>
                              <w:textAlignment w:val="baseline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ja-JP" w:bidi="fa-IR"/>
                              </w:rPr>
                            </w:pPr>
                          </w:p>
                          <w:p w:rsidR="00557291" w:rsidRPr="00557291" w:rsidRDefault="00557291" w:rsidP="00557291">
                            <w:pPr>
                              <w:widowControl w:val="0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ja-JP" w:bidi="fa-IR"/>
                              </w:rPr>
                            </w:pPr>
                            <w:r w:rsidRPr="00557291"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ja-JP" w:bidi="fa-IR"/>
                              </w:rPr>
                              <w:t>Учитель – логопед высшей квалификационной категории Панфилова Ольга Николаевна.</w:t>
                            </w:r>
                          </w:p>
                          <w:p w:rsidR="00557291" w:rsidRPr="00557291" w:rsidRDefault="00557291" w:rsidP="00557291">
                            <w:pPr>
                              <w:widowControl w:val="0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ja-JP" w:bidi="fa-IR"/>
                              </w:rPr>
                            </w:pPr>
                            <w:r w:rsidRPr="00557291"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ja-JP" w:bidi="fa-IR"/>
                              </w:rPr>
                              <w:t>Новосибирск 2021</w:t>
                            </w:r>
                          </w:p>
                          <w:p w:rsidR="00557291" w:rsidRPr="00557291" w:rsidRDefault="00557291" w:rsidP="0055729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lang w:eastAsia="ru-RU"/>
                              </w:rPr>
                            </w:pPr>
                          </w:p>
                          <w:p w:rsidR="00557291" w:rsidRPr="00557291" w:rsidRDefault="00557291" w:rsidP="00557291">
                            <w:pPr>
                              <w:pStyle w:val="a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-16.35pt;margin-top:37.65pt;width:566.6pt;height:7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" filled="f" stroked="f">
                <v:fill o:detectmouseclick="t"/>
                <v:textbox>
                  <w:txbxContent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9946B2" w:rsidRDefault="009946B2" w:rsidP="007F0659">
                      <w:pPr>
                        <w:pStyle w:val="a8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557291" w:rsidRDefault="007F0659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96"/>
                          <w:szCs w:val="96"/>
                          <w:lang w:eastAsia="ru-RU"/>
                        </w:rPr>
                      </w:pPr>
                      <w:r w:rsidRPr="009946B2">
                        <w:rPr>
                          <w:rFonts w:ascii="Monotype Corsiva" w:hAnsi="Monotype Corsiva"/>
                          <w:b/>
                          <w:color w:val="7030A0"/>
                          <w:sz w:val="96"/>
                          <w:szCs w:val="96"/>
                          <w:lang w:eastAsia="ru-RU"/>
                        </w:rPr>
                        <w:t>Конкурс ч</w:t>
                      </w:r>
                      <w:r w:rsidR="009946B2" w:rsidRPr="009946B2">
                        <w:rPr>
                          <w:rFonts w:ascii="Monotype Corsiva" w:hAnsi="Monotype Corsiva"/>
                          <w:b/>
                          <w:color w:val="7030A0"/>
                          <w:sz w:val="96"/>
                          <w:szCs w:val="96"/>
                          <w:lang w:eastAsia="ru-RU"/>
                        </w:rPr>
                        <w:t>тецов</w:t>
                      </w:r>
                    </w:p>
                    <w:p w:rsidR="007F0659" w:rsidRPr="009946B2" w:rsidRDefault="009946B2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96"/>
                          <w:szCs w:val="96"/>
                          <w:lang w:eastAsia="ru-RU"/>
                        </w:rPr>
                      </w:pPr>
                      <w:r w:rsidRPr="009946B2">
                        <w:rPr>
                          <w:rFonts w:ascii="Monotype Corsiva" w:hAnsi="Monotype Corsiva"/>
                          <w:b/>
                          <w:color w:val="7030A0"/>
                          <w:sz w:val="96"/>
                          <w:szCs w:val="96"/>
                          <w:lang w:eastAsia="ru-RU"/>
                        </w:rPr>
                        <w:t>«Зимняя сказка</w:t>
                      </w:r>
                      <w:r w:rsidR="007F0659" w:rsidRPr="009946B2">
                        <w:rPr>
                          <w:rFonts w:ascii="Monotype Corsiva" w:hAnsi="Monotype Corsiva"/>
                          <w:b/>
                          <w:color w:val="7030A0"/>
                          <w:sz w:val="96"/>
                          <w:szCs w:val="96"/>
                          <w:lang w:eastAsia="ru-RU"/>
                        </w:rPr>
                        <w:t>».</w:t>
                      </w:r>
                    </w:p>
                    <w:p w:rsidR="009946B2" w:rsidRPr="009946B2" w:rsidRDefault="007F0659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  <w:r w:rsidRPr="009946B2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  <w:t>среди</w:t>
                      </w:r>
                      <w:r w:rsidR="009946B2" w:rsidRPr="009946B2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  <w:t xml:space="preserve"> воспитанников  подготовительной</w:t>
                      </w:r>
                      <w:r w:rsidRPr="009946B2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  <w:t xml:space="preserve"> групп</w:t>
                      </w:r>
                      <w:r w:rsidR="009946B2" w:rsidRPr="009946B2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  <w:t>ы</w:t>
                      </w:r>
                    </w:p>
                    <w:p w:rsidR="007F0659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  <w:t>№ 4</w:t>
                      </w:r>
                    </w:p>
                    <w:p w:rsidR="00557291" w:rsidRPr="00557291" w:rsidRDefault="00557291" w:rsidP="00557291">
                      <w:pPr>
                        <w:spacing w:line="273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kern w:val="28"/>
                          <w:sz w:val="40"/>
                          <w:szCs w:val="40"/>
                          <w:lang w:eastAsia="ru-RU"/>
                        </w:rPr>
                      </w:pPr>
                      <w:r w:rsidRPr="00557291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kern w:val="28"/>
                          <w:sz w:val="40"/>
                          <w:szCs w:val="40"/>
                          <w:lang w:eastAsia="ru-RU"/>
                        </w:rPr>
                        <w:t>(образовательная область – речевое  развитие).</w:t>
                      </w: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  <w:lang w:eastAsia="ru-RU"/>
                        </w:rPr>
                      </w:pPr>
                    </w:p>
                    <w:p w:rsidR="00557291" w:rsidRDefault="00557291" w:rsidP="00557291">
                      <w:pPr>
                        <w:widowControl w:val="0"/>
                        <w:suppressAutoHyphens/>
                        <w:autoSpaceDN w:val="0"/>
                        <w:spacing w:after="0" w:line="240" w:lineRule="auto"/>
                        <w:jc w:val="right"/>
                        <w:textAlignment w:val="baseline"/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ja-JP" w:bidi="fa-IR"/>
                        </w:rPr>
                      </w:pPr>
                    </w:p>
                    <w:p w:rsidR="00557291" w:rsidRDefault="00557291" w:rsidP="00557291">
                      <w:pPr>
                        <w:widowControl w:val="0"/>
                        <w:suppressAutoHyphens/>
                        <w:autoSpaceDN w:val="0"/>
                        <w:spacing w:after="0" w:line="240" w:lineRule="auto"/>
                        <w:jc w:val="right"/>
                        <w:textAlignment w:val="baseline"/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ja-JP" w:bidi="fa-IR"/>
                        </w:rPr>
                      </w:pPr>
                    </w:p>
                    <w:p w:rsidR="00557291" w:rsidRDefault="00557291" w:rsidP="00557291">
                      <w:pPr>
                        <w:widowControl w:val="0"/>
                        <w:suppressAutoHyphens/>
                        <w:autoSpaceDN w:val="0"/>
                        <w:spacing w:after="0" w:line="240" w:lineRule="auto"/>
                        <w:jc w:val="right"/>
                        <w:textAlignment w:val="baseline"/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ja-JP" w:bidi="fa-IR"/>
                        </w:rPr>
                      </w:pPr>
                    </w:p>
                    <w:p w:rsidR="00557291" w:rsidRPr="00557291" w:rsidRDefault="00557291" w:rsidP="00557291">
                      <w:pPr>
                        <w:widowControl w:val="0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ja-JP" w:bidi="fa-IR"/>
                        </w:rPr>
                      </w:pPr>
                      <w:r w:rsidRPr="00557291"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ja-JP" w:bidi="fa-IR"/>
                        </w:rPr>
                        <w:t>Учитель – логопед высшей квалификационной категории Панфилова Ольга Николаевна.</w:t>
                      </w:r>
                    </w:p>
                    <w:p w:rsidR="00557291" w:rsidRPr="00557291" w:rsidRDefault="00557291" w:rsidP="00557291">
                      <w:pPr>
                        <w:widowControl w:val="0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ja-JP" w:bidi="fa-IR"/>
                        </w:rPr>
                      </w:pPr>
                      <w:r w:rsidRPr="00557291">
                        <w:rPr>
                          <w:rFonts w:ascii="Times New Roman" w:eastAsia="Andale Sans UI" w:hAnsi="Times New Roman" w:cs="Tahoma"/>
                          <w:b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ja-JP" w:bidi="fa-IR"/>
                        </w:rPr>
                        <w:t>Новосибирск 2021</w:t>
                      </w:r>
                    </w:p>
                    <w:p w:rsidR="00557291" w:rsidRPr="00557291" w:rsidRDefault="00557291" w:rsidP="0055729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32"/>
                          <w:lang w:eastAsia="ru-RU"/>
                        </w:rPr>
                      </w:pPr>
                    </w:p>
                    <w:p w:rsidR="00557291" w:rsidRPr="00557291" w:rsidRDefault="00557291" w:rsidP="00557291">
                      <w:pPr>
                        <w:pStyle w:val="a8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77A3">
        <w:rPr>
          <w:noProof/>
        </w:rPr>
        <w:drawing>
          <wp:anchor distT="0" distB="0" distL="114300" distR="114300" simplePos="0" relativeHeight="251658240" behindDoc="1" locked="0" layoutInCell="1" allowOverlap="1" wp14:anchorId="1445E3A8" wp14:editId="583B4E5D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61580" cy="10693400"/>
            <wp:effectExtent l="0" t="0" r="1270" b="0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1" name="Рисунок 1" descr="https://thumbs.dreamstime.com/z/%D0%B7%D0%B8%D0%BC%D0%B0-%D1%81%D0%BD%D0%B5%D0%B6%D0%BA%D0%B0-%D1%84%D0%BE%D0%BD%D0%B0-%D0%BF%D0%BE%D0%BD%D0%B8%D0%B6%D0%B0%D1%8F%D1%81%D1%8C-9082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7%D0%B8%D0%BC%D0%B0-%D1%81%D0%BD%D0%B5%D0%B6%D0%BA%D0%B0-%D1%84%D0%BE%D0%BD%D0%B0-%D0%BF%D0%BE%D0%BD%D0%B8%D0%B6%D0%B0%D1%8F%D1%81%D1%8C-90828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7"/>
                    <a:stretch/>
                  </pic:blipFill>
                  <pic:spPr bwMode="auto"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D5C" w:rsidRPr="00197D5C" w:rsidRDefault="00197D5C" w:rsidP="00197D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 w:rsidRPr="00197D5C">
        <w:rPr>
          <w:rFonts w:ascii="Times New Roman" w:eastAsia="Calibri" w:hAnsi="Times New Roman" w:cs="Times New Roman"/>
          <w:b/>
          <w:sz w:val="32"/>
          <w:lang w:eastAsia="ru-RU"/>
        </w:rPr>
        <w:lastRenderedPageBreak/>
        <w:t>Конкурс чтецов «</w:t>
      </w:r>
      <w:r w:rsidR="00966EE4" w:rsidRPr="00966EE4">
        <w:rPr>
          <w:rFonts w:ascii="Times New Roman" w:eastAsia="Times New Roman" w:hAnsi="Times New Roman" w:cs="Times New Roman"/>
          <w:b/>
          <w:bCs/>
          <w:color w:val="7030A0"/>
          <w:spacing w:val="-15"/>
          <w:kern w:val="36"/>
          <w:sz w:val="32"/>
          <w:szCs w:val="32"/>
          <w:lang w:eastAsia="ru-RU"/>
        </w:rPr>
        <w:t>Зимняя сказка</w:t>
      </w:r>
      <w:r w:rsidRPr="00197D5C">
        <w:rPr>
          <w:rFonts w:ascii="Times New Roman" w:eastAsia="Calibri" w:hAnsi="Times New Roman" w:cs="Times New Roman"/>
          <w:b/>
          <w:sz w:val="32"/>
          <w:lang w:eastAsia="ru-RU"/>
        </w:rPr>
        <w:t>».</w:t>
      </w:r>
    </w:p>
    <w:p w:rsidR="00197D5C" w:rsidRPr="00197D5C" w:rsidRDefault="00197D5C" w:rsidP="00197D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197D5C">
        <w:rPr>
          <w:rFonts w:ascii="Times New Roman" w:eastAsia="Calibri" w:hAnsi="Times New Roman" w:cs="Times New Roman"/>
          <w:b/>
          <w:sz w:val="24"/>
          <w:lang w:eastAsia="ru-RU"/>
        </w:rPr>
        <w:t>среди</w:t>
      </w:r>
      <w:r w:rsidR="00966EE4">
        <w:rPr>
          <w:rFonts w:ascii="Times New Roman" w:eastAsia="Calibri" w:hAnsi="Times New Roman" w:cs="Times New Roman"/>
          <w:b/>
          <w:sz w:val="24"/>
          <w:lang w:eastAsia="ru-RU"/>
        </w:rPr>
        <w:t xml:space="preserve"> воспитанников  подготовительной группы групп № 4 </w:t>
      </w:r>
    </w:p>
    <w:p w:rsidR="00197D5C" w:rsidRPr="00197D5C" w:rsidRDefault="00197D5C" w:rsidP="00197D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4"/>
          <w:lang w:eastAsia="ru-RU"/>
        </w:rPr>
        <w:br/>
      </w:r>
      <w:r w:rsidR="00966EE4">
        <w:rPr>
          <w:rFonts w:ascii="Times New Roman" w:eastAsia="Calibri" w:hAnsi="Times New Roman" w:cs="Times New Roman"/>
          <w:sz w:val="28"/>
          <w:szCs w:val="28"/>
          <w:lang w:eastAsia="ru-RU"/>
        </w:rPr>
        <w:t>25 декабря 2021г.</w:t>
      </w: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Цель: Развитие навыков публичных выступлений.</w:t>
      </w:r>
    </w:p>
    <w:p w:rsidR="00197D5C" w:rsidRPr="00197D5C" w:rsidRDefault="00197D5C" w:rsidP="00197D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Задачи: </w:t>
      </w:r>
    </w:p>
    <w:p w:rsidR="00197D5C" w:rsidRPr="00197D5C" w:rsidRDefault="00197D5C" w:rsidP="00197D5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197D5C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Образовательные задачи:</w:t>
      </w:r>
    </w:p>
    <w:p w:rsidR="00197D5C" w:rsidRPr="00197D5C" w:rsidRDefault="00197D5C" w:rsidP="00197D5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Учить дошкольников выразительно передавать текст;</w:t>
      </w:r>
    </w:p>
    <w:p w:rsidR="00197D5C" w:rsidRPr="00197D5C" w:rsidRDefault="00197D5C" w:rsidP="00197D5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Совершенствовать исполнительское мастерство; </w:t>
      </w:r>
    </w:p>
    <w:p w:rsidR="00197D5C" w:rsidRPr="00197D5C" w:rsidRDefault="00197D5C" w:rsidP="00197D5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знания</w:t>
      </w:r>
      <w:r w:rsidR="00966E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признаках зимы</w:t>
      </w: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; </w:t>
      </w:r>
    </w:p>
    <w:p w:rsidR="00197D5C" w:rsidRPr="00197D5C" w:rsidRDefault="00197D5C" w:rsidP="00197D5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Активизировать словарный запас дошкольника; </w:t>
      </w:r>
    </w:p>
    <w:p w:rsidR="00197D5C" w:rsidRPr="00197D5C" w:rsidRDefault="00197D5C" w:rsidP="00197D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7D5C">
        <w:rPr>
          <w:rFonts w:ascii="Times New Roman" w:eastAsia="Calibri" w:hAnsi="Times New Roman" w:cs="Times New Roman"/>
          <w:sz w:val="28"/>
          <w:szCs w:val="28"/>
        </w:rPr>
        <w:t>Автоматизировать поставленные звуки.</w:t>
      </w:r>
    </w:p>
    <w:p w:rsidR="00197D5C" w:rsidRPr="00197D5C" w:rsidRDefault="00197D5C" w:rsidP="00197D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7D5C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 xml:space="preserve">Развивающие задачи: </w:t>
      </w:r>
    </w:p>
    <w:p w:rsidR="00197D5C" w:rsidRPr="00197D5C" w:rsidRDefault="00197D5C" w:rsidP="00197D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Развить художественный вкус. </w:t>
      </w:r>
    </w:p>
    <w:p w:rsidR="00197D5C" w:rsidRPr="00197D5C" w:rsidRDefault="00197D5C" w:rsidP="00197D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поэтический слух;</w:t>
      </w:r>
    </w:p>
    <w:p w:rsidR="00197D5C" w:rsidRPr="00197D5C" w:rsidRDefault="00197D5C" w:rsidP="00197D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7D5C">
        <w:rPr>
          <w:rFonts w:ascii="Times New Roman" w:eastAsia="Calibri" w:hAnsi="Times New Roman" w:cs="Times New Roman"/>
          <w:sz w:val="28"/>
          <w:szCs w:val="28"/>
        </w:rPr>
        <w:t>Развивать просодические компоненты речи.</w:t>
      </w:r>
    </w:p>
    <w:p w:rsidR="00966EE4" w:rsidRDefault="00197D5C" w:rsidP="00966EE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197D5C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Воспитательные задачи:</w:t>
      </w:r>
    </w:p>
    <w:p w:rsidR="00C677A3" w:rsidRDefault="00197D5C" w:rsidP="00966EE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6EE4">
        <w:rPr>
          <w:rFonts w:ascii="Times New Roman" w:hAnsi="Times New Roman" w:cs="Times New Roman"/>
          <w:sz w:val="28"/>
          <w:szCs w:val="28"/>
        </w:rPr>
        <w:t>Воспитывать чувство любви к природе, по</w:t>
      </w:r>
      <w:r w:rsidR="00966EE4">
        <w:rPr>
          <w:rFonts w:ascii="Times New Roman" w:hAnsi="Times New Roman" w:cs="Times New Roman"/>
          <w:sz w:val="28"/>
          <w:szCs w:val="28"/>
        </w:rPr>
        <w:t>казать красоту родной природы; </w:t>
      </w:r>
    </w:p>
    <w:p w:rsidR="00FA09B3" w:rsidRPr="00FA09B3" w:rsidRDefault="00FA09B3" w:rsidP="008105B1">
      <w:pPr>
        <w:pStyle w:val="a8"/>
        <w:rPr>
          <w:rFonts w:ascii="Times New Roman" w:hAnsi="Times New Roman"/>
          <w:sz w:val="28"/>
          <w:szCs w:val="28"/>
          <w:lang w:eastAsia="ru-RU"/>
        </w:rPr>
      </w:pPr>
      <w:r w:rsidRPr="00FA09B3">
        <w:rPr>
          <w:rFonts w:ascii="Times New Roman" w:hAnsi="Times New Roman"/>
          <w:sz w:val="28"/>
          <w:szCs w:val="28"/>
          <w:lang w:eastAsia="ru-RU"/>
        </w:rPr>
        <w:br/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Шмидт Л. А. (воспитатель)</w:t>
      </w:r>
      <w:r w:rsidRPr="00FA09B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A09B3" w:rsidRPr="00FA09B3" w:rsidRDefault="00FA09B3" w:rsidP="008105B1">
      <w:pPr>
        <w:pStyle w:val="a8"/>
        <w:rPr>
          <w:rFonts w:ascii="Times New Roman" w:hAnsi="Times New Roman"/>
          <w:sz w:val="28"/>
          <w:szCs w:val="28"/>
          <w:lang w:eastAsia="ru-RU"/>
        </w:rPr>
      </w:pPr>
      <w:r w:rsidRPr="00FA09B3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 Панфилова О. Н. (логопед)</w:t>
      </w:r>
    </w:p>
    <w:p w:rsidR="00DA488A" w:rsidRPr="00DA488A" w:rsidRDefault="00DA488A" w:rsidP="00DA488A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DA488A" w:rsidRPr="00DA488A" w:rsidRDefault="00DA488A" w:rsidP="00DA488A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-оформление логопедического кабинета</w:t>
      </w:r>
      <w:r w:rsidRPr="00DA48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проведения мероприятия,</w:t>
      </w:r>
    </w:p>
    <w:p w:rsidR="00DA488A" w:rsidRPr="00DA488A" w:rsidRDefault="00DA488A" w:rsidP="00DA488A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8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-подбор костюмов, изготовление атрибуто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DA48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DA488A" w:rsidRPr="00DA488A" w:rsidRDefault="00DA488A" w:rsidP="00DA488A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DA48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слайдовая презентация на тему «Зима»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стихи, песни о зиме, </w:t>
      </w:r>
      <w:r w:rsidRPr="00DA48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дипломы участникам конкурса.</w:t>
      </w:r>
    </w:p>
    <w:p w:rsidR="00DA488A" w:rsidRDefault="00DA488A" w:rsidP="00DA488A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Организаторы мероприятия:</w:t>
      </w:r>
    </w:p>
    <w:p w:rsidR="00DA488A" w:rsidRPr="00DA488A" w:rsidRDefault="00DA488A" w:rsidP="00DA488A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учитель – логопед Панфилова О. Н.</w:t>
      </w:r>
    </w:p>
    <w:p w:rsidR="00796E30" w:rsidRDefault="00DA488A" w:rsidP="00796E3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воспитанники </w:t>
      </w:r>
      <w:r w:rsidRPr="00DA48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подготовитель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ной группы МКДОУ «Детский сад №460 </w:t>
      </w:r>
    </w:p>
    <w:p w:rsidR="00796E30" w:rsidRPr="00796E30" w:rsidRDefault="00796E30" w:rsidP="00796E3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E30" w:rsidRPr="00796E3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96E3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</w:p>
    <w:p w:rsidR="00796E30" w:rsidRPr="00796E3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Добрый день, уважаемые гости! Добрый день, дорогие ребята! Сегодняшняя встреча посвящена самому волшебному, самому сказочному времени года — зиме. Зиму любят и взрослые, и дети. Её воспевают художники в своих картинах, о ней сочиняют песни, слагают стихи и волшебную музыку. И сегодня мы отправимся в увлекательное путешествие, в мир зимы.</w:t>
      </w:r>
    </w:p>
    <w:p w:rsidR="00796E30" w:rsidRPr="00796E3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рада</w:t>
      </w:r>
      <w:r w:rsidR="00966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приветствовать Вас в этом кабинете</w:t>
      </w:r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где состоится конкурс чтецов «Зимушка — зима». Начинаем наш конкурс чтецов. Поприветствуем участников!</w:t>
      </w:r>
    </w:p>
    <w:p w:rsidR="00796E30" w:rsidRPr="00796E30" w:rsidRDefault="00966C9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 музыку в кабинет</w:t>
      </w:r>
      <w:r w:rsidR="00796E30" w:rsidRPr="00796E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входят дети – участники конкурса, садятся на стульчики)</w:t>
      </w:r>
    </w:p>
    <w:p w:rsidR="00796E30" w:rsidRPr="00966C9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6C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</w:p>
    <w:p w:rsidR="00796E3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каждом конкурсе есть жюри, которое оценивает выступления. Надо всем постараться прочитать стихи громко и выразительно, для того чтобы передать настроение авторов поэтических строк. Итак, я представляю членов нашего уважаемого жюри.</w:t>
      </w:r>
    </w:p>
    <w:p w:rsidR="00796E30" w:rsidRPr="00FA09B3" w:rsidRDefault="00796E30" w:rsidP="00796E30">
      <w:pPr>
        <w:pStyle w:val="a8"/>
        <w:rPr>
          <w:rFonts w:ascii="Times New Roman" w:hAnsi="Times New Roman"/>
          <w:sz w:val="28"/>
          <w:szCs w:val="28"/>
          <w:lang w:eastAsia="ru-RU"/>
        </w:rPr>
      </w:pPr>
      <w:r w:rsidRPr="00FA09B3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Шмидт Л. А. (воспитатель)</w:t>
      </w:r>
      <w:r w:rsidRPr="00FA09B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6E30" w:rsidRPr="00FA09B3" w:rsidRDefault="00796E30" w:rsidP="00796E30">
      <w:pPr>
        <w:pStyle w:val="a8"/>
        <w:rPr>
          <w:rFonts w:ascii="Times New Roman" w:hAnsi="Times New Roman"/>
          <w:sz w:val="28"/>
          <w:szCs w:val="28"/>
          <w:lang w:eastAsia="ru-RU"/>
        </w:rPr>
      </w:pPr>
      <w:r w:rsidRPr="00FA09B3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 Панфилова О. Н. (логопед)</w:t>
      </w:r>
    </w:p>
    <w:p w:rsidR="00796E30" w:rsidRPr="00796E3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E30" w:rsidRPr="00796E30" w:rsidRDefault="00796E30" w:rsidP="00796E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Ну и, конечно же, наши зрители! Ребята вы сегодня в роли болельщиков </w:t>
      </w:r>
      <w:proofErr w:type="gramStart"/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</w:t>
      </w:r>
      <w:proofErr w:type="gramEnd"/>
      <w:r w:rsidRPr="00796E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выступающих. Давайте будем слушать внимательно, не отвлекать конкурсантов, а за каждое выступление будем благодарить наших артистов аплодисментами.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rStyle w:val="a4"/>
          <w:color w:val="000000"/>
          <w:sz w:val="28"/>
          <w:szCs w:val="28"/>
        </w:rPr>
        <w:t>Ведущий: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Собирайся народ, вас много интересного ждет.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Море стихов, игры и танцы.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Это только присказка, а впереди конкурс чтецов.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Приготовься и гляди.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Стихи бывают разные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Хорошие, простые.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Стихи бывают грустные</w:t>
      </w:r>
    </w:p>
    <w:p w:rsidR="00F008CD" w:rsidRPr="00C37705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 xml:space="preserve">Бывают и </w:t>
      </w:r>
      <w:proofErr w:type="gramStart"/>
      <w:r w:rsidRPr="00C37705">
        <w:rPr>
          <w:color w:val="000000"/>
          <w:sz w:val="28"/>
          <w:szCs w:val="28"/>
        </w:rPr>
        <w:t>смешные</w:t>
      </w:r>
      <w:proofErr w:type="gramEnd"/>
      <w:r w:rsidRPr="00C37705">
        <w:rPr>
          <w:color w:val="000000"/>
          <w:sz w:val="28"/>
          <w:szCs w:val="28"/>
        </w:rPr>
        <w:t>.</w:t>
      </w:r>
    </w:p>
    <w:p w:rsidR="00F702E6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37705">
        <w:rPr>
          <w:color w:val="000000"/>
          <w:sz w:val="28"/>
          <w:szCs w:val="28"/>
        </w:rPr>
        <w:t>А вы, ребята, любите слушать и читать стихи?</w:t>
      </w:r>
    </w:p>
    <w:p w:rsidR="00966C90" w:rsidRPr="00966C90" w:rsidRDefault="00F008CD" w:rsidP="008105B1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966C90">
        <w:rPr>
          <w:color w:val="000000"/>
          <w:sz w:val="28"/>
          <w:szCs w:val="28"/>
        </w:rPr>
        <w:t>О зиме придумали много стихов, но самые лучшие вам сегодня расскажут наши участники.</w:t>
      </w:r>
      <w:r w:rsidR="00966C90" w:rsidRPr="00966C9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66C90" w:rsidRPr="00966C90">
        <w:rPr>
          <w:color w:val="000000"/>
          <w:sz w:val="28"/>
          <w:szCs w:val="28"/>
          <w:bdr w:val="none" w:sz="0" w:space="0" w:color="auto" w:frame="1"/>
        </w:rPr>
        <w:t xml:space="preserve">Посмотрите, как волшебница зима постаралась. Морозом сковала зима реки и озера, укрыла землю снеговой шубой. </w:t>
      </w:r>
      <w:proofErr w:type="gramStart"/>
      <w:r w:rsidR="00966C90" w:rsidRPr="00966C90">
        <w:rPr>
          <w:color w:val="000000"/>
          <w:sz w:val="28"/>
          <w:szCs w:val="28"/>
          <w:bdr w:val="none" w:sz="0" w:space="0" w:color="auto" w:frame="1"/>
        </w:rPr>
        <w:t>Долгих</w:t>
      </w:r>
      <w:proofErr w:type="gramEnd"/>
      <w:r w:rsidR="00966C90" w:rsidRPr="00966C90">
        <w:rPr>
          <w:color w:val="000000"/>
          <w:sz w:val="28"/>
          <w:szCs w:val="28"/>
          <w:bdr w:val="none" w:sz="0" w:space="0" w:color="auto" w:frame="1"/>
        </w:rPr>
        <w:t xml:space="preserve"> три месяца отдыхает природа от хлопот, дремлет, копит силы. Сегодня обязательно прозвучат стихи об этом загадочном, волшебном времени года.</w:t>
      </w:r>
      <w:r w:rsidR="00966C90" w:rsidRPr="00966C90">
        <w:rPr>
          <w:color w:val="000000"/>
          <w:sz w:val="28"/>
          <w:szCs w:val="28"/>
        </w:rPr>
        <w:t xml:space="preserve"> </w:t>
      </w:r>
      <w:r w:rsidR="00966C90" w:rsidRPr="00C37705">
        <w:rPr>
          <w:color w:val="000000"/>
          <w:sz w:val="28"/>
          <w:szCs w:val="28"/>
        </w:rPr>
        <w:t>Хочется пожелать вам отличного настроения и приятных впечатлений.</w:t>
      </w:r>
      <w:r w:rsidR="00966C90">
        <w:rPr>
          <w:color w:val="000000"/>
          <w:sz w:val="28"/>
          <w:szCs w:val="28"/>
        </w:rPr>
        <w:t xml:space="preserve"> </w:t>
      </w:r>
      <w:r w:rsidR="00966C90" w:rsidRPr="00966C90">
        <w:rPr>
          <w:color w:val="000000"/>
          <w:sz w:val="28"/>
          <w:szCs w:val="28"/>
          <w:bdr w:val="none" w:sz="0" w:space="0" w:color="auto" w:frame="1"/>
        </w:rPr>
        <w:t>Открывает наш сегодняшний конкурс чт</w:t>
      </w:r>
      <w:r w:rsidR="00966C90">
        <w:rPr>
          <w:color w:val="000000"/>
          <w:sz w:val="28"/>
          <w:szCs w:val="28"/>
          <w:bdr w:val="none" w:sz="0" w:space="0" w:color="auto" w:frame="1"/>
        </w:rPr>
        <w:t xml:space="preserve">ецов </w:t>
      </w:r>
      <w:proofErr w:type="spellStart"/>
      <w:r w:rsidR="00966C90">
        <w:rPr>
          <w:color w:val="000000"/>
          <w:sz w:val="28"/>
          <w:szCs w:val="28"/>
          <w:bdr w:val="none" w:sz="0" w:space="0" w:color="auto" w:frame="1"/>
        </w:rPr>
        <w:t>Загурская</w:t>
      </w:r>
      <w:proofErr w:type="spellEnd"/>
      <w:r w:rsidR="00966C90">
        <w:rPr>
          <w:color w:val="000000"/>
          <w:sz w:val="28"/>
          <w:szCs w:val="28"/>
          <w:bdr w:val="none" w:sz="0" w:space="0" w:color="auto" w:frame="1"/>
        </w:rPr>
        <w:t xml:space="preserve"> Яна.</w:t>
      </w:r>
      <w:r w:rsidR="00966C90" w:rsidRPr="00966C90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37705" w:rsidRDefault="008105B1" w:rsidP="008105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Приходит в шубке белой  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Красавица-зима,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Ступает королевой,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На шапке — бахрома.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Снежинками украшен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Сверкающий наряд,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Платком она помашет -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Снежинки полетят.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Так щедро посыпает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Поля, сады кругом.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Природа засыпает</w:t>
      </w:r>
      <w:proofErr w:type="gramStart"/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П</w:t>
      </w:r>
      <w:proofErr w:type="gramEnd"/>
      <w:r w:rsidR="00C37705" w:rsidRPr="00C37705">
        <w:rPr>
          <w:rStyle w:val="c0"/>
          <w:color w:val="000000"/>
          <w:sz w:val="28"/>
          <w:szCs w:val="28"/>
        </w:rPr>
        <w:t>од мягким серебром.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Метелица резвится,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Морозы не страшны.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Деревьям сладко спится</w:t>
      </w:r>
      <w:proofErr w:type="gramStart"/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>Д</w:t>
      </w:r>
      <w:proofErr w:type="gramEnd"/>
      <w:r w:rsidR="00C37705" w:rsidRPr="00C37705">
        <w:rPr>
          <w:rStyle w:val="c0"/>
          <w:color w:val="000000"/>
          <w:sz w:val="28"/>
          <w:szCs w:val="28"/>
        </w:rPr>
        <w:t>о солнечной весны.</w:t>
      </w:r>
      <w:r w:rsidR="00C37705" w:rsidRPr="00C37705">
        <w:rPr>
          <w:color w:val="000000"/>
          <w:sz w:val="28"/>
          <w:szCs w:val="28"/>
        </w:rPr>
        <w:br/>
      </w:r>
      <w:r w:rsidR="00C37705" w:rsidRPr="00C37705">
        <w:rPr>
          <w:rStyle w:val="c0"/>
          <w:color w:val="000000"/>
          <w:sz w:val="28"/>
          <w:szCs w:val="28"/>
        </w:rPr>
        <w:t xml:space="preserve">(Е. </w:t>
      </w:r>
      <w:proofErr w:type="spellStart"/>
      <w:r w:rsidR="00C37705" w:rsidRPr="00C37705">
        <w:rPr>
          <w:rStyle w:val="c0"/>
          <w:color w:val="000000"/>
          <w:sz w:val="28"/>
          <w:szCs w:val="28"/>
        </w:rPr>
        <w:t>Шаламонова</w:t>
      </w:r>
      <w:proofErr w:type="spellEnd"/>
      <w:r w:rsidR="00C37705" w:rsidRPr="00C37705">
        <w:rPr>
          <w:rStyle w:val="c0"/>
          <w:color w:val="000000"/>
          <w:sz w:val="28"/>
          <w:szCs w:val="28"/>
        </w:rPr>
        <w:t>)</w:t>
      </w:r>
    </w:p>
    <w:p w:rsidR="00AF1976" w:rsidRPr="00C37705" w:rsidRDefault="00AF1976" w:rsidP="008105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95C82" w:rsidRDefault="00D95C82" w:rsidP="008105B1">
      <w:pPr>
        <w:spacing w:after="0" w:line="240" w:lineRule="auto"/>
        <w:rPr>
          <w:color w:val="000000"/>
          <w:sz w:val="28"/>
          <w:szCs w:val="28"/>
        </w:rPr>
      </w:pPr>
    </w:p>
    <w:p w:rsidR="00D95C82" w:rsidRPr="008105B1" w:rsidRDefault="00D95C82" w:rsidP="008105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05B1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</w:p>
    <w:p w:rsidR="00D95C82" w:rsidRPr="008105B1" w:rsidRDefault="00D95C82" w:rsidP="008105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05B1">
        <w:rPr>
          <w:rFonts w:ascii="Times New Roman" w:hAnsi="Times New Roman" w:cs="Times New Roman"/>
          <w:color w:val="000000"/>
          <w:sz w:val="28"/>
          <w:szCs w:val="28"/>
        </w:rPr>
        <w:t>Какое замечательное и весёлое время года зима.</w:t>
      </w:r>
      <w:r w:rsidR="00077B30" w:rsidRPr="008105B1">
        <w:rPr>
          <w:rFonts w:ascii="Times New Roman" w:hAnsi="Times New Roman" w:cs="Times New Roman"/>
          <w:color w:val="000000"/>
          <w:sz w:val="28"/>
          <w:szCs w:val="28"/>
        </w:rPr>
        <w:t xml:space="preserve"> Столько интересных игр ждёт нас зимой.</w:t>
      </w:r>
    </w:p>
    <w:p w:rsidR="00AF1976" w:rsidRDefault="00077B30" w:rsidP="008105B1">
      <w:pPr>
        <w:pStyle w:val="a8"/>
        <w:rPr>
          <w:rFonts w:ascii="Times New Roman" w:hAnsi="Times New Roman"/>
          <w:sz w:val="28"/>
          <w:szCs w:val="28"/>
          <w:shd w:val="clear" w:color="auto" w:fill="F5F5F5"/>
        </w:rPr>
      </w:pPr>
      <w:r w:rsidRPr="008105B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Раскраснелась детвора — Накатала три шара! Друг на друга их сложили, И ведро нагромоздили. Нос — морковка, уголь — глазки, Снеговик из детской сказки! Руки — ветки, рот — конфета</w:t>
      </w:r>
      <w:proofErr w:type="gramStart"/>
      <w:r w:rsidRPr="008105B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… П</w:t>
      </w:r>
      <w:proofErr w:type="gramEnd"/>
      <w:r w:rsidRPr="008105B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усть стоит теперь до лета</w:t>
      </w:r>
      <w:r w:rsidRPr="008105B1">
        <w:rPr>
          <w:rFonts w:ascii="Times New Roman" w:hAnsi="Times New Roman"/>
          <w:color w:val="111111"/>
          <w:sz w:val="28"/>
          <w:szCs w:val="28"/>
        </w:rPr>
        <w:br/>
        <w:t xml:space="preserve">И про зимние игры расскажет нам стихотворение следующий участник </w:t>
      </w:r>
      <w:proofErr w:type="spellStart"/>
      <w:r w:rsidRPr="008105B1">
        <w:rPr>
          <w:rFonts w:ascii="Times New Roman" w:hAnsi="Times New Roman"/>
          <w:b/>
          <w:color w:val="111111"/>
          <w:sz w:val="28"/>
          <w:szCs w:val="28"/>
        </w:rPr>
        <w:t>Панфилёнок</w:t>
      </w:r>
      <w:proofErr w:type="spellEnd"/>
      <w:r w:rsidRPr="008105B1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Pr="008105B1">
        <w:rPr>
          <w:rFonts w:ascii="Times New Roman" w:hAnsi="Times New Roman"/>
          <w:b/>
          <w:color w:val="111111"/>
          <w:sz w:val="28"/>
          <w:szCs w:val="28"/>
        </w:rPr>
        <w:t>Ярик</w:t>
      </w:r>
      <w:proofErr w:type="spellEnd"/>
      <w:r w:rsidRPr="008105B1">
        <w:rPr>
          <w:rFonts w:ascii="Times New Roman" w:hAnsi="Times New Roman"/>
          <w:b/>
          <w:color w:val="111111"/>
          <w:sz w:val="28"/>
          <w:szCs w:val="28"/>
        </w:rPr>
        <w:t>.</w:t>
      </w:r>
      <w:r w:rsidRPr="008105B1">
        <w:rPr>
          <w:rFonts w:ascii="Times New Roman" w:hAnsi="Times New Roman"/>
          <w:b/>
          <w:color w:val="111111"/>
          <w:sz w:val="28"/>
          <w:szCs w:val="28"/>
        </w:rPr>
        <w:br/>
      </w:r>
      <w:r w:rsidR="00AF1976" w:rsidRPr="008105B1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5F5F5"/>
        </w:rPr>
        <w:t xml:space="preserve">Наталья </w:t>
      </w:r>
      <w:proofErr w:type="spellStart"/>
      <w:r w:rsidR="00AF1976" w:rsidRPr="008105B1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5F5F5"/>
        </w:rPr>
        <w:t>Губская</w:t>
      </w:r>
      <w:proofErr w:type="spellEnd"/>
      <w:proofErr w:type="gramStart"/>
      <w:r w:rsidR="00AF1976" w:rsidRPr="008105B1">
        <w:rPr>
          <w:rFonts w:ascii="Times New Roman" w:hAnsi="Times New Roman"/>
          <w:color w:val="222222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М</w:t>
      </w:r>
      <w:proofErr w:type="gramEnd"/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ного снега на дворе!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Все берёзы в серебре.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Бабу Снежную слепили,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Горку мы залить решили.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И с горы весь день катались,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Все в снегу так извалялись!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Мама не узнала нас.</w:t>
      </w:r>
      <w:r w:rsidR="00AF1976" w:rsidRPr="008105B1">
        <w:rPr>
          <w:rFonts w:ascii="Times New Roman" w:hAnsi="Times New Roman"/>
          <w:sz w:val="28"/>
          <w:szCs w:val="28"/>
        </w:rPr>
        <w:br/>
      </w:r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Да… Прогулк</w:t>
      </w:r>
      <w:proofErr w:type="gramStart"/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>а-</w:t>
      </w:r>
      <w:proofErr w:type="gramEnd"/>
      <w:r w:rsidR="00AF1976" w:rsidRPr="008105B1">
        <w:rPr>
          <w:rFonts w:ascii="Times New Roman" w:hAnsi="Times New Roman"/>
          <w:sz w:val="28"/>
          <w:szCs w:val="28"/>
          <w:shd w:val="clear" w:color="auto" w:fill="F5F5F5"/>
        </w:rPr>
        <w:t xml:space="preserve"> высший класс!</w:t>
      </w:r>
    </w:p>
    <w:p w:rsidR="008105B1" w:rsidRPr="008105B1" w:rsidRDefault="008105B1" w:rsidP="008105B1">
      <w:pPr>
        <w:pStyle w:val="a8"/>
        <w:rPr>
          <w:rFonts w:ascii="Times New Roman" w:hAnsi="Times New Roman"/>
          <w:b/>
          <w:sz w:val="28"/>
          <w:szCs w:val="28"/>
          <w:shd w:val="clear" w:color="auto" w:fill="F5F5F5"/>
        </w:rPr>
      </w:pPr>
      <w:r w:rsidRPr="008105B1">
        <w:rPr>
          <w:rFonts w:ascii="Times New Roman" w:hAnsi="Times New Roman"/>
          <w:b/>
          <w:sz w:val="28"/>
          <w:szCs w:val="28"/>
          <w:shd w:val="clear" w:color="auto" w:fill="F5F5F5"/>
        </w:rPr>
        <w:t>Ведущий:</w:t>
      </w:r>
    </w:p>
    <w:p w:rsidR="00077B30" w:rsidRDefault="005F6644" w:rsidP="008105B1">
      <w:pPr>
        <w:pStyle w:val="a8"/>
        <w:rPr>
          <w:rFonts w:ascii="Times New Roman" w:hAnsi="Times New Roman"/>
          <w:sz w:val="28"/>
          <w:szCs w:val="28"/>
          <w:shd w:val="clear" w:color="auto" w:fill="F5F5F5"/>
        </w:rPr>
      </w:pP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- Какие же ещё нас ждут зимние игры?</w:t>
      </w:r>
    </w:p>
    <w:p w:rsidR="008105B1" w:rsidRPr="008105B1" w:rsidRDefault="008105B1" w:rsidP="008105B1">
      <w:pPr>
        <w:pStyle w:val="a8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4E5B7F" w:rsidRPr="008105B1" w:rsidRDefault="004E5B7F" w:rsidP="008105B1">
      <w:pPr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r w:rsidRPr="008105B1">
        <w:rPr>
          <w:rFonts w:ascii="Times New Roman" w:hAnsi="Times New Roman" w:cs="Times New Roman"/>
          <w:sz w:val="28"/>
          <w:szCs w:val="28"/>
          <w:shd w:val="clear" w:color="auto" w:fill="F5F5F5"/>
        </w:rPr>
        <w:t>Расскажет</w:t>
      </w:r>
      <w:r w:rsidRPr="008105B1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Сафонова Катя</w:t>
      </w:r>
    </w:p>
    <w:p w:rsidR="008105B1" w:rsidRPr="008105B1" w:rsidRDefault="008105B1" w:rsidP="008105B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5C82" w:rsidRPr="008105B1" w:rsidRDefault="00D95C82" w:rsidP="008105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 горке, на горе  </w:t>
      </w:r>
    </w:p>
    <w:p w:rsidR="00547C15" w:rsidRPr="00547C15" w:rsidRDefault="00D95C82" w:rsidP="00547C15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горке, на горе</w:t>
      </w:r>
      <w:proofErr w:type="gramStart"/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широком на дворе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на санках,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на лыжах,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повыше,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пониже,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Кто </w:t>
      </w:r>
      <w:proofErr w:type="spellStart"/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потише</w:t>
      </w:r>
      <w:proofErr w:type="spellEnd"/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с разбегу,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 льду,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 снегу.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горки — </w:t>
      </w:r>
      <w:proofErr w:type="gramStart"/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</w:t>
      </w:r>
      <w:proofErr w:type="gramEnd"/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горку — ух,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Бух!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Захватывает дух!</w:t>
      </w:r>
      <w:r w:rsidRPr="0081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5B7F" w:rsidRPr="00547C15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547C15" w:rsidRPr="00547C15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47C15" w:rsidRPr="00547C15" w:rsidRDefault="00547C15" w:rsidP="00547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мы с вами увидели и услышали, как художники, композиторы, поэты любят зиму и посвящают ей свои произведения.</w:t>
      </w:r>
    </w:p>
    <w:p w:rsidR="00547C15" w:rsidRPr="00547C15" w:rsidRDefault="00547C15" w:rsidP="00547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а что вам нравится зимой? (Дети перечисляют зимние забавы и развлечения).</w:t>
      </w:r>
    </w:p>
    <w:p w:rsidR="00547C15" w:rsidRPr="00547C15" w:rsidRDefault="00547C15" w:rsidP="00547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Совершенно верно, хоть мороз и не велик, а стоять не велит. Я предлагаю вам поиграть в 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зыкальную игру «</w:t>
      </w:r>
      <w:r w:rsidRPr="00547C15">
        <w:rPr>
          <w:rFonts w:ascii="Times New Roman" w:hAnsi="Times New Roman" w:cs="Times New Roman"/>
          <w:b/>
          <w:color w:val="000000"/>
          <w:sz w:val="28"/>
          <w:szCs w:val="28"/>
        </w:rPr>
        <w:t>Лепим, лепим ком большой</w:t>
      </w:r>
      <w:r w:rsidRPr="00547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(дети выполняют движения согласно словам песенки).</w:t>
      </w:r>
    </w:p>
    <w:p w:rsidR="004E5B7F" w:rsidRPr="00547C15" w:rsidRDefault="004E5B7F" w:rsidP="00547C15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547C15">
        <w:rPr>
          <w:b/>
          <w:color w:val="000000"/>
          <w:sz w:val="28"/>
          <w:szCs w:val="28"/>
        </w:rPr>
        <w:t>Игра</w:t>
      </w:r>
      <w:r w:rsidR="008105B1" w:rsidRPr="00547C15">
        <w:rPr>
          <w:b/>
          <w:color w:val="000000"/>
          <w:sz w:val="28"/>
          <w:szCs w:val="28"/>
        </w:rPr>
        <w:t xml:space="preserve"> музыкальная </w:t>
      </w:r>
      <w:r w:rsidRPr="00547C15">
        <w:rPr>
          <w:b/>
          <w:color w:val="000000"/>
          <w:sz w:val="28"/>
          <w:szCs w:val="28"/>
        </w:rPr>
        <w:t xml:space="preserve"> «Лепим, лепим ком большой».</w:t>
      </w:r>
    </w:p>
    <w:p w:rsidR="001068A9" w:rsidRPr="00547C15" w:rsidRDefault="001068A9" w:rsidP="00547C15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547C15">
        <w:rPr>
          <w:b/>
          <w:color w:val="000000"/>
          <w:sz w:val="28"/>
          <w:szCs w:val="28"/>
        </w:rPr>
        <w:t>Ведущий</w:t>
      </w:r>
      <w:r w:rsidR="004E0D29">
        <w:rPr>
          <w:b/>
          <w:color w:val="000000"/>
          <w:sz w:val="28"/>
          <w:szCs w:val="28"/>
        </w:rPr>
        <w:t>:</w:t>
      </w:r>
    </w:p>
    <w:p w:rsidR="001068A9" w:rsidRPr="001068A9" w:rsidRDefault="001068A9" w:rsidP="008105B1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1068A9">
        <w:rPr>
          <w:color w:val="000000"/>
          <w:sz w:val="28"/>
          <w:szCs w:val="28"/>
        </w:rPr>
        <w:t>- А как мы весело играли в снежки</w:t>
      </w:r>
      <w:r w:rsidR="004E0D29">
        <w:rPr>
          <w:color w:val="000000"/>
          <w:sz w:val="28"/>
          <w:szCs w:val="28"/>
        </w:rPr>
        <w:t xml:space="preserve">, </w:t>
      </w:r>
      <w:bookmarkStart w:id="0" w:name="_GoBack"/>
      <w:bookmarkEnd w:id="0"/>
      <w:r w:rsidRPr="001068A9">
        <w:rPr>
          <w:color w:val="000000"/>
          <w:sz w:val="28"/>
          <w:szCs w:val="28"/>
        </w:rPr>
        <w:t xml:space="preserve"> расскажет </w:t>
      </w:r>
      <w:proofErr w:type="spellStart"/>
      <w:r w:rsidRPr="001068A9">
        <w:rPr>
          <w:b/>
          <w:color w:val="000000"/>
          <w:sz w:val="28"/>
          <w:szCs w:val="28"/>
        </w:rPr>
        <w:t>Сажаев</w:t>
      </w:r>
      <w:proofErr w:type="spellEnd"/>
      <w:r w:rsidRPr="001068A9">
        <w:rPr>
          <w:b/>
          <w:color w:val="000000"/>
          <w:sz w:val="28"/>
          <w:szCs w:val="28"/>
        </w:rPr>
        <w:t xml:space="preserve"> Артём</w:t>
      </w:r>
      <w:r w:rsidR="008105B1">
        <w:rPr>
          <w:b/>
          <w:color w:val="000000"/>
          <w:sz w:val="28"/>
          <w:szCs w:val="28"/>
        </w:rPr>
        <w:t xml:space="preserve"> </w:t>
      </w:r>
    </w:p>
    <w:p w:rsidR="004E5B7F" w:rsidRPr="008105B1" w:rsidRDefault="004E5B7F" w:rsidP="008105B1">
      <w:pPr>
        <w:pStyle w:val="a8"/>
        <w:rPr>
          <w:rFonts w:ascii="Times New Roman" w:hAnsi="Times New Roman"/>
          <w:sz w:val="28"/>
          <w:szCs w:val="28"/>
          <w:shd w:val="clear" w:color="auto" w:fill="F5F5F5"/>
        </w:rPr>
      </w:pPr>
      <w:r w:rsidRPr="008105B1">
        <w:rPr>
          <w:rFonts w:ascii="Times New Roman" w:hAnsi="Times New Roman"/>
          <w:b/>
          <w:bCs/>
          <w:sz w:val="28"/>
          <w:szCs w:val="28"/>
          <w:shd w:val="clear" w:color="auto" w:fill="F5F5F5"/>
        </w:rPr>
        <w:t>Зима</w:t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i/>
          <w:iCs/>
          <w:sz w:val="28"/>
          <w:szCs w:val="28"/>
          <w:shd w:val="clear" w:color="auto" w:fill="F5F5F5"/>
        </w:rPr>
        <w:t xml:space="preserve">Лана </w:t>
      </w:r>
      <w:proofErr w:type="spellStart"/>
      <w:proofErr w:type="gramStart"/>
      <w:r w:rsidRPr="008105B1">
        <w:rPr>
          <w:rFonts w:ascii="Times New Roman" w:hAnsi="Times New Roman"/>
          <w:i/>
          <w:iCs/>
          <w:sz w:val="28"/>
          <w:szCs w:val="28"/>
          <w:shd w:val="clear" w:color="auto" w:fill="F5F5F5"/>
        </w:rPr>
        <w:t>Луканова</w:t>
      </w:r>
      <w:proofErr w:type="spellEnd"/>
      <w:proofErr w:type="gramEnd"/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Что за чудная пора!</w:t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Веселится детвора.</w:t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Санки, лыжи и коньки,</w:t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Поиграем мы в снежки.</w:t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Разгулялась здесь зима,</w:t>
      </w:r>
      <w:r w:rsidRPr="008105B1">
        <w:rPr>
          <w:rFonts w:ascii="Times New Roman" w:hAnsi="Times New Roman"/>
          <w:sz w:val="28"/>
          <w:szCs w:val="28"/>
        </w:rPr>
        <w:br/>
      </w:r>
      <w:r w:rsidRPr="008105B1">
        <w:rPr>
          <w:rFonts w:ascii="Times New Roman" w:hAnsi="Times New Roman"/>
          <w:sz w:val="28"/>
          <w:szCs w:val="28"/>
          <w:shd w:val="clear" w:color="auto" w:fill="F5F5F5"/>
        </w:rPr>
        <w:t>Смех, веселье, кутерьма!</w:t>
      </w:r>
    </w:p>
    <w:p w:rsidR="00326BFF" w:rsidRPr="008105B1" w:rsidRDefault="00326BFF" w:rsidP="008105B1">
      <w:pPr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r w:rsidRPr="008105B1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Ведущая</w:t>
      </w:r>
    </w:p>
    <w:p w:rsidR="007A4649" w:rsidRPr="008105B1" w:rsidRDefault="00326BFF" w:rsidP="008105B1">
      <w:pPr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8105B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- Зима чудесное время года ещё и потому что зимой мы все отмечаем новый год.</w:t>
      </w:r>
    </w:p>
    <w:p w:rsidR="00326BFF" w:rsidRPr="008105B1" w:rsidRDefault="00326BFF" w:rsidP="008105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приходит Новый год,</w:t>
      </w:r>
      <w:r w:rsidRPr="00810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Сказку он с </w:t>
      </w:r>
      <w:proofErr w:type="spellStart"/>
      <w:proofErr w:type="gramStart"/>
      <w:r w:rsidRPr="0081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proofErr w:type="gramEnd"/>
      <w:r w:rsidRPr="0081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собой несёт!</w:t>
      </w:r>
      <w:r w:rsidRPr="00810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весело встречать,</w:t>
      </w:r>
      <w:r w:rsidRPr="00810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Наряжаться, хохотать!</w:t>
      </w:r>
    </w:p>
    <w:p w:rsidR="007A0A78" w:rsidRPr="008105B1" w:rsidRDefault="007A0A78" w:rsidP="008105B1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05B1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«ПОТОМУ ЧТО НОВЫЙ ГОД!»</w:t>
      </w:r>
    </w:p>
    <w:p w:rsidR="008105B1" w:rsidRPr="008105B1" w:rsidRDefault="007A0A78" w:rsidP="008105B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5B1">
        <w:rPr>
          <w:rFonts w:ascii="Times New Roman" w:eastAsia="Times New Roman" w:hAnsi="Times New Roman" w:cs="Times New Roman"/>
          <w:i/>
          <w:sz w:val="28"/>
          <w:szCs w:val="28"/>
        </w:rPr>
        <w:t>На вопросы ведущего дети хором отвечают фразой «Потому что Новый год!».</w:t>
      </w:r>
      <w:r w:rsidRPr="008105B1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8105B1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Почему вокруг веселье, Смех и шутки без забот?..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>Почему гостей весёлых</w:t>
      </w:r>
      <w:proofErr w:type="gramStart"/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жидается приход?..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>Почему желанье каждый</w:t>
      </w:r>
      <w:proofErr w:type="gramStart"/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proofErr w:type="gramEnd"/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агадает наперёд?..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 xml:space="preserve">Почему тропа познаний Вас к «пятёркам» приведёт?..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 xml:space="preserve">Почему огнями ёлка Вам игриво подмигнёт?..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>Почему Снегурку с Дедом</w:t>
      </w:r>
      <w:proofErr w:type="gramStart"/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008105B1">
        <w:rPr>
          <w:rFonts w:ascii="Times New Roman" w:eastAsia="Times New Roman" w:hAnsi="Times New Roman" w:cs="Times New Roman"/>
          <w:sz w:val="28"/>
          <w:szCs w:val="28"/>
        </w:rPr>
        <w:t xml:space="preserve">аждый здесь сегодня ждёт?..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 xml:space="preserve">Почему в нарядном зале Дети водят хоровод?.. </w:t>
      </w:r>
      <w:r w:rsidRPr="008105B1">
        <w:rPr>
          <w:rFonts w:ascii="Times New Roman" w:eastAsia="Times New Roman" w:hAnsi="Times New Roman" w:cs="Times New Roman"/>
          <w:sz w:val="28"/>
          <w:szCs w:val="28"/>
        </w:rPr>
        <w:br/>
        <w:t>Почему удачи, мира Дед Мороз ребятам шлёт?..</w:t>
      </w:r>
    </w:p>
    <w:p w:rsidR="007A0A78" w:rsidRPr="008105B1" w:rsidRDefault="008105B1" w:rsidP="008105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0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</w:p>
    <w:p w:rsidR="00326BFF" w:rsidRDefault="00326BFF" w:rsidP="008105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Какой главный символ нового года?</w:t>
      </w:r>
    </w:p>
    <w:p w:rsidR="00326BFF" w:rsidRDefault="00326BFF" w:rsidP="008105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нашу красавицу елочку прочитает стихотворение </w:t>
      </w:r>
      <w:r w:rsidRPr="00326B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Беспалова Настя</w:t>
      </w:r>
    </w:p>
    <w:p w:rsidR="00326BFF" w:rsidRPr="000210C3" w:rsidRDefault="00326BFF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МНЕ ЁЛКУ КУПИЛИ!  </w:t>
      </w:r>
      <w:r w:rsidRPr="000210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Ирина </w:t>
      </w:r>
      <w:proofErr w:type="spellStart"/>
      <w:r w:rsidRPr="000210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Токмакова</w:t>
      </w:r>
      <w:proofErr w:type="spellEnd"/>
    </w:p>
    <w:p w:rsidR="00326BFF" w:rsidRPr="000210C3" w:rsidRDefault="00326BFF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 елку купили! Мне елку купили!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лесу на опушке ее не рубили.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сделали елку на добром заводе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Хорошие дяди, веселые тети.</w:t>
      </w:r>
    </w:p>
    <w:p w:rsidR="00326BFF" w:rsidRPr="000210C3" w:rsidRDefault="00326BFF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Скорей приходите, скорей поглядите</w:t>
      </w:r>
      <w:proofErr w:type="gramStart"/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елку из тонких серебряных нитей: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Вся в хвое мохнатой, блестящей и пышной,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Задень - и она зазвенит еле слышно.</w:t>
      </w:r>
    </w:p>
    <w:p w:rsidR="00326BFF" w:rsidRDefault="00326BFF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елка лесная осталась живая,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Стоит на опушке,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Макушкой кивая. Кому? Никому!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 — ветру, метели,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Такой же красивой не</w:t>
      </w:r>
      <w:r w:rsid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1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спиленной ели!</w:t>
      </w:r>
    </w:p>
    <w:p w:rsidR="008105B1" w:rsidRPr="008105B1" w:rsidRDefault="008105B1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05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0210C3" w:rsidRDefault="000210C3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 к нам в гости в</w:t>
      </w:r>
      <w:r w:rsidR="0082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тоже ёлочка пришла и с собой праздник привела. Следующее стихотворение прочитает </w:t>
      </w:r>
      <w:proofErr w:type="spellStart"/>
      <w:r w:rsidR="00822574" w:rsidRPr="00822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Евсюков</w:t>
      </w:r>
      <w:proofErr w:type="spellEnd"/>
      <w:r w:rsidR="00822574" w:rsidRPr="00822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Кирилл</w:t>
      </w:r>
      <w:r w:rsidR="0082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05B1" w:rsidRDefault="008105B1" w:rsidP="008105B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574" w:rsidRDefault="000210C3" w:rsidP="008105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10C3">
        <w:rPr>
          <w:rFonts w:ascii="Times New Roman" w:hAnsi="Times New Roman" w:cs="Times New Roman"/>
          <w:color w:val="000000"/>
          <w:sz w:val="28"/>
          <w:szCs w:val="28"/>
        </w:rPr>
        <w:t>Праздник чудесный! День новогодний!</w:t>
      </w:r>
      <w:r w:rsidR="0082257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Ёлочка в гости пришла нам сегодня…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Дети и взрослые, мамы и папы,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Нежно пожмём ей зелёные лапы.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Будет у ёлочки нашей веселье: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Сделаем ей из гирлянд ожерелье,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Повесим конфеты, шары и хлопушки,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Ведь ёлки, как дети, любят игрушки!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Милая, добрая, словно принцесса,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Вдруг улыбнётся нам гостья из леса</w:t>
      </w:r>
      <w:proofErr w:type="gramStart"/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0210C3">
        <w:rPr>
          <w:rFonts w:ascii="Times New Roman" w:hAnsi="Times New Roman" w:cs="Times New Roman"/>
          <w:color w:val="000000"/>
          <w:sz w:val="28"/>
          <w:szCs w:val="28"/>
        </w:rPr>
        <w:t xml:space="preserve"> закачает своими ветвями,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И в хороводе закружится с нами.</w:t>
      </w:r>
      <w:r w:rsidRPr="000210C3">
        <w:rPr>
          <w:rFonts w:ascii="Times New Roman" w:hAnsi="Times New Roman" w:cs="Times New Roman"/>
          <w:color w:val="000000"/>
          <w:sz w:val="28"/>
          <w:szCs w:val="28"/>
        </w:rPr>
        <w:br/>
        <w:t>Усачёв Андрей</w:t>
      </w:r>
    </w:p>
    <w:p w:rsidR="008105B1" w:rsidRPr="008105B1" w:rsidRDefault="008105B1" w:rsidP="008105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05B1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</w:p>
    <w:p w:rsidR="00822574" w:rsidRDefault="00822574" w:rsidP="008105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А какая же наша ёлочка красавица расскажет </w:t>
      </w:r>
      <w:r w:rsidRPr="00822574">
        <w:rPr>
          <w:rFonts w:ascii="Times New Roman" w:hAnsi="Times New Roman" w:cs="Times New Roman"/>
          <w:b/>
          <w:color w:val="000000"/>
          <w:sz w:val="28"/>
          <w:szCs w:val="28"/>
        </w:rPr>
        <w:t>Ваня</w:t>
      </w:r>
    </w:p>
    <w:p w:rsidR="00822574" w:rsidRDefault="00822574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Ёлочка душистая, Ёлочка пушистая, </w:t>
      </w:r>
    </w:p>
    <w:p w:rsidR="00822574" w:rsidRDefault="00822574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Ёлочка нарядная, Ты такая ладная! </w:t>
      </w:r>
    </w:p>
    <w:p w:rsidR="00822574" w:rsidRDefault="00822574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Долго же ты спала, Столько отдыхала,</w:t>
      </w:r>
    </w:p>
    <w:p w:rsidR="00822574" w:rsidRDefault="00822574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Целый-целый год! Хватит спать уж — вот! </w:t>
      </w:r>
    </w:p>
    <w:p w:rsidR="00822574" w:rsidRDefault="00822574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Нужно просыпаться, Чтоб праздновать, играться,</w:t>
      </w:r>
    </w:p>
    <w:p w:rsidR="00E30037" w:rsidRDefault="00822574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Ты в Новый Год проснись — Ёлочка, зажгись!</w:t>
      </w:r>
    </w:p>
    <w:p w:rsidR="00E30037" w:rsidRDefault="00E30037" w:rsidP="008105B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0037" w:rsidRPr="00E66450" w:rsidRDefault="00E30037" w:rsidP="008105B1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64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«ЧТО ЛЮБИТ ЁЛКА?»</w:t>
      </w:r>
    </w:p>
    <w:p w:rsidR="00E30037" w:rsidRPr="008105B1" w:rsidRDefault="00E30037" w:rsidP="008105B1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8105B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Ведущий даёт ответы на вопрос «Что любит ёлка?», а дети в знак подтверждения говорят «да» и в знак несогласия - «нет».</w:t>
      </w:r>
    </w:p>
    <w:p w:rsidR="00E30037" w:rsidRPr="00E66450" w:rsidRDefault="00E30037" w:rsidP="008105B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любит ёлка?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Колкие иголки...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Пряники, конфеты</w:t>
      </w:r>
      <w:proofErr w:type="gramStart"/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</w:t>
      </w:r>
      <w:proofErr w:type="gramEnd"/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Стулья, табуреты...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Мишуру, гирлянды</w:t>
      </w:r>
      <w:proofErr w:type="gramStart"/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</w:t>
      </w:r>
      <w:proofErr w:type="gramEnd"/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Игры, маскарады...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Скуку от безделья...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Детвору, веселье...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Ландыши и розы...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Дедушку Мороза...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Звонкий смех и шутки...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Сапоги и куртки...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Шишки и орешки...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Шахматные пешки...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Серпантин, фонарики...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Огоньки и шарики...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Конфетти, хлопушки...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Битые игрушки...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Огурцы на грядке...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Вафли, шоколадки...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Чудеса под Новый год... </w:t>
      </w:r>
      <w:r w:rsidRPr="00E664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С песней дружный хоровод...</w:t>
      </w:r>
    </w:p>
    <w:p w:rsidR="007A0A78" w:rsidRPr="007A0A78" w:rsidRDefault="007A0A78" w:rsidP="008105B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0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Ну, вот и подошёл к концу наш конкурс чтецов «Зимняя сказка»</w:t>
      </w:r>
    </w:p>
    <w:p w:rsidR="007A0A78" w:rsidRPr="007A0A78" w:rsidRDefault="007A0A78" w:rsidP="008105B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Жю</w:t>
      </w:r>
      <w:r w:rsidR="00810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 посовещае</w:t>
      </w:r>
      <w:r w:rsidRPr="007A0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810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 и определи</w:t>
      </w:r>
      <w:r w:rsidRPr="007A0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победителей.</w:t>
      </w:r>
    </w:p>
    <w:p w:rsidR="007A0A78" w:rsidRPr="007A0A78" w:rsidRDefault="007A0A78" w:rsidP="008105B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0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Вручение дипломов.</w:t>
      </w:r>
    </w:p>
    <w:p w:rsidR="00E84FBC" w:rsidRPr="00E84FBC" w:rsidRDefault="00E84FBC" w:rsidP="00E30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210C3" w:rsidRPr="00822574" w:rsidRDefault="000210C3" w:rsidP="000210C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257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210C3" w:rsidRDefault="000210C3" w:rsidP="00326BF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0C3" w:rsidRPr="000210C3" w:rsidRDefault="000210C3" w:rsidP="00326BF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960" w:rsidRDefault="00001960" w:rsidP="004E5B7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1960" w:rsidRDefault="00001960" w:rsidP="004E5B7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1960" w:rsidRDefault="00001960" w:rsidP="004E5B7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26BFF" w:rsidRPr="00326BFF" w:rsidRDefault="00326BFF" w:rsidP="004E5B7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 w:rsidRPr="00326BF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6B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1960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5F5F5"/>
          <w:lang w:eastAsia="ru-RU"/>
        </w:rPr>
        <w:drawing>
          <wp:inline distT="0" distB="0" distL="0" distR="0">
            <wp:extent cx="6840220" cy="5130337"/>
            <wp:effectExtent l="19050" t="0" r="17780" b="1594485"/>
            <wp:docPr id="4" name="Рисунок 4" descr="G:\видио конкурса и интервью\20201225_11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дио конкурса и интервью\20201225_11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3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6BFF" w:rsidRPr="007A4649" w:rsidRDefault="00326BFF" w:rsidP="004E5B7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</w:p>
    <w:p w:rsidR="004E5B7F" w:rsidRPr="00C37705" w:rsidRDefault="004E5B7F" w:rsidP="00F008C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AB671D" w:rsidRPr="00C37705" w:rsidRDefault="00AB671D">
      <w:pPr>
        <w:rPr>
          <w:rFonts w:ascii="Times New Roman" w:hAnsi="Times New Roman" w:cs="Times New Roman"/>
          <w:sz w:val="28"/>
          <w:szCs w:val="28"/>
        </w:rPr>
      </w:pPr>
    </w:p>
    <w:sectPr w:rsidR="00AB671D" w:rsidRPr="00C37705" w:rsidSect="00C677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39"/>
    <w:rsid w:val="00001960"/>
    <w:rsid w:val="000210C3"/>
    <w:rsid w:val="00077B30"/>
    <w:rsid w:val="001068A9"/>
    <w:rsid w:val="00197D5C"/>
    <w:rsid w:val="001D7697"/>
    <w:rsid w:val="00326BFF"/>
    <w:rsid w:val="004B60C8"/>
    <w:rsid w:val="004E0D29"/>
    <w:rsid w:val="004E5B7F"/>
    <w:rsid w:val="00500BE9"/>
    <w:rsid w:val="00547C15"/>
    <w:rsid w:val="00557291"/>
    <w:rsid w:val="005F6644"/>
    <w:rsid w:val="00685E39"/>
    <w:rsid w:val="00796E30"/>
    <w:rsid w:val="007A0A78"/>
    <w:rsid w:val="007A4649"/>
    <w:rsid w:val="007F0659"/>
    <w:rsid w:val="008105B1"/>
    <w:rsid w:val="00822574"/>
    <w:rsid w:val="00966C90"/>
    <w:rsid w:val="00966EE4"/>
    <w:rsid w:val="009946B2"/>
    <w:rsid w:val="00AB671D"/>
    <w:rsid w:val="00AF1976"/>
    <w:rsid w:val="00C37705"/>
    <w:rsid w:val="00C677A3"/>
    <w:rsid w:val="00CA1EBB"/>
    <w:rsid w:val="00D95C82"/>
    <w:rsid w:val="00DA488A"/>
    <w:rsid w:val="00E30037"/>
    <w:rsid w:val="00E66450"/>
    <w:rsid w:val="00E84FBC"/>
    <w:rsid w:val="00F008CD"/>
    <w:rsid w:val="00F702E6"/>
    <w:rsid w:val="00FA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08CD"/>
    <w:rPr>
      <w:b/>
      <w:bCs/>
    </w:rPr>
  </w:style>
  <w:style w:type="character" w:styleId="a5">
    <w:name w:val="Emphasis"/>
    <w:basedOn w:val="a0"/>
    <w:uiPriority w:val="20"/>
    <w:qFormat/>
    <w:rsid w:val="00F008CD"/>
    <w:rPr>
      <w:i/>
      <w:iCs/>
    </w:rPr>
  </w:style>
  <w:style w:type="paragraph" w:customStyle="1" w:styleId="c1">
    <w:name w:val="c1"/>
    <w:basedOn w:val="a"/>
    <w:rsid w:val="00C3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7705"/>
  </w:style>
  <w:style w:type="paragraph" w:styleId="a6">
    <w:name w:val="Balloon Text"/>
    <w:basedOn w:val="a"/>
    <w:link w:val="a7"/>
    <w:uiPriority w:val="99"/>
    <w:semiHidden/>
    <w:unhideWhenUsed/>
    <w:rsid w:val="00C6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7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F0659"/>
  </w:style>
  <w:style w:type="paragraph" w:styleId="a8">
    <w:name w:val="No Spacing"/>
    <w:uiPriority w:val="1"/>
    <w:qFormat/>
    <w:rsid w:val="007F065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08CD"/>
    <w:rPr>
      <w:b/>
      <w:bCs/>
    </w:rPr>
  </w:style>
  <w:style w:type="character" w:styleId="a5">
    <w:name w:val="Emphasis"/>
    <w:basedOn w:val="a0"/>
    <w:uiPriority w:val="20"/>
    <w:qFormat/>
    <w:rsid w:val="00F008CD"/>
    <w:rPr>
      <w:i/>
      <w:iCs/>
    </w:rPr>
  </w:style>
  <w:style w:type="paragraph" w:customStyle="1" w:styleId="c1">
    <w:name w:val="c1"/>
    <w:basedOn w:val="a"/>
    <w:rsid w:val="00C3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7705"/>
  </w:style>
  <w:style w:type="paragraph" w:styleId="a6">
    <w:name w:val="Balloon Text"/>
    <w:basedOn w:val="a"/>
    <w:link w:val="a7"/>
    <w:uiPriority w:val="99"/>
    <w:semiHidden/>
    <w:unhideWhenUsed/>
    <w:rsid w:val="00C6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7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F0659"/>
  </w:style>
  <w:style w:type="paragraph" w:styleId="a8">
    <w:name w:val="No Spacing"/>
    <w:uiPriority w:val="1"/>
    <w:qFormat/>
    <w:rsid w:val="007F065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1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1135</Words>
  <Characters>6476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ИГРА «ПОТОМУ ЧТО НОВЫЙ ГОД!»</vt:lpstr>
      <vt:lpstr>        ИГРА «ЧТО ЛЮБИТ ЁЛКА?»</vt:lpstr>
    </vt:vector>
  </TitlesOfParts>
  <Company>SPecialiST RePack</Company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27</cp:revision>
  <dcterms:created xsi:type="dcterms:W3CDTF">2020-12-24T14:14:00Z</dcterms:created>
  <dcterms:modified xsi:type="dcterms:W3CDTF">2021-01-05T17:42:00Z</dcterms:modified>
</cp:coreProperties>
</file>