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51" w:rsidRPr="00711B51" w:rsidRDefault="00711B51" w:rsidP="00711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11B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Итоговое интегрированное занятие во 2 младшей группе</w:t>
      </w:r>
    </w:p>
    <w:p w:rsidR="00711B51" w:rsidRPr="00711B51" w:rsidRDefault="00711B51" w:rsidP="0071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1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обобщить, закрепить и систематизировать знания детей полученные в течение года.</w:t>
      </w:r>
    </w:p>
    <w:p w:rsidR="00711B51" w:rsidRPr="00711B51" w:rsidRDefault="00711B51" w:rsidP="00711B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11B51" w:rsidRPr="00711B51" w:rsidRDefault="00711B51" w:rsidP="0071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Образовательные: </w:t>
      </w:r>
    </w:p>
    <w:p w:rsidR="00711B51" w:rsidRPr="00711B51" w:rsidRDefault="00711B51" w:rsidP="00711B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умения различать геометрические 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треугольник и составить картинку из этих фигур;</w:t>
      </w:r>
    </w:p>
    <w:p w:rsidR="00711B51" w:rsidRPr="00711B51" w:rsidRDefault="00711B51" w:rsidP="00711B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умения устанавливать отношения между понятиями </w:t>
      </w:r>
      <w:r w:rsidRPr="00711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«один»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11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«много»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1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11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1B51" w:rsidRPr="00711B51" w:rsidRDefault="00711B51" w:rsidP="00711B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умения различать части 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суток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утро, день, вечер, ночь;</w:t>
      </w:r>
    </w:p>
    <w:p w:rsidR="00711B51" w:rsidRPr="00711B51" w:rsidRDefault="00711B51" w:rsidP="00711B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сравнении по ширине, длине предметов и обозначать 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</w:t>
      </w:r>
      <w:proofErr w:type="gramEnd"/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узкий, высокий, низкий.</w:t>
      </w:r>
    </w:p>
    <w:p w:rsidR="00711B51" w:rsidRPr="00711B51" w:rsidRDefault="00711B51" w:rsidP="0071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Развивающие: </w:t>
      </w:r>
    </w:p>
    <w:p w:rsidR="00711B51" w:rsidRPr="00711B51" w:rsidRDefault="00711B51" w:rsidP="00711B5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самостоятельность; </w:t>
      </w:r>
    </w:p>
    <w:p w:rsidR="00711B51" w:rsidRPr="00711B51" w:rsidRDefault="00711B51" w:rsidP="00711B5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речь. </w:t>
      </w:r>
    </w:p>
    <w:p w:rsidR="00711B51" w:rsidRPr="00711B51" w:rsidRDefault="00711B51" w:rsidP="0071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Воспитательные: </w:t>
      </w:r>
    </w:p>
    <w:p w:rsidR="00711B51" w:rsidRPr="00711B51" w:rsidRDefault="00711B51" w:rsidP="00711B5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любознательность, познавательный интерес, доброту, желание помогать. </w:t>
      </w:r>
    </w:p>
    <w:p w:rsidR="00711B51" w:rsidRPr="00711B51" w:rsidRDefault="00711B51" w:rsidP="00711B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области: </w:t>
      </w:r>
    </w:p>
    <w:p w:rsidR="00711B51" w:rsidRDefault="00711B51" w:rsidP="00711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«Познавательное развитие», «Социально-Коммуникативное развитие», «Физическое развитие».</w:t>
      </w:r>
    </w:p>
    <w:p w:rsidR="00CC3A85" w:rsidRPr="008B7252" w:rsidRDefault="00CC3A85" w:rsidP="00711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Методы: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словесный, наглядный, практический.</w:t>
      </w:r>
    </w:p>
    <w:p w:rsidR="00CC3A85" w:rsidRPr="008B7252" w:rsidRDefault="00CC3A85" w:rsidP="00711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заяц;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иллюстрации с изображением частей суток (утро, день, вечер, ночь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 (5 штук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бабочки (5 штук</w:t>
      </w:r>
      <w:r w:rsid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иллюстрация кошки из геометрических фигур.</w:t>
      </w:r>
      <w:proofErr w:type="gramEnd"/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геометрические фигуры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каждого)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листочки зелёные - </w:t>
      </w:r>
      <w:r w:rsidR="005468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прямоугольные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листочки жёлтые – треугольные, листочки красные – квадратные, листочки синие – круглые.</w:t>
      </w:r>
      <w:proofErr w:type="gramEnd"/>
    </w:p>
    <w:p w:rsidR="00CC3A85" w:rsidRPr="008B7252" w:rsidRDefault="00CC3A85" w:rsidP="00CC3A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посмотрите, к нам на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пришли гости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поздороваемся с ними.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красиво и тихонько проходим на свои стульчики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сели)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Ой! Кто-то к нам стучится, пойду, открою дверь.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нам пришла ещё одна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гостья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сначала отгадайте 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шубке,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лесу,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это –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3A85" w:rsidRPr="00711B51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Наверное,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пришла к нам не просто так, у неё что-то случилось, я спрошу у неё.</w:t>
      </w:r>
    </w:p>
    <w:p w:rsidR="00CC3A85" w:rsidRPr="00042ADF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11B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 говорит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пришла она из леса. А в </w:t>
      </w:r>
      <w:proofErr w:type="gramStart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лесу</w:t>
      </w:r>
      <w:proofErr w:type="gramEnd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оказывается есть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школа для зверят»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она учится уму - разуму. Но им задали очень сложные задания, 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которыми они не могут справиться, и прислали к нам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белочку за помощью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те самые задания в корзиночке у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белочки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что,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поможем нашим лесным </w:t>
      </w:r>
      <w:proofErr w:type="gramStart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зверятам</w:t>
      </w:r>
      <w:proofErr w:type="gramEnd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справиться с заданиями?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начнем!</w:t>
      </w:r>
    </w:p>
    <w:p w:rsidR="00CC3A85" w:rsidRDefault="00042ADF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A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первое задание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лесной полянке выросли цветочки. Посмотрите, какие они красивые. Сколько их? </w:t>
      </w:r>
      <w:r w:rsidR="00CC3A85"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 5)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прилетели бабочки. Давайте посадим их по одной на каждый цветок. Сколько бабочек? Чего больше бабочек или цветков? Почему? Что нужно сделать, чтобы бабочек и цветков стало поровну? Вот летит ещё одна бабочка. Что теперь можно сказать о количестве бабочек и цветков? Правильно, их поровну!</w:t>
      </w:r>
    </w:p>
    <w:p w:rsidR="00CC3A85" w:rsidRPr="00042ADF" w:rsidRDefault="00042ADF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A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следующее 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нужно отгадать 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умею чисто мыться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водой, а язычком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Мяу! Как мне часто снится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Блюдце с тёплым молоком.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посмотрите, какая она необычная!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какой геометрической фигуры у кошки туловище?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голова?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(круг)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ушки и хвостик?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треугольника)</w:t>
      </w:r>
    </w:p>
    <w:p w:rsidR="00CC3A85" w:rsidRPr="008B7252" w:rsidRDefault="00CC3A85" w:rsidP="0004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теперь подойдите к своим столикам и сами из таких же геометрических фигур составьте кошечку.</w:t>
      </w:r>
    </w:p>
    <w:p w:rsidR="00CC3A85" w:rsidRPr="008B7252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и с этим заданием вы справились. А теперь немного отдохнем.</w:t>
      </w:r>
    </w:p>
    <w:p w:rsidR="00CC3A85" w:rsidRPr="00494D2C" w:rsidRDefault="00494D2C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CC3A85" w:rsidRP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Физ. минутка</w:t>
      </w:r>
      <w:r w:rsidR="00CC3A85" w:rsidRP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Девочки и мальчики, 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потопали топ-топ-топ,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Ручками похлопали хлоп-хлоп-хлоп, 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миг-миг,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Плечиками чик-чик.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Повернись вокруг себя раз, два.</w:t>
      </w:r>
    </w:p>
    <w:p w:rsidR="00CC3A85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присели, все привстали и как белки поскакали.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немножко пошумели и на полянке оказались.</w:t>
      </w:r>
    </w:p>
    <w:p w:rsidR="00CC3A85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</w:p>
    <w:p w:rsidR="00CC3A85" w:rsidRPr="008B7252" w:rsidRDefault="00494D2C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CC3A85" w:rsidRP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Ой! Посмотрите, </w:t>
      </w:r>
      <w:r w:rsidR="00CC3A85"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здесь лежит! Это же листочки! Давайте их соберем! Каждый возьмет по одному листочку, чтобы всем хватило. Собрали? А теперь посмотрите, какие они вс</w:t>
      </w:r>
      <w:r w:rsidR="00CC3A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разные по форме и цвету.</w:t>
      </w:r>
    </w:p>
    <w:p w:rsidR="00CC3A85" w:rsidRPr="008B7252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Лера, какой листочек ты нашла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42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круглый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какого он цвета?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(зелёный)</w:t>
      </w:r>
    </w:p>
    <w:p w:rsidR="00CC3A85" w:rsidRPr="008B7252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94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какой листочек нашла?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(треугольный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какого он цвета? </w:t>
      </w:r>
      <w:r w:rsidRPr="008B72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(жёлтый)</w:t>
      </w:r>
    </w:p>
    <w:p w:rsidR="00CC3A85" w:rsidRPr="008B7252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молодцы!</w:t>
      </w:r>
    </w:p>
    <w:p w:rsidR="00494D2C" w:rsidRDefault="00494D2C" w:rsidP="00494D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042ADF" w:rsidRP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видим две</w:t>
      </w:r>
      <w:r w:rsidR="00CC3A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дорожки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C3A85"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один</w:t>
      </w:r>
      <w:r w:rsidR="00CC3A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аковые? Нет. Одна дорожка широкая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r w:rsidR="00CC3A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другая узкая и ведут к </w:t>
      </w:r>
      <w:r w:rsid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Белочке и Зайчику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теперь мальчики положат свои листочки </w:t>
      </w:r>
      <w:r w:rsid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Белочкой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девочки – </w:t>
      </w:r>
      <w:r w:rsid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Зайчиком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Молодцы!</w:t>
      </w:r>
    </w:p>
    <w:p w:rsidR="00CC3A85" w:rsidRDefault="00CC3A85" w:rsidP="00494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садитесь на свои </w:t>
      </w:r>
      <w:proofErr w:type="gramStart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стульчики</w:t>
      </w:r>
      <w:proofErr w:type="gramEnd"/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будем дальше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белочке помогать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</w:t>
      </w:r>
      <w:r w:rsidR="00494D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AD6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 говорит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ей домой пора возвращаться, а то скоро ночь наступит, ей спать пора. Да что ты,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ещё до ночи долго. Вот послушай-ка, дети тебя научат.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тут какие-то картинки лежат. Посмотрите на первую 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картинку</w:t>
      </w:r>
      <w:r w:rsidR="006B4F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отгадайте загадку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6B4F17">
        <w:rPr>
          <w:rFonts w:ascii="Times New Roman" w:hAnsi="Times New Roman" w:cs="Times New Roman"/>
          <w:sz w:val="28"/>
          <w:szCs w:val="28"/>
          <w:lang w:eastAsia="ru-RU"/>
        </w:rPr>
        <w:t>Петушок зарю встречает,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 xml:space="preserve">Мама деток умывает, 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Иней на траве, как пудра,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Что за время суток?     (УТРО)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6B4F17">
        <w:rPr>
          <w:rFonts w:ascii="Times New Roman" w:hAnsi="Times New Roman" w:cs="Times New Roman"/>
          <w:sz w:val="28"/>
          <w:szCs w:val="28"/>
          <w:lang w:eastAsia="ru-RU"/>
        </w:rPr>
        <w:t>Солнце в небе высоко,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И до ночи далеко,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Коротка деревьев тень…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Что за время суток?    (ДЕНЬ)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6B4F17">
        <w:rPr>
          <w:rFonts w:ascii="Times New Roman" w:hAnsi="Times New Roman" w:cs="Times New Roman"/>
          <w:sz w:val="28"/>
          <w:szCs w:val="28"/>
          <w:lang w:eastAsia="ru-RU"/>
        </w:rPr>
        <w:t>День прошел, садится солнце,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Сумрак медленно крадется.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Зажигайте лампы, свечи,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Наступает темный …….     (ВЕЧЕР)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6B4F17">
        <w:rPr>
          <w:rFonts w:ascii="Times New Roman" w:hAnsi="Times New Roman" w:cs="Times New Roman"/>
          <w:sz w:val="28"/>
          <w:szCs w:val="28"/>
          <w:lang w:eastAsia="ru-RU"/>
        </w:rPr>
        <w:t>Солнце село. Свет погас.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Спать пора всем, поздний час.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Пролетел уж вечер прочь,</w:t>
      </w:r>
    </w:p>
    <w:p w:rsidR="006B4F17" w:rsidRPr="006B4F17" w:rsidRDefault="006B4F17" w:rsidP="006B4F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B4F17">
        <w:rPr>
          <w:rFonts w:ascii="Times New Roman" w:hAnsi="Times New Roman" w:cs="Times New Roman"/>
          <w:sz w:val="28"/>
          <w:szCs w:val="28"/>
          <w:lang w:eastAsia="ru-RU"/>
        </w:rPr>
        <w:t>А за ним крадется……     (НОЧЬ)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ночью что вы делаете? После ночи что наступает?</w:t>
      </w:r>
    </w:p>
    <w:p w:rsidR="00CC3A85" w:rsidRPr="008B7252" w:rsidRDefault="00494D2C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042ADF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последнее у нас</w:t>
      </w:r>
      <w:bookmarkStart w:id="0" w:name="_GoBack"/>
      <w:bookmarkEnd w:id="0"/>
      <w:r w:rsidR="00CC3A85"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задание. </w:t>
      </w:r>
      <w:r w:rsidR="00CC3A85"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 говорит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хочет</w:t>
      </w:r>
      <w:r w:rsidR="00CC3A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нами поиграть. Засиделась она, попрыгать захотела. </w:t>
      </w:r>
      <w:r w:rsidR="00CC3A85"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закройте глазки, вы должны угадать, куда </w:t>
      </w:r>
      <w:r w:rsidR="00CC3A85"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 прыгнула</w:t>
      </w:r>
      <w:r w:rsidR="00CC3A85"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прыгнула на стульчик.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сидит под стульчиком.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Белочка 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сидит за стульчиком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сидит перед стульчиком.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попрощаемся с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белочкой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 </w:t>
      </w:r>
      <w:r w:rsidRPr="008B72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итогов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A85" w:rsidRPr="008B7252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говорит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ей очень помогли, она много узнала, но ей пора возвращаться в лес.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Белочка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побежала выручать своих друзей. До свидания!</w:t>
      </w:r>
    </w:p>
    <w:p w:rsidR="00CC3A85" w:rsidRPr="00042ADF" w:rsidRDefault="00CC3A85" w:rsidP="00CC3A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A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 </w:t>
      </w:r>
      <w:r w:rsidRPr="00042A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Ребята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этом наше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закончилось</w:t>
      </w:r>
      <w:r w:rsidRPr="008B7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Попрощаемся с нашими </w:t>
      </w:r>
      <w:r w:rsidRPr="00042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гостями</w:t>
      </w:r>
      <w:r w:rsidRPr="0004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3A85" w:rsidRDefault="00CC3A85" w:rsidP="00CC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A85" w:rsidRDefault="00CC3A85" w:rsidP="00CC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A85" w:rsidRDefault="00CC3A85" w:rsidP="00CC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928" w:rsidRDefault="00465928"/>
    <w:sectPr w:rsidR="00465928" w:rsidSect="00CC3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1016"/>
    <w:multiLevelType w:val="hybridMultilevel"/>
    <w:tmpl w:val="70D2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D5EED"/>
    <w:multiLevelType w:val="hybridMultilevel"/>
    <w:tmpl w:val="0290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35D07"/>
    <w:multiLevelType w:val="hybridMultilevel"/>
    <w:tmpl w:val="5394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109BF"/>
    <w:multiLevelType w:val="hybridMultilevel"/>
    <w:tmpl w:val="2B48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3A85"/>
    <w:rsid w:val="00042ADF"/>
    <w:rsid w:val="00465928"/>
    <w:rsid w:val="00494D2C"/>
    <w:rsid w:val="00546813"/>
    <w:rsid w:val="006B4F17"/>
    <w:rsid w:val="00711B51"/>
    <w:rsid w:val="00C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51"/>
    <w:pPr>
      <w:ind w:left="720"/>
      <w:contextualSpacing/>
    </w:pPr>
  </w:style>
  <w:style w:type="paragraph" w:styleId="a4">
    <w:name w:val="No Spacing"/>
    <w:uiPriority w:val="1"/>
    <w:qFormat/>
    <w:rsid w:val="006B4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2018-05-20T19:25:00Z</dcterms:created>
  <dcterms:modified xsi:type="dcterms:W3CDTF">2022-05-18T11:53:00Z</dcterms:modified>
</cp:coreProperties>
</file>