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6C" w:rsidRPr="00D4466C" w:rsidRDefault="00D4466C" w:rsidP="00D4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D4466C">
        <w:rPr>
          <w:rFonts w:ascii="Roboto-Regular" w:hAnsi="Roboto-Regular"/>
          <w:color w:val="2D2F32"/>
          <w:sz w:val="36"/>
          <w:szCs w:val="42"/>
          <w:shd w:val="clear" w:color="auto" w:fill="FFFFFF"/>
        </w:rPr>
        <w:t>Муниципальное бюджетное общеобразовательное учреждение Калининская средняя общеобразовательная школа</w:t>
      </w:r>
    </w:p>
    <w:p w:rsidR="00D4466C" w:rsidRDefault="00D4466C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66C" w:rsidRDefault="00D4466C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66C" w:rsidRPr="00D4466C" w:rsidRDefault="00D4466C" w:rsidP="00D4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D4466C" w:rsidRDefault="00D4466C" w:rsidP="00D4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D4466C" w:rsidRDefault="00D4466C" w:rsidP="00D4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D4466C" w:rsidRPr="00D4466C" w:rsidRDefault="00D4466C" w:rsidP="00D4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D4466C" w:rsidRDefault="00D4466C" w:rsidP="00D4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D4466C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От добрых правил – добрые слова и поступки.</w:t>
      </w:r>
    </w:p>
    <w:p w:rsidR="00D4466C" w:rsidRDefault="00D4466C" w:rsidP="00D4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D4466C" w:rsidRDefault="00D4466C" w:rsidP="00D4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D4466C" w:rsidRDefault="00D4466C" w:rsidP="00D4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D4466C" w:rsidRDefault="00D4466C" w:rsidP="00D4466C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Выполнил: </w:t>
      </w:r>
      <w:proofErr w:type="spellStart"/>
      <w:r w:rsidRPr="00D446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Тахтобина</w:t>
      </w:r>
      <w:proofErr w:type="spellEnd"/>
      <w:r w:rsidRPr="00D4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</w:t>
      </w:r>
    </w:p>
    <w:p w:rsidR="00D4466C" w:rsidRDefault="00D4466C" w:rsidP="00D4466C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6C" w:rsidRDefault="00D4466C" w:rsidP="00D4466C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6C" w:rsidRDefault="00D4466C" w:rsidP="00D4466C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6C" w:rsidRDefault="00D4466C" w:rsidP="00D4466C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6C" w:rsidRDefault="00D4466C" w:rsidP="00D4466C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6C" w:rsidRDefault="00D4466C" w:rsidP="00D4466C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6C" w:rsidRDefault="00D4466C" w:rsidP="00D4466C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6C" w:rsidRDefault="00D4466C" w:rsidP="00D4466C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6C" w:rsidRDefault="00D4466C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79D" w:rsidRPr="00F9379D" w:rsidRDefault="00F9379D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Предмет:  </w:t>
      </w: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религиозных культур и светской этики</w:t>
      </w:r>
    </w:p>
    <w:p w:rsidR="00F9379D" w:rsidRPr="00F9379D" w:rsidRDefault="00F9379D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</w:t>
      </w: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Основы светской этики</w:t>
      </w:r>
    </w:p>
    <w:p w:rsidR="00F9379D" w:rsidRPr="00F9379D" w:rsidRDefault="00F9379D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УМК:</w:t>
      </w: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России</w:t>
      </w:r>
    </w:p>
    <w:p w:rsidR="00F9379D" w:rsidRPr="00F9379D" w:rsidRDefault="00F9379D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</w:t>
      </w: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proofErr w:type="gramStart"/>
      <w:r w:rsidR="006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F9379D" w:rsidRPr="00F9379D" w:rsidRDefault="00F9379D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урока: </w:t>
      </w: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добрых правил – добрые слова и поступки.</w:t>
      </w:r>
    </w:p>
    <w:p w:rsidR="00F9379D" w:rsidRPr="00F9379D" w:rsidRDefault="00F9379D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урок получения новых знаний.                                                                                                           </w:t>
      </w:r>
    </w:p>
    <w:p w:rsidR="00F9379D" w:rsidRPr="00F9379D" w:rsidRDefault="00F9379D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урока: </w:t>
      </w: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представлений об основных этических понятиях «добро» и «зло»</w:t>
      </w:r>
    </w:p>
    <w:p w:rsidR="00F9379D" w:rsidRPr="00F9379D" w:rsidRDefault="00F9379D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F9379D" w:rsidRPr="00F9379D" w:rsidRDefault="00F9379D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Образовательные:</w:t>
      </w:r>
    </w:p>
    <w:p w:rsidR="00F9379D" w:rsidRPr="00F9379D" w:rsidRDefault="00F9379D" w:rsidP="00F937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морали - осознанной обучающимися необходимости определенного поведения, обусловленного принятыми в обществе представлениями о добре и зле, должном и недопустимом. </w:t>
      </w:r>
    </w:p>
    <w:p w:rsidR="00F9379D" w:rsidRPr="00F9379D" w:rsidRDefault="00F9379D" w:rsidP="00F937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знания о понятиях добро и зло как </w:t>
      </w:r>
      <w:proofErr w:type="gramStart"/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основополагающих в этике.</w:t>
      </w:r>
    </w:p>
    <w:p w:rsidR="00F9379D" w:rsidRPr="00F9379D" w:rsidRDefault="00F9379D" w:rsidP="00F937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рассуждать на тему морали и этики с привлечением личного опыта.</w:t>
      </w:r>
    </w:p>
    <w:p w:rsidR="00F9379D" w:rsidRPr="00F9379D" w:rsidRDefault="00F9379D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Развивающие: </w:t>
      </w:r>
    </w:p>
    <w:p w:rsidR="00F9379D" w:rsidRPr="00F9379D" w:rsidRDefault="00F9379D" w:rsidP="00F937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к предмету;</w:t>
      </w:r>
    </w:p>
    <w:p w:rsidR="00F9379D" w:rsidRPr="00F9379D" w:rsidRDefault="00F9379D" w:rsidP="00F937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  коммуникативные навыки и культуру выражения мысли;</w:t>
      </w:r>
    </w:p>
    <w:p w:rsidR="00F9379D" w:rsidRPr="00F9379D" w:rsidRDefault="00F9379D" w:rsidP="00F937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воображение, эмоциональную сферу;</w:t>
      </w:r>
    </w:p>
    <w:p w:rsidR="00F9379D" w:rsidRPr="00F9379D" w:rsidRDefault="00F9379D" w:rsidP="00F937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способности;</w:t>
      </w:r>
    </w:p>
    <w:p w:rsidR="00F9379D" w:rsidRPr="00F9379D" w:rsidRDefault="00F9379D" w:rsidP="00F9379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анализировать, выдвигать гипотезы.</w:t>
      </w:r>
    </w:p>
    <w:p w:rsidR="00F9379D" w:rsidRPr="00F9379D" w:rsidRDefault="00F9379D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F9379D" w:rsidRPr="00F9379D" w:rsidRDefault="00F9379D" w:rsidP="00F937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положительное отношение к нравственным поступкам;</w:t>
      </w:r>
    </w:p>
    <w:p w:rsidR="00F9379D" w:rsidRPr="00F9379D" w:rsidRDefault="00F9379D" w:rsidP="00F937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 доброжелательности, уважения к другому человеку, адекватной самооценки;</w:t>
      </w:r>
    </w:p>
    <w:p w:rsidR="00F9379D" w:rsidRPr="00F9379D" w:rsidRDefault="00F9379D" w:rsidP="00F937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добропорядочность, неравнодушное отношение к окружающему миру;</w:t>
      </w:r>
    </w:p>
    <w:p w:rsidR="00F9379D" w:rsidRPr="00F9379D" w:rsidRDefault="00F9379D" w:rsidP="00F937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к самостоятельным поступкам и действиям, совершаемым на основе морального выбора, к принятию ответственности за их результаты.</w:t>
      </w:r>
    </w:p>
    <w:p w:rsidR="00F9379D" w:rsidRPr="00F9379D" w:rsidRDefault="00F9379D" w:rsidP="00F9379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</w:t>
      </w: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379D" w:rsidRPr="00F9379D" w:rsidRDefault="00F9379D" w:rsidP="00F937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и поступки людей с точки зрения общепринятых норм и ценностей, отделять поступки человека от него самого;</w:t>
      </w:r>
    </w:p>
    <w:p w:rsidR="00F9379D" w:rsidRPr="00F9379D" w:rsidRDefault="00F9379D" w:rsidP="00F937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и обосновывать с точки зрения общепринятых норм и ценностей, какие поступки считаются добрыми и злыми;</w:t>
      </w:r>
    </w:p>
    <w:p w:rsidR="00F9379D" w:rsidRPr="00F9379D" w:rsidRDefault="00F9379D" w:rsidP="00F937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и формулировать самые простые, общие для всех людей правила поведения;</w:t>
      </w:r>
    </w:p>
    <w:p w:rsidR="00F9379D" w:rsidRPr="00F9379D" w:rsidRDefault="00F9379D" w:rsidP="00F937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своих поступков в предложенных ситуациях (обыграть ситуацию);</w:t>
      </w:r>
    </w:p>
    <w:p w:rsidR="00F9379D" w:rsidRPr="00F9379D" w:rsidRDefault="00F9379D" w:rsidP="00F937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причин успеха или неуспеха в учебной деятельности;</w:t>
      </w:r>
    </w:p>
    <w:p w:rsidR="00F9379D" w:rsidRPr="00F9379D" w:rsidRDefault="00F9379D" w:rsidP="00F937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чувствовать ответственность за свой выбор; понимать, что человек всегда несёт ответственность за свои поступки.</w:t>
      </w:r>
    </w:p>
    <w:p w:rsidR="00F9379D" w:rsidRPr="00F9379D" w:rsidRDefault="00F9379D" w:rsidP="00F9379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F9379D" w:rsidRPr="00F9379D" w:rsidRDefault="00F9379D" w:rsidP="00F937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обсуждения;</w:t>
      </w:r>
    </w:p>
    <w:p w:rsidR="00F9379D" w:rsidRPr="00F9379D" w:rsidRDefault="00F9379D" w:rsidP="00F937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учителем обнаруживать и формулировать учебную задачу (проблему), удерживать ее в процессе всего урока;</w:t>
      </w:r>
    </w:p>
    <w:p w:rsidR="00F9379D" w:rsidRPr="00F9379D" w:rsidRDefault="00F9379D" w:rsidP="00F937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вырабатывать критерии оценки и оценивать свою работу и работу других учащихся;</w:t>
      </w:r>
    </w:p>
    <w:p w:rsidR="00F9379D" w:rsidRPr="00F9379D" w:rsidRDefault="00F9379D" w:rsidP="00F937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волевой </w:t>
      </w:r>
      <w:proofErr w:type="spellStart"/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ситуации затруднения.</w:t>
      </w:r>
      <w:proofErr w:type="gramEnd"/>
    </w:p>
    <w:p w:rsidR="00F9379D" w:rsidRPr="00F9379D" w:rsidRDefault="00F9379D" w:rsidP="00F9379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F9379D" w:rsidRPr="00F9379D" w:rsidRDefault="00F9379D" w:rsidP="00F937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шаг;</w:t>
      </w:r>
    </w:p>
    <w:p w:rsidR="00F9379D" w:rsidRPr="00F9379D" w:rsidRDefault="00F9379D" w:rsidP="00F937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материалов;</w:t>
      </w:r>
    </w:p>
    <w:p w:rsidR="00F9379D" w:rsidRPr="00F9379D" w:rsidRDefault="00F9379D" w:rsidP="00F937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сравнивать и группировать факты и явления; определять причины явлений и событий;</w:t>
      </w:r>
    </w:p>
    <w:p w:rsidR="00F9379D" w:rsidRPr="00F9379D" w:rsidRDefault="00F9379D" w:rsidP="00F937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на основе обобщения знаний.</w:t>
      </w:r>
    </w:p>
    <w:p w:rsidR="00F9379D" w:rsidRPr="00F9379D" w:rsidRDefault="00F9379D" w:rsidP="00F9379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F9379D" w:rsidRPr="00F9379D" w:rsidRDefault="00F9379D" w:rsidP="00F9379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ситуаций;</w:t>
      </w:r>
    </w:p>
    <w:p w:rsidR="00F9379D" w:rsidRPr="00F9379D" w:rsidRDefault="00F9379D" w:rsidP="00F9379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доносить свою позицию до других людей: высказывать свою точку зрения и обосновывать её, приводя аргументы;</w:t>
      </w:r>
    </w:p>
    <w:p w:rsidR="00F9379D" w:rsidRPr="00F9379D" w:rsidRDefault="00F9379D" w:rsidP="00F9379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других людей, рассматривать их точки зрения, относиться к ним с уважением, быть готовым изменить свою точку зрения;</w:t>
      </w:r>
    </w:p>
    <w:p w:rsidR="00F9379D" w:rsidRPr="00F9379D" w:rsidRDefault="00F9379D" w:rsidP="00F9379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и про себя тексты и при этом:  отделять новое </w:t>
      </w:r>
      <w:proofErr w:type="gramStart"/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известного; выделять главное;</w:t>
      </w:r>
    </w:p>
    <w:p w:rsidR="00F9379D" w:rsidRPr="00F9379D" w:rsidRDefault="00F9379D" w:rsidP="00F9379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людьми: сотрудничать в совместном решении задачи, выполняя разные роли в группе;</w:t>
      </w:r>
    </w:p>
    <w:p w:rsidR="00F9379D" w:rsidRPr="00F9379D" w:rsidRDefault="00F9379D" w:rsidP="00F9379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 доброжелательности и эмоционально – нравственной отзывчивости.</w:t>
      </w:r>
    </w:p>
    <w:p w:rsidR="00F9379D" w:rsidRPr="00F9379D" w:rsidRDefault="00F9379D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Здоровьесберегающие</w:t>
      </w:r>
      <w:proofErr w:type="spellEnd"/>
      <w:r w:rsidRPr="00F9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9379D" w:rsidRPr="00F9379D" w:rsidRDefault="00F9379D" w:rsidP="00F9379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здоровье детей путем чередования различных видов деятельности и активного отдыха;</w:t>
      </w:r>
    </w:p>
    <w:p w:rsidR="00F9379D" w:rsidRPr="00F9379D" w:rsidRDefault="00F9379D" w:rsidP="00F9379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комфортной и доверительной атмосферы в классе.</w:t>
      </w:r>
    </w:p>
    <w:p w:rsidR="00F9379D" w:rsidRPr="00F9379D" w:rsidRDefault="00F9379D" w:rsidP="00F9379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379D" w:rsidRPr="00F9379D" w:rsidRDefault="00F9379D" w:rsidP="00F937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объяснять своё отношение к общественным нормам и ценностям (нравственным,  общечеловеческим);</w:t>
      </w:r>
    </w:p>
    <w:p w:rsidR="00F9379D" w:rsidRPr="00F9379D" w:rsidRDefault="00F9379D" w:rsidP="00F937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  и  объяснять понятия: </w:t>
      </w:r>
      <w:r w:rsidRPr="00F937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добро, зло;</w:t>
      </w:r>
    </w:p>
    <w:p w:rsidR="00F9379D" w:rsidRPr="00F9379D" w:rsidRDefault="00F9379D" w:rsidP="00F937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свой выбор в учебных моделях общественно значимых жизненных ситуаций и отвечать за него;</w:t>
      </w:r>
    </w:p>
    <w:p w:rsidR="00F9379D" w:rsidRPr="00F9379D" w:rsidRDefault="00F9379D" w:rsidP="00F937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людьми, предотвращая или преодолевая конфликты в учебных моделях жизненных ситуаций.</w:t>
      </w:r>
    </w:p>
    <w:p w:rsidR="00F9379D" w:rsidRPr="00F9379D" w:rsidRDefault="00F9379D" w:rsidP="00F9379D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sz w:val="24"/>
          <w:szCs w:val="24"/>
        </w:rPr>
        <w:t>Технологии:</w:t>
      </w:r>
      <w:r w:rsidRPr="00F9379D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 - </w:t>
      </w:r>
      <w:proofErr w:type="gramStart"/>
      <w:r w:rsidRPr="00F9379D">
        <w:rPr>
          <w:rFonts w:ascii="Times New Roman" w:eastAsia="Times New Roman" w:hAnsi="Times New Roman" w:cs="Times New Roman"/>
          <w:sz w:val="24"/>
          <w:szCs w:val="24"/>
        </w:rPr>
        <w:t>коммуникативная</w:t>
      </w:r>
      <w:proofErr w:type="gramEnd"/>
      <w:r w:rsidRPr="00F93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379D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F9379D">
        <w:rPr>
          <w:rFonts w:ascii="Times New Roman" w:eastAsia="Times New Roman" w:hAnsi="Times New Roman" w:cs="Times New Roman"/>
          <w:sz w:val="24"/>
          <w:szCs w:val="24"/>
        </w:rPr>
        <w:t>, проблемного обучения.</w:t>
      </w:r>
      <w:r w:rsidRPr="00F9379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379D" w:rsidRPr="00F9379D" w:rsidRDefault="00F9379D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учащихся:</w:t>
      </w:r>
    </w:p>
    <w:p w:rsidR="00F9379D" w:rsidRPr="00F9379D" w:rsidRDefault="00F9379D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79D" w:rsidRPr="00F9379D" w:rsidRDefault="00F9379D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 работа, работа в </w:t>
      </w:r>
      <w:r w:rsidR="009C3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</w:t>
      </w: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индивидуальная работа. </w:t>
      </w:r>
    </w:p>
    <w:p w:rsidR="00F9379D" w:rsidRPr="00F9379D" w:rsidRDefault="00F9379D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беседа, аналитическое чтение, устный рассказ на тему, словарная работа, работа с иллюстрированным материалом, участие в учебном диалоге.</w:t>
      </w: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379D" w:rsidRPr="00F9379D" w:rsidRDefault="00F9379D" w:rsidP="00F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Учебное оборудование</w:t>
      </w: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компьютер, раз</w:t>
      </w:r>
      <w:r w:rsidR="009C3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даточный материал, презентация.</w:t>
      </w:r>
    </w:p>
    <w:p w:rsidR="00F9379D" w:rsidRPr="00F9379D" w:rsidRDefault="00F9379D" w:rsidP="00F9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8222"/>
        <w:gridCol w:w="4110"/>
      </w:tblGrid>
      <w:tr w:rsidR="006C3E46" w:rsidRPr="00F9379D" w:rsidTr="009C3547">
        <w:tc>
          <w:tcPr>
            <w:tcW w:w="2518" w:type="dxa"/>
          </w:tcPr>
          <w:p w:rsidR="006C3E46" w:rsidRPr="009C3547" w:rsidRDefault="006C3E46" w:rsidP="009C3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222" w:type="dxa"/>
          </w:tcPr>
          <w:p w:rsidR="006C3E46" w:rsidRPr="009C3547" w:rsidRDefault="006C3E46" w:rsidP="009C3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110" w:type="dxa"/>
          </w:tcPr>
          <w:p w:rsidR="006C3E46" w:rsidRPr="00F9379D" w:rsidRDefault="006C3E46" w:rsidP="00F93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учеников</w:t>
            </w:r>
          </w:p>
          <w:p w:rsidR="006C3E46" w:rsidRPr="00F9379D" w:rsidRDefault="006C3E46" w:rsidP="00F93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E46" w:rsidRPr="00F9379D" w:rsidTr="009C3547">
        <w:tc>
          <w:tcPr>
            <w:tcW w:w="2518" w:type="dxa"/>
          </w:tcPr>
          <w:p w:rsidR="006C3E46" w:rsidRPr="009C3547" w:rsidRDefault="006C3E46" w:rsidP="009C35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9C3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Организацион-ный</w:t>
            </w:r>
            <w:proofErr w:type="spellEnd"/>
            <w:proofErr w:type="gramEnd"/>
            <w:r w:rsidRPr="009C3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момент.</w:t>
            </w:r>
          </w:p>
        </w:tc>
        <w:tc>
          <w:tcPr>
            <w:tcW w:w="8222" w:type="dxa"/>
          </w:tcPr>
          <w:p w:rsidR="006C3E46" w:rsidRPr="009C3547" w:rsidRDefault="006C3E46" w:rsidP="009C35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день, добрый час!</w:t>
            </w: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я рада видеть вас.</w:t>
            </w: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на друга посмотрели</w:t>
            </w:r>
            <w:proofErr w:type="gram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тихонечко все сели.</w:t>
            </w:r>
          </w:p>
        </w:tc>
        <w:tc>
          <w:tcPr>
            <w:tcW w:w="4110" w:type="dxa"/>
          </w:tcPr>
          <w:p w:rsidR="006C3E46" w:rsidRPr="00F9379D" w:rsidRDefault="006C3E46" w:rsidP="00F93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друг друга и учителя. Настраиваются на рабочую атмосферу.</w:t>
            </w:r>
          </w:p>
          <w:p w:rsidR="006C3E46" w:rsidRPr="00F9379D" w:rsidRDefault="006C3E46" w:rsidP="00F93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E46" w:rsidRPr="00F9379D" w:rsidTr="009C3547">
        <w:tc>
          <w:tcPr>
            <w:tcW w:w="2518" w:type="dxa"/>
          </w:tcPr>
          <w:p w:rsidR="006C3E46" w:rsidRPr="009C3547" w:rsidRDefault="006C3E46" w:rsidP="009C35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Создание проблемной ситуации</w:t>
            </w:r>
          </w:p>
          <w:p w:rsidR="006C3E46" w:rsidRPr="009C3547" w:rsidRDefault="006C3E46" w:rsidP="009C3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с вами поговорим о важном, нужном качестве, без которого человек не может называться человеком.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 </w:t>
            </w:r>
            <w:proofErr w:type="gram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</w:t>
            </w:r>
            <w:proofErr w:type="gramEnd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именно вы узнаете, прослушав стихотворение.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это серьёзное, главное, важное.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То, что значит оно, очень нужно для каждого.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нём забота и ласка, тепло и любовь.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нём стремленье на помощь прийти вновь и вновь.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качество в сердце у многих живёт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 боли других позабыть не даёт.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оно </w:t>
            </w:r>
            <w:proofErr w:type="gram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поважнее</w:t>
            </w:r>
            <w:proofErr w:type="gramEnd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лица красота.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Догадались что это? Сердец …. </w:t>
            </w:r>
            <w:r w:rsidRPr="009C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Доброта.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«Собери предложение».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теперь давайте сформулируем тему урока, она есть у нас на доске, правда есть одна проблема – слова в нем перепутались, нам нужно поставить их на место, чтобы узнать тему урока.</w:t>
            </w:r>
          </w:p>
          <w:p w:rsidR="00224844" w:rsidRPr="009C3547" w:rsidRDefault="00224844" w:rsidP="002248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«правил слова </w:t>
            </w:r>
            <w:proofErr w:type="gramStart"/>
            <w:r w:rsidRPr="009C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9C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поступки – добрые и добрых»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нашего урока: «</w:t>
            </w:r>
            <w:r w:rsidRPr="009C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добрых правил – добрые слова и поступки»</w:t>
            </w:r>
          </w:p>
        </w:tc>
        <w:tc>
          <w:tcPr>
            <w:tcW w:w="4110" w:type="dxa"/>
          </w:tcPr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стихотворение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 слово доброта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предложение.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9379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От добрых правил – добрые слова и поступки»</w:t>
            </w:r>
          </w:p>
        </w:tc>
      </w:tr>
      <w:tr w:rsidR="006C3E46" w:rsidRPr="00F9379D" w:rsidTr="009C3547">
        <w:tc>
          <w:tcPr>
            <w:tcW w:w="2518" w:type="dxa"/>
          </w:tcPr>
          <w:p w:rsidR="006C3E46" w:rsidRPr="009C3547" w:rsidRDefault="006C3E46" w:rsidP="009C35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3.Актуализация </w:t>
            </w:r>
            <w:r w:rsidRPr="009C3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знаний.</w:t>
            </w:r>
          </w:p>
          <w:p w:rsidR="006C3E46" w:rsidRPr="009C3547" w:rsidRDefault="006C3E46" w:rsidP="009C3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Формулирование темы урока, постановка цели</w:t>
            </w:r>
          </w:p>
        </w:tc>
        <w:tc>
          <w:tcPr>
            <w:tcW w:w="8222" w:type="dxa"/>
          </w:tcPr>
          <w:p w:rsidR="006C3E46" w:rsidRPr="009C3547" w:rsidRDefault="006C3E46" w:rsidP="009C3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 мы сегодня будем говорить о добре и зле. «Добро» и «зло» - главные </w:t>
            </w: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моральные понятия в жизни. Именно этими понятиями руководствуются люди, совершая поступки.</w:t>
            </w:r>
          </w:p>
          <w:p w:rsidR="006C3E46" w:rsidRPr="009C3547" w:rsidRDefault="006C3E46" w:rsidP="009C35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добро и зло?</w:t>
            </w:r>
          </w:p>
          <w:p w:rsidR="006C3E46" w:rsidRPr="009C3547" w:rsidRDefault="006C3E46" w:rsidP="009C35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нужно стремиться к добру и избегать зла?</w:t>
            </w:r>
          </w:p>
          <w:p w:rsidR="006C3E46" w:rsidRPr="009C3547" w:rsidRDefault="006C3E46" w:rsidP="009C35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я могу сделать, чтобы наш мир стал добрее?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Ответы на эти вопросы мы будем искать сегодня на уроке.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 xml:space="preserve">Как вы думаете, что такое доброта? 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 xml:space="preserve">Доброта – это … 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>В толковом словаре Ожегова можно прочесть следующее определение: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>Доброта – отзывчивость, душевное расположение к людям, стремление делать добро другим.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 xml:space="preserve">- </w:t>
            </w:r>
            <w:r w:rsidRPr="009C3547">
              <w:rPr>
                <w:iCs/>
              </w:rPr>
              <w:t>Что значит “добрый человек”?</w:t>
            </w:r>
            <w:r w:rsidRPr="009C3547">
              <w:rPr>
                <w:rStyle w:val="apple-converted-space"/>
              </w:rPr>
              <w:t> </w:t>
            </w:r>
            <w:r w:rsidRPr="009C3547">
              <w:t>(</w:t>
            </w:r>
            <w:proofErr w:type="gramStart"/>
            <w:r w:rsidRPr="009C3547">
              <w:t>Добрый</w:t>
            </w:r>
            <w:proofErr w:type="gramEnd"/>
            <w:r w:rsidRPr="009C3547">
              <w:t xml:space="preserve"> – делающий добро другим, отзывчивый).</w:t>
            </w:r>
          </w:p>
          <w:p w:rsidR="002A7A50" w:rsidRPr="009C3547" w:rsidRDefault="002A7A50" w:rsidP="009C3547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</w:pPr>
            <w:proofErr w:type="gramStart"/>
            <w:r w:rsidRPr="009C3547">
              <w:t>Несущий</w:t>
            </w:r>
            <w:proofErr w:type="gramEnd"/>
            <w:r w:rsidRPr="009C3547">
              <w:t xml:space="preserve"> благо, добро, благополучие.</w:t>
            </w:r>
          </w:p>
          <w:p w:rsidR="002A7A50" w:rsidRPr="009C3547" w:rsidRDefault="002A7A50" w:rsidP="009C3547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</w:pPr>
            <w:r w:rsidRPr="009C3547">
              <w:t>Хороший, нравственный.</w:t>
            </w:r>
          </w:p>
          <w:p w:rsidR="002A7A50" w:rsidRPr="009C3547" w:rsidRDefault="002A7A50" w:rsidP="009C3547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</w:pPr>
            <w:r w:rsidRPr="009C3547">
              <w:t>Безукоризненный, честный.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tabs>
                <w:tab w:val="left" w:pos="6104"/>
              </w:tabs>
              <w:spacing w:before="0" w:beforeAutospacing="0" w:after="0" w:afterAutospacing="0"/>
              <w:rPr>
                <w:iCs/>
              </w:rPr>
            </w:pPr>
            <w:r w:rsidRPr="009C3547">
              <w:rPr>
                <w:iCs/>
              </w:rPr>
              <w:t>По отношению к кому люди должны быть добрыми?</w:t>
            </w:r>
            <w:r w:rsidRPr="009C3547">
              <w:t xml:space="preserve"> (По отношению к родным и близким, по отношению к окружающим, по отношению к природе.)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9C3547">
              <w:rPr>
                <w:b/>
              </w:rPr>
              <w:t>Проблемный вопрос.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rPr>
                <w:iCs/>
              </w:rPr>
              <w:t>- Что произошло бы в мире, если бы в нем не стало доброты?</w:t>
            </w:r>
            <w:r w:rsidRPr="009C3547">
              <w:t xml:space="preserve"> (Люди стали бы печальны, злые, неприветливые и грубые).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t>Доброта нужна всем людям,</w:t>
            </w:r>
            <w:r w:rsidRPr="009C3547">
              <w:br/>
              <w:t xml:space="preserve">Пусть побольше </w:t>
            </w:r>
            <w:proofErr w:type="gramStart"/>
            <w:r w:rsidRPr="009C3547">
              <w:t>добрых</w:t>
            </w:r>
            <w:proofErr w:type="gramEnd"/>
            <w:r w:rsidRPr="009C3547">
              <w:t xml:space="preserve"> будет.</w:t>
            </w:r>
            <w:r w:rsidRPr="009C3547">
              <w:br/>
              <w:t>Говорят не зря при встрече</w:t>
            </w:r>
            <w:r w:rsidRPr="009C3547">
              <w:br/>
              <w:t>«Добрый день» и «Добрый вечер».</w:t>
            </w:r>
            <w:r w:rsidRPr="009C3547">
              <w:br/>
              <w:t>И не зря ведь есть у нас</w:t>
            </w:r>
            <w:r w:rsidRPr="009C3547">
              <w:br/>
              <w:t>Пожелание «В добрый час».</w:t>
            </w:r>
            <w:r w:rsidRPr="009C3547">
              <w:br/>
              <w:t>Доброта — она от века</w:t>
            </w:r>
            <w:r w:rsidRPr="009C3547">
              <w:br/>
              <w:t>Украшенье человека…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>- Доброта бывает разная. Существует три понятия доброты.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>1. пассивная. Человек не ударит слабого, не заденет самолюбия легкоранимого. Но пройдёт мимо зла, не поспешит сделать добро.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lastRenderedPageBreak/>
              <w:t>2. Бывает доброта активная, когда человек совершает добрые дела, но тоже проходит мимо зла. Может, он делал добро другим для своей выгоды?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>3. И наконец, доброта созидательная. Это самое ценное, что может быть в человеке. Такая доброта выбирает себе хозяина – человека с чувством обострённого достоинства, который защитит Слабого, поможет в беде, по-настоящему почувствует несправедливость, унижение одного человека другим и способен бороться со злом.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>- В каждом из нас есть маленькое солнышко – доброта.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>Она нужна и вам самим, и вашим родным, друзьям и тем, кто вас окружает. Ведь доброта и забота согревают людей. Каждый человек должен оставить добрый след на земле.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rPr>
                <w:iCs/>
              </w:rPr>
              <w:t xml:space="preserve">- А что такое зло? </w:t>
            </w:r>
            <w:r w:rsidRPr="009C3547">
              <w:t>(Обиды, крик, унижения).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>В словаре Ожегова – «Нечто дурное, вредное, противоположное добру; злой поступок».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rPr>
                <w:u w:val="single"/>
              </w:rPr>
              <w:t xml:space="preserve">- </w:t>
            </w:r>
            <w:r w:rsidRPr="009C3547">
              <w:rPr>
                <w:iCs/>
              </w:rPr>
              <w:t>Почему же добро всегда побеждает над злом?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 xml:space="preserve">Зло – это несовершенство, это незнание, это невежество, это слабость, и поэтому зло старается показать себя </w:t>
            </w:r>
            <w:proofErr w:type="gramStart"/>
            <w:r w:rsidRPr="009C3547">
              <w:t>сильным</w:t>
            </w:r>
            <w:proofErr w:type="gramEnd"/>
            <w:r w:rsidRPr="009C3547">
              <w:t>, запугать, потому что само должно обороняться от света, от добра.</w:t>
            </w:r>
          </w:p>
          <w:p w:rsidR="002A7A50" w:rsidRPr="009C3547" w:rsidRDefault="002A7A50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>У зла мало друзей, и зло осуждается всем миром, и конечном результате всегда побеждает добро.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Послушайте притчу о Добре и зле</w:t>
            </w:r>
            <w:r w:rsidRPr="009C3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и Зло с далёких пор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свой древний, давний спор,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наяву, а не во сне</w:t>
            </w:r>
            <w:bookmarkStart w:id="0" w:name="_GoBack"/>
            <w:bookmarkEnd w:id="0"/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Сильней и крепче на земле?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«Сильнее Я», —  сказало Зло.-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служит мне, тем повезло.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щедро отблагодарю,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Земные блага подарю: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Машины, деньги, мощь и власть.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насладятся жизнью всласть!»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 сказало: «Может быть,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только я могу любить.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за душою ни гроша,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людей важна душа.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виллы, яхты не дарю,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я душу сохраню,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Друзей, родных, детей и дом,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много счастья в доме том</w:t>
            </w:r>
            <w:proofErr w:type="gram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знаю, что ещё сказать…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Остаться с кем, самим решать.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и Зло с далёких пор</w:t>
            </w:r>
          </w:p>
          <w:p w:rsidR="006C3E46" w:rsidRPr="009C3547" w:rsidRDefault="006C3E46" w:rsidP="009C35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оставляют этот спор.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чём притча, которую ребята вам рассказали?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Какова основная мысль?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Можно ли за 45 минут научиться быть добрым, творить добро?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Сколько времени понадобиться для этого?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(Правильно,  возможно всю жизнь)</w:t>
            </w: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рождён для добра</w:t>
            </w:r>
            <w:r w:rsidRPr="009C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 этого ждут от человека люди. Об этом повествует народное творчество, звучат песни, слагаются сказки. </w:t>
            </w:r>
          </w:p>
          <w:p w:rsidR="006C3E46" w:rsidRPr="009C3547" w:rsidRDefault="006C3E46" w:rsidP="009C35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Первое задание.  Работа в парах.</w:t>
            </w:r>
          </w:p>
          <w:p w:rsidR="006C3E46" w:rsidRPr="009C3547" w:rsidRDefault="006C3E46" w:rsidP="009C35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Составь пословицы, соедини правую и левую часть и объясни их смысл.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3601"/>
            </w:tblGrid>
            <w:tr w:rsidR="009C3547" w:rsidRPr="009C3547" w:rsidTr="00A10E9B">
              <w:tc>
                <w:tcPr>
                  <w:tcW w:w="2381" w:type="dxa"/>
                </w:tcPr>
                <w:p w:rsidR="006C3E46" w:rsidRPr="009C3547" w:rsidRDefault="006C3E46" w:rsidP="009C354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Доброе слово лечит,</w:t>
                  </w:r>
                </w:p>
              </w:tc>
              <w:tc>
                <w:tcPr>
                  <w:tcW w:w="3601" w:type="dxa"/>
                </w:tcPr>
                <w:p w:rsidR="006C3E46" w:rsidRPr="009C3547" w:rsidRDefault="006C3E46" w:rsidP="009C354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 дождь в засуху</w:t>
                  </w:r>
                </w:p>
              </w:tc>
            </w:tr>
            <w:tr w:rsidR="009C3547" w:rsidRPr="009C3547" w:rsidTr="00A10E9B">
              <w:tc>
                <w:tcPr>
                  <w:tcW w:w="2381" w:type="dxa"/>
                </w:tcPr>
                <w:p w:rsidR="006C3E46" w:rsidRPr="009C3547" w:rsidRDefault="006C3E46" w:rsidP="009C354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Доброе слово человеку,</w:t>
                  </w:r>
                </w:p>
              </w:tc>
              <w:tc>
                <w:tcPr>
                  <w:tcW w:w="3601" w:type="dxa"/>
                </w:tcPr>
                <w:p w:rsidR="006C3E46" w:rsidRPr="009C3547" w:rsidRDefault="006C3E46" w:rsidP="009C354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 зло забывай</w:t>
                  </w:r>
                </w:p>
              </w:tc>
            </w:tr>
            <w:tr w:rsidR="009C3547" w:rsidRPr="009C3547" w:rsidTr="00A10E9B">
              <w:tc>
                <w:tcPr>
                  <w:tcW w:w="2381" w:type="dxa"/>
                </w:tcPr>
                <w:p w:rsidR="006C3E46" w:rsidRPr="009C3547" w:rsidRDefault="006C3E46" w:rsidP="009C354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Кто любит добрые дела,</w:t>
                  </w:r>
                </w:p>
              </w:tc>
              <w:tc>
                <w:tcPr>
                  <w:tcW w:w="3601" w:type="dxa"/>
                </w:tcPr>
                <w:p w:rsidR="006C3E46" w:rsidRPr="009C3547" w:rsidRDefault="006C3E46" w:rsidP="009C354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 зло калечит</w:t>
                  </w:r>
                </w:p>
              </w:tc>
            </w:tr>
            <w:tr w:rsidR="009C3547" w:rsidRPr="009C3547" w:rsidTr="00A10E9B">
              <w:tc>
                <w:tcPr>
                  <w:tcW w:w="2381" w:type="dxa"/>
                </w:tcPr>
                <w:p w:rsidR="006C3E46" w:rsidRPr="009C3547" w:rsidRDefault="006C3E46" w:rsidP="009C354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Худо тому,</w:t>
                  </w:r>
                </w:p>
              </w:tc>
              <w:tc>
                <w:tcPr>
                  <w:tcW w:w="3601" w:type="dxa"/>
                </w:tcPr>
                <w:p w:rsidR="006C3E46" w:rsidRPr="009C3547" w:rsidRDefault="006C3E46" w:rsidP="009C354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тому и жизнь мила</w:t>
                  </w:r>
                </w:p>
              </w:tc>
            </w:tr>
            <w:tr w:rsidR="009C3547" w:rsidRPr="009C3547" w:rsidTr="00A10E9B">
              <w:tc>
                <w:tcPr>
                  <w:tcW w:w="2381" w:type="dxa"/>
                </w:tcPr>
                <w:p w:rsidR="006C3E46" w:rsidRPr="009C3547" w:rsidRDefault="006C3E46" w:rsidP="009C354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Добро помни,</w:t>
                  </w:r>
                </w:p>
              </w:tc>
              <w:tc>
                <w:tcPr>
                  <w:tcW w:w="3601" w:type="dxa"/>
                </w:tcPr>
                <w:p w:rsidR="006C3E46" w:rsidRPr="009C3547" w:rsidRDefault="006C3E46" w:rsidP="009C354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5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 кошке</w:t>
                  </w:r>
                  <w:r w:rsidRPr="009C3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приятно</w:t>
                  </w:r>
                </w:p>
              </w:tc>
            </w:tr>
            <w:tr w:rsidR="009C3547" w:rsidRPr="009C3547" w:rsidTr="00A10E9B">
              <w:tc>
                <w:tcPr>
                  <w:tcW w:w="2381" w:type="dxa"/>
                </w:tcPr>
                <w:p w:rsidR="006C3E46" w:rsidRPr="009C3547" w:rsidRDefault="006C3E46" w:rsidP="009C354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5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Доброе слово </w:t>
                  </w:r>
                </w:p>
              </w:tc>
              <w:tc>
                <w:tcPr>
                  <w:tcW w:w="3601" w:type="dxa"/>
                </w:tcPr>
                <w:p w:rsidR="006C3E46" w:rsidRPr="009C3547" w:rsidRDefault="006C3E46" w:rsidP="009C354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5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кто добра не делает никому</w:t>
                  </w:r>
                </w:p>
              </w:tc>
            </w:tr>
          </w:tbl>
          <w:p w:rsidR="006C3E46" w:rsidRPr="009C3547" w:rsidRDefault="006C3E46" w:rsidP="009C3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9C3547" w:rsidRDefault="006C3E46" w:rsidP="009C3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выполненных работ.</w:t>
            </w:r>
          </w:p>
          <w:p w:rsidR="006C3E46" w:rsidRPr="009C3547" w:rsidRDefault="006C3E46" w:rsidP="009C3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 следующее задание. Но сначала хочу узнать, вы любите сказки? Почему вам нравятся сказки? 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 - отражение жизни и воплощение человеческой мечты. Душа человека стремится к добру, истине, красоте. Сказка – своеобразный учебник жизни, утверждающий, что человек рождён для добра. 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Второе  задание.  Работа в </w:t>
            </w:r>
            <w:r w:rsidR="0067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парах</w:t>
            </w:r>
            <w:r w:rsidRPr="009C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Проверим, как вы знаете сказки и сказочных героев, которые делали добро.  По одному представителю от группы берут карточку с заданием, совещаются в группах. Потом по очереди читают задание вслух, называют героя и произведение. </w:t>
            </w:r>
            <w:proofErr w:type="gram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Доказывают, что герои сказок рождены для добрых дел). </w:t>
            </w:r>
            <w:proofErr w:type="gramEnd"/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Чтоб друга верного спасти, ей полстраны пришлось пройти: от разбойников бежать, через льды перебираться, с королевою сражаться?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(Герда. </w:t>
            </w:r>
            <w:proofErr w:type="gram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 Андерсен «Снежная королева»).</w:t>
            </w:r>
            <w:proofErr w:type="gramEnd"/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Эта героиня не пожалела последний лепесток, чтобы помочь выздороветь больному мальчику.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(Женя.</w:t>
            </w:r>
            <w:proofErr w:type="gramEnd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Катаев «Цветик – </w:t>
            </w:r>
            <w:proofErr w:type="spell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Несмотря на свой рост в дюйм, героиня спасла ласточку. </w:t>
            </w:r>
            <w:proofErr w:type="gram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 Андерсен «</w:t>
            </w:r>
            <w:proofErr w:type="spell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  <w:proofErr w:type="gramEnd"/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Этот сказочный герой ходил по городам. Пением и музыкой добывал себе на хлеб. Он спас кукол от злого человека и открыл замечательный театр. (Папа Карло. </w:t>
            </w:r>
            <w:proofErr w:type="gram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Толстой «Золотой ключик, или приключения Буратино»).</w:t>
            </w:r>
            <w:proofErr w:type="gramEnd"/>
          </w:p>
          <w:p w:rsidR="006C3E46" w:rsidRPr="009C3547" w:rsidRDefault="006C3E46" w:rsidP="009C3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Это герой помог своему хозяину стать маркизом, жениться на принцессе и стать владельцем огромного замка. (Кот в сапогах. </w:t>
            </w:r>
            <w:proofErr w:type="gram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«Кот в сапогах»).</w:t>
            </w:r>
            <w:proofErr w:type="gramEnd"/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сказках подтверждается мысль о том, что человек рождён для добра?</w:t>
            </w:r>
          </w:p>
        </w:tc>
        <w:tc>
          <w:tcPr>
            <w:tcW w:w="4110" w:type="dxa"/>
          </w:tcPr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учителя.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Инсценируют притчу.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 добре и зле).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(нет),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всю жизнь)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доброта – это желание делать добро другим людям)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работа в парах со словарём С.И. </w:t>
            </w:r>
            <w:proofErr w:type="spellStart"/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Ожогова</w:t>
            </w:r>
            <w:proofErr w:type="spellEnd"/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обсуждением.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в парах. Составляют пословицы, Объясняют их смысл.</w:t>
            </w:r>
          </w:p>
          <w:p w:rsidR="006C3E46" w:rsidRPr="00F9379D" w:rsidRDefault="006C3E46" w:rsidP="00F93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Сверяют с эталоном учителя</w:t>
            </w:r>
          </w:p>
          <w:tbl>
            <w:tblPr>
              <w:tblStyle w:val="a3"/>
              <w:tblW w:w="7649" w:type="dxa"/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4786"/>
            </w:tblGrid>
            <w:tr w:rsidR="006C3E46" w:rsidRPr="00F9379D" w:rsidTr="00A10E9B">
              <w:tc>
                <w:tcPr>
                  <w:tcW w:w="2863" w:type="dxa"/>
                </w:tcPr>
                <w:p w:rsidR="006C3E46" w:rsidRPr="00F9379D" w:rsidRDefault="006C3E46" w:rsidP="00F9379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37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Доброе слово лечит,</w:t>
                  </w:r>
                </w:p>
              </w:tc>
              <w:tc>
                <w:tcPr>
                  <w:tcW w:w="4786" w:type="dxa"/>
                </w:tcPr>
                <w:p w:rsidR="006C3E46" w:rsidRPr="00F9379D" w:rsidRDefault="006C3E46" w:rsidP="00F9379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37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 зло калечит</w:t>
                  </w:r>
                </w:p>
              </w:tc>
            </w:tr>
            <w:tr w:rsidR="006C3E46" w:rsidRPr="00F9379D" w:rsidTr="00A10E9B">
              <w:tc>
                <w:tcPr>
                  <w:tcW w:w="2863" w:type="dxa"/>
                </w:tcPr>
                <w:p w:rsidR="006C3E46" w:rsidRPr="00F9379D" w:rsidRDefault="006C3E46" w:rsidP="00F9379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37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Доброе слово человеку,</w:t>
                  </w:r>
                </w:p>
              </w:tc>
              <w:tc>
                <w:tcPr>
                  <w:tcW w:w="4786" w:type="dxa"/>
                </w:tcPr>
                <w:p w:rsidR="006C3E46" w:rsidRPr="00F9379D" w:rsidRDefault="006C3E46" w:rsidP="00F9379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37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что дождь в засуху</w:t>
                  </w:r>
                </w:p>
              </w:tc>
            </w:tr>
            <w:tr w:rsidR="006C3E46" w:rsidRPr="00F9379D" w:rsidTr="00A10E9B">
              <w:tc>
                <w:tcPr>
                  <w:tcW w:w="2863" w:type="dxa"/>
                </w:tcPr>
                <w:p w:rsidR="006C3E46" w:rsidRPr="00F9379D" w:rsidRDefault="006C3E46" w:rsidP="00F9379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37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Кто любит добрые дела,</w:t>
                  </w:r>
                </w:p>
              </w:tc>
              <w:tc>
                <w:tcPr>
                  <w:tcW w:w="4786" w:type="dxa"/>
                </w:tcPr>
                <w:p w:rsidR="006C3E46" w:rsidRPr="00F9379D" w:rsidRDefault="006C3E46" w:rsidP="00F9379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37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тому и жизнь мила</w:t>
                  </w:r>
                </w:p>
              </w:tc>
            </w:tr>
            <w:tr w:rsidR="006C3E46" w:rsidRPr="00F9379D" w:rsidTr="00A10E9B">
              <w:tc>
                <w:tcPr>
                  <w:tcW w:w="2863" w:type="dxa"/>
                </w:tcPr>
                <w:p w:rsidR="006C3E46" w:rsidRPr="00F9379D" w:rsidRDefault="006C3E46" w:rsidP="00F9379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37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Худо тому,</w:t>
                  </w:r>
                </w:p>
              </w:tc>
              <w:tc>
                <w:tcPr>
                  <w:tcW w:w="4786" w:type="dxa"/>
                </w:tcPr>
                <w:p w:rsidR="006C3E46" w:rsidRPr="00F9379D" w:rsidRDefault="006C3E46" w:rsidP="00F9379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37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кто добра не делает никому</w:t>
                  </w:r>
                </w:p>
              </w:tc>
            </w:tr>
            <w:tr w:rsidR="006C3E46" w:rsidRPr="00F9379D" w:rsidTr="00A10E9B">
              <w:tc>
                <w:tcPr>
                  <w:tcW w:w="2863" w:type="dxa"/>
                </w:tcPr>
                <w:p w:rsidR="006C3E46" w:rsidRPr="00F9379D" w:rsidRDefault="006C3E46" w:rsidP="00F9379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379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Доброе слово</w:t>
                  </w:r>
                </w:p>
              </w:tc>
              <w:tc>
                <w:tcPr>
                  <w:tcW w:w="4786" w:type="dxa"/>
                </w:tcPr>
                <w:p w:rsidR="006C3E46" w:rsidRPr="00F9379D" w:rsidRDefault="006C3E46" w:rsidP="00F9379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379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и кошке</w:t>
                  </w:r>
                  <w:r w:rsidRPr="00F937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приятно.</w:t>
                  </w:r>
                </w:p>
              </w:tc>
            </w:tr>
            <w:tr w:rsidR="006C3E46" w:rsidRPr="00F9379D" w:rsidTr="00A10E9B">
              <w:tc>
                <w:tcPr>
                  <w:tcW w:w="2863" w:type="dxa"/>
                </w:tcPr>
                <w:p w:rsidR="006C3E46" w:rsidRPr="00F9379D" w:rsidRDefault="006C3E46" w:rsidP="00F9379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37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Добро помни,</w:t>
                  </w:r>
                </w:p>
              </w:tc>
              <w:tc>
                <w:tcPr>
                  <w:tcW w:w="4786" w:type="dxa"/>
                </w:tcPr>
                <w:p w:rsidR="006C3E46" w:rsidRPr="00F9379D" w:rsidRDefault="006C3E46" w:rsidP="00F9379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37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а зло забывай</w:t>
                  </w:r>
                </w:p>
              </w:tc>
            </w:tr>
          </w:tbl>
          <w:p w:rsidR="006C3E46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proofErr w:type="gramStart"/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F9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– это волшебство, чудо.</w:t>
            </w:r>
            <w:proofErr w:type="gramEnd"/>
            <w:r w:rsidRPr="00F9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– это победа добра над злом).</w:t>
            </w:r>
            <w:proofErr w:type="gramEnd"/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группы.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представителей групп, прослушивание ответов детей</w:t>
            </w:r>
          </w:p>
          <w:p w:rsidR="006C3E46" w:rsidRPr="00F9379D" w:rsidRDefault="006C3E46" w:rsidP="00F9379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Default="006C3E46" w:rsidP="00F9379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Default="006C3E46" w:rsidP="00F9379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Default="006C3E46" w:rsidP="00F9379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Default="006C3E46" w:rsidP="00F9379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</w:t>
            </w:r>
          </w:p>
          <w:p w:rsidR="006C3E46" w:rsidRPr="00F9379D" w:rsidRDefault="006C3E46" w:rsidP="00F9379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(Каждый получает награду по заслугам).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E46" w:rsidRPr="00F9379D" w:rsidTr="009C3547">
        <w:tc>
          <w:tcPr>
            <w:tcW w:w="2518" w:type="dxa"/>
          </w:tcPr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IV. </w:t>
            </w:r>
            <w:proofErr w:type="spellStart"/>
            <w:r w:rsidRPr="009C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</w:t>
            </w:r>
            <w:proofErr w:type="spellEnd"/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ка.</w:t>
            </w:r>
          </w:p>
          <w:p w:rsidR="006C3E46" w:rsidRPr="009C3547" w:rsidRDefault="006C3E46" w:rsidP="009C3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6C3E46" w:rsidRPr="009C3547" w:rsidRDefault="006C3E46" w:rsidP="009C3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Если нравится тебе, то делай так (2 раза),</w:t>
            </w: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Если нравится тебе, то и другим ты покажи, </w:t>
            </w: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Если нравится тебе, то делай так…</w:t>
            </w:r>
          </w:p>
        </w:tc>
        <w:tc>
          <w:tcPr>
            <w:tcW w:w="4110" w:type="dxa"/>
          </w:tcPr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предложенные учителем под музыку</w:t>
            </w:r>
          </w:p>
        </w:tc>
      </w:tr>
      <w:tr w:rsidR="006C3E46" w:rsidRPr="00F9379D" w:rsidTr="009C3547">
        <w:tc>
          <w:tcPr>
            <w:tcW w:w="2518" w:type="dxa"/>
          </w:tcPr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Продолжение работы по теме урока. </w:t>
            </w:r>
          </w:p>
          <w:p w:rsidR="006C3E46" w:rsidRPr="009C3547" w:rsidRDefault="006C3E46" w:rsidP="009C3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Ребята, продолжая работать над темой урока:  «От добрых правил – добрые слова и поступки» я вам предлагаю прослушать сказку В.А. Сухомлинского «Мальчик и колокольчики ландышей» и ответить на вопрос.</w:t>
            </w:r>
            <w:r w:rsidRPr="009C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понял, но </w:t>
            </w: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смог выразить мальчик?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1.Слушание сказки.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над содержанием, обсуждение поступков.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понял, но не смог выразить мальчик?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говорят, что красота спасёт мир?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природы, слова, мысли рождают добрые поступки. В каждом человеке много хороших, добрых качеств. Очень важно проявлять их в своих поступках, в отношениях с людьми и стремиться к добру.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C3547">
              <w:rPr>
                <w:b/>
              </w:rPr>
              <w:t>Сегодня мы будем строить ДОМ «ДОБРЫХ ПРАВИЛ - ДОБРЫХ СЛОВ И ПОСТУПКОВ».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>Чтобы заложить фундамент Дома, нужно выполнить задания.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9C3547">
              <w:rPr>
                <w:b/>
                <w:u w:val="single"/>
              </w:rPr>
              <w:t>Задание 1.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 xml:space="preserve">Главная тема русских сказок была и остается борьба добра и зла. Я буду называть сказочного героя, а вы будите отвечать, какой он. Если </w:t>
            </w:r>
            <w:proofErr w:type="gramStart"/>
            <w:r w:rsidRPr="009C3547">
              <w:t>добрый</w:t>
            </w:r>
            <w:proofErr w:type="gramEnd"/>
            <w:r w:rsidRPr="009C3547">
              <w:t>, то радостно хлопаете в ладоши, а если злой, топаете ногами.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9C3547">
              <w:rPr>
                <w:b/>
                <w:u w:val="single"/>
              </w:rPr>
              <w:t>Презентация сказочных героев.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 w:rsidRPr="009C3547">
              <w:t xml:space="preserve">Иван царевич, Кощей бессмертный, Золотая рыбка, </w:t>
            </w:r>
            <w:proofErr w:type="spellStart"/>
            <w:r w:rsidRPr="009C3547">
              <w:t>Дюймовочка</w:t>
            </w:r>
            <w:proofErr w:type="spellEnd"/>
            <w:r w:rsidRPr="009C3547">
              <w:t xml:space="preserve">, Карабас </w:t>
            </w:r>
            <w:proofErr w:type="spellStart"/>
            <w:r w:rsidRPr="009C3547">
              <w:t>Барабас</w:t>
            </w:r>
            <w:proofErr w:type="spellEnd"/>
            <w:r w:rsidRPr="009C3547">
              <w:t>, Золушка, Красная шапочка, Гуси-лебеди, Водяной, Баба-Яга, Морозко, Мальвина.</w:t>
            </w:r>
            <w:proofErr w:type="gramEnd"/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>Фундамент заложили, остались из кирпичиков построить дом.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>Чтобы завершения постройки дома, нужно пройти два задания.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9C3547">
              <w:rPr>
                <w:b/>
                <w:u w:val="single"/>
              </w:rPr>
              <w:t>Задание 2.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>Добрые поступки – главный ключик в значении слова «Доброта».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>Я буду загадывать вам загадки.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>Если загадка о добром поступке, то в ответ на неё надо хором сказать: </w:t>
            </w:r>
            <w:proofErr w:type="gramStart"/>
            <w:r w:rsidRPr="009C3547">
              <w:rPr>
                <w:b/>
                <w:bCs/>
                <w:iCs/>
              </w:rPr>
              <w:t>«Это я, это я, это все мои друзья!)» и похлопать.</w:t>
            </w:r>
            <w:r w:rsidRPr="009C3547">
              <w:t> </w:t>
            </w:r>
            <w:proofErr w:type="gramEnd"/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3547">
              <w:t>Если загадка о том, что делать нельзя – промолчать и потопать.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t>Кто быть вежливым желает,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t>Малышей не обижает?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br/>
              <w:t>Кто быть вежливым желает,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t>Старушке место уступает?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br/>
            </w:r>
            <w:r w:rsidRPr="009C3547">
              <w:lastRenderedPageBreak/>
              <w:t>Кто опрятный и весёлый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t>Спозаранку мчится в школу?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br/>
              <w:t>Кто из вас идет по школе,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t>Обдирая стены в холе?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br/>
              <w:t>А во вчерашний понедельник,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t>Кто был грубый и бездельник?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br/>
              <w:t>Сколько будет пятью пять,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t>Кто мне сможет подсказать?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br/>
              <w:t>Малышей кто обижает,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t>Им учиться лишь мешает?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br/>
              <w:t>Ну, а кто всегда поможет,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t xml:space="preserve">Друга </w:t>
            </w:r>
            <w:proofErr w:type="gramStart"/>
            <w:r w:rsidRPr="009C3547">
              <w:t>вызволить</w:t>
            </w:r>
            <w:proofErr w:type="gramEnd"/>
            <w:r w:rsidRPr="009C3547">
              <w:t xml:space="preserve"> кто сможет?</w:t>
            </w: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34C2C" w:rsidRPr="009C3547" w:rsidRDefault="00E34C2C" w:rsidP="009C354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9C3547">
              <w:t>А теперь, ребята, встать</w:t>
            </w:r>
            <w:r w:rsidRPr="009C3547">
              <w:br/>
              <w:t>Руки медленно поднять,</w:t>
            </w:r>
            <w:r w:rsidRPr="009C3547">
              <w:br/>
              <w:t>Пальцы сжать, потом разжать,</w:t>
            </w:r>
            <w:r w:rsidRPr="009C3547">
              <w:br/>
              <w:t>Руки вниз и так стоять.</w:t>
            </w:r>
            <w:r w:rsidRPr="009C3547">
              <w:br/>
              <w:t>Наклонитесь вправо, влево.</w:t>
            </w:r>
            <w:r w:rsidRPr="009C3547">
              <w:br/>
              <w:t>И беритесь вновь за дело.</w:t>
            </w:r>
          </w:p>
          <w:p w:rsidR="00E34C2C" w:rsidRPr="009C3547" w:rsidRDefault="00E34C2C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для группы № 1.</w:t>
            </w:r>
          </w:p>
          <w:p w:rsidR="006C3E46" w:rsidRPr="009C3547" w:rsidRDefault="006C3E46" w:rsidP="009C35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Обсудите в группе, какие добрые  поступки вы можете совершить по отношению к природе  (к животным, растениям).</w:t>
            </w:r>
          </w:p>
          <w:p w:rsidR="006C3E46" w:rsidRPr="009C3547" w:rsidRDefault="006C3E46" w:rsidP="009C35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Каждый добрый поступок запишите кратко на трафарете цветов</w:t>
            </w:r>
            <w:proofErr w:type="gram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6C3E46" w:rsidRPr="009C3547" w:rsidRDefault="006C3E46" w:rsidP="009C35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для группы №2.</w:t>
            </w:r>
          </w:p>
          <w:p w:rsidR="006C3E46" w:rsidRPr="009C3547" w:rsidRDefault="006C3E46" w:rsidP="009C35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Обсудите в группе, какие добрые  поступки вы можете совершить по отношению к членам своей семьи (к родителям, бабушке, дедушке, братьям, сёстрам)</w:t>
            </w:r>
          </w:p>
          <w:p w:rsidR="006C3E46" w:rsidRPr="009C3547" w:rsidRDefault="006C3E46" w:rsidP="009C35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Каждый добрый поступок запишите кратко на трафарете листа клена.</w:t>
            </w:r>
          </w:p>
          <w:p w:rsidR="006C3E46" w:rsidRPr="009C3547" w:rsidRDefault="006C3E46" w:rsidP="009C35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для группы №3.</w:t>
            </w:r>
          </w:p>
          <w:p w:rsidR="006C3E46" w:rsidRPr="009C3547" w:rsidRDefault="006C3E46" w:rsidP="009C35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Обсудите в группе, какие добрые  поступки вы можете совершить, находясь в школе.  </w:t>
            </w:r>
          </w:p>
          <w:p w:rsidR="006C3E46" w:rsidRPr="009C3547" w:rsidRDefault="006C3E46" w:rsidP="009C35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Каждый добрый поступок запишите кратко на трафарете облака.</w:t>
            </w:r>
          </w:p>
          <w:p w:rsidR="006C3E46" w:rsidRPr="009C3547" w:rsidRDefault="006C3E46" w:rsidP="009C35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 детей.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Обобщение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уверена, что вы всегда, в любой ситуации будете говорить вежливые слова, совершать добрые поступки, делать добрые дела.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Помните, что без добрых дел нет доброго имени, жизнь дана на добрые дела.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Ребята! Будьте добрыми и щедрыми, и это воздастся вам сторицей. Любите труд, который приносит большое наслаждение.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настанет время, когда вы сможете сказать "Я делаю нужное дело, приношу пользу людям".</w:t>
            </w:r>
          </w:p>
        </w:tc>
        <w:tc>
          <w:tcPr>
            <w:tcW w:w="4110" w:type="dxa"/>
          </w:tcPr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сказку и отвечают на  вопросы.</w:t>
            </w:r>
          </w:p>
          <w:p w:rsidR="006C3E46" w:rsidRPr="00F9379D" w:rsidRDefault="006C3E46" w:rsidP="00F9379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Мальчик увидел и почувствовал </w:t>
            </w:r>
            <w:r w:rsidRPr="00F93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красоту цветов и не смог нарушить её).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представителей групп, прослушивание ответов детей</w:t>
            </w:r>
          </w:p>
          <w:p w:rsidR="006C3E46" w:rsidRPr="00F9379D" w:rsidRDefault="006C3E46" w:rsidP="00F9379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</w:t>
            </w:r>
          </w:p>
        </w:tc>
      </w:tr>
      <w:tr w:rsidR="006C3E46" w:rsidRPr="00F9379D" w:rsidTr="009C3547">
        <w:tc>
          <w:tcPr>
            <w:tcW w:w="2518" w:type="dxa"/>
          </w:tcPr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Рефлексия.</w:t>
            </w:r>
          </w:p>
          <w:p w:rsidR="006C3E46" w:rsidRPr="009C3547" w:rsidRDefault="006C3E46" w:rsidP="009C3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C3547" w:rsidRPr="009C3547" w:rsidRDefault="009C3547" w:rsidP="009C35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на доске вы видите плакат с изображение ромашки, а на партах у вас лежат бабочки. Прикрепите цветную бабочку к ромашке, если вы узнали что-то новое и интересное сегодня на уроке, и белую, если вам было не интересно.</w:t>
            </w:r>
          </w:p>
          <w:p w:rsidR="006C3E46" w:rsidRPr="009C3547" w:rsidRDefault="009C3547" w:rsidP="009C35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(Пока дети выполняют это, звучит песня Дорогою </w:t>
            </w:r>
            <w:proofErr w:type="spellStart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добраиз</w:t>
            </w:r>
            <w:proofErr w:type="spellEnd"/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телефильма «Маленький Мук</w:t>
            </w:r>
            <w:proofErr w:type="gramEnd"/>
          </w:p>
        </w:tc>
        <w:tc>
          <w:tcPr>
            <w:tcW w:w="4110" w:type="dxa"/>
          </w:tcPr>
          <w:p w:rsidR="006C3E46" w:rsidRPr="00F9379D" w:rsidRDefault="009C3547" w:rsidP="00F937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приклеивают ромашки 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E46" w:rsidRPr="00F9379D" w:rsidTr="009C3547">
        <w:tc>
          <w:tcPr>
            <w:tcW w:w="2518" w:type="dxa"/>
          </w:tcPr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Подведение итогов урока.</w:t>
            </w:r>
          </w:p>
          <w:p w:rsidR="006C3E46" w:rsidRPr="009C3547" w:rsidRDefault="006C3E46" w:rsidP="009C3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Беседа: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каких основных этических категориях вы узнали на уроке?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Какая связь между двумя этими понятиями?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Чем </w:t>
            </w:r>
            <w:proofErr w:type="gramStart"/>
            <w:r w:rsidRPr="009C3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похожи</w:t>
            </w:r>
            <w:proofErr w:type="gramEnd"/>
            <w:r w:rsidRPr="009C3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доброе слово и добрый поступок?</w:t>
            </w:r>
          </w:p>
          <w:p w:rsidR="006C3E46" w:rsidRPr="009C3547" w:rsidRDefault="006C3E46" w:rsidP="009C35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Слущают</w:t>
            </w:r>
            <w:proofErr w:type="spellEnd"/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 добре и зле)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(Эти слова имеют один смыс</w:t>
            </w:r>
            <w:proofErr w:type="gramStart"/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F9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людям добро и </w:t>
            </w:r>
          </w:p>
          <w:p w:rsidR="006C3E46" w:rsidRPr="00F9379D" w:rsidRDefault="006C3E46" w:rsidP="00F9379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93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поступать с другими нужно так, как хочешь, чтобы поступали с тобой.)</w:t>
            </w:r>
          </w:p>
        </w:tc>
      </w:tr>
    </w:tbl>
    <w:p w:rsidR="000475AE" w:rsidRDefault="000475AE"/>
    <w:sectPr w:rsidR="000475AE" w:rsidSect="00F937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225E"/>
    <w:multiLevelType w:val="hybridMultilevel"/>
    <w:tmpl w:val="62E8D7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196482"/>
    <w:multiLevelType w:val="multilevel"/>
    <w:tmpl w:val="3EC4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ED378D"/>
    <w:multiLevelType w:val="multilevel"/>
    <w:tmpl w:val="B7FA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75D2E"/>
    <w:multiLevelType w:val="multilevel"/>
    <w:tmpl w:val="3EC4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B31A0A"/>
    <w:multiLevelType w:val="hybridMultilevel"/>
    <w:tmpl w:val="38E2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86B92"/>
    <w:multiLevelType w:val="hybridMultilevel"/>
    <w:tmpl w:val="368E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53F01"/>
    <w:multiLevelType w:val="hybridMultilevel"/>
    <w:tmpl w:val="22C40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11BCD"/>
    <w:multiLevelType w:val="multilevel"/>
    <w:tmpl w:val="3EC4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E567E0"/>
    <w:multiLevelType w:val="hybridMultilevel"/>
    <w:tmpl w:val="81D2ED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4B462B"/>
    <w:multiLevelType w:val="hybridMultilevel"/>
    <w:tmpl w:val="3A846A6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7ECD5784"/>
    <w:multiLevelType w:val="multilevel"/>
    <w:tmpl w:val="6144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9D"/>
    <w:rsid w:val="000475AE"/>
    <w:rsid w:val="001A638A"/>
    <w:rsid w:val="00224844"/>
    <w:rsid w:val="002A7A50"/>
    <w:rsid w:val="0037058D"/>
    <w:rsid w:val="005226F9"/>
    <w:rsid w:val="0067000D"/>
    <w:rsid w:val="006939F8"/>
    <w:rsid w:val="006C3E46"/>
    <w:rsid w:val="009C3547"/>
    <w:rsid w:val="00A10E9B"/>
    <w:rsid w:val="00D4466C"/>
    <w:rsid w:val="00E34C2C"/>
    <w:rsid w:val="00F9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A7A50"/>
  </w:style>
  <w:style w:type="paragraph" w:styleId="a4">
    <w:name w:val="Normal (Web)"/>
    <w:basedOn w:val="a"/>
    <w:uiPriority w:val="99"/>
    <w:unhideWhenUsed/>
    <w:rsid w:val="002A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A7A50"/>
  </w:style>
  <w:style w:type="paragraph" w:styleId="a4">
    <w:name w:val="Normal (Web)"/>
    <w:basedOn w:val="a"/>
    <w:uiPriority w:val="99"/>
    <w:unhideWhenUsed/>
    <w:rsid w:val="002A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Ксения</cp:lastModifiedBy>
  <cp:revision>8</cp:revision>
  <dcterms:created xsi:type="dcterms:W3CDTF">2024-09-24T12:37:00Z</dcterms:created>
  <dcterms:modified xsi:type="dcterms:W3CDTF">2024-11-05T22:22:00Z</dcterms:modified>
</cp:coreProperties>
</file>