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46D" w14:textId="5A1188A8" w:rsidR="00FF15A0" w:rsidRPr="00FF15A0" w:rsidRDefault="00FF15A0" w:rsidP="00FF15A0">
      <w:pPr>
        <w:ind w:left="-284"/>
        <w:jc w:val="center"/>
        <w:rPr>
          <w:b/>
          <w:bCs/>
        </w:rPr>
      </w:pPr>
      <w:r w:rsidRPr="00FF15A0">
        <w:rPr>
          <w:b/>
          <w:bCs/>
        </w:rPr>
        <w:t xml:space="preserve">Новогодний утренник </w:t>
      </w:r>
      <w:r w:rsidR="00741A4C">
        <w:rPr>
          <w:b/>
          <w:bCs/>
        </w:rPr>
        <w:t>«</w:t>
      </w:r>
      <w:r w:rsidRPr="00FF15A0">
        <w:rPr>
          <w:b/>
          <w:bCs/>
        </w:rPr>
        <w:t>В гости к Ёлочке</w:t>
      </w:r>
      <w:r w:rsidR="00741A4C">
        <w:rPr>
          <w:b/>
          <w:bCs/>
        </w:rPr>
        <w:t>»</w:t>
      </w:r>
      <w:r w:rsidR="00C65414">
        <w:rPr>
          <w:b/>
          <w:bCs/>
        </w:rPr>
        <w:t xml:space="preserve"> для детей раннего возраста.</w:t>
      </w:r>
    </w:p>
    <w:p w14:paraId="6985B528" w14:textId="77777777" w:rsidR="00FF15A0" w:rsidRDefault="00FF15A0" w:rsidP="00890CCA">
      <w:pPr>
        <w:spacing w:line="240" w:lineRule="auto"/>
        <w:ind w:left="-567" w:firstLine="567"/>
      </w:pPr>
      <w:r w:rsidRPr="00FF15A0">
        <w:rPr>
          <w:b/>
          <w:bCs/>
        </w:rPr>
        <w:t>Цель</w:t>
      </w:r>
      <w:proofErr w:type="gramStart"/>
      <w:r w:rsidRPr="00FF15A0">
        <w:rPr>
          <w:b/>
          <w:bCs/>
        </w:rPr>
        <w:t>:</w:t>
      </w:r>
      <w:r>
        <w:t xml:space="preserve"> Создать</w:t>
      </w:r>
      <w:proofErr w:type="gramEnd"/>
      <w:r>
        <w:t xml:space="preserve"> радостное, праздничное настроение у детей, вовлечь их в простые игровые действия.</w:t>
      </w:r>
    </w:p>
    <w:p w14:paraId="4983BE62" w14:textId="3BD0E65B" w:rsidR="00FF15A0" w:rsidRDefault="00890CCA" w:rsidP="00890CCA">
      <w:pPr>
        <w:spacing w:line="240" w:lineRule="auto"/>
        <w:ind w:left="-567" w:firstLine="567"/>
      </w:pPr>
      <w:r w:rsidRPr="00890CCA">
        <w:rPr>
          <w:b/>
          <w:bCs/>
        </w:rPr>
        <w:t>Действующие лица</w:t>
      </w:r>
      <w:r w:rsidR="00FF15A0" w:rsidRPr="00890CCA">
        <w:rPr>
          <w:b/>
          <w:bCs/>
        </w:rPr>
        <w:t>:</w:t>
      </w:r>
      <w:r w:rsidR="00FF15A0">
        <w:t xml:space="preserve"> Дети</w:t>
      </w:r>
      <w:r>
        <w:t xml:space="preserve"> в новогодних костюмах</w:t>
      </w:r>
      <w:r w:rsidR="00FF15A0">
        <w:t>, Воспитатель (ведущий), Дедушка Мороз, Снегурочка, Снеговик.</w:t>
      </w:r>
    </w:p>
    <w:p w14:paraId="5E2BA34C" w14:textId="7A3F30A5" w:rsidR="00FF15A0" w:rsidRDefault="00FF15A0" w:rsidP="00890CCA">
      <w:pPr>
        <w:spacing w:line="240" w:lineRule="auto"/>
        <w:ind w:left="-567" w:firstLine="567"/>
      </w:pPr>
      <w:r w:rsidRPr="00325A3A">
        <w:rPr>
          <w:b/>
          <w:bCs/>
        </w:rPr>
        <w:t>Реквизит:</w:t>
      </w:r>
      <w:r>
        <w:t xml:space="preserve"> Снежки из ваты или белой мягкой ткани</w:t>
      </w:r>
      <w:r w:rsidR="00325A3A">
        <w:t xml:space="preserve"> для игры, д</w:t>
      </w:r>
      <w:r>
        <w:t>ля Снеговика</w:t>
      </w:r>
      <w:r w:rsidR="00325A3A">
        <w:t xml:space="preserve"> </w:t>
      </w:r>
      <w:r>
        <w:t>большой яркий но</w:t>
      </w:r>
      <w:r w:rsidR="00325A3A">
        <w:t>с – морковка,</w:t>
      </w:r>
      <w:r w:rsidR="00C65414">
        <w:t xml:space="preserve"> снежинки для танца, музыка.</w:t>
      </w:r>
    </w:p>
    <w:p w14:paraId="08DB7094" w14:textId="6F9A5900" w:rsidR="00325A3A" w:rsidRDefault="00FF15A0" w:rsidP="00325A3A">
      <w:pPr>
        <w:spacing w:line="240" w:lineRule="auto"/>
        <w:ind w:left="-567" w:firstLine="567"/>
        <w:jc w:val="center"/>
      </w:pPr>
      <w:r w:rsidRPr="00325A3A">
        <w:rPr>
          <w:b/>
          <w:bCs/>
        </w:rPr>
        <w:t>Ход утренника:</w:t>
      </w:r>
    </w:p>
    <w:p w14:paraId="5021369F" w14:textId="4A004ECA" w:rsidR="00FF15A0" w:rsidRDefault="00FF15A0" w:rsidP="00325A3A">
      <w:pPr>
        <w:spacing w:line="240" w:lineRule="auto"/>
        <w:ind w:left="-567" w:firstLine="567"/>
      </w:pPr>
      <w:r>
        <w:t>(Дети заходят в зал вместе с воспитателем. Они рассматривают ёлку, игрушки).</w:t>
      </w:r>
    </w:p>
    <w:p w14:paraId="2AAFFED4" w14:textId="0E42290F" w:rsidR="00FF15A0" w:rsidRDefault="00FF15A0" w:rsidP="00325A3A">
      <w:pPr>
        <w:spacing w:line="240" w:lineRule="auto"/>
        <w:ind w:left="-567" w:firstLine="567"/>
      </w:pPr>
      <w:r w:rsidRPr="00325A3A">
        <w:rPr>
          <w:b/>
          <w:bCs/>
        </w:rPr>
        <w:t>Ведущий (Воспитатель)</w:t>
      </w:r>
      <w:proofErr w:type="gramStart"/>
      <w:r w:rsidRPr="00325A3A">
        <w:rPr>
          <w:b/>
          <w:bCs/>
        </w:rPr>
        <w:t>:</w:t>
      </w:r>
      <w:r>
        <w:t xml:space="preserve"> Здравствуйте</w:t>
      </w:r>
      <w:proofErr w:type="gramEnd"/>
      <w:r>
        <w:t>, ребята! Смотрите, какая нарядная, красивая ёлочка к нам в гости пришла! Давайте с ней поздороваемся. Ёлочка-ёлочка, яркие огни! (все смотрят на ёлку). Здравствуй, здравствуй, Новый год! (машем ёлочке ручкой)</w:t>
      </w:r>
    </w:p>
    <w:p w14:paraId="0980D14D" w14:textId="1B2DE4F7" w:rsidR="00FF15A0" w:rsidRDefault="00FF15A0" w:rsidP="00325A3A">
      <w:pPr>
        <w:spacing w:line="240" w:lineRule="auto"/>
        <w:ind w:left="-567" w:firstLine="567"/>
      </w:pPr>
      <w:r>
        <w:t>(Включается легкая, колокольчиковая музыка. В зал входит Снеговик. Он весело переваливается с ноги на ногу).</w:t>
      </w:r>
    </w:p>
    <w:p w14:paraId="0CB020D7" w14:textId="4AB59A44" w:rsidR="00FF15A0" w:rsidRDefault="00FF15A0" w:rsidP="00325A3A">
      <w:pPr>
        <w:spacing w:line="240" w:lineRule="auto"/>
        <w:ind w:left="-567" w:firstLine="567"/>
      </w:pPr>
      <w:r w:rsidRPr="00325A3A">
        <w:rPr>
          <w:b/>
          <w:bCs/>
        </w:rPr>
        <w:t>Снеговик</w:t>
      </w:r>
      <w:proofErr w:type="gramStart"/>
      <w:r w:rsidRPr="00325A3A">
        <w:rPr>
          <w:b/>
          <w:bCs/>
        </w:rPr>
        <w:t>:</w:t>
      </w:r>
      <w:r>
        <w:t xml:space="preserve"> Здравствуйте</w:t>
      </w:r>
      <w:proofErr w:type="gramEnd"/>
      <w:r>
        <w:t xml:space="preserve">, девочки, здравствуйте, мальчики! Я веселый Снеговик, к вам на праздник я </w:t>
      </w:r>
      <w:r w:rsidR="00325A3A">
        <w:t>пришёл</w:t>
      </w:r>
      <w:r>
        <w:t>! Я из снега, я из льда, очень рад вам, как всегда!</w:t>
      </w:r>
    </w:p>
    <w:p w14:paraId="02624EC3" w14:textId="00F91E84" w:rsidR="00FF15A0" w:rsidRDefault="00FF15A0" w:rsidP="00325A3A">
      <w:pPr>
        <w:spacing w:line="240" w:lineRule="auto"/>
        <w:ind w:left="-567" w:firstLine="567"/>
      </w:pPr>
      <w:r w:rsidRPr="00325A3A">
        <w:rPr>
          <w:b/>
          <w:bCs/>
        </w:rPr>
        <w:t>Ведущий</w:t>
      </w:r>
      <w:proofErr w:type="gramStart"/>
      <w:r w:rsidRPr="00325A3A">
        <w:rPr>
          <w:b/>
          <w:bCs/>
        </w:rPr>
        <w:t>:</w:t>
      </w:r>
      <w:r>
        <w:t xml:space="preserve"> Здравствуй</w:t>
      </w:r>
      <w:proofErr w:type="gramEnd"/>
      <w:r>
        <w:t>, Снеговик! Ребята, давайте поздороваемся со Снеговиком! (дети машут). Снеговик, а где же твой нос-морковка? Куда ты его дел?</w:t>
      </w:r>
    </w:p>
    <w:p w14:paraId="589F3DE6" w14:textId="5DF46C75" w:rsidR="00FF15A0" w:rsidRDefault="00FF15A0" w:rsidP="00F82C36">
      <w:pPr>
        <w:spacing w:line="240" w:lineRule="auto"/>
        <w:ind w:left="-567" w:firstLine="567"/>
      </w:pPr>
      <w:r w:rsidRPr="00F82C36">
        <w:rPr>
          <w:b/>
          <w:bCs/>
        </w:rPr>
        <w:t xml:space="preserve">Снеговик </w:t>
      </w:r>
      <w:r>
        <w:t>(щурится, ищет)</w:t>
      </w:r>
      <w:proofErr w:type="gramStart"/>
      <w:r>
        <w:t>: Ой</w:t>
      </w:r>
      <w:proofErr w:type="gramEnd"/>
      <w:r>
        <w:t>, беда! Ой, беда! Потерял я нос куда-то! Ребята, помогите! Найдите мой нос!</w:t>
      </w:r>
    </w:p>
    <w:p w14:paraId="2B1CF273" w14:textId="1A24EBB6" w:rsidR="00FF15A0" w:rsidRDefault="00FF15A0" w:rsidP="00F82C36">
      <w:pPr>
        <w:spacing w:line="240" w:lineRule="auto"/>
        <w:ind w:left="-567" w:firstLine="567"/>
      </w:pPr>
      <w:r>
        <w:t>Ведущий и Снеговик показывают, как искать. Дети могут подойти и указать на нос, если найдут. Снеговик радуется, прикрепляет нос на место</w:t>
      </w:r>
      <w:r w:rsidR="00F82C36">
        <w:t>.</w:t>
      </w:r>
    </w:p>
    <w:p w14:paraId="2F63C6CD" w14:textId="69839764" w:rsidR="00FF15A0" w:rsidRDefault="00FF15A0" w:rsidP="00F82C36">
      <w:pPr>
        <w:spacing w:line="240" w:lineRule="auto"/>
        <w:ind w:left="-567" w:firstLine="567"/>
      </w:pPr>
      <w:r>
        <w:t>Снеговик</w:t>
      </w:r>
      <w:proofErr w:type="gramStart"/>
      <w:r>
        <w:t>: Спасибо</w:t>
      </w:r>
      <w:proofErr w:type="gramEnd"/>
      <w:r>
        <w:t xml:space="preserve"> вам, </w:t>
      </w:r>
      <w:r w:rsidR="007938CE">
        <w:t>друзья</w:t>
      </w:r>
      <w:r>
        <w:t>! Теперь я красивый! А давайте вместе по</w:t>
      </w:r>
      <w:r w:rsidR="00F82C36">
        <w:t>играем</w:t>
      </w:r>
      <w:r>
        <w:t>!</w:t>
      </w:r>
    </w:p>
    <w:p w14:paraId="03628867" w14:textId="48951AC8" w:rsidR="00F82C36" w:rsidRPr="00F82C36" w:rsidRDefault="00F82C36" w:rsidP="00F82C36">
      <w:pPr>
        <w:spacing w:line="240" w:lineRule="auto"/>
        <w:ind w:left="-567" w:firstLine="567"/>
        <w:jc w:val="center"/>
        <w:rPr>
          <w:b/>
          <w:bCs/>
        </w:rPr>
      </w:pPr>
      <w:r w:rsidRPr="00F82C36">
        <w:rPr>
          <w:b/>
          <w:bCs/>
        </w:rPr>
        <w:t>И</w:t>
      </w:r>
      <w:r w:rsidR="00FF15A0" w:rsidRPr="00F82C36">
        <w:rPr>
          <w:b/>
          <w:bCs/>
        </w:rPr>
        <w:t xml:space="preserve">гра </w:t>
      </w:r>
      <w:r w:rsidR="00741A4C">
        <w:rPr>
          <w:b/>
          <w:bCs/>
        </w:rPr>
        <w:t>«</w:t>
      </w:r>
      <w:r w:rsidRPr="00F82C36">
        <w:rPr>
          <w:b/>
          <w:bCs/>
        </w:rPr>
        <w:t>Снежки</w:t>
      </w:r>
      <w:r w:rsidR="00741A4C">
        <w:rPr>
          <w:b/>
          <w:bCs/>
        </w:rPr>
        <w:t>»</w:t>
      </w:r>
    </w:p>
    <w:p w14:paraId="0737B01B" w14:textId="5BAB43E5" w:rsidR="00FF15A0" w:rsidRDefault="007938CE" w:rsidP="00F82C36">
      <w:pPr>
        <w:spacing w:line="240" w:lineRule="auto"/>
        <w:ind w:left="-567" w:firstLine="567"/>
      </w:pPr>
      <w:r>
        <w:t>(</w:t>
      </w:r>
      <w:r w:rsidR="00FF15A0">
        <w:t>Включается веселая музыка</w:t>
      </w:r>
      <w:r w:rsidR="00F82C36">
        <w:t xml:space="preserve"> дети играются со Снеговиком в снежки.</w:t>
      </w:r>
      <w:r>
        <w:t>)</w:t>
      </w:r>
    </w:p>
    <w:p w14:paraId="07D23598" w14:textId="265ECB6E" w:rsidR="007938CE" w:rsidRDefault="00FF15A0" w:rsidP="007938CE">
      <w:pPr>
        <w:spacing w:line="240" w:lineRule="auto"/>
        <w:ind w:left="-567" w:firstLine="567"/>
      </w:pPr>
      <w:r w:rsidRPr="007938CE">
        <w:rPr>
          <w:b/>
          <w:bCs/>
        </w:rPr>
        <w:t>Снеговик:</w:t>
      </w:r>
      <w:r>
        <w:t xml:space="preserve"> Ребята, как </w:t>
      </w:r>
      <w:r w:rsidR="007938CE">
        <w:t>же здорово у вас</w:t>
      </w:r>
      <w:r>
        <w:t>!</w:t>
      </w:r>
      <w:r w:rsidR="007938CE">
        <w:t xml:space="preserve"> </w:t>
      </w:r>
      <w:r>
        <w:t xml:space="preserve">Молодцы! Как </w:t>
      </w:r>
      <w:r w:rsidR="007938CE">
        <w:t xml:space="preserve">же </w:t>
      </w:r>
      <w:r>
        <w:t>весело</w:t>
      </w:r>
      <w:r w:rsidR="007938CE">
        <w:t xml:space="preserve"> играли</w:t>
      </w:r>
      <w:r>
        <w:t>!</w:t>
      </w:r>
    </w:p>
    <w:p w14:paraId="537232F5" w14:textId="545885B3" w:rsidR="00FF15A0" w:rsidRDefault="007938CE" w:rsidP="00890CCA">
      <w:pPr>
        <w:spacing w:line="240" w:lineRule="auto"/>
        <w:ind w:left="-567" w:firstLine="567"/>
      </w:pPr>
      <w:r>
        <w:t xml:space="preserve">              </w:t>
      </w:r>
      <w:r w:rsidR="00FF15A0">
        <w:t>(Раздается звон бубенцов. В зал входит Снегурочка</w:t>
      </w:r>
      <w:r>
        <w:t>.</w:t>
      </w:r>
      <w:r w:rsidR="00FF15A0">
        <w:t>)</w:t>
      </w:r>
    </w:p>
    <w:p w14:paraId="5F19D0F3" w14:textId="77777777" w:rsidR="00FF15A0" w:rsidRDefault="00FF15A0" w:rsidP="00890CCA">
      <w:pPr>
        <w:spacing w:line="240" w:lineRule="auto"/>
        <w:ind w:left="-567" w:firstLine="567"/>
      </w:pPr>
    </w:p>
    <w:p w14:paraId="0E0C7756" w14:textId="786E3A44" w:rsidR="006A618E" w:rsidRDefault="00FF15A0" w:rsidP="006A618E">
      <w:pPr>
        <w:spacing w:line="240" w:lineRule="auto"/>
        <w:ind w:left="-567" w:firstLine="567"/>
      </w:pPr>
      <w:bookmarkStart w:id="0" w:name="_Hlk216064626"/>
      <w:r w:rsidRPr="00B062B0">
        <w:rPr>
          <w:b/>
          <w:bCs/>
        </w:rPr>
        <w:t>Снегурочка</w:t>
      </w:r>
      <w:proofErr w:type="gramStart"/>
      <w:r w:rsidRPr="00B062B0">
        <w:rPr>
          <w:b/>
          <w:bCs/>
        </w:rPr>
        <w:t>:</w:t>
      </w:r>
      <w:r>
        <w:t xml:space="preserve"> Здравствуйте</w:t>
      </w:r>
      <w:proofErr w:type="gramEnd"/>
      <w:r>
        <w:t xml:space="preserve">, мои дорогие! Здравствуйте, малыши! Я </w:t>
      </w:r>
      <w:r w:rsidR="00D91284">
        <w:t>внучка</w:t>
      </w:r>
      <w:r>
        <w:t xml:space="preserve"> деда Мороза, зовут меня Снегурочка! Снеговик, я слышала, тут у вас веселье?</w:t>
      </w:r>
      <w:r w:rsidR="00B062B0">
        <w:t xml:space="preserve"> Мне тоже хочется с вами повеселиться и </w:t>
      </w:r>
      <w:r w:rsidR="006A618E">
        <w:t>снежинками закружиться!</w:t>
      </w:r>
    </w:p>
    <w:p w14:paraId="1B942C28" w14:textId="70C354E1" w:rsidR="006A618E" w:rsidRDefault="006A618E" w:rsidP="006A618E">
      <w:pPr>
        <w:spacing w:line="240" w:lineRule="auto"/>
        <w:ind w:left="-567" w:firstLine="567"/>
        <w:jc w:val="center"/>
        <w:rPr>
          <w:b/>
          <w:bCs/>
        </w:rPr>
      </w:pPr>
      <w:r>
        <w:rPr>
          <w:b/>
          <w:bCs/>
        </w:rPr>
        <w:lastRenderedPageBreak/>
        <w:t>Танец «Снежинки»</w:t>
      </w:r>
    </w:p>
    <w:p w14:paraId="577CCC3B" w14:textId="4C3A4EFB" w:rsidR="006A618E" w:rsidRDefault="006A618E" w:rsidP="006A618E">
      <w:pPr>
        <w:spacing w:line="240" w:lineRule="auto"/>
        <w:ind w:left="-567" w:firstLine="567"/>
        <w:jc w:val="center"/>
      </w:pPr>
      <w:r w:rsidRPr="006A618E">
        <w:t>(Включается лёгкая музыка дети танцуют со снежинками в руках вместе со Снегурочкой.)</w:t>
      </w:r>
    </w:p>
    <w:bookmarkEnd w:id="0"/>
    <w:p w14:paraId="35B83683" w14:textId="1C0F7F83" w:rsidR="00FF15A0" w:rsidRDefault="00B062B0" w:rsidP="00890CCA">
      <w:pPr>
        <w:spacing w:line="240" w:lineRule="auto"/>
        <w:ind w:left="-567" w:firstLine="567"/>
      </w:pPr>
      <w:r w:rsidRPr="006A618E">
        <w:rPr>
          <w:b/>
          <w:bCs/>
        </w:rPr>
        <w:t>Снегурочка:</w:t>
      </w:r>
      <w:r w:rsidRPr="00B062B0">
        <w:t xml:space="preserve"> </w:t>
      </w:r>
      <w:r w:rsidR="006A618E">
        <w:t>Молодцы ребята!</w:t>
      </w:r>
      <w:r w:rsidRPr="00B062B0">
        <w:t xml:space="preserve"> А где же мой дедушка?</w:t>
      </w:r>
    </w:p>
    <w:p w14:paraId="3D61FD04" w14:textId="199B7D77" w:rsidR="00FF15A0" w:rsidRDefault="00FF15A0" w:rsidP="006A618E">
      <w:pPr>
        <w:spacing w:line="240" w:lineRule="auto"/>
        <w:ind w:left="-567" w:firstLine="567"/>
      </w:pPr>
      <w:r w:rsidRPr="00B062B0">
        <w:rPr>
          <w:b/>
          <w:bCs/>
        </w:rPr>
        <w:t>Снеговик:</w:t>
      </w:r>
      <w:r>
        <w:t xml:space="preserve"> Он, наверное, по пути задержался. Давайте его позовем! Ребята, давайте громко-громко крикнем: "Дедушка Мороз!"</w:t>
      </w:r>
    </w:p>
    <w:p w14:paraId="3A3B8120" w14:textId="7D28EC88" w:rsidR="00FF15A0" w:rsidRDefault="00FF15A0" w:rsidP="006A618E">
      <w:pPr>
        <w:spacing w:line="240" w:lineRule="auto"/>
        <w:ind w:left="-567" w:firstLine="567"/>
      </w:pPr>
      <w:r>
        <w:t>(Все дети и взрослые зовут Деда Мороза. Входит Дед Мороз).</w:t>
      </w:r>
    </w:p>
    <w:p w14:paraId="75D55712" w14:textId="2607275A" w:rsidR="00FF15A0" w:rsidRDefault="00FF15A0" w:rsidP="006A618E">
      <w:pPr>
        <w:spacing w:line="240" w:lineRule="auto"/>
        <w:ind w:left="-567" w:firstLine="567"/>
      </w:pPr>
      <w:r w:rsidRPr="006A618E">
        <w:rPr>
          <w:b/>
          <w:bCs/>
        </w:rPr>
        <w:t>Дед Мороз</w:t>
      </w:r>
      <w:proofErr w:type="gramStart"/>
      <w:r w:rsidRPr="006A618E">
        <w:rPr>
          <w:b/>
          <w:bCs/>
        </w:rPr>
        <w:t>:</w:t>
      </w:r>
      <w:r>
        <w:t xml:space="preserve"> Здравствуйте</w:t>
      </w:r>
      <w:proofErr w:type="gramEnd"/>
      <w:r>
        <w:t>, ребятишки, девчонки и мальчишки! Здравствуй, Ёлочка-краса, всем на радость ты выросла! Я по лесу шел долго, через сугробы, но спешил на ваш праздник!</w:t>
      </w:r>
    </w:p>
    <w:p w14:paraId="32028F69" w14:textId="5281C3C4" w:rsidR="00FF15A0" w:rsidRDefault="00FF15A0" w:rsidP="006A618E">
      <w:pPr>
        <w:spacing w:line="240" w:lineRule="auto"/>
        <w:ind w:left="-567" w:firstLine="567"/>
      </w:pPr>
      <w:r w:rsidRPr="006A618E">
        <w:rPr>
          <w:b/>
          <w:bCs/>
        </w:rPr>
        <w:t>Снегурочка:</w:t>
      </w:r>
      <w:r>
        <w:t xml:space="preserve"> Дедушка, а наши ребята такие хорошие, </w:t>
      </w:r>
      <w:r w:rsidR="006A618E">
        <w:t xml:space="preserve">играли </w:t>
      </w:r>
      <w:r>
        <w:t>со Снеговиком, нос ему нашли!</w:t>
      </w:r>
      <w:r w:rsidR="006A618E">
        <w:t xml:space="preserve">  Со мной танцевали и всё дружно повторяли!</w:t>
      </w:r>
      <w:r>
        <w:t xml:space="preserve"> Давай и мы с ними поиграем!</w:t>
      </w:r>
      <w:r w:rsidR="00C4313F">
        <w:t xml:space="preserve"> Дедушка Мороз, наши дети ловкие и быстрые, попробуй их догони!»</w:t>
      </w:r>
    </w:p>
    <w:p w14:paraId="22F5D1CF" w14:textId="310A34C5" w:rsidR="00FF15A0" w:rsidRDefault="00FF15A0" w:rsidP="00C4313F">
      <w:pPr>
        <w:spacing w:line="240" w:lineRule="auto"/>
        <w:ind w:left="-567" w:firstLine="567"/>
        <w:jc w:val="center"/>
        <w:rPr>
          <w:b/>
          <w:bCs/>
        </w:rPr>
      </w:pPr>
      <w:r w:rsidRPr="006A618E">
        <w:rPr>
          <w:b/>
          <w:bCs/>
        </w:rPr>
        <w:t xml:space="preserve">Игра </w:t>
      </w:r>
      <w:r w:rsidR="00741A4C">
        <w:rPr>
          <w:b/>
          <w:bCs/>
        </w:rPr>
        <w:t>«</w:t>
      </w:r>
      <w:r w:rsidR="006A618E" w:rsidRPr="006A618E">
        <w:rPr>
          <w:b/>
          <w:bCs/>
        </w:rPr>
        <w:t>Догони Дед Мороз</w:t>
      </w:r>
      <w:r w:rsidR="00C4313F">
        <w:rPr>
          <w:b/>
          <w:bCs/>
        </w:rPr>
        <w:t xml:space="preserve"> ребят</w:t>
      </w:r>
      <w:r w:rsidR="00741A4C">
        <w:rPr>
          <w:b/>
          <w:bCs/>
        </w:rPr>
        <w:t>»</w:t>
      </w:r>
    </w:p>
    <w:p w14:paraId="0A0DA3B8" w14:textId="6A74DFE4" w:rsidR="00C4313F" w:rsidRPr="00C4313F" w:rsidRDefault="00C4313F" w:rsidP="00C4313F">
      <w:pPr>
        <w:spacing w:line="240" w:lineRule="auto"/>
        <w:ind w:left="-567" w:firstLine="567"/>
        <w:jc w:val="center"/>
      </w:pPr>
      <w:r w:rsidRPr="00C4313F">
        <w:t>(Дед Мороз под весёлую музыку догоняет ребят, Снегурочка, Снеговик помогают)</w:t>
      </w:r>
    </w:p>
    <w:p w14:paraId="59BFB4CE" w14:textId="3B465716" w:rsidR="00FF15A0" w:rsidRDefault="00FF15A0" w:rsidP="00C4313F">
      <w:pPr>
        <w:spacing w:line="240" w:lineRule="auto"/>
        <w:ind w:left="-567" w:firstLine="567"/>
      </w:pPr>
      <w:r w:rsidRPr="00C4313F">
        <w:rPr>
          <w:b/>
          <w:bCs/>
        </w:rPr>
        <w:t>Дед Мороз</w:t>
      </w:r>
      <w:proofErr w:type="gramStart"/>
      <w:r w:rsidRPr="00C4313F">
        <w:rPr>
          <w:b/>
          <w:bCs/>
        </w:rPr>
        <w:t>:</w:t>
      </w:r>
      <w:r w:rsidR="00741A4C">
        <w:t xml:space="preserve"> </w:t>
      </w:r>
      <w:r>
        <w:t>Ой</w:t>
      </w:r>
      <w:proofErr w:type="gramEnd"/>
      <w:r>
        <w:t xml:space="preserve">, как весело! А </w:t>
      </w:r>
      <w:r w:rsidR="00741A4C">
        <w:t>Ё</w:t>
      </w:r>
      <w:r>
        <w:t xml:space="preserve">лочка наша почему-то не горит? Давайте ей поможем! </w:t>
      </w:r>
    </w:p>
    <w:p w14:paraId="4402DC09" w14:textId="031D4CD9" w:rsidR="00FF15A0" w:rsidRDefault="00FF15A0" w:rsidP="00C4313F">
      <w:pPr>
        <w:spacing w:line="240" w:lineRule="auto"/>
        <w:ind w:left="-567" w:firstLine="567"/>
      </w:pPr>
      <w:r w:rsidRPr="00C4313F">
        <w:rPr>
          <w:b/>
          <w:bCs/>
        </w:rPr>
        <w:t>Ведущий:</w:t>
      </w:r>
      <w:r>
        <w:t xml:space="preserve"> </w:t>
      </w:r>
      <w:r w:rsidR="00C4313F" w:rsidRPr="00C4313F">
        <w:t>Давайте дружно похлопаем в ладоши</w:t>
      </w:r>
      <w:r w:rsidR="00C4313F">
        <w:t xml:space="preserve"> и потопаем ножками</w:t>
      </w:r>
      <w:r w:rsidR="00C4313F" w:rsidRPr="00C4313F">
        <w:t xml:space="preserve">, и </w:t>
      </w:r>
      <w:r w:rsidR="00741A4C">
        <w:t>Ё</w:t>
      </w:r>
      <w:r w:rsidR="00C4313F" w:rsidRPr="00C4313F">
        <w:t>лочка зажжётся яркими огоньками!</w:t>
      </w:r>
    </w:p>
    <w:p w14:paraId="17853C80" w14:textId="15EF2A54" w:rsidR="00741A4C" w:rsidRPr="00741A4C" w:rsidRDefault="00741A4C" w:rsidP="00741A4C">
      <w:pPr>
        <w:spacing w:line="240" w:lineRule="auto"/>
        <w:ind w:left="-567" w:firstLine="567"/>
        <w:jc w:val="center"/>
        <w:rPr>
          <w:b/>
          <w:bCs/>
        </w:rPr>
      </w:pPr>
      <w:r w:rsidRPr="00741A4C">
        <w:rPr>
          <w:b/>
          <w:bCs/>
        </w:rPr>
        <w:t xml:space="preserve">Игра «Зажжём огни на </w:t>
      </w:r>
      <w:r>
        <w:rPr>
          <w:b/>
          <w:bCs/>
        </w:rPr>
        <w:t>Ё</w:t>
      </w:r>
      <w:r w:rsidRPr="00741A4C">
        <w:rPr>
          <w:b/>
          <w:bCs/>
        </w:rPr>
        <w:t>лочке!»</w:t>
      </w:r>
    </w:p>
    <w:p w14:paraId="461BBC26" w14:textId="29244B33" w:rsidR="00741A4C" w:rsidRDefault="00FF15A0" w:rsidP="00741A4C">
      <w:pPr>
        <w:spacing w:line="240" w:lineRule="auto"/>
        <w:ind w:left="-567" w:firstLine="567"/>
      </w:pPr>
      <w:r>
        <w:t>(</w:t>
      </w:r>
      <w:r w:rsidR="00C4313F">
        <w:t>Дети хлопают в ладоши</w:t>
      </w:r>
      <w:r w:rsidR="00741A4C">
        <w:t xml:space="preserve"> и топают </w:t>
      </w:r>
      <w:proofErr w:type="gramStart"/>
      <w:r w:rsidR="00741A4C">
        <w:t>ножками</w:t>
      </w:r>
      <w:proofErr w:type="gramEnd"/>
      <w:r w:rsidR="00C4313F">
        <w:t xml:space="preserve"> </w:t>
      </w:r>
      <w:r w:rsidR="00741A4C">
        <w:t>Ё</w:t>
      </w:r>
      <w:r w:rsidR="00C4313F">
        <w:t xml:space="preserve">лочка загорается огоньками. </w:t>
      </w:r>
      <w:r>
        <w:t xml:space="preserve">Дети видят чудо — </w:t>
      </w:r>
      <w:r w:rsidR="00741A4C">
        <w:t>Ё</w:t>
      </w:r>
      <w:r>
        <w:t>лочка загорелась!</w:t>
      </w:r>
      <w:r w:rsidR="00741A4C">
        <w:t xml:space="preserve"> Дети дуют на Ёлочку, огоньки гаснут!</w:t>
      </w:r>
      <w:r>
        <w:t>)</w:t>
      </w:r>
    </w:p>
    <w:p w14:paraId="7065A8FC" w14:textId="2EC165B4" w:rsidR="00134B72" w:rsidRDefault="00844EFC" w:rsidP="00741A4C">
      <w:pPr>
        <w:spacing w:line="240" w:lineRule="auto"/>
        <w:ind w:left="-567" w:firstLine="567"/>
      </w:pPr>
      <w:r w:rsidRPr="00D91284">
        <w:rPr>
          <w:b/>
          <w:bCs/>
        </w:rPr>
        <w:t>Дед Мороз</w:t>
      </w:r>
      <w:proofErr w:type="gramStart"/>
      <w:r w:rsidRPr="00844EFC">
        <w:t>: Вот</w:t>
      </w:r>
      <w:proofErr w:type="gramEnd"/>
      <w:r w:rsidRPr="00844EFC">
        <w:t xml:space="preserve"> какая красота! </w:t>
      </w:r>
      <w:r>
        <w:t>Будем петь, плясать, Новый год встречать!</w:t>
      </w:r>
    </w:p>
    <w:p w14:paraId="4C6763A3" w14:textId="36B697ED" w:rsidR="00844EFC" w:rsidRPr="00844EFC" w:rsidRDefault="00844EFC" w:rsidP="00844EFC">
      <w:pPr>
        <w:spacing w:line="240" w:lineRule="auto"/>
        <w:ind w:left="-567" w:firstLine="567"/>
        <w:jc w:val="center"/>
        <w:rPr>
          <w:b/>
          <w:bCs/>
        </w:rPr>
      </w:pPr>
      <w:r w:rsidRPr="00844EFC">
        <w:rPr>
          <w:b/>
          <w:bCs/>
        </w:rPr>
        <w:t>Новогодний хоровод «В лесу родилась ёлочка!»</w:t>
      </w:r>
    </w:p>
    <w:p w14:paraId="19A04E96" w14:textId="65CAF8C5" w:rsidR="00FF15A0" w:rsidRDefault="00FF15A0" w:rsidP="00741A4C">
      <w:pPr>
        <w:spacing w:line="240" w:lineRule="auto"/>
        <w:ind w:left="-567" w:firstLine="567"/>
      </w:pPr>
      <w:bookmarkStart w:id="1" w:name="_Hlk216066492"/>
      <w:r w:rsidRPr="00741A4C">
        <w:rPr>
          <w:b/>
          <w:bCs/>
        </w:rPr>
        <w:t>Дед Мороз</w:t>
      </w:r>
      <w:proofErr w:type="gramStart"/>
      <w:r w:rsidRPr="00741A4C">
        <w:rPr>
          <w:b/>
          <w:bCs/>
        </w:rPr>
        <w:t>:</w:t>
      </w:r>
      <w:r w:rsidR="00844EFC">
        <w:t xml:space="preserve"> </w:t>
      </w:r>
      <w:r>
        <w:t>За</w:t>
      </w:r>
      <w:proofErr w:type="gramEnd"/>
      <w:r>
        <w:t xml:space="preserve"> сверкание огней я принес вам </w:t>
      </w:r>
      <w:r w:rsidR="00741A4C">
        <w:t>подарки</w:t>
      </w:r>
      <w:r>
        <w:t>, друзья</w:t>
      </w:r>
      <w:r w:rsidR="00741A4C">
        <w:t>, которые ждут вас в вашей группе</w:t>
      </w:r>
      <w:r>
        <w:t>!</w:t>
      </w:r>
    </w:p>
    <w:bookmarkEnd w:id="1"/>
    <w:p w14:paraId="59DE357B" w14:textId="785F05E8" w:rsidR="00FF15A0" w:rsidRDefault="00FF15A0" w:rsidP="00741A4C">
      <w:pPr>
        <w:spacing w:line="240" w:lineRule="auto"/>
        <w:ind w:left="-567" w:firstLine="567"/>
      </w:pPr>
      <w:r w:rsidRPr="00741A4C">
        <w:rPr>
          <w:b/>
          <w:bCs/>
        </w:rPr>
        <w:t>Снегурочка</w:t>
      </w:r>
      <w:proofErr w:type="gramStart"/>
      <w:r w:rsidRPr="00741A4C">
        <w:rPr>
          <w:b/>
          <w:bCs/>
        </w:rPr>
        <w:t>:</w:t>
      </w:r>
      <w:r>
        <w:t xml:space="preserve"> Ну</w:t>
      </w:r>
      <w:proofErr w:type="gramEnd"/>
      <w:r>
        <w:t xml:space="preserve"> что ж, нам пора в лес возвращаться, другие ребята ждут. С Новым годом вас, малыши! Растите крепкими, здоровыми и слушайтесь мам и пап!</w:t>
      </w:r>
    </w:p>
    <w:p w14:paraId="432DFB30" w14:textId="565DE05B" w:rsidR="00FF15A0" w:rsidRDefault="00FF15A0" w:rsidP="00741A4C">
      <w:pPr>
        <w:spacing w:line="240" w:lineRule="auto"/>
        <w:ind w:left="-567" w:firstLine="567"/>
      </w:pPr>
      <w:r w:rsidRPr="00741A4C">
        <w:rPr>
          <w:b/>
          <w:bCs/>
        </w:rPr>
        <w:t>Все герои (вместе):</w:t>
      </w:r>
      <w:r>
        <w:t xml:space="preserve"> С Новым годом! До свидания!</w:t>
      </w:r>
    </w:p>
    <w:p w14:paraId="560A296B" w14:textId="6F49CD73" w:rsidR="00FF15A0" w:rsidRDefault="00FF15A0" w:rsidP="00890CCA">
      <w:pPr>
        <w:spacing w:line="240" w:lineRule="auto"/>
        <w:ind w:left="-567" w:firstLine="567"/>
      </w:pPr>
      <w:r>
        <w:t>(Под спокойную новогоднюю музыку герои уходят, а воспитатель с детьми идут в группу).</w:t>
      </w:r>
    </w:p>
    <w:p w14:paraId="74404E5B" w14:textId="77777777" w:rsidR="00DE3B1C" w:rsidRPr="0013165C" w:rsidRDefault="00DE3B1C" w:rsidP="00890CCA">
      <w:pPr>
        <w:spacing w:line="240" w:lineRule="auto"/>
        <w:ind w:left="-567" w:firstLine="567"/>
      </w:pPr>
    </w:p>
    <w:sectPr w:rsidR="00DE3B1C" w:rsidRPr="0013165C" w:rsidSect="00FF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9DA"/>
    <w:multiLevelType w:val="hybridMultilevel"/>
    <w:tmpl w:val="86526E88"/>
    <w:lvl w:ilvl="0" w:tplc="E118D66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921841"/>
    <w:multiLevelType w:val="hybridMultilevel"/>
    <w:tmpl w:val="712E6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8565E"/>
    <w:multiLevelType w:val="hybridMultilevel"/>
    <w:tmpl w:val="1B96B888"/>
    <w:lvl w:ilvl="0" w:tplc="1EDE7778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61E3D"/>
    <w:multiLevelType w:val="hybridMultilevel"/>
    <w:tmpl w:val="865E5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CF"/>
    <w:rsid w:val="0005198E"/>
    <w:rsid w:val="0010520B"/>
    <w:rsid w:val="0013165C"/>
    <w:rsid w:val="00134B72"/>
    <w:rsid w:val="002759F2"/>
    <w:rsid w:val="00325A3A"/>
    <w:rsid w:val="00326683"/>
    <w:rsid w:val="005105CC"/>
    <w:rsid w:val="005631F1"/>
    <w:rsid w:val="005B7A7E"/>
    <w:rsid w:val="006434CF"/>
    <w:rsid w:val="006A618E"/>
    <w:rsid w:val="006B2B7B"/>
    <w:rsid w:val="007367C3"/>
    <w:rsid w:val="00741A4C"/>
    <w:rsid w:val="007938CE"/>
    <w:rsid w:val="00844EFC"/>
    <w:rsid w:val="00890CCA"/>
    <w:rsid w:val="008F2CC3"/>
    <w:rsid w:val="00943CF0"/>
    <w:rsid w:val="009541AB"/>
    <w:rsid w:val="009871CF"/>
    <w:rsid w:val="00B062B0"/>
    <w:rsid w:val="00C4313F"/>
    <w:rsid w:val="00C65414"/>
    <w:rsid w:val="00CE785A"/>
    <w:rsid w:val="00D15BB6"/>
    <w:rsid w:val="00D91284"/>
    <w:rsid w:val="00DE3B1C"/>
    <w:rsid w:val="00EC4ED9"/>
    <w:rsid w:val="00EC5F1F"/>
    <w:rsid w:val="00F013DB"/>
    <w:rsid w:val="00F20CD9"/>
    <w:rsid w:val="00F55278"/>
    <w:rsid w:val="00F82C36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3EA7"/>
  <w15:chartTrackingRefBased/>
  <w15:docId w15:val="{DB262E6C-B554-4E15-939D-F613E4BA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13DB"/>
  </w:style>
  <w:style w:type="paragraph" w:styleId="1">
    <w:name w:val="heading 1"/>
    <w:basedOn w:val="a0"/>
    <w:next w:val="a0"/>
    <w:link w:val="10"/>
    <w:uiPriority w:val="9"/>
    <w:qFormat/>
    <w:rsid w:val="007367C3"/>
    <w:pPr>
      <w:keepNext/>
      <w:keepLines/>
      <w:spacing w:after="0" w:line="360" w:lineRule="auto"/>
      <w:ind w:firstLine="709"/>
      <w:jc w:val="both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367C3"/>
    <w:pPr>
      <w:keepNext/>
      <w:keepLines/>
      <w:spacing w:after="0" w:line="360" w:lineRule="auto"/>
      <w:ind w:firstLine="709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871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871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871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871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871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871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871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367C3"/>
    <w:rPr>
      <w:rFonts w:eastAsiaTheme="majorEastAsia" w:cstheme="majorBidi"/>
      <w:b/>
      <w:caps/>
      <w:color w:val="000000" w:themeColor="text1"/>
      <w:szCs w:val="32"/>
    </w:rPr>
  </w:style>
  <w:style w:type="paragraph" w:customStyle="1" w:styleId="a">
    <w:name w:val="Заголовок с нумерацией"/>
    <w:basedOn w:val="a0"/>
    <w:next w:val="a0"/>
    <w:link w:val="a4"/>
    <w:qFormat/>
    <w:rsid w:val="005B7A7E"/>
    <w:pPr>
      <w:numPr>
        <w:numId w:val="2"/>
      </w:numPr>
      <w:spacing w:after="0" w:line="360" w:lineRule="auto"/>
      <w:ind w:left="0" w:firstLine="709"/>
      <w:jc w:val="both"/>
    </w:pPr>
    <w:rPr>
      <w:b/>
    </w:rPr>
  </w:style>
  <w:style w:type="character" w:customStyle="1" w:styleId="a4">
    <w:name w:val="Заголовок с нумерацией Знак"/>
    <w:basedOn w:val="a1"/>
    <w:link w:val="a"/>
    <w:rsid w:val="005B7A7E"/>
    <w:rPr>
      <w:b/>
    </w:rPr>
  </w:style>
  <w:style w:type="character" w:customStyle="1" w:styleId="20">
    <w:name w:val="Заголовок 2 Знак"/>
    <w:basedOn w:val="a1"/>
    <w:link w:val="2"/>
    <w:uiPriority w:val="9"/>
    <w:semiHidden/>
    <w:rsid w:val="007367C3"/>
    <w:rPr>
      <w:rFonts w:eastAsiaTheme="majorEastAsia" w:cstheme="majorBidi"/>
      <w:b/>
      <w:color w:val="000000" w:themeColor="text1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9871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1"/>
    <w:link w:val="4"/>
    <w:uiPriority w:val="9"/>
    <w:semiHidden/>
    <w:rsid w:val="009871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9871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9871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9871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9871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9871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5">
    <w:name w:val="Title"/>
    <w:basedOn w:val="a0"/>
    <w:next w:val="a0"/>
    <w:link w:val="a6"/>
    <w:uiPriority w:val="10"/>
    <w:qFormat/>
    <w:rsid w:val="00987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987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rsid w:val="009871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8">
    <w:name w:val="Подзаголовок Знак"/>
    <w:basedOn w:val="a1"/>
    <w:link w:val="a7"/>
    <w:uiPriority w:val="11"/>
    <w:rsid w:val="009871C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0"/>
    <w:next w:val="a0"/>
    <w:link w:val="22"/>
    <w:uiPriority w:val="29"/>
    <w:qFormat/>
    <w:rsid w:val="00987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871CF"/>
    <w:rPr>
      <w:i/>
      <w:iCs/>
      <w:color w:val="404040" w:themeColor="text1" w:themeTint="BF"/>
    </w:rPr>
  </w:style>
  <w:style w:type="paragraph" w:styleId="a9">
    <w:name w:val="List Paragraph"/>
    <w:basedOn w:val="a0"/>
    <w:uiPriority w:val="34"/>
    <w:qFormat/>
    <w:rsid w:val="009871C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9871CF"/>
    <w:rPr>
      <w:i/>
      <w:iCs/>
      <w:color w:val="0F476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987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9871C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987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Денисюк Василий</dc:creator>
  <cp:keywords/>
  <dc:description/>
  <cp:lastModifiedBy>PC</cp:lastModifiedBy>
  <cp:revision>21</cp:revision>
  <dcterms:created xsi:type="dcterms:W3CDTF">2025-09-12T08:03:00Z</dcterms:created>
  <dcterms:modified xsi:type="dcterms:W3CDTF">2026-01-25T21:27:00Z</dcterms:modified>
</cp:coreProperties>
</file>