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5227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развлекательного занятия с родителями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F3FF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«Папа, мама, я – спортивная семья»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CD47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пропагандировать здоровый образ жизни, способствовать приобщению семьи к физкультуре и спорту; продолжать укреплять физическое и психическое здоровье детей в содружестве с семьями.</w:t>
      </w:r>
    </w:p>
    <w:p w14:paraId="16C59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1B82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семей дошкольников;</w:t>
      </w:r>
    </w:p>
    <w:p w14:paraId="483FB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физической культуры и нравственной сплоченности семьи;</w:t>
      </w:r>
    </w:p>
    <w:p w14:paraId="393B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спортивных и двигательных умений и навыков у детей и взрослых;</w:t>
      </w:r>
    </w:p>
    <w:p w14:paraId="4F02A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отношений между детским садом и семьёй;</w:t>
      </w:r>
    </w:p>
    <w:p w14:paraId="2347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коллективизма, сопереживания;</w:t>
      </w:r>
    </w:p>
    <w:p w14:paraId="3F40E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14:paraId="4288387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о инициативе Президента Российской Федерации Владимира Путина 2026 год провозглашён Годом единства народов России. Народ – это мы с вами, наши семьи, родители,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дети,</w:t>
      </w:r>
      <w:r>
        <w:rPr>
          <w:rFonts w:hint="default" w:ascii="Times New Roman" w:hAnsi="Times New Roman" w:cs="Times New Roman"/>
          <w:sz w:val="28"/>
          <w:szCs w:val="28"/>
        </w:rPr>
        <w:t xml:space="preserve"> наши друзья… Единство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–</w:t>
      </w:r>
      <w:r>
        <w:rPr>
          <w:rFonts w:hint="default" w:ascii="Times New Roman" w:hAnsi="Times New Roman" w:cs="Times New Roman"/>
          <w:sz w:val="28"/>
          <w:szCs w:val="28"/>
        </w:rPr>
        <w:t xml:space="preserve"> когда мы едины, когда все дружим.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всех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  объединяет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наша многонациональная Родина! Сегодня мы собрались здесь, чтобы провести спортивный семейный фестиваль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«Папа, мама, я – спортивная семья» и поиграть в игры народов России.</w:t>
      </w:r>
    </w:p>
    <w:p w14:paraId="04656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стречайте наших участников: </w:t>
      </w:r>
      <w:r>
        <w:rPr>
          <w:rFonts w:ascii="Times New Roman" w:hAnsi="Times New Roman" w:cs="Times New Roman"/>
          <w:b/>
          <w:i/>
          <w:sz w:val="28"/>
          <w:szCs w:val="28"/>
        </w:rPr>
        <w:t>фанфары</w:t>
      </w:r>
    </w:p>
    <w:p w14:paraId="205B8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семейных команд: </w:t>
      </w:r>
    </w:p>
    <w:p w14:paraId="2A933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AAD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D44F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7A4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08A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внимание! Звучит гимн России.</w:t>
      </w:r>
    </w:p>
    <w:p w14:paraId="619B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 России</w:t>
      </w:r>
    </w:p>
    <w:p w14:paraId="70F34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приглашаем семейные команды представить свою визитную карточку: </w:t>
      </w:r>
    </w:p>
    <w:p w14:paraId="40C4C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4B57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EEBD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20F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7CF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давайте дружно поприветствуем друг друга традиционным физкультурным кличем: Физкульт 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ура!! (хором):</w:t>
      </w:r>
    </w:p>
    <w:p w14:paraId="4DB70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0D83C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спортивный путь, друзья!</w:t>
      </w:r>
    </w:p>
    <w:p w14:paraId="11E5A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дружно подтянись,</w:t>
      </w:r>
    </w:p>
    <w:p w14:paraId="3FDC6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14:paraId="72BBD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14:paraId="1E6F7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FEF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«Разминка» (разминка для родителей и детей под музыку)</w:t>
      </w:r>
    </w:p>
    <w:p w14:paraId="4455EA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EDADA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вы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готовы продолжать? Я предлагаю поиграть в осетинскую народную игру «Метание с плеча». Я приглашаю пап и по 10-12 детей от каждой группы. Мамы будут судьями в этой игре.</w:t>
      </w:r>
    </w:p>
    <w:p w14:paraId="453C44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</w:pPr>
    </w:p>
    <w:p w14:paraId="72EADD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Осетинск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ru-RU"/>
        </w:rPr>
        <w:t xml:space="preserve">ая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народн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ru-RU"/>
        </w:rPr>
        <w:t xml:space="preserve">ая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игр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ru-RU"/>
        </w:rPr>
        <w:t>а «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Метание с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плеча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</w:rPr>
        <w:t>.</w:t>
      </w:r>
    </w:p>
    <w:p w14:paraId="0C74D1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highlight w:val="none"/>
          <w:u w:val="none"/>
          <w:shd w:val="clear" w:fill="FFFFFF"/>
          <w:vertAlign w:val="baseline"/>
        </w:rPr>
        <w:t>Оборудование: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fill="FFFFFF"/>
          <w:vertAlign w:val="baseline"/>
        </w:rPr>
        <w:t>мешочек с песком 200-300г.</w:t>
      </w:r>
    </w:p>
    <w:p w14:paraId="64E4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highlight w:val="none"/>
          <w:u w:val="none"/>
          <w:shd w:val="clear" w:fill="FFFFFF"/>
          <w:vertAlign w:val="baseline"/>
        </w:rPr>
        <w:t>Описание.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fill="FFFFFF"/>
          <w:vertAlign w:val="baseline"/>
        </w:rPr>
        <w:t>Мешочек поднимают на уровень правого плеча и кладут на ладонь. Играющий несколько отклонившись всем корпусом и приседая, с силой выбрасывает мешочек вперёд.</w:t>
      </w:r>
    </w:p>
    <w:p w14:paraId="170636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fill="FFFFFF"/>
          <w:vertAlign w:val="baseline"/>
        </w:rPr>
        <w:t>Место удара мешочка о землю отмечается. Выигрывает тот, кто бросит дальше всех.</w:t>
      </w:r>
    </w:p>
    <w:p w14:paraId="6ED2B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67964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ru-RU"/>
        </w:rPr>
        <w:t>отлично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 мы продолжаем</w:t>
      </w:r>
      <w:r>
        <w:rPr>
          <w:rFonts w:ascii="Times New Roman" w:hAnsi="Times New Roman" w:cs="Times New Roman"/>
          <w:sz w:val="28"/>
          <w:szCs w:val="28"/>
        </w:rPr>
        <w:t xml:space="preserve"> и поиграем в </w:t>
      </w:r>
      <w:r>
        <w:rPr>
          <w:rFonts w:ascii="Times New Roman" w:hAnsi="Times New Roman" w:cs="Times New Roman"/>
          <w:sz w:val="28"/>
          <w:szCs w:val="28"/>
          <w:lang w:val="ru-RU"/>
        </w:rPr>
        <w:t>ингушскую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народную </w:t>
      </w:r>
      <w:r>
        <w:rPr>
          <w:rFonts w:ascii="Times New Roman" w:hAnsi="Times New Roman" w:cs="Times New Roman"/>
          <w:sz w:val="28"/>
          <w:szCs w:val="28"/>
        </w:rPr>
        <w:t xml:space="preserve">игру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>«Бег с палкой в руке»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. Для этой игры я приглашаю мам и по 10-12 детей от каждой группы.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 папы будут судьями в этой игре и следить за правильным выполнением правил.</w:t>
      </w:r>
    </w:p>
    <w:p w14:paraId="6E7F3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none"/>
          <w:lang w:val="ru-RU"/>
        </w:rPr>
      </w:pPr>
    </w:p>
    <w:p w14:paraId="41B15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нгушская народная игра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«Бег с палкой в руке» </w:t>
      </w:r>
    </w:p>
    <w:p w14:paraId="5DBA9566">
      <w:pPr>
        <w:pStyle w:val="7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Игроки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должны пробежать от старта до финиша, держа перед собой палку на ладони вытянутой вперед руки. </w:t>
      </w:r>
    </w:p>
    <w:p w14:paraId="0A10B391">
      <w:pPr>
        <w:pStyle w:val="7"/>
        <w:shd w:val="clear" w:color="auto" w:fill="FFFFFF"/>
        <w:spacing w:before="0" w:beforeAutospacing="0" w:after="0" w:afterAutospacing="0"/>
        <w:jc w:val="both"/>
        <w:rPr>
          <w:rFonts w:hint="default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hint="default" w:cs="Times New Roman"/>
          <w:b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/>
          <w:sz w:val="28"/>
          <w:szCs w:val="28"/>
          <w:lang w:val="ru-RU"/>
        </w:rPr>
        <w:t>какие вы все ловкие и дружные! А я предлагаю поиграть в марийскую народную игру «Игра с шишкой». Я предлагаю для игры стать в круги каждую группу. Папы и мамы присоединяются к своим группам. Игру начинают наши семейные капитаны.</w:t>
      </w:r>
    </w:p>
    <w:p w14:paraId="09A8E9E7">
      <w:pPr>
        <w:pStyle w:val="7"/>
        <w:shd w:val="clear" w:color="auto" w:fill="FFFFFF"/>
        <w:spacing w:before="0" w:beforeAutospacing="0" w:after="0" w:afterAutospacing="0"/>
        <w:rPr>
          <w:rFonts w:hint="default" w:cs="Times New Roman"/>
          <w:b/>
          <w:sz w:val="28"/>
          <w:szCs w:val="28"/>
          <w:lang w:val="ru-RU"/>
        </w:rPr>
      </w:pPr>
    </w:p>
    <w:p w14:paraId="1B0D769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арийская народная игра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«Игра с шишкой» </w:t>
      </w:r>
    </w:p>
    <w:p w14:paraId="4A7E607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Играющие дети образуют круг, посередине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корзинка. </w:t>
      </w:r>
      <w:r>
        <w:rPr>
          <w:rFonts w:hint="default" w:ascii="Times New Roman" w:hAnsi="Times New Roman" w:cs="Times New Roman"/>
          <w:sz w:val="28"/>
          <w:szCs w:val="28"/>
        </w:rPr>
        <w:t xml:space="preserve"> По кругу пускают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несколько</w:t>
      </w:r>
      <w:r>
        <w:rPr>
          <w:rFonts w:hint="default" w:ascii="Times New Roman" w:hAnsi="Times New Roman" w:cs="Times New Roman"/>
          <w:sz w:val="28"/>
          <w:szCs w:val="28"/>
        </w:rPr>
        <w:t xml:space="preserve"> шиш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музыку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передают их из рук в руки. Когда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музыка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прерывается, надо быстро положить шишку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корзинку</w:t>
      </w:r>
      <w:r>
        <w:rPr>
          <w:rFonts w:hint="default" w:ascii="Times New Roman" w:hAnsi="Times New Roman" w:cs="Times New Roman"/>
          <w:sz w:val="28"/>
          <w:szCs w:val="28"/>
        </w:rPr>
        <w:t xml:space="preserve">. Тот, кто не успел это сделать, выполняет задание всех остальных. </w:t>
      </w:r>
    </w:p>
    <w:p w14:paraId="6F3948D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наш фестиваль подошел к концу.</w:t>
      </w:r>
    </w:p>
    <w:p w14:paraId="5B03C9E9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1"/>
          <w:szCs w:val="21"/>
        </w:rPr>
        <w:t>         </w:t>
      </w:r>
      <w:r>
        <w:rPr>
          <w:color w:val="000000"/>
          <w:sz w:val="28"/>
          <w:szCs w:val="28"/>
        </w:rPr>
        <w:t>Сегодня проигравших нет,</w:t>
      </w:r>
    </w:p>
    <w:p w14:paraId="48D2304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     Есть просто лучшие из лучших.</w:t>
      </w:r>
    </w:p>
    <w:p w14:paraId="4E118D6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     Спасибо вам, что в сердце вашем свет,</w:t>
      </w:r>
    </w:p>
    <w:p w14:paraId="2284EAB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       Горит как смелый, добрый лучик.</w:t>
      </w:r>
    </w:p>
    <w:p w14:paraId="22300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предлагаем закончить наш фестиваль веселым </w:t>
      </w:r>
      <w:r>
        <w:rPr>
          <w:rFonts w:ascii="Times New Roman" w:hAnsi="Times New Roman" w:cs="Times New Roman"/>
          <w:sz w:val="28"/>
          <w:szCs w:val="28"/>
          <w:lang w:val="ru-RU"/>
        </w:rPr>
        <w:t>флешмобом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E7DDE">
      <w:pPr>
        <w:spacing w:after="0" w:line="240" w:lineRule="auto"/>
        <w:jc w:val="center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Флешмоб «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Дружба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народов» </w:t>
      </w:r>
    </w:p>
    <w:p w14:paraId="69A02D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42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на память о нашем фестивале семьям вручаются памятные </w:t>
      </w:r>
      <w:r>
        <w:rPr>
          <w:rFonts w:ascii="Times New Roman" w:hAnsi="Times New Roman" w:cs="Times New Roman"/>
          <w:sz w:val="28"/>
          <w:szCs w:val="28"/>
          <w:lang w:val="ru-RU"/>
        </w:rPr>
        <w:t>дипломы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A04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 команды делают круг почета и уходят с площадки.</w:t>
      </w:r>
    </w:p>
    <w:p w14:paraId="74EB8159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79D9EC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2E8018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94FF08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37FCF3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369C7F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92D692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813972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C64BFD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74BD0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81A16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34475">
      <w:pPr>
        <w:pStyle w:val="6"/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Команда “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”. </w:t>
      </w:r>
    </w:p>
    <w:p w14:paraId="0C36C0D6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</w:t>
      </w:r>
    </w:p>
    <w:p w14:paraId="0088D038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</w:t>
      </w:r>
    </w:p>
    <w:p w14:paraId="5F08E24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</w:t>
      </w:r>
    </w:p>
    <w:p w14:paraId="4201E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</w:rPr>
        <w:t>кг</w:t>
      </w:r>
    </w:p>
    <w:p w14:paraId="1C5EB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Суммарный рост: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см.</w:t>
      </w:r>
    </w:p>
    <w:p w14:paraId="63E80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14:paraId="7AA0B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ни крути,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(Фамилия) впереди!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нас здоровье и сила,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мы победили!</w:t>
      </w:r>
    </w:p>
    <w:p w14:paraId="02DCE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Кричалка:</w:t>
      </w:r>
    </w:p>
    <w:p w14:paraId="6459C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мы встаем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при солнце и в ненастье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Открываем окна настежь.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Приступаем мы к зарядке.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Вместе пятки, врозь носки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Приседанья и прыжки.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Сто веселых упражнений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 скакалкой и мячом!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Будешь делать их без лени,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Тоже станешь силачом.</w:t>
      </w:r>
    </w:p>
    <w:p w14:paraId="3A27402B">
      <w:pPr>
        <w:pStyle w:val="5"/>
        <w:shd w:val="clear" w:color="auto" w:fill="FFFFFF"/>
        <w:spacing w:before="0" w:beforeAutospacing="0"/>
        <w:rPr>
          <w:rStyle w:val="4"/>
          <w:rFonts w:ascii="Arial" w:hAnsi="Arial" w:cs="Arial"/>
          <w:color w:val="000000"/>
          <w:sz w:val="27"/>
          <w:szCs w:val="27"/>
        </w:rPr>
      </w:pPr>
    </w:p>
    <w:p w14:paraId="367BE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Команда “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</w:rPr>
        <w:t>”.</w:t>
      </w:r>
    </w:p>
    <w:p w14:paraId="65FD1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_______________________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кг.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Суммарный рост: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см.</w:t>
      </w:r>
    </w:p>
    <w:p w14:paraId="0E7F23D5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Наш девиз: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CC62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лозунг прост,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Силен и важен: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«Вперед идет тот,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здоров и отважен!»</w:t>
      </w:r>
    </w:p>
    <w:p w14:paraId="64525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Кричалка:</w:t>
      </w:r>
    </w:p>
    <w:p w14:paraId="05FC9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стать умелым,</w:t>
      </w:r>
    </w:p>
    <w:p w14:paraId="1C7BB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Сильным, ловким, смелым,</w:t>
      </w:r>
    </w:p>
    <w:p w14:paraId="19677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Научись любить скакалки,</w:t>
      </w:r>
    </w:p>
    <w:p w14:paraId="1C01B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унывай,</w:t>
      </w:r>
    </w:p>
    <w:p w14:paraId="4BA6E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цель мячами попадай.</w:t>
      </w:r>
    </w:p>
    <w:p w14:paraId="4CC0C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здоровья в чём секрет –</w:t>
      </w:r>
    </w:p>
    <w:p w14:paraId="12A44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друзьям – физкульт-привет!</w:t>
      </w:r>
    </w:p>
    <w:p w14:paraId="51262BF0">
      <w:pPr>
        <w:pStyle w:val="5"/>
        <w:shd w:val="clear" w:color="auto" w:fill="FFFFFF"/>
        <w:spacing w:before="0" w:beforeAutospacing="0"/>
        <w:rPr>
          <w:rStyle w:val="4"/>
          <w:rFonts w:ascii="Arial" w:hAnsi="Arial" w:cs="Arial"/>
          <w:color w:val="000000"/>
          <w:sz w:val="27"/>
          <w:szCs w:val="27"/>
        </w:rPr>
      </w:pPr>
    </w:p>
    <w:p w14:paraId="5D1F9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366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E412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9BAF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Команда “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”.</w:t>
      </w:r>
    </w:p>
    <w:p w14:paraId="4E5A0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кг.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Суммарный рост: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</w:t>
      </w:r>
      <w:r>
        <w:rPr>
          <w:rFonts w:ascii="Times New Roman" w:hAnsi="Times New Roman" w:cs="Times New Roman"/>
          <w:sz w:val="28"/>
          <w:szCs w:val="28"/>
        </w:rPr>
        <w:t>см.</w:t>
      </w:r>
    </w:p>
    <w:p w14:paraId="1F85E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14:paraId="2FDAF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 спортом заниматься</w:t>
      </w:r>
    </w:p>
    <w:p w14:paraId="3BE11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привычку завести</w:t>
      </w:r>
    </w:p>
    <w:p w14:paraId="103A9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Умываться, не бояться,</w:t>
      </w:r>
    </w:p>
    <w:p w14:paraId="2711A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14:paraId="76577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здоровыми расти.</w:t>
      </w:r>
    </w:p>
    <w:p w14:paraId="2EAF46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Кричалка:</w:t>
      </w:r>
    </w:p>
    <w:p w14:paraId="7D24EA92">
      <w:pPr>
        <w:spacing w:after="0" w:line="240" w:lineRule="auto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дружная команда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Спортом любит заниматься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Занимаемся всегда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зарядкой по утрам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сюда пришли сегодня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Чтоб, конечно, победить!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– команда, мы – герои!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этом можем убедить!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Наш девиз простой, веселый!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Победят сейчас герои!</w:t>
      </w:r>
    </w:p>
    <w:p w14:paraId="04227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D31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Команда “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”.</w:t>
      </w:r>
    </w:p>
    <w:p w14:paraId="6F3C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</w:rPr>
        <w:t>кг.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Суммарный рост: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см.</w:t>
      </w:r>
    </w:p>
    <w:p w14:paraId="2D1C1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14:paraId="4C419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 это наша сила,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Здоровье – это наше все!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До финиша дойдем красиво,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 нас все будет хорошо!</w:t>
      </w:r>
    </w:p>
    <w:p w14:paraId="34CEA0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Кричалка:</w:t>
      </w:r>
    </w:p>
    <w:p w14:paraId="0FDAC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любим закаляться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зарядкой заниматься.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Солнце, воздух и вода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Наши лучшие друзья.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010F0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ED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1A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51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5A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3C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D95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Команда “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”.</w:t>
      </w:r>
    </w:p>
    <w:p w14:paraId="62841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Папа: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</w:rPr>
        <w:t>кг.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Суммарный рост: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см.</w:t>
      </w:r>
    </w:p>
    <w:p w14:paraId="3A3CA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 девиз:</w:t>
      </w:r>
    </w:p>
    <w:p w14:paraId="5D59C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быстрее и сильнее,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Будь успешнее, мудрее.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Семья вперед стремится наша,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Ее успешней нет и краше!</w:t>
      </w:r>
    </w:p>
    <w:p w14:paraId="465DD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Кричалка:</w:t>
      </w:r>
    </w:p>
    <w:p w14:paraId="7B2EB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бежим быстрее ветра.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ответит, почему?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Папа прыгнул на два метра.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ответит, почему?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Мама плавает, как рыбка.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ответит, почему?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губах у нас улыбка.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ответит, почему?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Может мостик сделать братик,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канату лезу 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Потому что с физкультурой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– давнишние друзья.</w:t>
      </w:r>
    </w:p>
    <w:p w14:paraId="346A1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здоровым, сильным быть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 спортом мы должны дружить!</w:t>
      </w:r>
    </w:p>
    <w:p w14:paraId="6B112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A03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Команда “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”.</w:t>
      </w:r>
    </w:p>
    <w:p w14:paraId="5428D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Папа: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Общий вес 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кг.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Суммарный рост: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см.</w:t>
      </w:r>
    </w:p>
    <w:p w14:paraId="722EBE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 девиз: </w:t>
      </w:r>
    </w:p>
    <w:p w14:paraId="39CB2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 это наша сила,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Здоровье – это наше все!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До финиша дойдем красиво,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 нас все будет хорошо!</w:t>
      </w:r>
    </w:p>
    <w:p w14:paraId="1C26B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567" w:right="850" w:bottom="709" w:left="1701" w:header="708" w:footer="708" w:gutter="0"/>
          <w:cols w:space="708" w:num="1"/>
          <w:docGrid w:linePitch="360" w:charSpace="0"/>
        </w:sectPr>
      </w:pPr>
    </w:p>
    <w:p w14:paraId="6616C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Кричалка:</w:t>
      </w:r>
    </w:p>
    <w:p w14:paraId="42AD7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стать умелым,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Ловким, быстрым, сильным, смелым,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Научись любить скакалки,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Мячик, обручи и палки.</w:t>
      </w:r>
    </w:p>
    <w:p w14:paraId="5A60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567" w:right="850" w:bottom="709" w:left="1701" w:header="708" w:footer="708" w:gutter="0"/>
          <w:cols w:space="708" w:num="1"/>
          <w:docGrid w:linePitch="360" w:charSpace="0"/>
        </w:sectPr>
      </w:pPr>
    </w:p>
    <w:p w14:paraId="142D7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567" w:right="850" w:bottom="709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>Мама, папа мой и я —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спортивная семья!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 физкультурой, спортом дружим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Лекарь нам совсем не нужен.</w:t>
      </w:r>
    </w:p>
    <w:p w14:paraId="1F938A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highlight w:val="green"/>
        </w:rPr>
      </w:pPr>
    </w:p>
    <w:p w14:paraId="4A80B06B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70C80DA">
      <w:pPr>
        <w:rPr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7326B"/>
    <w:rsid w:val="0D77755A"/>
    <w:rsid w:val="640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2026-04-20T05:57:00Z</dcterms:created>
  <dc:creator>лариса рамхен</dc:creator>
  <cp:lastModifiedBy>лариса рамхен</cp:lastModifiedBy>
  <cp:lastPrinted>2026-04-20T06:28:00Z</cp:lastPrinted>
  <dcterms:modified xsi:type="dcterms:W3CDTF">2026-04-22T13:31:59Z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AE98E67C568E4870AE598ACFAF8ADD16_11</vt:lpwstr>
  </property>
</Properties>
</file>