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50418" w14:textId="77777777" w:rsidR="00BB28B9" w:rsidRPr="00B324E4" w:rsidRDefault="00BB28B9" w:rsidP="00BB28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24E4">
        <w:rPr>
          <w:rFonts w:ascii="Times New Roman" w:hAnsi="Times New Roman" w:cs="Times New Roman"/>
          <w:b/>
          <w:sz w:val="24"/>
          <w:szCs w:val="24"/>
        </w:rPr>
        <w:t>Конспект  непосредственно</w:t>
      </w:r>
      <w:proofErr w:type="gramEnd"/>
      <w:r w:rsidRPr="00B324E4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14:paraId="03AB049C" w14:textId="77777777" w:rsidR="00BB28B9" w:rsidRPr="00B324E4" w:rsidRDefault="00BB28B9" w:rsidP="00BB28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4E4">
        <w:rPr>
          <w:rFonts w:ascii="Times New Roman" w:hAnsi="Times New Roman" w:cs="Times New Roman"/>
          <w:b/>
          <w:sz w:val="24"/>
          <w:szCs w:val="24"/>
        </w:rPr>
        <w:t>в группе старшего дошкольного возраста</w:t>
      </w:r>
    </w:p>
    <w:p w14:paraId="52DC79C3" w14:textId="6629003C" w:rsidR="003F011E" w:rsidRPr="00BB28B9" w:rsidRDefault="00BB28B9" w:rsidP="00BB2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11E" w:rsidRPr="00BB28B9">
        <w:rPr>
          <w:rFonts w:ascii="Times New Roman" w:hAnsi="Times New Roman" w:cs="Times New Roman"/>
          <w:b/>
          <w:sz w:val="24"/>
          <w:szCs w:val="24"/>
        </w:rPr>
        <w:t>«</w:t>
      </w:r>
      <w:r w:rsidR="008007A0">
        <w:rPr>
          <w:rFonts w:ascii="Times New Roman" w:hAnsi="Times New Roman" w:cs="Times New Roman"/>
          <w:b/>
          <w:sz w:val="24"/>
          <w:szCs w:val="24"/>
        </w:rPr>
        <w:t xml:space="preserve">Неизведанными </w:t>
      </w:r>
      <w:r w:rsidR="003F011E" w:rsidRPr="00BB28B9">
        <w:rPr>
          <w:rFonts w:ascii="Times New Roman" w:hAnsi="Times New Roman" w:cs="Times New Roman"/>
          <w:b/>
          <w:sz w:val="24"/>
          <w:szCs w:val="24"/>
        </w:rPr>
        <w:t>тропами» игра - квест</w:t>
      </w:r>
    </w:p>
    <w:p w14:paraId="6F38044E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Цель:</w:t>
      </w:r>
      <w:r w:rsidRPr="00BB28B9">
        <w:rPr>
          <w:rFonts w:ascii="Times New Roman" w:hAnsi="Times New Roman" w:cs="Times New Roman"/>
          <w:sz w:val="24"/>
          <w:szCs w:val="24"/>
        </w:rPr>
        <w:t xml:space="preserve"> расширение кругозора воспитанников по окружающему миру</w:t>
      </w:r>
    </w:p>
    <w:p w14:paraId="530A15B4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4EF6D7C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1.углубить знания воспитанников об окружающем мире;</w:t>
      </w:r>
    </w:p>
    <w:p w14:paraId="304818BF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2. раскрыть важность охраны природы;</w:t>
      </w:r>
    </w:p>
    <w:p w14:paraId="58EA240A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3. воспитывать бережное отношение к окружающей природе;</w:t>
      </w:r>
    </w:p>
    <w:p w14:paraId="29756681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4. развивать мыслительную деятельность, способности и творческую активность.</w:t>
      </w:r>
    </w:p>
    <w:p w14:paraId="17EA38A9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BB28B9">
        <w:rPr>
          <w:rFonts w:ascii="Times New Roman" w:hAnsi="Times New Roman" w:cs="Times New Roman"/>
          <w:sz w:val="24"/>
          <w:szCs w:val="24"/>
        </w:rPr>
        <w:t xml:space="preserve">: игра- квест </w:t>
      </w:r>
    </w:p>
    <w:p w14:paraId="0F8C5E0D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Методы и приемы:</w:t>
      </w:r>
      <w:r w:rsidRPr="00BB28B9">
        <w:rPr>
          <w:rFonts w:ascii="Times New Roman" w:hAnsi="Times New Roman" w:cs="Times New Roman"/>
          <w:sz w:val="24"/>
          <w:szCs w:val="24"/>
        </w:rPr>
        <w:t xml:space="preserve"> объяснительно-иллюстративный, частично-поисковый,</w:t>
      </w:r>
    </w:p>
    <w:p w14:paraId="1700C41C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репродуктивный.</w:t>
      </w:r>
    </w:p>
    <w:p w14:paraId="1370202B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B28B9">
        <w:rPr>
          <w:rFonts w:ascii="Times New Roman" w:hAnsi="Times New Roman" w:cs="Times New Roman"/>
          <w:sz w:val="24"/>
          <w:szCs w:val="24"/>
        </w:rPr>
        <w:t xml:space="preserve"> презентация «Путешествие в мир природы»; эскиз леса,</w:t>
      </w:r>
    </w:p>
    <w:p w14:paraId="4F8EDBB9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жетоны с изображением животных, растений и грибов; картинки с правилами поведения в лесу; конверт-задание «пословицы»; ребусы,  карточки с изображением животных и грибов;  аудиозаписи  с голосами птиц, чистые листы бумаги, карандаши, клей.</w:t>
      </w:r>
    </w:p>
    <w:p w14:paraId="36903AB3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8AD7B" w14:textId="77777777" w:rsidR="003F011E" w:rsidRPr="00BB28B9" w:rsidRDefault="003F011E" w:rsidP="00BB2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904F9A" w:rsidRPr="00BB28B9">
        <w:rPr>
          <w:rFonts w:ascii="Times New Roman" w:hAnsi="Times New Roman" w:cs="Times New Roman"/>
          <w:b/>
          <w:sz w:val="24"/>
          <w:szCs w:val="24"/>
        </w:rPr>
        <w:t>занятия</w:t>
      </w:r>
    </w:p>
    <w:p w14:paraId="71943A52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1. Организационный момент</w:t>
      </w:r>
    </w:p>
    <w:p w14:paraId="5E8E588B" w14:textId="77777777" w:rsidR="00A47D7F" w:rsidRPr="00BB28B9" w:rsidRDefault="00AB29CA" w:rsidP="00BB2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="003F011E" w:rsidRPr="00BB28B9">
        <w:rPr>
          <w:rFonts w:ascii="Times New Roman" w:hAnsi="Times New Roman" w:cs="Times New Roman"/>
          <w:sz w:val="24"/>
          <w:szCs w:val="24"/>
        </w:rPr>
        <w:t>Здравствуйте дорогие ребята!</w:t>
      </w:r>
      <w:r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="00904F9A" w:rsidRPr="00BB28B9">
        <w:rPr>
          <w:rFonts w:ascii="Times New Roman" w:hAnsi="Times New Roman" w:cs="Times New Roman"/>
          <w:sz w:val="24"/>
          <w:szCs w:val="24"/>
        </w:rPr>
        <w:t>Ой, а что это? Откуда в группе столько цветов, листочков?</w:t>
      </w:r>
      <w:r w:rsidR="00AA22C3" w:rsidRPr="00BB28B9">
        <w:rPr>
          <w:rFonts w:ascii="Times New Roman" w:hAnsi="Times New Roman" w:cs="Times New Roman"/>
          <w:sz w:val="24"/>
          <w:szCs w:val="24"/>
        </w:rPr>
        <w:t xml:space="preserve"> Кто принес?</w:t>
      </w:r>
    </w:p>
    <w:p w14:paraId="15E7B6F9" w14:textId="77777777" w:rsidR="00A47D7F" w:rsidRPr="00BB28B9" w:rsidRDefault="00A47D7F" w:rsidP="00BB28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Ответы детей.</w:t>
      </w:r>
    </w:p>
    <w:p w14:paraId="75632633" w14:textId="77777777" w:rsidR="00AB29CA" w:rsidRPr="00BB28B9" w:rsidRDefault="00A47D7F" w:rsidP="00BB2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="00904F9A" w:rsidRPr="00BB28B9">
        <w:rPr>
          <w:rFonts w:ascii="Times New Roman" w:hAnsi="Times New Roman" w:cs="Times New Roman"/>
          <w:sz w:val="24"/>
          <w:szCs w:val="24"/>
        </w:rPr>
        <w:t>Давайте их соберем в корзинку. (дети собирают)</w:t>
      </w:r>
    </w:p>
    <w:p w14:paraId="77BD781F" w14:textId="77777777" w:rsidR="005C7FEC" w:rsidRPr="00BB28B9" w:rsidRDefault="00904F9A" w:rsidP="00BB2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Ребята, посмотрите</w:t>
      </w:r>
      <w:r w:rsidR="005C7FEC" w:rsidRPr="00BB28B9">
        <w:rPr>
          <w:rFonts w:ascii="Times New Roman" w:hAnsi="Times New Roman" w:cs="Times New Roman"/>
          <w:sz w:val="24"/>
          <w:szCs w:val="24"/>
        </w:rPr>
        <w:t xml:space="preserve"> какой необычный цветок! На нем написано</w:t>
      </w:r>
      <w:r w:rsidR="00A47D7F" w:rsidRPr="00BB28B9">
        <w:rPr>
          <w:rFonts w:ascii="Times New Roman" w:hAnsi="Times New Roman" w:cs="Times New Roman"/>
          <w:sz w:val="24"/>
          <w:szCs w:val="24"/>
        </w:rPr>
        <w:t>, что</w:t>
      </w:r>
      <w:r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="005C7FEC" w:rsidRPr="00BB28B9">
        <w:rPr>
          <w:rFonts w:ascii="Times New Roman" w:hAnsi="Times New Roman" w:cs="Times New Roman"/>
          <w:sz w:val="24"/>
          <w:szCs w:val="24"/>
        </w:rPr>
        <w:t xml:space="preserve"> Королева Природа приглашает вас в путешествие. </w:t>
      </w:r>
    </w:p>
    <w:p w14:paraId="3AB6385F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Есть в мире нашем чудный  дом.</w:t>
      </w:r>
    </w:p>
    <w:p w14:paraId="7B9D58C5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Под крышей голубой.</w:t>
      </w:r>
    </w:p>
    <w:p w14:paraId="5E63699D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Живут там солнце, дождь и гром.</w:t>
      </w:r>
    </w:p>
    <w:p w14:paraId="26D7832E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Лес и морской прибой.</w:t>
      </w:r>
    </w:p>
    <w:p w14:paraId="34D038B4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Живут там птицы и цветы.</w:t>
      </w:r>
    </w:p>
    <w:p w14:paraId="331C25B0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И тихий  звон ручья,</w:t>
      </w:r>
    </w:p>
    <w:p w14:paraId="59DE91AD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Живешь там, милый друг, и ты,</w:t>
      </w:r>
    </w:p>
    <w:p w14:paraId="4A87714A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И все твои друзья.</w:t>
      </w:r>
    </w:p>
    <w:p w14:paraId="4911FCBF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Куда б тропинка  не вела</w:t>
      </w:r>
    </w:p>
    <w:p w14:paraId="521A158F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Всегда здесь  будешь в нем.</w:t>
      </w:r>
    </w:p>
    <w:p w14:paraId="4DB9F78C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Природою родной земли</w:t>
      </w:r>
    </w:p>
    <w:p w14:paraId="725AA593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Зовется чудный дом.</w:t>
      </w:r>
    </w:p>
    <w:p w14:paraId="1A8EF1F0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Листочек в руки ты возьми,</w:t>
      </w:r>
    </w:p>
    <w:p w14:paraId="78E44FA3" w14:textId="77777777" w:rsidR="005C7FEC" w:rsidRPr="00BB28B9" w:rsidRDefault="005C7FE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Тихонечко подбрось.</w:t>
      </w:r>
    </w:p>
    <w:p w14:paraId="69D01D0B" w14:textId="77777777" w:rsidR="00A47D7F" w:rsidRPr="00BB28B9" w:rsidRDefault="00A47D7F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Он проведёт тебя ко мне</w:t>
      </w:r>
    </w:p>
    <w:p w14:paraId="6FF72083" w14:textId="77777777" w:rsidR="00A47D7F" w:rsidRPr="00BB28B9" w:rsidRDefault="00A47D7F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Я жду тебя, скорей!</w:t>
      </w:r>
    </w:p>
    <w:p w14:paraId="76A7228B" w14:textId="77777777" w:rsidR="00A47D7F" w:rsidRPr="00BB28B9" w:rsidRDefault="00A47D7F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B28B9">
        <w:rPr>
          <w:rFonts w:ascii="Times New Roman" w:hAnsi="Times New Roman" w:cs="Times New Roman"/>
          <w:sz w:val="24"/>
          <w:szCs w:val="24"/>
        </w:rPr>
        <w:t xml:space="preserve"> Ну что идем в гости?</w:t>
      </w:r>
    </w:p>
    <w:p w14:paraId="04E53080" w14:textId="77777777" w:rsidR="00A47D7F" w:rsidRPr="00BB28B9" w:rsidRDefault="00A47D7F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Дети.</w:t>
      </w:r>
      <w:r w:rsidRPr="00BB28B9">
        <w:rPr>
          <w:rFonts w:ascii="Times New Roman" w:hAnsi="Times New Roman" w:cs="Times New Roman"/>
          <w:sz w:val="24"/>
          <w:szCs w:val="24"/>
        </w:rPr>
        <w:t xml:space="preserve"> Идем!</w:t>
      </w:r>
    </w:p>
    <w:p w14:paraId="678257AB" w14:textId="77777777" w:rsidR="003F011E" w:rsidRPr="00BB28B9" w:rsidRDefault="00FB509F" w:rsidP="00BB2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2</w:t>
      </w:r>
      <w:r w:rsidR="003F011E" w:rsidRPr="00BB28B9">
        <w:rPr>
          <w:rFonts w:ascii="Times New Roman" w:hAnsi="Times New Roman" w:cs="Times New Roman"/>
          <w:b/>
          <w:sz w:val="24"/>
          <w:szCs w:val="24"/>
        </w:rPr>
        <w:t>. Основная часть</w:t>
      </w:r>
      <w:r w:rsidR="000A292E" w:rsidRPr="00BB28B9">
        <w:rPr>
          <w:rFonts w:ascii="Times New Roman" w:hAnsi="Times New Roman" w:cs="Times New Roman"/>
          <w:b/>
          <w:sz w:val="24"/>
          <w:szCs w:val="24"/>
        </w:rPr>
        <w:t>.</w:t>
      </w:r>
    </w:p>
    <w:p w14:paraId="0E6A2BAB" w14:textId="77777777" w:rsidR="000A292E" w:rsidRPr="00BB28B9" w:rsidRDefault="000A292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Дети строятся в колонну и под музыку идут по группе. </w:t>
      </w:r>
    </w:p>
    <w:p w14:paraId="1A19EBDB" w14:textId="77777777" w:rsidR="000A292E" w:rsidRPr="00BB28B9" w:rsidRDefault="000A292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BB28B9">
        <w:rPr>
          <w:rFonts w:ascii="Times New Roman" w:hAnsi="Times New Roman" w:cs="Times New Roman"/>
          <w:sz w:val="24"/>
          <w:szCs w:val="24"/>
        </w:rPr>
        <w:t>Посмотрите, на листке написана цифра. Какая это цифра?</w:t>
      </w:r>
    </w:p>
    <w:p w14:paraId="6F79F4E4" w14:textId="77777777" w:rsidR="000A292E" w:rsidRPr="00BB28B9" w:rsidRDefault="000A292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Дети. </w:t>
      </w:r>
      <w:r w:rsidRPr="00BB28B9">
        <w:rPr>
          <w:rFonts w:ascii="Times New Roman" w:hAnsi="Times New Roman" w:cs="Times New Roman"/>
          <w:sz w:val="24"/>
          <w:szCs w:val="24"/>
        </w:rPr>
        <w:t>Это цифра один.</w:t>
      </w:r>
    </w:p>
    <w:p w14:paraId="34B4C1D8" w14:textId="77777777" w:rsidR="000A292E" w:rsidRPr="00BB28B9" w:rsidRDefault="000A292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BB28B9">
        <w:rPr>
          <w:rFonts w:ascii="Times New Roman" w:hAnsi="Times New Roman" w:cs="Times New Roman"/>
          <w:sz w:val="24"/>
          <w:szCs w:val="24"/>
        </w:rPr>
        <w:t>Верно. Значит мы прибыли на первую станцию</w:t>
      </w:r>
      <w:r w:rsidRPr="00BB28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B28B9">
        <w:rPr>
          <w:rFonts w:ascii="Times New Roman" w:hAnsi="Times New Roman" w:cs="Times New Roman"/>
          <w:sz w:val="24"/>
          <w:szCs w:val="24"/>
        </w:rPr>
        <w:t xml:space="preserve">Как же она называется какие есть предположения? </w:t>
      </w:r>
    </w:p>
    <w:p w14:paraId="157D4E6B" w14:textId="77777777" w:rsidR="000A292E" w:rsidRPr="00BB28B9" w:rsidRDefault="000A292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Дети. </w:t>
      </w:r>
      <w:r w:rsidRPr="00BB28B9">
        <w:rPr>
          <w:rFonts w:ascii="Times New Roman" w:hAnsi="Times New Roman" w:cs="Times New Roman"/>
          <w:sz w:val="24"/>
          <w:szCs w:val="24"/>
        </w:rPr>
        <w:t>Это станция</w:t>
      </w:r>
      <w:r w:rsidRPr="00BB2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>растений.</w:t>
      </w:r>
    </w:p>
    <w:p w14:paraId="03361546" w14:textId="77777777" w:rsidR="000A292E" w:rsidRPr="00BB28B9" w:rsidRDefault="000A292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BB28B9">
        <w:rPr>
          <w:rFonts w:ascii="Times New Roman" w:hAnsi="Times New Roman" w:cs="Times New Roman"/>
          <w:sz w:val="24"/>
          <w:szCs w:val="24"/>
        </w:rPr>
        <w:t>Почему вы так считаете?</w:t>
      </w:r>
    </w:p>
    <w:p w14:paraId="4CDACCF6" w14:textId="77777777" w:rsidR="000A292E" w:rsidRPr="00BB28B9" w:rsidRDefault="000A292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Дети. </w:t>
      </w:r>
      <w:r w:rsidRPr="00BB28B9">
        <w:rPr>
          <w:rFonts w:ascii="Times New Roman" w:hAnsi="Times New Roman" w:cs="Times New Roman"/>
          <w:sz w:val="24"/>
          <w:szCs w:val="24"/>
        </w:rPr>
        <w:t xml:space="preserve">Здесь растут деревья, </w:t>
      </w:r>
      <w:proofErr w:type="spellStart"/>
      <w:r w:rsidRPr="00BB28B9">
        <w:rPr>
          <w:rFonts w:ascii="Times New Roman" w:hAnsi="Times New Roman" w:cs="Times New Roman"/>
          <w:sz w:val="24"/>
          <w:szCs w:val="24"/>
        </w:rPr>
        <w:t>кустаркики</w:t>
      </w:r>
      <w:proofErr w:type="spellEnd"/>
      <w:r w:rsidRPr="00BB28B9">
        <w:rPr>
          <w:rFonts w:ascii="Times New Roman" w:hAnsi="Times New Roman" w:cs="Times New Roman"/>
          <w:sz w:val="24"/>
          <w:szCs w:val="24"/>
        </w:rPr>
        <w:t>, ягоды</w:t>
      </w:r>
    </w:p>
    <w:p w14:paraId="00F5CB7F" w14:textId="77777777" w:rsidR="00D74B7C" w:rsidRPr="00BB28B9" w:rsidRDefault="000A292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BB28B9">
        <w:rPr>
          <w:rFonts w:ascii="Times New Roman" w:hAnsi="Times New Roman" w:cs="Times New Roman"/>
          <w:sz w:val="24"/>
          <w:szCs w:val="24"/>
        </w:rPr>
        <w:t xml:space="preserve">Совершенно верно. Молодцы! </w:t>
      </w:r>
      <w:proofErr w:type="gramStart"/>
      <w:r w:rsidRPr="00BB28B9">
        <w:rPr>
          <w:rFonts w:ascii="Times New Roman" w:hAnsi="Times New Roman" w:cs="Times New Roman"/>
          <w:sz w:val="24"/>
          <w:szCs w:val="24"/>
        </w:rPr>
        <w:t>Итак ,</w:t>
      </w:r>
      <w:proofErr w:type="gramEnd"/>
      <w:r w:rsidRPr="00BB28B9">
        <w:rPr>
          <w:rFonts w:ascii="Times New Roman" w:hAnsi="Times New Roman" w:cs="Times New Roman"/>
          <w:sz w:val="24"/>
          <w:szCs w:val="24"/>
        </w:rPr>
        <w:t xml:space="preserve"> Королева природа приготовила для вас задания. </w:t>
      </w:r>
      <w:r w:rsidR="00D74B7C" w:rsidRPr="00BB28B9">
        <w:rPr>
          <w:rFonts w:ascii="Times New Roman" w:hAnsi="Times New Roman" w:cs="Times New Roman"/>
          <w:sz w:val="24"/>
          <w:szCs w:val="24"/>
        </w:rPr>
        <w:t xml:space="preserve"> Давайте разделимся на 2 команды и  устроим соревнование «Кто лучше знает царство природы».</w:t>
      </w:r>
    </w:p>
    <w:p w14:paraId="708C6E3F" w14:textId="77777777" w:rsidR="00D74B7C" w:rsidRPr="00BB28B9" w:rsidRDefault="00D74B7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Дети делятся на 2 команды. Каждой команде воспитатель дает картинку с   изображением леса. </w:t>
      </w:r>
    </w:p>
    <w:p w14:paraId="566E600C" w14:textId="77777777" w:rsidR="000A292E" w:rsidRPr="00BB28B9" w:rsidRDefault="00D74B7C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BB28B9">
        <w:rPr>
          <w:rFonts w:ascii="Times New Roman" w:hAnsi="Times New Roman" w:cs="Times New Roman"/>
          <w:sz w:val="24"/>
          <w:szCs w:val="24"/>
        </w:rPr>
        <w:t>На эту картинку вы будете клеить жетоны, которые  получите за правильные ответы. В конце путешествия мы подсчитаем</w:t>
      </w:r>
      <w:r w:rsidR="00F817F6" w:rsidRPr="00BB28B9">
        <w:rPr>
          <w:rFonts w:ascii="Times New Roman" w:hAnsi="Times New Roman" w:cs="Times New Roman"/>
          <w:sz w:val="24"/>
          <w:szCs w:val="24"/>
        </w:rPr>
        <w:t xml:space="preserve"> и определим победителя.</w:t>
      </w:r>
      <w:r w:rsidRPr="00BB28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817F6" w:rsidRPr="00BB28B9">
        <w:rPr>
          <w:rFonts w:ascii="Times New Roman" w:hAnsi="Times New Roman" w:cs="Times New Roman"/>
          <w:sz w:val="24"/>
          <w:szCs w:val="24"/>
        </w:rPr>
        <w:t>Итак,  1</w:t>
      </w:r>
      <w:proofErr w:type="gramEnd"/>
      <w:r w:rsidR="00F817F6" w:rsidRPr="00BB28B9">
        <w:rPr>
          <w:rFonts w:ascii="Times New Roman" w:hAnsi="Times New Roman" w:cs="Times New Roman"/>
          <w:sz w:val="24"/>
          <w:szCs w:val="24"/>
        </w:rPr>
        <w:t>ое  задание.</w:t>
      </w:r>
      <w:r w:rsidR="000A292E" w:rsidRPr="00BB28B9">
        <w:rPr>
          <w:rFonts w:ascii="Times New Roman" w:hAnsi="Times New Roman" w:cs="Times New Roman"/>
          <w:sz w:val="24"/>
          <w:szCs w:val="24"/>
        </w:rPr>
        <w:t xml:space="preserve">(берет лист </w:t>
      </w:r>
      <w:r w:rsidR="00F817F6" w:rsidRPr="00BB28B9">
        <w:rPr>
          <w:rFonts w:ascii="Times New Roman" w:hAnsi="Times New Roman" w:cs="Times New Roman"/>
          <w:sz w:val="24"/>
          <w:szCs w:val="24"/>
        </w:rPr>
        <w:t xml:space="preserve"> берёзы вырезанный из бумаги </w:t>
      </w:r>
      <w:r w:rsidR="000A292E" w:rsidRPr="00BB28B9">
        <w:rPr>
          <w:rFonts w:ascii="Times New Roman" w:hAnsi="Times New Roman" w:cs="Times New Roman"/>
          <w:sz w:val="24"/>
          <w:szCs w:val="24"/>
        </w:rPr>
        <w:t>на котором написано задание)</w:t>
      </w:r>
    </w:p>
    <w:p w14:paraId="636786CC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Задание 1. «Узнай растение»</w:t>
      </w:r>
    </w:p>
    <w:p w14:paraId="15AB232B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1. </w:t>
      </w:r>
      <w:r w:rsidR="00D74B7C" w:rsidRPr="00BB28B9">
        <w:rPr>
          <w:rFonts w:ascii="Times New Roman" w:hAnsi="Times New Roman" w:cs="Times New Roman"/>
          <w:sz w:val="24"/>
          <w:szCs w:val="24"/>
        </w:rPr>
        <w:t>Какие растения растут в этом чудесном лесу?</w:t>
      </w:r>
      <w:r w:rsidRPr="00BB28B9">
        <w:rPr>
          <w:rFonts w:ascii="Times New Roman" w:hAnsi="Times New Roman" w:cs="Times New Roman"/>
          <w:sz w:val="24"/>
          <w:szCs w:val="24"/>
        </w:rPr>
        <w:t xml:space="preserve"> (Деревья, кустарники, травы);</w:t>
      </w:r>
    </w:p>
    <w:p w14:paraId="6170E10A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2.  Какие деревья называют вечнозелеными? (Ель, сосна);</w:t>
      </w:r>
    </w:p>
    <w:p w14:paraId="42763438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4. Какая ягода бывает красной, белой, желтой, черной? (Смородина);</w:t>
      </w:r>
    </w:p>
    <w:p w14:paraId="4BBE1E49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5. У каких кустарников листья осенью красные? (Рябина, боярышник);</w:t>
      </w:r>
    </w:p>
    <w:p w14:paraId="579CBD78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6. Это самый первый цветок, появляющийся из-под снега (Мать-и-мачеха);</w:t>
      </w:r>
    </w:p>
    <w:p w14:paraId="331D9476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7. Какие растения носят </w:t>
      </w:r>
      <w:r w:rsidR="00D74B7C" w:rsidRPr="00BB28B9">
        <w:rPr>
          <w:rFonts w:ascii="Times New Roman" w:hAnsi="Times New Roman" w:cs="Times New Roman"/>
          <w:sz w:val="24"/>
          <w:szCs w:val="24"/>
        </w:rPr>
        <w:t>женские</w:t>
      </w:r>
      <w:r w:rsidRPr="00BB28B9">
        <w:rPr>
          <w:rFonts w:ascii="Times New Roman" w:hAnsi="Times New Roman" w:cs="Times New Roman"/>
          <w:sz w:val="24"/>
          <w:szCs w:val="24"/>
        </w:rPr>
        <w:t xml:space="preserve"> имена? (</w:t>
      </w:r>
      <w:r w:rsidR="00D74B7C" w:rsidRPr="00BB28B9">
        <w:rPr>
          <w:rFonts w:ascii="Times New Roman" w:hAnsi="Times New Roman" w:cs="Times New Roman"/>
          <w:sz w:val="24"/>
          <w:szCs w:val="24"/>
        </w:rPr>
        <w:t>Лилия, Роза</w:t>
      </w:r>
      <w:r w:rsidRPr="00BB28B9">
        <w:rPr>
          <w:rFonts w:ascii="Times New Roman" w:hAnsi="Times New Roman" w:cs="Times New Roman"/>
          <w:sz w:val="24"/>
          <w:szCs w:val="24"/>
        </w:rPr>
        <w:t>).</w:t>
      </w:r>
    </w:p>
    <w:p w14:paraId="10D553FA" w14:textId="77777777" w:rsidR="00F817F6" w:rsidRPr="00BB28B9" w:rsidRDefault="00F817F6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Раздает жетоны.</w:t>
      </w:r>
    </w:p>
    <w:p w14:paraId="630360E1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Задание 2. «Четвертый лишний»</w:t>
      </w:r>
    </w:p>
    <w:p w14:paraId="13A88762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 Береза, </w:t>
      </w:r>
      <w:r w:rsidR="00F817F6" w:rsidRPr="00BB28B9">
        <w:rPr>
          <w:rFonts w:ascii="Times New Roman" w:hAnsi="Times New Roman" w:cs="Times New Roman"/>
          <w:sz w:val="24"/>
          <w:szCs w:val="24"/>
        </w:rPr>
        <w:t>рябина</w:t>
      </w:r>
      <w:r w:rsidRPr="00BB28B9">
        <w:rPr>
          <w:rFonts w:ascii="Times New Roman" w:hAnsi="Times New Roman" w:cs="Times New Roman"/>
          <w:sz w:val="24"/>
          <w:szCs w:val="24"/>
        </w:rPr>
        <w:t>, шиповник,</w:t>
      </w:r>
      <w:r w:rsidR="00F817F6" w:rsidRPr="00BB28B9">
        <w:rPr>
          <w:rFonts w:ascii="Times New Roman" w:hAnsi="Times New Roman" w:cs="Times New Roman"/>
          <w:sz w:val="24"/>
          <w:szCs w:val="24"/>
        </w:rPr>
        <w:t xml:space="preserve"> осина</w:t>
      </w:r>
      <w:r w:rsidRPr="00BB28B9">
        <w:rPr>
          <w:rFonts w:ascii="Times New Roman" w:hAnsi="Times New Roman" w:cs="Times New Roman"/>
          <w:sz w:val="24"/>
          <w:szCs w:val="24"/>
        </w:rPr>
        <w:t xml:space="preserve"> (шиповник – кустарник);</w:t>
      </w:r>
    </w:p>
    <w:p w14:paraId="435E86CE" w14:textId="77777777" w:rsidR="003F011E" w:rsidRPr="00BB28B9" w:rsidRDefault="00F817F6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 Ель</w:t>
      </w:r>
      <w:r w:rsidR="003F011E" w:rsidRPr="00BB28B9">
        <w:rPr>
          <w:rFonts w:ascii="Times New Roman" w:hAnsi="Times New Roman" w:cs="Times New Roman"/>
          <w:sz w:val="24"/>
          <w:szCs w:val="24"/>
        </w:rPr>
        <w:t>, тополь, рябина, ива (лиственница – хвойное);</w:t>
      </w:r>
    </w:p>
    <w:p w14:paraId="1C665C43" w14:textId="77777777" w:rsidR="003F011E" w:rsidRPr="00BB28B9" w:rsidRDefault="00F817F6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 Яблоня</w:t>
      </w:r>
      <w:r w:rsidR="003F011E" w:rsidRPr="00BB28B9">
        <w:rPr>
          <w:rFonts w:ascii="Times New Roman" w:hAnsi="Times New Roman" w:cs="Times New Roman"/>
          <w:sz w:val="24"/>
          <w:szCs w:val="24"/>
        </w:rPr>
        <w:t>, слива, тополь, вишня (то</w:t>
      </w:r>
      <w:r w:rsidR="00611B0F" w:rsidRPr="00BB28B9">
        <w:rPr>
          <w:rFonts w:ascii="Times New Roman" w:hAnsi="Times New Roman" w:cs="Times New Roman"/>
          <w:sz w:val="24"/>
          <w:szCs w:val="24"/>
        </w:rPr>
        <w:t>поль, остальные приносят плоды)</w:t>
      </w:r>
    </w:p>
    <w:p w14:paraId="1DEE3E80" w14:textId="77777777" w:rsidR="00611B0F" w:rsidRPr="00BB28B9" w:rsidRDefault="00611B0F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Раздает жетоны.</w:t>
      </w:r>
    </w:p>
    <w:p w14:paraId="57E064E7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Задание 3. «Загадки»</w:t>
      </w:r>
    </w:p>
    <w:p w14:paraId="568BD8CB" w14:textId="77777777" w:rsidR="00F817F6" w:rsidRPr="00BB28B9" w:rsidRDefault="00F817F6" w:rsidP="00BB28B9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B28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Белоствольные красавицы </w:t>
      </w:r>
    </w:p>
    <w:p w14:paraId="4E08CCA5" w14:textId="77777777" w:rsidR="00F817F6" w:rsidRPr="00BB28B9" w:rsidRDefault="00F817F6" w:rsidP="00BB28B9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B28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Дружно встали у дорожки, </w:t>
      </w:r>
    </w:p>
    <w:p w14:paraId="429FBB2B" w14:textId="77777777" w:rsidR="00F817F6" w:rsidRPr="00BB28B9" w:rsidRDefault="00F817F6" w:rsidP="00BB28B9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B28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Книзу веточки спускаются, </w:t>
      </w:r>
    </w:p>
    <w:p w14:paraId="04DC49AD" w14:textId="77777777" w:rsidR="00F817F6" w:rsidRPr="00BB28B9" w:rsidRDefault="00F817F6" w:rsidP="00BB28B9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B28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 на веточках сережки. (Береза)</w:t>
      </w:r>
      <w:r w:rsidRPr="00BB28B9">
        <w:rPr>
          <w:rFonts w:ascii="Times New Roman" w:hAnsi="Times New Roman" w:cs="Times New Roman"/>
          <w:color w:val="222222"/>
          <w:sz w:val="24"/>
          <w:szCs w:val="24"/>
        </w:rPr>
        <w:br/>
      </w:r>
    </w:p>
    <w:p w14:paraId="1203184A" w14:textId="77777777" w:rsidR="00F817F6" w:rsidRPr="00BB28B9" w:rsidRDefault="00F817F6" w:rsidP="00BB28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B28B9">
        <w:rPr>
          <w:rStyle w:val="c2"/>
          <w:color w:val="000000"/>
        </w:rPr>
        <w:t>Кудри в речку опустила</w:t>
      </w:r>
    </w:p>
    <w:p w14:paraId="1BC78954" w14:textId="77777777" w:rsidR="00F817F6" w:rsidRPr="00BB28B9" w:rsidRDefault="00F817F6" w:rsidP="00BB28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B28B9">
        <w:rPr>
          <w:rStyle w:val="c2"/>
          <w:color w:val="000000"/>
        </w:rPr>
        <w:t>И о чем-то загрустила,</w:t>
      </w:r>
    </w:p>
    <w:p w14:paraId="50EC2911" w14:textId="77777777" w:rsidR="00F817F6" w:rsidRPr="00BB28B9" w:rsidRDefault="00F817F6" w:rsidP="00BB28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B28B9">
        <w:rPr>
          <w:rStyle w:val="c2"/>
          <w:color w:val="000000"/>
        </w:rPr>
        <w:t>А о чем она грустит,</w:t>
      </w:r>
    </w:p>
    <w:p w14:paraId="0EF04AF1" w14:textId="77777777" w:rsidR="00F817F6" w:rsidRPr="00BB28B9" w:rsidRDefault="00F817F6" w:rsidP="00BB28B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BB28B9">
        <w:rPr>
          <w:rStyle w:val="c2"/>
          <w:color w:val="000000"/>
        </w:rPr>
        <w:t xml:space="preserve">Никому не говорит </w:t>
      </w:r>
      <w:proofErr w:type="gramStart"/>
      <w:r w:rsidRPr="00BB28B9">
        <w:rPr>
          <w:rStyle w:val="c2"/>
          <w:color w:val="000000"/>
        </w:rPr>
        <w:t>( Ива</w:t>
      </w:r>
      <w:proofErr w:type="gramEnd"/>
      <w:r w:rsidRPr="00BB28B9">
        <w:rPr>
          <w:rStyle w:val="c2"/>
          <w:color w:val="000000"/>
        </w:rPr>
        <w:t>)</w:t>
      </w:r>
    </w:p>
    <w:p w14:paraId="3377CA41" w14:textId="77777777" w:rsidR="00F817F6" w:rsidRPr="00BB28B9" w:rsidRDefault="00F817F6" w:rsidP="00BB28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14:paraId="1596FD20" w14:textId="77777777" w:rsidR="00F817F6" w:rsidRPr="00BB28B9" w:rsidRDefault="00F817F6" w:rsidP="00BB28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B28B9">
        <w:rPr>
          <w:rStyle w:val="c2"/>
          <w:color w:val="000000"/>
        </w:rPr>
        <w:t>Малы и неказисты</w:t>
      </w:r>
    </w:p>
    <w:p w14:paraId="5C798279" w14:textId="77777777" w:rsidR="00F817F6" w:rsidRPr="00BB28B9" w:rsidRDefault="00F817F6" w:rsidP="00BB28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B28B9">
        <w:rPr>
          <w:rStyle w:val="c2"/>
          <w:color w:val="000000"/>
        </w:rPr>
        <w:t>И скромно зеленеют,</w:t>
      </w:r>
    </w:p>
    <w:p w14:paraId="3C8F5198" w14:textId="77777777" w:rsidR="00F817F6" w:rsidRPr="00BB28B9" w:rsidRDefault="00F817F6" w:rsidP="00BB28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B28B9">
        <w:rPr>
          <w:rStyle w:val="c2"/>
          <w:color w:val="000000"/>
        </w:rPr>
        <w:t>Но осенью их листья</w:t>
      </w:r>
    </w:p>
    <w:p w14:paraId="613A14CD" w14:textId="77777777" w:rsidR="00F817F6" w:rsidRPr="00BB28B9" w:rsidRDefault="00F817F6" w:rsidP="00BB28B9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BB28B9">
        <w:rPr>
          <w:rStyle w:val="c2"/>
          <w:color w:val="000000"/>
        </w:rPr>
        <w:t xml:space="preserve">И ягоды </w:t>
      </w:r>
      <w:proofErr w:type="gramStart"/>
      <w:r w:rsidRPr="00BB28B9">
        <w:rPr>
          <w:rStyle w:val="c2"/>
          <w:color w:val="000000"/>
        </w:rPr>
        <w:t>краснеют.(</w:t>
      </w:r>
      <w:proofErr w:type="gramEnd"/>
      <w:r w:rsidRPr="00BB28B9">
        <w:rPr>
          <w:rStyle w:val="c2"/>
          <w:color w:val="000000"/>
        </w:rPr>
        <w:t xml:space="preserve"> Рябина)</w:t>
      </w:r>
    </w:p>
    <w:p w14:paraId="0C3CDB7C" w14:textId="77777777" w:rsidR="001D249B" w:rsidRPr="00BB28B9" w:rsidRDefault="001D249B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CE3D0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Осень тихая настанет,</w:t>
      </w:r>
    </w:p>
    <w:p w14:paraId="0A7C6C25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Дивным дерево то станет:</w:t>
      </w:r>
    </w:p>
    <w:p w14:paraId="624D8927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Листья – звезды яркие,</w:t>
      </w:r>
    </w:p>
    <w:p w14:paraId="53938278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Золотые, жаркие. (Клен)</w:t>
      </w:r>
    </w:p>
    <w:p w14:paraId="5D01259C" w14:textId="77777777" w:rsidR="00611B0F" w:rsidRPr="00BB28B9" w:rsidRDefault="00611B0F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Раздает жетоны.</w:t>
      </w:r>
    </w:p>
    <w:p w14:paraId="100CC0B8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Задание 4. «Рассказы-загадки»</w:t>
      </w:r>
    </w:p>
    <w:p w14:paraId="544A0DA9" w14:textId="77777777" w:rsidR="003F011E" w:rsidRPr="00BB28B9" w:rsidRDefault="003F011E" w:rsidP="00BB2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1. </w:t>
      </w:r>
      <w:r w:rsidR="00611B0F" w:rsidRPr="00BB28B9">
        <w:rPr>
          <w:rFonts w:ascii="Times New Roman" w:hAnsi="Times New Roman" w:cs="Times New Roman"/>
          <w:sz w:val="24"/>
          <w:szCs w:val="24"/>
        </w:rPr>
        <w:t xml:space="preserve">Какая </w:t>
      </w:r>
      <w:r w:rsidRPr="00BB28B9">
        <w:rPr>
          <w:rFonts w:ascii="Times New Roman" w:hAnsi="Times New Roman" w:cs="Times New Roman"/>
          <w:sz w:val="24"/>
          <w:szCs w:val="24"/>
        </w:rPr>
        <w:t>ягода получила свое название из-за темно-синего, почти черного цвета</w:t>
      </w:r>
      <w:r w:rsidR="00611B0F" w:rsidRPr="00BB28B9">
        <w:rPr>
          <w:rFonts w:ascii="Times New Roman" w:hAnsi="Times New Roman" w:cs="Times New Roman"/>
          <w:sz w:val="24"/>
          <w:szCs w:val="24"/>
        </w:rPr>
        <w:t>? У всех</w:t>
      </w:r>
      <w:r w:rsidRPr="00BB28B9">
        <w:rPr>
          <w:rFonts w:ascii="Times New Roman" w:hAnsi="Times New Roman" w:cs="Times New Roman"/>
          <w:sz w:val="24"/>
          <w:szCs w:val="24"/>
        </w:rPr>
        <w:t>, кто ею лакомится, – зубы и язык становятся</w:t>
      </w:r>
      <w:r w:rsidR="00611B0F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>чернильно-синими. Растет она в хвойных и смешанных лесах, в тундре и тайге, (Черника).</w:t>
      </w:r>
    </w:p>
    <w:p w14:paraId="37FAFCCA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2. Эта сладкая ягода встречается в</w:t>
      </w:r>
      <w:r w:rsidR="00611B0F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>лесах и оврагах, ею</w:t>
      </w:r>
      <w:r w:rsidR="00611B0F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>часто лакомятся медведи. Летом</w:t>
      </w:r>
      <w:r w:rsidR="00611B0F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>ее едят свежей, а на зиму запасают вкусное варенье от простуды (Малина).</w:t>
      </w:r>
    </w:p>
    <w:p w14:paraId="32C0968B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3. Это – необычная ягода. На вкус она сначала кислая, а через время</w:t>
      </w:r>
      <w:r w:rsidR="00611B0F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 xml:space="preserve">очень сладкая. </w:t>
      </w:r>
      <w:r w:rsidR="00611B0F" w:rsidRPr="00BB28B9">
        <w:rPr>
          <w:rFonts w:ascii="Times New Roman" w:hAnsi="Times New Roman" w:cs="Times New Roman"/>
          <w:sz w:val="24"/>
          <w:szCs w:val="24"/>
        </w:rPr>
        <w:t xml:space="preserve">На </w:t>
      </w:r>
      <w:r w:rsidRPr="00BB28B9">
        <w:rPr>
          <w:rFonts w:ascii="Times New Roman" w:hAnsi="Times New Roman" w:cs="Times New Roman"/>
          <w:sz w:val="24"/>
          <w:szCs w:val="24"/>
        </w:rPr>
        <w:t xml:space="preserve"> куст</w:t>
      </w:r>
      <w:r w:rsidR="00611B0F" w:rsidRPr="00BB28B9">
        <w:rPr>
          <w:rFonts w:ascii="Times New Roman" w:hAnsi="Times New Roman" w:cs="Times New Roman"/>
          <w:sz w:val="24"/>
          <w:szCs w:val="24"/>
        </w:rPr>
        <w:t>ах</w:t>
      </w:r>
      <w:r w:rsidRPr="00BB28B9">
        <w:rPr>
          <w:rFonts w:ascii="Times New Roman" w:hAnsi="Times New Roman" w:cs="Times New Roman"/>
          <w:sz w:val="24"/>
          <w:szCs w:val="24"/>
        </w:rPr>
        <w:t xml:space="preserve"> этой ягоды остр</w:t>
      </w:r>
      <w:r w:rsidR="00611B0F" w:rsidRPr="00BB28B9">
        <w:rPr>
          <w:rFonts w:ascii="Times New Roman" w:hAnsi="Times New Roman" w:cs="Times New Roman"/>
          <w:sz w:val="24"/>
          <w:szCs w:val="24"/>
        </w:rPr>
        <w:t>ые</w:t>
      </w:r>
      <w:r w:rsidRPr="00BB28B9">
        <w:rPr>
          <w:rFonts w:ascii="Times New Roman" w:hAnsi="Times New Roman" w:cs="Times New Roman"/>
          <w:sz w:val="24"/>
          <w:szCs w:val="24"/>
        </w:rPr>
        <w:t xml:space="preserve"> колюч</w:t>
      </w:r>
      <w:r w:rsidR="00611B0F" w:rsidRPr="00BB28B9">
        <w:rPr>
          <w:rFonts w:ascii="Times New Roman" w:hAnsi="Times New Roman" w:cs="Times New Roman"/>
          <w:sz w:val="24"/>
          <w:szCs w:val="24"/>
        </w:rPr>
        <w:t>ки</w:t>
      </w:r>
      <w:r w:rsidRPr="00BB28B9">
        <w:rPr>
          <w:rFonts w:ascii="Times New Roman" w:hAnsi="Times New Roman" w:cs="Times New Roman"/>
          <w:sz w:val="24"/>
          <w:szCs w:val="24"/>
        </w:rPr>
        <w:t>. (Крыжовник).</w:t>
      </w:r>
    </w:p>
    <w:p w14:paraId="215C1F13" w14:textId="77777777" w:rsidR="00611B0F" w:rsidRPr="00BB28B9" w:rsidRDefault="00611B0F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Раздает жетоны.</w:t>
      </w:r>
    </w:p>
    <w:p w14:paraId="6620E7CD" w14:textId="77777777" w:rsidR="008D3588" w:rsidRPr="00BB28B9" w:rsidRDefault="008D3588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Воспитатель. </w:t>
      </w:r>
      <w:r w:rsidRPr="00BB28B9">
        <w:rPr>
          <w:rFonts w:ascii="Times New Roman" w:hAnsi="Times New Roman" w:cs="Times New Roman"/>
          <w:sz w:val="24"/>
          <w:szCs w:val="24"/>
        </w:rPr>
        <w:t>Молодцы, справились с заданием. Едем дальше! Следующая станция… Посмотрите сколько следов! И большие и маленькие, с когтями и без! Как же называется эта станция?</w:t>
      </w:r>
    </w:p>
    <w:p w14:paraId="1769A3C1" w14:textId="77777777" w:rsidR="008D3588" w:rsidRPr="00BB28B9" w:rsidRDefault="008D3588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Дети.</w:t>
      </w:r>
      <w:r w:rsidRPr="00BB28B9">
        <w:rPr>
          <w:rFonts w:ascii="Times New Roman" w:hAnsi="Times New Roman" w:cs="Times New Roman"/>
          <w:sz w:val="24"/>
          <w:szCs w:val="24"/>
        </w:rPr>
        <w:t xml:space="preserve"> Это стация животных!</w:t>
      </w:r>
    </w:p>
    <w:p w14:paraId="4ABBD564" w14:textId="77777777" w:rsidR="008D3588" w:rsidRPr="00BB28B9" w:rsidRDefault="008D3588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BB28B9">
        <w:rPr>
          <w:rFonts w:ascii="Times New Roman" w:hAnsi="Times New Roman" w:cs="Times New Roman"/>
          <w:sz w:val="24"/>
          <w:szCs w:val="24"/>
        </w:rPr>
        <w:t xml:space="preserve">Верно! Итак, </w:t>
      </w:r>
    </w:p>
    <w:p w14:paraId="22F63299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BB28B9">
        <w:rPr>
          <w:rFonts w:ascii="Times New Roman" w:hAnsi="Times New Roman" w:cs="Times New Roman"/>
          <w:sz w:val="24"/>
          <w:szCs w:val="24"/>
        </w:rPr>
        <w:t>. «</w:t>
      </w:r>
      <w:r w:rsidR="00611B0F" w:rsidRPr="00BB28B9">
        <w:rPr>
          <w:rFonts w:ascii="Times New Roman" w:hAnsi="Times New Roman" w:cs="Times New Roman"/>
          <w:sz w:val="24"/>
          <w:szCs w:val="24"/>
        </w:rPr>
        <w:t>Домик</w:t>
      </w:r>
      <w:r w:rsidRPr="00BB28B9">
        <w:rPr>
          <w:rFonts w:ascii="Times New Roman" w:hAnsi="Times New Roman" w:cs="Times New Roman"/>
          <w:sz w:val="24"/>
          <w:szCs w:val="24"/>
        </w:rPr>
        <w:t xml:space="preserve"> для зверюшки».</w:t>
      </w:r>
    </w:p>
    <w:p w14:paraId="59FFE62E" w14:textId="77777777" w:rsidR="003F011E" w:rsidRPr="00BB28B9" w:rsidRDefault="008D3588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Перед вами фотографии птиц, животных. Вам нужно правильно подобрать жилище для всех. </w:t>
      </w:r>
    </w:p>
    <w:p w14:paraId="492E614E" w14:textId="77777777" w:rsidR="003F011E" w:rsidRPr="00BB28B9" w:rsidRDefault="008D3588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М</w:t>
      </w:r>
      <w:r w:rsidR="003F011E" w:rsidRPr="00BB28B9">
        <w:rPr>
          <w:rFonts w:ascii="Times New Roman" w:hAnsi="Times New Roman" w:cs="Times New Roman"/>
          <w:sz w:val="24"/>
          <w:szCs w:val="24"/>
        </w:rPr>
        <w:t>едведь – берлога; свинья – свинарник; волк – логово; бобр – хатка;</w:t>
      </w:r>
      <w:r w:rsidRPr="00BB28B9">
        <w:rPr>
          <w:rFonts w:ascii="Times New Roman" w:hAnsi="Times New Roman" w:cs="Times New Roman"/>
          <w:sz w:val="24"/>
          <w:szCs w:val="24"/>
        </w:rPr>
        <w:t xml:space="preserve"> аист</w:t>
      </w:r>
      <w:r w:rsidR="003F011E" w:rsidRPr="00BB28B9">
        <w:rPr>
          <w:rFonts w:ascii="Times New Roman" w:hAnsi="Times New Roman" w:cs="Times New Roman"/>
          <w:sz w:val="24"/>
          <w:szCs w:val="24"/>
        </w:rPr>
        <w:t xml:space="preserve"> – гнездо; лошадь – конюшня; белка – дупло; корова – коровник; курица — курятник.</w:t>
      </w:r>
    </w:p>
    <w:p w14:paraId="1357CB13" w14:textId="77777777" w:rsidR="008D3588" w:rsidRPr="00BB28B9" w:rsidRDefault="008D3588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Раздает жетоны.</w:t>
      </w:r>
    </w:p>
    <w:p w14:paraId="2A16544C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BB28B9">
        <w:rPr>
          <w:rFonts w:ascii="Times New Roman" w:hAnsi="Times New Roman" w:cs="Times New Roman"/>
          <w:sz w:val="24"/>
          <w:szCs w:val="24"/>
        </w:rPr>
        <w:t xml:space="preserve"> «Чей это голос?». По звуку (</w:t>
      </w:r>
      <w:r w:rsidR="008D3588" w:rsidRPr="00BB28B9">
        <w:rPr>
          <w:rFonts w:ascii="Times New Roman" w:hAnsi="Times New Roman" w:cs="Times New Roman"/>
          <w:sz w:val="24"/>
          <w:szCs w:val="24"/>
        </w:rPr>
        <w:t xml:space="preserve">аудиозапись </w:t>
      </w:r>
      <w:r w:rsidRPr="00BB28B9">
        <w:rPr>
          <w:rFonts w:ascii="Times New Roman" w:hAnsi="Times New Roman" w:cs="Times New Roman"/>
          <w:sz w:val="24"/>
          <w:szCs w:val="24"/>
        </w:rPr>
        <w:t>голос</w:t>
      </w:r>
      <w:r w:rsidR="008D3588" w:rsidRPr="00BB28B9">
        <w:rPr>
          <w:rFonts w:ascii="Times New Roman" w:hAnsi="Times New Roman" w:cs="Times New Roman"/>
          <w:sz w:val="24"/>
          <w:szCs w:val="24"/>
        </w:rPr>
        <w:t>ов птиц</w:t>
      </w:r>
      <w:r w:rsidRPr="00BB28B9">
        <w:rPr>
          <w:rFonts w:ascii="Times New Roman" w:hAnsi="Times New Roman" w:cs="Times New Roman"/>
          <w:sz w:val="24"/>
          <w:szCs w:val="24"/>
        </w:rPr>
        <w:t>) определить название птицы.</w:t>
      </w:r>
    </w:p>
    <w:p w14:paraId="35ACAA85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Голубь; синица; ворон; воробей; галка; сорока.</w:t>
      </w:r>
    </w:p>
    <w:p w14:paraId="3C169206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BB28B9">
        <w:rPr>
          <w:rFonts w:ascii="Times New Roman" w:hAnsi="Times New Roman" w:cs="Times New Roman"/>
          <w:sz w:val="24"/>
          <w:szCs w:val="24"/>
        </w:rPr>
        <w:t>. «</w:t>
      </w:r>
      <w:r w:rsidR="008D3588" w:rsidRPr="00BB28B9">
        <w:rPr>
          <w:rFonts w:ascii="Times New Roman" w:hAnsi="Times New Roman" w:cs="Times New Roman"/>
          <w:sz w:val="24"/>
          <w:szCs w:val="24"/>
        </w:rPr>
        <w:t>Мы и</w:t>
      </w:r>
      <w:r w:rsidRPr="00BB28B9">
        <w:rPr>
          <w:rFonts w:ascii="Times New Roman" w:hAnsi="Times New Roman" w:cs="Times New Roman"/>
          <w:sz w:val="24"/>
          <w:szCs w:val="24"/>
        </w:rPr>
        <w:t>з сказки»</w:t>
      </w:r>
    </w:p>
    <w:p w14:paraId="48ECC4A0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 Кто снес яичко не простое, а золотое? (Русская народная сказка «Курочка Ряба»).</w:t>
      </w:r>
    </w:p>
    <w:p w14:paraId="3E3FFCCD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 С кем путешествовал Нильс? (С дикими гусями; С. </w:t>
      </w:r>
      <w:proofErr w:type="spellStart"/>
      <w:r w:rsidRPr="00BB28B9">
        <w:rPr>
          <w:rFonts w:ascii="Times New Roman" w:hAnsi="Times New Roman" w:cs="Times New Roman"/>
          <w:sz w:val="24"/>
          <w:szCs w:val="24"/>
        </w:rPr>
        <w:t>Лагерлѐф</w:t>
      </w:r>
      <w:proofErr w:type="spellEnd"/>
      <w:r w:rsidRPr="00BB28B9">
        <w:rPr>
          <w:rFonts w:ascii="Times New Roman" w:hAnsi="Times New Roman" w:cs="Times New Roman"/>
          <w:sz w:val="24"/>
          <w:szCs w:val="24"/>
        </w:rPr>
        <w:t xml:space="preserve"> «Путешествие</w:t>
      </w:r>
      <w:r w:rsidR="008D3588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>Нильса с дикими гусями»).</w:t>
      </w:r>
    </w:p>
    <w:p w14:paraId="37D213AC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 С какими птицами летала лягушка-путешественница? (С дикими утками; В.</w:t>
      </w:r>
      <w:r w:rsidR="00037BC1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>Гаршин «Лягушка -путешественница»).</w:t>
      </w:r>
    </w:p>
    <w:p w14:paraId="1149871A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 Какой птицей стал гадкий утенок, когда вырос? (лебедем; Г. X. Андерсен «Гадкий</w:t>
      </w:r>
      <w:r w:rsidR="00037BC1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>утенок»)</w:t>
      </w:r>
    </w:p>
    <w:p w14:paraId="4CD0AD36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 В каких птиц злая королева превратила одиннадцать братьев-принцев в сказке Г.</w:t>
      </w:r>
      <w:r w:rsidR="00037BC1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>X. Андерсена? (в диких лебедей; Г. X. Андерсен «Дикие лебеди»).</w:t>
      </w:r>
    </w:p>
    <w:p w14:paraId="7C91D65E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 Какую птицу спасла Дюймовочка? (ласточку; Г. X. Андерсен «Дюймовочка»).</w:t>
      </w:r>
    </w:p>
    <w:p w14:paraId="01D9C79E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 Какая птица, когда стучались </w:t>
      </w:r>
      <w:proofErr w:type="gramStart"/>
      <w:r w:rsidRPr="00BB28B9">
        <w:rPr>
          <w:rFonts w:ascii="Times New Roman" w:hAnsi="Times New Roman" w:cs="Times New Roman"/>
          <w:sz w:val="24"/>
          <w:szCs w:val="24"/>
        </w:rPr>
        <w:t>в дверь</w:t>
      </w:r>
      <w:proofErr w:type="gramEnd"/>
      <w:r w:rsidRPr="00BB28B9">
        <w:rPr>
          <w:rFonts w:ascii="Times New Roman" w:hAnsi="Times New Roman" w:cs="Times New Roman"/>
          <w:sz w:val="24"/>
          <w:szCs w:val="24"/>
        </w:rPr>
        <w:t xml:space="preserve"> спрашивала: «Кто там?». (галчонок;</w:t>
      </w:r>
    </w:p>
    <w:p w14:paraId="1ACBA86E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Э. Успенский «Дядя </w:t>
      </w:r>
      <w:proofErr w:type="spellStart"/>
      <w:r w:rsidRPr="00BB28B9">
        <w:rPr>
          <w:rFonts w:ascii="Times New Roman" w:hAnsi="Times New Roman" w:cs="Times New Roman"/>
          <w:sz w:val="24"/>
          <w:szCs w:val="24"/>
        </w:rPr>
        <w:t>Фѐдор</w:t>
      </w:r>
      <w:proofErr w:type="spellEnd"/>
      <w:r w:rsidRPr="00BB28B9">
        <w:rPr>
          <w:rFonts w:ascii="Times New Roman" w:hAnsi="Times New Roman" w:cs="Times New Roman"/>
          <w:sz w:val="24"/>
          <w:szCs w:val="24"/>
        </w:rPr>
        <w:t>, Пес и Кот»),</w:t>
      </w:r>
    </w:p>
    <w:p w14:paraId="12094800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 Назовите имя вороны из передачи «Спокойной ночи, малыши!» (</w:t>
      </w:r>
      <w:proofErr w:type="spellStart"/>
      <w:r w:rsidRPr="00BB28B9">
        <w:rPr>
          <w:rFonts w:ascii="Times New Roman" w:hAnsi="Times New Roman" w:cs="Times New Roman"/>
          <w:sz w:val="24"/>
          <w:szCs w:val="24"/>
        </w:rPr>
        <w:t>Каркуша</w:t>
      </w:r>
      <w:proofErr w:type="spellEnd"/>
      <w:r w:rsidRPr="00BB28B9">
        <w:rPr>
          <w:rFonts w:ascii="Times New Roman" w:hAnsi="Times New Roman" w:cs="Times New Roman"/>
          <w:sz w:val="24"/>
          <w:szCs w:val="24"/>
        </w:rPr>
        <w:t>).</w:t>
      </w:r>
    </w:p>
    <w:p w14:paraId="091BEFC9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Задание 4. «Найди пару»</w:t>
      </w:r>
    </w:p>
    <w:p w14:paraId="0FCAA5F3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Петух – курица;</w:t>
      </w:r>
    </w:p>
    <w:p w14:paraId="6C4D0A08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Индюк – индейка;</w:t>
      </w:r>
    </w:p>
    <w:p w14:paraId="6286BBEE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Гусь – гусыня;</w:t>
      </w:r>
    </w:p>
    <w:p w14:paraId="65E4905F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Орел – орлица;</w:t>
      </w:r>
    </w:p>
    <w:p w14:paraId="0C837078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Утка – селезень;</w:t>
      </w:r>
    </w:p>
    <w:p w14:paraId="297E6AE9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Тетерев – тетерка;</w:t>
      </w:r>
    </w:p>
    <w:p w14:paraId="71D832C6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Голубь – голубка;</w:t>
      </w:r>
    </w:p>
    <w:p w14:paraId="0E20D6BC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 xml:space="preserve">Глухарь – </w:t>
      </w:r>
      <w:proofErr w:type="spellStart"/>
      <w:r w:rsidRPr="00BB28B9">
        <w:rPr>
          <w:rFonts w:ascii="Times New Roman" w:hAnsi="Times New Roman" w:cs="Times New Roman"/>
          <w:sz w:val="24"/>
          <w:szCs w:val="24"/>
        </w:rPr>
        <w:t>глухарка</w:t>
      </w:r>
      <w:proofErr w:type="spellEnd"/>
      <w:r w:rsidRPr="00BB28B9">
        <w:rPr>
          <w:rFonts w:ascii="Times New Roman" w:hAnsi="Times New Roman" w:cs="Times New Roman"/>
          <w:sz w:val="24"/>
          <w:szCs w:val="24"/>
        </w:rPr>
        <w:t>;</w:t>
      </w:r>
    </w:p>
    <w:p w14:paraId="1CDAA711" w14:textId="77777777" w:rsidR="00037BC1" w:rsidRPr="00BB28B9" w:rsidRDefault="00037BC1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Раздает жетоны.</w:t>
      </w:r>
    </w:p>
    <w:p w14:paraId="0B47F692" w14:textId="77777777" w:rsidR="000340B4" w:rsidRPr="00BB28B9" w:rsidRDefault="001D249B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BB28B9">
        <w:rPr>
          <w:rFonts w:ascii="Times New Roman" w:hAnsi="Times New Roman" w:cs="Times New Roman"/>
          <w:sz w:val="24"/>
          <w:szCs w:val="24"/>
        </w:rPr>
        <w:t xml:space="preserve">Молодцы, и эти задания выполнили на </w:t>
      </w:r>
      <w:r w:rsidR="000340B4" w:rsidRPr="00BB28B9">
        <w:rPr>
          <w:rFonts w:ascii="Times New Roman" w:hAnsi="Times New Roman" w:cs="Times New Roman"/>
          <w:sz w:val="24"/>
          <w:szCs w:val="24"/>
        </w:rPr>
        <w:t>отлично</w:t>
      </w:r>
      <w:r w:rsidRPr="00BB28B9">
        <w:rPr>
          <w:rFonts w:ascii="Times New Roman" w:hAnsi="Times New Roman" w:cs="Times New Roman"/>
          <w:sz w:val="24"/>
          <w:szCs w:val="24"/>
        </w:rPr>
        <w:t xml:space="preserve">! Едем дальше! Следующая </w:t>
      </w:r>
      <w:proofErr w:type="gramStart"/>
      <w:r w:rsidRPr="00BB28B9">
        <w:rPr>
          <w:rFonts w:ascii="Times New Roman" w:hAnsi="Times New Roman" w:cs="Times New Roman"/>
          <w:sz w:val="24"/>
          <w:szCs w:val="24"/>
        </w:rPr>
        <w:t xml:space="preserve">станция </w:t>
      </w:r>
      <w:r w:rsidR="003F011E" w:rsidRPr="00BB28B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3F011E" w:rsidRPr="00BB28B9">
        <w:rPr>
          <w:rFonts w:ascii="Times New Roman" w:hAnsi="Times New Roman" w:cs="Times New Roman"/>
          <w:sz w:val="24"/>
          <w:szCs w:val="24"/>
        </w:rPr>
        <w:t>Экологическая»</w:t>
      </w:r>
      <w:r w:rsidR="00BD42A3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="000340B4" w:rsidRPr="00BB28B9">
        <w:rPr>
          <w:rFonts w:ascii="Times New Roman" w:hAnsi="Times New Roman" w:cs="Times New Roman"/>
          <w:sz w:val="24"/>
          <w:szCs w:val="24"/>
        </w:rPr>
        <w:t xml:space="preserve">Посмотрите , кто-то разорвал книжки и все листочки перепутались. Что же было </w:t>
      </w:r>
      <w:proofErr w:type="gramStart"/>
      <w:r w:rsidR="000340B4" w:rsidRPr="00BB28B9">
        <w:rPr>
          <w:rFonts w:ascii="Times New Roman" w:hAnsi="Times New Roman" w:cs="Times New Roman"/>
          <w:sz w:val="24"/>
          <w:szCs w:val="24"/>
        </w:rPr>
        <w:t>книжках ?</w:t>
      </w:r>
      <w:proofErr w:type="gramEnd"/>
      <w:r w:rsidR="000340B4" w:rsidRPr="00BB28B9">
        <w:rPr>
          <w:rFonts w:ascii="Times New Roman" w:hAnsi="Times New Roman" w:cs="Times New Roman"/>
          <w:sz w:val="24"/>
          <w:szCs w:val="24"/>
        </w:rPr>
        <w:t xml:space="preserve"> О чем они? </w:t>
      </w:r>
    </w:p>
    <w:p w14:paraId="62CAE5C6" w14:textId="77777777" w:rsidR="000340B4" w:rsidRPr="00BB28B9" w:rsidRDefault="000340B4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Дети.</w:t>
      </w:r>
      <w:r w:rsidRPr="00BB28B9">
        <w:rPr>
          <w:rFonts w:ascii="Times New Roman" w:hAnsi="Times New Roman" w:cs="Times New Roman"/>
          <w:sz w:val="24"/>
          <w:szCs w:val="24"/>
        </w:rPr>
        <w:t xml:space="preserve"> Эти книжки о правилах поведения в лесу. Как можно и нельзя  себя вести. </w:t>
      </w:r>
    </w:p>
    <w:p w14:paraId="1CDDD99D" w14:textId="77777777" w:rsidR="000340B4" w:rsidRPr="00BB28B9" w:rsidRDefault="000340B4" w:rsidP="00BB28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BB28B9">
        <w:rPr>
          <w:rFonts w:ascii="Times New Roman" w:hAnsi="Times New Roman" w:cs="Times New Roman"/>
          <w:sz w:val="24"/>
          <w:szCs w:val="24"/>
        </w:rPr>
        <w:t>Правильно! Вам необходимо склеить эти книжки правильно</w:t>
      </w:r>
      <w:r w:rsidRPr="00BB28B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5F2191B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  <w:r w:rsidRPr="00BB28B9">
        <w:rPr>
          <w:rFonts w:ascii="Times New Roman" w:hAnsi="Times New Roman" w:cs="Times New Roman"/>
          <w:sz w:val="24"/>
          <w:szCs w:val="24"/>
        </w:rPr>
        <w:t>. Подведение итогов. Каждая команда заполняет эскиз</w:t>
      </w:r>
      <w:r w:rsidR="000340B4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Pr="00BB28B9">
        <w:rPr>
          <w:rFonts w:ascii="Times New Roman" w:hAnsi="Times New Roman" w:cs="Times New Roman"/>
          <w:sz w:val="24"/>
          <w:szCs w:val="24"/>
        </w:rPr>
        <w:t>леса, жетончиками, полученными за правильные ответы. Каждая команда представляет свою</w:t>
      </w:r>
      <w:r w:rsidR="000340B4" w:rsidRPr="00BB28B9">
        <w:rPr>
          <w:rFonts w:ascii="Times New Roman" w:hAnsi="Times New Roman" w:cs="Times New Roman"/>
          <w:sz w:val="24"/>
          <w:szCs w:val="24"/>
        </w:rPr>
        <w:t xml:space="preserve"> </w:t>
      </w:r>
      <w:r w:rsidR="00BD42A3" w:rsidRPr="00BB28B9">
        <w:rPr>
          <w:rFonts w:ascii="Times New Roman" w:hAnsi="Times New Roman" w:cs="Times New Roman"/>
          <w:sz w:val="24"/>
          <w:szCs w:val="24"/>
        </w:rPr>
        <w:t>книжку</w:t>
      </w:r>
      <w:r w:rsidRPr="00BB28B9">
        <w:rPr>
          <w:rFonts w:ascii="Times New Roman" w:hAnsi="Times New Roman" w:cs="Times New Roman"/>
          <w:sz w:val="24"/>
          <w:szCs w:val="24"/>
        </w:rPr>
        <w:t xml:space="preserve"> с правилами поведения в лесу.</w:t>
      </w:r>
    </w:p>
    <w:p w14:paraId="33B9D5B6" w14:textId="77777777" w:rsidR="00BD42A3" w:rsidRPr="00BB28B9" w:rsidRDefault="00BD42A3" w:rsidP="00BB2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Воспитатель. Сегодня, в</w:t>
      </w:r>
      <w:r w:rsidRPr="00BB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 были большие </w:t>
      </w:r>
      <w:proofErr w:type="gramStart"/>
      <w:r w:rsidRPr="00BB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 вспомнили</w:t>
      </w:r>
      <w:proofErr w:type="gramEnd"/>
      <w:r w:rsidRPr="00BB2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только растения, животных , но и создали очень красивые , интересные книжки о правилах поведения в лесу,  думаю Королева Природа очень довольна.  </w:t>
      </w:r>
    </w:p>
    <w:p w14:paraId="7B4863BB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b/>
          <w:sz w:val="24"/>
          <w:szCs w:val="24"/>
        </w:rPr>
        <w:t>Рефлексия</w:t>
      </w:r>
      <w:r w:rsidRPr="00BB28B9">
        <w:rPr>
          <w:rFonts w:ascii="Times New Roman" w:hAnsi="Times New Roman" w:cs="Times New Roman"/>
          <w:sz w:val="24"/>
          <w:szCs w:val="24"/>
        </w:rPr>
        <w:t xml:space="preserve"> «Солнышко»</w:t>
      </w:r>
      <w:r w:rsidR="00BD42A3" w:rsidRPr="00BB28B9">
        <w:rPr>
          <w:rFonts w:ascii="Times New Roman" w:hAnsi="Times New Roman" w:cs="Times New Roman"/>
          <w:sz w:val="24"/>
          <w:szCs w:val="24"/>
        </w:rPr>
        <w:t xml:space="preserve"> (на ватмане дети пририсовывают к солнышку лучики) </w:t>
      </w:r>
    </w:p>
    <w:p w14:paraId="2326FB1D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Желтые лучики – сегодня я узнал много нового и интересного.</w:t>
      </w:r>
    </w:p>
    <w:p w14:paraId="297C5CE1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t>Оранжевые лучики – ничего не узнал нового</w:t>
      </w:r>
    </w:p>
    <w:p w14:paraId="2303F94F" w14:textId="77777777" w:rsidR="003F011E" w:rsidRPr="00BB28B9" w:rsidRDefault="003F011E" w:rsidP="00BB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B9">
        <w:rPr>
          <w:rFonts w:ascii="Times New Roman" w:hAnsi="Times New Roman" w:cs="Times New Roman"/>
          <w:sz w:val="24"/>
          <w:szCs w:val="24"/>
        </w:rPr>
        <w:lastRenderedPageBreak/>
        <w:t>До новых встреч!</w:t>
      </w:r>
    </w:p>
    <w:p w14:paraId="6A800FCF" w14:textId="77777777" w:rsidR="003F011E" w:rsidRPr="00BB28B9" w:rsidRDefault="003F011E" w:rsidP="00BB28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F011E" w:rsidRPr="00BB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1E"/>
    <w:rsid w:val="000340B4"/>
    <w:rsid w:val="00037BC1"/>
    <w:rsid w:val="00080134"/>
    <w:rsid w:val="000A292E"/>
    <w:rsid w:val="000A77D9"/>
    <w:rsid w:val="001026C3"/>
    <w:rsid w:val="00126482"/>
    <w:rsid w:val="001D249B"/>
    <w:rsid w:val="00263D4F"/>
    <w:rsid w:val="003252E7"/>
    <w:rsid w:val="00382E46"/>
    <w:rsid w:val="003F011E"/>
    <w:rsid w:val="0054198D"/>
    <w:rsid w:val="00550FFD"/>
    <w:rsid w:val="005A5369"/>
    <w:rsid w:val="005C7FEC"/>
    <w:rsid w:val="005E0692"/>
    <w:rsid w:val="00611B0F"/>
    <w:rsid w:val="00667873"/>
    <w:rsid w:val="007263CD"/>
    <w:rsid w:val="008007A0"/>
    <w:rsid w:val="008C5C07"/>
    <w:rsid w:val="008D3588"/>
    <w:rsid w:val="00904F9A"/>
    <w:rsid w:val="00963BE9"/>
    <w:rsid w:val="00A47D7F"/>
    <w:rsid w:val="00A532A2"/>
    <w:rsid w:val="00A83132"/>
    <w:rsid w:val="00AA22C3"/>
    <w:rsid w:val="00AB29CA"/>
    <w:rsid w:val="00B324E4"/>
    <w:rsid w:val="00B83F3C"/>
    <w:rsid w:val="00BA719C"/>
    <w:rsid w:val="00BB28B9"/>
    <w:rsid w:val="00BD42A3"/>
    <w:rsid w:val="00D74B7C"/>
    <w:rsid w:val="00EE588C"/>
    <w:rsid w:val="00F635C3"/>
    <w:rsid w:val="00F817F6"/>
    <w:rsid w:val="00FB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F3EF"/>
  <w15:docId w15:val="{3D9D5DD8-613F-41F0-BD00-BE19946C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7F6"/>
    <w:rPr>
      <w:color w:val="0000FF"/>
      <w:u w:val="single"/>
    </w:rPr>
  </w:style>
  <w:style w:type="paragraph" w:customStyle="1" w:styleId="c1">
    <w:name w:val="c1"/>
    <w:basedOn w:val="a"/>
    <w:rsid w:val="00F8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17F6"/>
  </w:style>
  <w:style w:type="character" w:customStyle="1" w:styleId="c0">
    <w:name w:val="c0"/>
    <w:basedOn w:val="a0"/>
    <w:rsid w:val="00F81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7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9941E-C1E6-4E09-A377-01862215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yatozeasya@mail.ru</cp:lastModifiedBy>
  <cp:revision>2</cp:revision>
  <dcterms:created xsi:type="dcterms:W3CDTF">2026-07-24T19:02:00Z</dcterms:created>
  <dcterms:modified xsi:type="dcterms:W3CDTF">2026-07-24T19:02:00Z</dcterms:modified>
</cp:coreProperties>
</file>