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45B" w:rsidRPr="004B245B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4B245B">
        <w:rPr>
          <w:rFonts w:ascii="Times New Roman" w:eastAsia="Times New Roman" w:hAnsi="Times New Roman"/>
          <w:sz w:val="28"/>
          <w:szCs w:val="24"/>
          <w:lang w:eastAsia="ru-RU"/>
        </w:rPr>
        <w:t>Муниципальное Бюджетное Образовательное Учреждение</w:t>
      </w:r>
    </w:p>
    <w:p w:rsidR="004B245B" w:rsidRPr="004B245B" w:rsidRDefault="00A63770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«Средняя Общеобразовательная Ш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4"/>
          <w:lang w:eastAsia="ru-RU"/>
        </w:rPr>
        <w:t>кола</w:t>
      </w:r>
      <w:r w:rsidR="004B245B">
        <w:rPr>
          <w:rFonts w:ascii="Times New Roman" w:eastAsia="Times New Roman" w:hAnsi="Times New Roman"/>
          <w:sz w:val="28"/>
          <w:szCs w:val="24"/>
          <w:lang w:eastAsia="ru-RU"/>
        </w:rPr>
        <w:t xml:space="preserve"> № 5</w:t>
      </w:r>
      <w:r w:rsidR="004B245B" w:rsidRPr="004B245B">
        <w:rPr>
          <w:rFonts w:ascii="Times New Roman" w:eastAsia="Times New Roman" w:hAnsi="Times New Roman"/>
          <w:sz w:val="28"/>
          <w:szCs w:val="24"/>
          <w:lang w:eastAsia="ru-RU"/>
        </w:rPr>
        <w:t>2»</w:t>
      </w: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МБОУ «СОШ №52»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</w:t>
      </w: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Реализация ФГОС на у</w:t>
      </w:r>
      <w:r w:rsidRPr="0043230C">
        <w:rPr>
          <w:rFonts w:ascii="Times New Roman" w:eastAsia="Times New Roman" w:hAnsi="Times New Roman"/>
          <w:b/>
          <w:sz w:val="32"/>
          <w:szCs w:val="32"/>
          <w:lang w:eastAsia="ru-RU"/>
        </w:rPr>
        <w:t>рок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е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французского языка</w:t>
      </w: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245B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230C">
        <w:rPr>
          <w:rFonts w:ascii="Times New Roman" w:eastAsia="Times New Roman" w:hAnsi="Times New Roman"/>
          <w:b/>
          <w:sz w:val="28"/>
          <w:szCs w:val="28"/>
          <w:lang w:eastAsia="ru-RU"/>
        </w:rPr>
        <w:t>ТЕМА</w:t>
      </w:r>
    </w:p>
    <w:p w:rsidR="004B245B" w:rsidRPr="004B245B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 w:rsidRPr="004B245B">
        <w:rPr>
          <w:rFonts w:ascii="Times New Roman" w:eastAsia="Times New Roman" w:hAnsi="Times New Roman"/>
          <w:b/>
          <w:sz w:val="44"/>
          <w:szCs w:val="44"/>
          <w:lang w:eastAsia="ru-RU"/>
        </w:rPr>
        <w:t>«Быть другом природы»</w:t>
      </w: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 w:firstLine="368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Default="004B245B" w:rsidP="004B245B">
      <w:pPr>
        <w:spacing w:after="0" w:line="240" w:lineRule="auto"/>
        <w:ind w:left="4253" w:right="565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43230C">
        <w:rPr>
          <w:rFonts w:ascii="Times New Roman" w:eastAsia="Times New Roman" w:hAnsi="Times New Roman"/>
          <w:sz w:val="28"/>
          <w:szCs w:val="24"/>
          <w:lang w:eastAsia="ru-RU"/>
        </w:rPr>
        <w:t>Выполнил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43230C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4B245B" w:rsidRDefault="004B245B" w:rsidP="004B245B">
      <w:pPr>
        <w:spacing w:after="0" w:line="240" w:lineRule="auto"/>
        <w:ind w:left="4253" w:right="565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Мальцева Ольга Владимировна</w:t>
      </w:r>
      <w:r w:rsidRPr="0043230C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</w:p>
    <w:p w:rsidR="004B245B" w:rsidRDefault="004B245B" w:rsidP="004B245B">
      <w:pPr>
        <w:spacing w:after="0" w:line="240" w:lineRule="auto"/>
        <w:ind w:left="4253" w:right="565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учитель французского языка</w:t>
      </w:r>
      <w:r w:rsidRPr="0043230C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</w:p>
    <w:p w:rsidR="004B245B" w:rsidRPr="0043230C" w:rsidRDefault="004B245B" w:rsidP="004B245B">
      <w:pPr>
        <w:spacing w:after="0" w:line="240" w:lineRule="auto"/>
        <w:ind w:left="4253" w:right="565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МБОУ «СОШ №52»</w:t>
      </w:r>
    </w:p>
    <w:p w:rsidR="004B245B" w:rsidRPr="0043230C" w:rsidRDefault="004B245B" w:rsidP="004B245B">
      <w:pPr>
        <w:spacing w:after="0" w:line="240" w:lineRule="auto"/>
        <w:ind w:left="4253" w:right="565"/>
        <w:jc w:val="right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</w:t>
      </w: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Pr="0043230C" w:rsidRDefault="004B245B" w:rsidP="004B245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Pr="0043230C" w:rsidRDefault="004B245B" w:rsidP="004B245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Pr="0043230C" w:rsidRDefault="004B245B" w:rsidP="004B245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245B" w:rsidRPr="0043230C" w:rsidRDefault="004B245B" w:rsidP="004B245B">
      <w:pPr>
        <w:spacing w:after="0" w:line="240" w:lineRule="auto"/>
        <w:ind w:left="567" w:right="565"/>
        <w:jc w:val="center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Новокузнецк,  2016</w:t>
      </w:r>
    </w:p>
    <w:p w:rsidR="004B245B" w:rsidRDefault="004B245B" w:rsidP="004B245B"/>
    <w:p w:rsidR="004B245B" w:rsidRDefault="004B245B" w:rsidP="006D454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6D4541" w:rsidRPr="00504CA7" w:rsidRDefault="00000F6B" w:rsidP="006D454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lastRenderedPageBreak/>
        <w:t>Урок французского языка в 4 классе.</w:t>
      </w:r>
    </w:p>
    <w:p w:rsidR="006D4541" w:rsidRPr="00504CA7" w:rsidRDefault="006D4541" w:rsidP="006D4541">
      <w:pPr>
        <w:tabs>
          <w:tab w:val="left" w:pos="7653"/>
        </w:tabs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t xml:space="preserve">Тема: </w:t>
      </w:r>
      <w:r w:rsidR="00103BB9" w:rsidRPr="00504CA7">
        <w:rPr>
          <w:rFonts w:ascii="Times New Roman" w:hAnsi="Times New Roman"/>
          <w:b/>
          <w:i/>
          <w:sz w:val="28"/>
          <w:szCs w:val="24"/>
        </w:rPr>
        <w:t>Быть другом природы</w:t>
      </w:r>
    </w:p>
    <w:p w:rsidR="006D4541" w:rsidRPr="00504CA7" w:rsidRDefault="006D4541" w:rsidP="006D4541">
      <w:pPr>
        <w:tabs>
          <w:tab w:val="left" w:pos="7653"/>
        </w:tabs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t>Класс:</w:t>
      </w:r>
      <w:r w:rsidR="00103BB9" w:rsidRPr="00504CA7">
        <w:rPr>
          <w:rFonts w:ascii="Times New Roman" w:hAnsi="Times New Roman"/>
          <w:b/>
          <w:i/>
          <w:sz w:val="28"/>
          <w:szCs w:val="24"/>
        </w:rPr>
        <w:t xml:space="preserve">     4</w:t>
      </w:r>
    </w:p>
    <w:p w:rsidR="006D4541" w:rsidRDefault="006D4541" w:rsidP="006D4541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C748B5" w:rsidRDefault="00C748B5" w:rsidP="006D4541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Учебник: А.С. </w:t>
      </w:r>
      <w:proofErr w:type="spellStart"/>
      <w:r>
        <w:rPr>
          <w:rFonts w:ascii="Times New Roman" w:hAnsi="Times New Roman"/>
          <w:b/>
          <w:i/>
          <w:sz w:val="28"/>
          <w:szCs w:val="24"/>
        </w:rPr>
        <w:t>Кулигина</w:t>
      </w:r>
      <w:proofErr w:type="spellEnd"/>
      <w:r>
        <w:rPr>
          <w:rFonts w:ascii="Times New Roman" w:hAnsi="Times New Roman"/>
          <w:b/>
          <w:i/>
          <w:sz w:val="28"/>
          <w:szCs w:val="24"/>
        </w:rPr>
        <w:t xml:space="preserve">  «Французский язык» 4 класс, </w:t>
      </w:r>
    </w:p>
    <w:p w:rsidR="00C748B5" w:rsidRPr="00504CA7" w:rsidRDefault="00C748B5" w:rsidP="006D4541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C748B5" w:rsidRPr="00504CA7" w:rsidRDefault="006D4541" w:rsidP="006D4541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t>Тип урока:</w:t>
      </w:r>
      <w:r w:rsidR="00103BB9" w:rsidRPr="00504CA7">
        <w:rPr>
          <w:rFonts w:ascii="Times New Roman" w:hAnsi="Times New Roman"/>
          <w:b/>
          <w:i/>
          <w:sz w:val="28"/>
          <w:szCs w:val="24"/>
        </w:rPr>
        <w:t xml:space="preserve"> комбинированный</w:t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t>Оборудование:</w:t>
      </w:r>
      <w:r w:rsidR="006363E6" w:rsidRPr="00504CA7">
        <w:rPr>
          <w:rFonts w:ascii="Times New Roman" w:hAnsi="Times New Roman"/>
          <w:b/>
          <w:i/>
          <w:sz w:val="28"/>
          <w:szCs w:val="24"/>
        </w:rPr>
        <w:t xml:space="preserve"> мягкие игрушки</w:t>
      </w:r>
      <w:r w:rsidR="00000F6B" w:rsidRPr="00504CA7">
        <w:rPr>
          <w:rFonts w:ascii="Times New Roman" w:hAnsi="Times New Roman"/>
          <w:b/>
          <w:i/>
          <w:sz w:val="28"/>
          <w:szCs w:val="24"/>
        </w:rPr>
        <w:t xml:space="preserve"> животных</w:t>
      </w:r>
      <w:r w:rsidR="006363E6" w:rsidRPr="00504CA7">
        <w:rPr>
          <w:rFonts w:ascii="Times New Roman" w:hAnsi="Times New Roman"/>
          <w:b/>
          <w:i/>
          <w:sz w:val="28"/>
          <w:szCs w:val="24"/>
        </w:rPr>
        <w:t xml:space="preserve">, сюжетные картинки по теме: </w:t>
      </w:r>
      <w:r w:rsidR="00AA0AF8">
        <w:rPr>
          <w:rFonts w:ascii="Times New Roman" w:hAnsi="Times New Roman"/>
          <w:b/>
          <w:i/>
          <w:sz w:val="28"/>
          <w:szCs w:val="24"/>
        </w:rPr>
        <w:t>«</w:t>
      </w:r>
      <w:r w:rsidR="006363E6" w:rsidRPr="00504CA7">
        <w:rPr>
          <w:rFonts w:ascii="Times New Roman" w:hAnsi="Times New Roman"/>
          <w:b/>
          <w:i/>
          <w:sz w:val="28"/>
          <w:szCs w:val="24"/>
        </w:rPr>
        <w:t>Природа</w:t>
      </w:r>
      <w:r w:rsidR="00AA0AF8">
        <w:rPr>
          <w:rFonts w:ascii="Times New Roman" w:hAnsi="Times New Roman"/>
          <w:b/>
          <w:i/>
          <w:sz w:val="28"/>
          <w:szCs w:val="24"/>
        </w:rPr>
        <w:t>», презентация по теме, мультимедиа.</w:t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t>Цели</w:t>
      </w:r>
      <w:r w:rsidR="00504CA7" w:rsidRPr="00504CA7">
        <w:rPr>
          <w:rFonts w:ascii="Times New Roman" w:hAnsi="Times New Roman"/>
          <w:b/>
          <w:i/>
          <w:sz w:val="28"/>
          <w:szCs w:val="24"/>
        </w:rPr>
        <w:t>:</w:t>
      </w:r>
      <w:r w:rsidRPr="00504CA7">
        <w:rPr>
          <w:rFonts w:ascii="Times New Roman" w:hAnsi="Times New Roman"/>
          <w:i/>
          <w:sz w:val="28"/>
          <w:szCs w:val="24"/>
        </w:rPr>
        <w:t xml:space="preserve"> </w:t>
      </w:r>
    </w:p>
    <w:p w:rsidR="006D4541" w:rsidRPr="00504CA7" w:rsidRDefault="006D4541" w:rsidP="006D4541">
      <w:pPr>
        <w:tabs>
          <w:tab w:val="left" w:pos="6682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504CA7">
        <w:rPr>
          <w:rFonts w:ascii="Times New Roman" w:hAnsi="Times New Roman"/>
          <w:b/>
          <w:sz w:val="28"/>
          <w:szCs w:val="24"/>
        </w:rPr>
        <w:tab/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AA0AF8">
        <w:rPr>
          <w:rFonts w:ascii="Times New Roman" w:hAnsi="Times New Roman"/>
          <w:b/>
          <w:i/>
          <w:sz w:val="28"/>
          <w:szCs w:val="24"/>
        </w:rPr>
        <w:t>Цель учителя:</w:t>
      </w:r>
      <w:r w:rsidR="006363E6" w:rsidRPr="00504CA7">
        <w:rPr>
          <w:rFonts w:ascii="Times New Roman" w:hAnsi="Times New Roman"/>
          <w:i/>
          <w:sz w:val="28"/>
          <w:szCs w:val="24"/>
        </w:rPr>
        <w:t xml:space="preserve"> формировать коммуникативные умения учащихся, создавать высказывания с использованием изученных выражений по теме.</w:t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AA0AF8">
        <w:rPr>
          <w:rFonts w:ascii="Times New Roman" w:hAnsi="Times New Roman"/>
          <w:b/>
          <w:i/>
          <w:sz w:val="28"/>
          <w:szCs w:val="24"/>
        </w:rPr>
        <w:t>Цель учащихся:</w:t>
      </w:r>
      <w:r w:rsidR="006363E6" w:rsidRPr="00504CA7">
        <w:rPr>
          <w:rFonts w:ascii="Times New Roman" w:hAnsi="Times New Roman"/>
          <w:i/>
          <w:sz w:val="28"/>
          <w:szCs w:val="24"/>
        </w:rPr>
        <w:t xml:space="preserve"> научиться употреблять новые слова по теме: Природа </w:t>
      </w:r>
      <w:r w:rsidR="00AA0AF8">
        <w:rPr>
          <w:rFonts w:ascii="Times New Roman" w:hAnsi="Times New Roman"/>
          <w:i/>
          <w:sz w:val="28"/>
          <w:szCs w:val="24"/>
        </w:rPr>
        <w:t xml:space="preserve"> </w:t>
      </w:r>
      <w:r w:rsidR="006363E6" w:rsidRPr="00504CA7">
        <w:rPr>
          <w:rFonts w:ascii="Times New Roman" w:hAnsi="Times New Roman"/>
          <w:i/>
          <w:sz w:val="28"/>
          <w:szCs w:val="24"/>
        </w:rPr>
        <w:t xml:space="preserve">в </w:t>
      </w:r>
      <w:r w:rsidR="00AA0AF8">
        <w:rPr>
          <w:rFonts w:ascii="Times New Roman" w:hAnsi="Times New Roman"/>
          <w:i/>
          <w:sz w:val="28"/>
          <w:szCs w:val="24"/>
        </w:rPr>
        <w:t xml:space="preserve"> </w:t>
      </w:r>
      <w:r w:rsidR="006363E6" w:rsidRPr="00504CA7">
        <w:rPr>
          <w:rFonts w:ascii="Times New Roman" w:hAnsi="Times New Roman"/>
          <w:i/>
          <w:sz w:val="28"/>
          <w:szCs w:val="24"/>
        </w:rPr>
        <w:t>речевых ситуациях.</w:t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t>Планируемые результаты:</w:t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t>Личностные:</w:t>
      </w:r>
      <w:r w:rsidR="006363E6" w:rsidRPr="00504CA7">
        <w:rPr>
          <w:rFonts w:ascii="Times New Roman" w:hAnsi="Times New Roman"/>
          <w:i/>
          <w:sz w:val="28"/>
          <w:szCs w:val="24"/>
        </w:rPr>
        <w:t xml:space="preserve"> развивать мотивы учебной деятельности, формировать личностный смысл учения.</w:t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proofErr w:type="spellStart"/>
      <w:r w:rsidRPr="00504CA7">
        <w:rPr>
          <w:rFonts w:ascii="Times New Roman" w:hAnsi="Times New Roman"/>
          <w:b/>
          <w:i/>
          <w:sz w:val="28"/>
          <w:szCs w:val="24"/>
        </w:rPr>
        <w:t>Метапредметные</w:t>
      </w:r>
      <w:proofErr w:type="spellEnd"/>
      <w:r w:rsidRPr="00504CA7">
        <w:rPr>
          <w:rFonts w:ascii="Times New Roman" w:hAnsi="Times New Roman"/>
          <w:b/>
          <w:i/>
          <w:sz w:val="28"/>
          <w:szCs w:val="24"/>
        </w:rPr>
        <w:t>:</w:t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proofErr w:type="gramStart"/>
      <w:r w:rsidRPr="00504CA7">
        <w:rPr>
          <w:rFonts w:ascii="Times New Roman" w:hAnsi="Times New Roman"/>
          <w:i/>
          <w:sz w:val="28"/>
          <w:szCs w:val="24"/>
        </w:rPr>
        <w:t xml:space="preserve">- </w:t>
      </w:r>
      <w:r w:rsidR="006363E6" w:rsidRPr="00504CA7">
        <w:rPr>
          <w:rFonts w:ascii="Times New Roman" w:hAnsi="Times New Roman"/>
          <w:i/>
          <w:sz w:val="28"/>
          <w:szCs w:val="24"/>
        </w:rPr>
        <w:t>регулятивные УУД: определять тему урока, давать оценку своей деятельности.</w:t>
      </w:r>
      <w:proofErr w:type="gramEnd"/>
    </w:p>
    <w:p w:rsidR="006D4541" w:rsidRPr="00504CA7" w:rsidRDefault="006363E6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504CA7">
        <w:rPr>
          <w:rFonts w:ascii="Times New Roman" w:hAnsi="Times New Roman"/>
          <w:i/>
          <w:sz w:val="28"/>
          <w:szCs w:val="24"/>
        </w:rPr>
        <w:t xml:space="preserve">- </w:t>
      </w:r>
      <w:proofErr w:type="gramStart"/>
      <w:r w:rsidRPr="00504CA7">
        <w:rPr>
          <w:rFonts w:ascii="Times New Roman" w:hAnsi="Times New Roman"/>
          <w:i/>
          <w:sz w:val="28"/>
          <w:szCs w:val="24"/>
        </w:rPr>
        <w:t>познавательные</w:t>
      </w:r>
      <w:proofErr w:type="gramEnd"/>
      <w:r w:rsidRPr="00504CA7">
        <w:rPr>
          <w:rFonts w:ascii="Times New Roman" w:hAnsi="Times New Roman"/>
          <w:i/>
          <w:sz w:val="28"/>
          <w:szCs w:val="24"/>
        </w:rPr>
        <w:t xml:space="preserve"> УУД:  извлекать информацию</w:t>
      </w:r>
      <w:r w:rsidR="000876EF" w:rsidRPr="00504CA7">
        <w:rPr>
          <w:rFonts w:ascii="Times New Roman" w:hAnsi="Times New Roman"/>
          <w:i/>
          <w:sz w:val="28"/>
          <w:szCs w:val="24"/>
        </w:rPr>
        <w:t>, выстраивать логическую цепь рассуждений, уметь осуществлять поисковое чтение.</w:t>
      </w:r>
    </w:p>
    <w:p w:rsidR="006D4541" w:rsidRPr="00504CA7" w:rsidRDefault="000876EF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504CA7">
        <w:rPr>
          <w:rFonts w:ascii="Times New Roman" w:hAnsi="Times New Roman"/>
          <w:i/>
          <w:sz w:val="28"/>
          <w:szCs w:val="24"/>
        </w:rPr>
        <w:t>- коммуникативные УУД: оформлять свои мысли в монолог, уметь высказывать свое мнение, аргументировать свое мнение.</w:t>
      </w: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p w:rsidR="006D4541" w:rsidRPr="00504CA7" w:rsidRDefault="006D4541" w:rsidP="006D4541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504CA7">
        <w:rPr>
          <w:rFonts w:ascii="Times New Roman" w:hAnsi="Times New Roman"/>
          <w:b/>
          <w:i/>
          <w:sz w:val="28"/>
          <w:szCs w:val="24"/>
        </w:rPr>
        <w:t>Предметные:</w:t>
      </w:r>
      <w:r w:rsidR="000876EF" w:rsidRPr="00504CA7">
        <w:rPr>
          <w:rFonts w:ascii="Times New Roman" w:hAnsi="Times New Roman"/>
          <w:i/>
          <w:sz w:val="28"/>
          <w:szCs w:val="24"/>
        </w:rPr>
        <w:t xml:space="preserve"> лексические единицы по теме: Природа</w:t>
      </w:r>
    </w:p>
    <w:p w:rsidR="006D4541" w:rsidRDefault="006D4541" w:rsidP="006D45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13EF" w:rsidRDefault="001E13EF" w:rsidP="006D454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E13EF" w:rsidRDefault="001E13EF" w:rsidP="006D454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E13EF" w:rsidRDefault="001E13EF" w:rsidP="006D454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00F6B" w:rsidRDefault="00000F6B" w:rsidP="006D454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48B5" w:rsidRDefault="00C748B5" w:rsidP="006D45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541" w:rsidRPr="00504CA7" w:rsidRDefault="00504CA7" w:rsidP="006D454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504CA7">
        <w:rPr>
          <w:rFonts w:ascii="Times New Roman" w:hAnsi="Times New Roman"/>
          <w:b/>
          <w:sz w:val="28"/>
          <w:szCs w:val="24"/>
        </w:rPr>
        <w:lastRenderedPageBreak/>
        <w:t xml:space="preserve">Технологическая карта урока </w:t>
      </w:r>
    </w:p>
    <w:p w:rsidR="00504CA7" w:rsidRPr="00504CA7" w:rsidRDefault="00504CA7" w:rsidP="006D45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559" w:type="dxa"/>
        <w:tblBorders>
          <w:top w:val="single" w:sz="8" w:space="0" w:color="auto"/>
          <w:left w:val="single" w:sz="8" w:space="0" w:color="auto"/>
          <w:bottom w:val="single" w:sz="8" w:space="0" w:color="555555"/>
          <w:right w:val="single" w:sz="8" w:space="0" w:color="555555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3827"/>
        <w:gridCol w:w="4253"/>
        <w:gridCol w:w="3685"/>
      </w:tblGrid>
      <w:tr w:rsidR="0043230C" w:rsidRPr="00504CA7" w:rsidTr="00504CA7">
        <w:trPr>
          <w:trHeight w:val="462"/>
        </w:trPr>
        <w:tc>
          <w:tcPr>
            <w:tcW w:w="3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43230C" w:rsidP="0021292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Этапы урока</w:t>
            </w:r>
          </w:p>
        </w:tc>
        <w:tc>
          <w:tcPr>
            <w:tcW w:w="38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094E6B" w:rsidP="0021292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094E6B" w:rsidP="0021292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Деятельность учеников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43230C" w:rsidP="0021292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Планируемые</w:t>
            </w:r>
          </w:p>
          <w:p w:rsidR="0043230C" w:rsidRPr="00504CA7" w:rsidRDefault="0043230C" w:rsidP="0021292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результаты</w:t>
            </w:r>
          </w:p>
        </w:tc>
      </w:tr>
      <w:tr w:rsidR="00504CA7" w:rsidRPr="00504CA7" w:rsidTr="00FC61DC">
        <w:trPr>
          <w:trHeight w:val="253"/>
        </w:trPr>
        <w:tc>
          <w:tcPr>
            <w:tcW w:w="3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04CA7" w:rsidRPr="00504CA7" w:rsidRDefault="00504CA7" w:rsidP="00212923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04CA7" w:rsidRPr="00504CA7" w:rsidRDefault="00504CA7" w:rsidP="0021292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04CA7" w:rsidRPr="00504CA7" w:rsidRDefault="00504CA7" w:rsidP="0021292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04CA7" w:rsidRPr="00504CA7" w:rsidRDefault="00504CA7" w:rsidP="0021292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УУД</w:t>
            </w:r>
          </w:p>
        </w:tc>
      </w:tr>
      <w:tr w:rsidR="00504CA7" w:rsidRPr="00504CA7" w:rsidTr="00FC61DC">
        <w:trPr>
          <w:trHeight w:val="206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4CA7" w:rsidRPr="00504CA7" w:rsidRDefault="00504CA7" w:rsidP="0021292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1.Организационный момент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04CA7" w:rsidRPr="00504CA7" w:rsidRDefault="00504CA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Проверка готовности к уроку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04CA7" w:rsidRPr="00504CA7" w:rsidRDefault="00504CA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04CA7" w:rsidRPr="00504CA7" w:rsidRDefault="00504CA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230C" w:rsidRPr="00504CA7" w:rsidTr="00504CA7">
        <w:trPr>
          <w:trHeight w:val="209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66028D" w:rsidP="0021292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2.</w:t>
            </w:r>
            <w:r w:rsidR="00094E6B"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Мотивация к учебной  деятельности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094E6B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Через стихотворение и сюжетные илл</w:t>
            </w:r>
            <w:r w:rsidR="00AA0AF8">
              <w:rPr>
                <w:rFonts w:ascii="Times New Roman" w:hAnsi="Times New Roman"/>
                <w:sz w:val="28"/>
                <w:szCs w:val="28"/>
              </w:rPr>
              <w:t>юстрации «Времена года» подводит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к теме урока</w:t>
            </w:r>
            <w:r w:rsidR="00AA0AF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6028D" w:rsidRPr="004B245B" w:rsidRDefault="0066028D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«La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nature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est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toujours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belle</w:t>
            </w:r>
            <w:r w:rsidR="00D43D2C" w:rsidRPr="004B245B">
              <w:rPr>
                <w:rFonts w:ascii="Times New Roman" w:hAnsi="Times New Roman"/>
                <w:sz w:val="28"/>
                <w:szCs w:val="28"/>
                <w:lang w:val="de-DE"/>
              </w:rPr>
              <w:t>.</w:t>
            </w:r>
          </w:p>
          <w:p w:rsidR="0066028D" w:rsidRPr="004B245B" w:rsidRDefault="00AA0AF8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 </w:t>
            </w:r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En </w:t>
            </w:r>
            <w:proofErr w:type="spellStart"/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>hiver</w:t>
            </w:r>
            <w:proofErr w:type="spellEnd"/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et au </w:t>
            </w:r>
            <w:proofErr w:type="spellStart"/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>printemps</w:t>
            </w:r>
            <w:proofErr w:type="spellEnd"/>
          </w:p>
          <w:p w:rsidR="0066028D" w:rsidRPr="004B245B" w:rsidRDefault="00AA0AF8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 </w:t>
            </w:r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En </w:t>
            </w:r>
            <w:proofErr w:type="spellStart"/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>ete</w:t>
            </w:r>
            <w:proofErr w:type="spellEnd"/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et en </w:t>
            </w:r>
            <w:proofErr w:type="spellStart"/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>automne</w:t>
            </w:r>
            <w:proofErr w:type="spellEnd"/>
            <w:r w:rsidR="0066028D" w:rsidRPr="004B245B">
              <w:rPr>
                <w:rFonts w:ascii="Times New Roman" w:hAnsi="Times New Roman"/>
                <w:sz w:val="28"/>
                <w:szCs w:val="28"/>
                <w:lang w:val="de-DE"/>
              </w:rPr>
              <w:t>!</w:t>
            </w:r>
          </w:p>
          <w:p w:rsidR="00504CA7" w:rsidRPr="005F1F5D" w:rsidRDefault="00504CA7" w:rsidP="0021292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F1F5D">
              <w:rPr>
                <w:rFonts w:ascii="Times New Roman" w:hAnsi="Times New Roman"/>
                <w:b/>
                <w:sz w:val="28"/>
                <w:szCs w:val="28"/>
              </w:rPr>
              <w:t>Приложение 1.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094E6B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Включаются в учебную деятельность, слушая учителя</w:t>
            </w:r>
            <w:r w:rsidR="0066028D" w:rsidRPr="00504CA7">
              <w:rPr>
                <w:rFonts w:ascii="Times New Roman" w:hAnsi="Times New Roman"/>
                <w:sz w:val="28"/>
                <w:szCs w:val="28"/>
              </w:rPr>
              <w:t>.</w:t>
            </w:r>
            <w:r w:rsidR="006201DC" w:rsidRPr="00504CA7">
              <w:rPr>
                <w:rFonts w:ascii="Times New Roman" w:hAnsi="Times New Roman"/>
                <w:sz w:val="28"/>
                <w:szCs w:val="28"/>
              </w:rPr>
              <w:t xml:space="preserve"> Вступают в общение с учителем.</w:t>
            </w:r>
          </w:p>
          <w:p w:rsidR="006201DC" w:rsidRPr="00504CA7" w:rsidRDefault="006201DC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Il s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agit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la nature</w:t>
            </w:r>
            <w:r w:rsidR="00D43D2C" w:rsidRPr="00504CA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6201DC" w:rsidRPr="00504CA7" w:rsidRDefault="006201DC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Default="00094E6B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04CA7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proofErr w:type="gramEnd"/>
            <w:r w:rsidR="0066028D" w:rsidRPr="00504CA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04CA7">
              <w:rPr>
                <w:rFonts w:ascii="Times New Roman" w:hAnsi="Times New Roman"/>
                <w:b/>
                <w:sz w:val="28"/>
                <w:szCs w:val="28"/>
              </w:rPr>
              <w:t xml:space="preserve"> УУД: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умение прогнозировать тему</w:t>
            </w:r>
          </w:p>
          <w:p w:rsidR="005E1A3A" w:rsidRDefault="005E1A3A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E1A3A" w:rsidRPr="005E1A3A" w:rsidRDefault="005E1A3A" w:rsidP="0021292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E1A3A">
              <w:rPr>
                <w:rFonts w:ascii="Times New Roman" w:hAnsi="Times New Roman"/>
                <w:b/>
                <w:sz w:val="28"/>
                <w:szCs w:val="28"/>
              </w:rPr>
              <w:t>Личностные УУД:</w:t>
            </w:r>
          </w:p>
          <w:p w:rsidR="005E1A3A" w:rsidRPr="005E1A3A" w:rsidRDefault="005E1A3A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развитие мотивов</w:t>
            </w:r>
            <w:r w:rsidRPr="005E1A3A">
              <w:rPr>
                <w:rFonts w:ascii="Times New Roman" w:hAnsi="Times New Roman"/>
                <w:sz w:val="28"/>
                <w:szCs w:val="24"/>
              </w:rPr>
              <w:t xml:space="preserve"> учебной деятельности</w:t>
            </w:r>
          </w:p>
        </w:tc>
      </w:tr>
      <w:tr w:rsidR="0043230C" w:rsidRPr="00504CA7" w:rsidTr="00504CA7">
        <w:trPr>
          <w:trHeight w:val="200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66028D" w:rsidP="0021292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</w:t>
            </w:r>
            <w:r w:rsidRPr="00504CA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. </w:t>
            </w: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Актуализация знаний</w:t>
            </w:r>
          </w:p>
          <w:p w:rsidR="0066028D" w:rsidRPr="00504CA7" w:rsidRDefault="0066028D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   Речевая зарядка.     </w:t>
            </w:r>
            <w:r w:rsidR="00AA0AF8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 Совершенствование навыков</w:t>
            </w: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поискового чтения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43D2C" w:rsidRPr="00504CA7" w:rsidRDefault="006201DC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Включает учащихся в речемыслительную деятельность через серию вопросов:</w:t>
            </w:r>
          </w:p>
          <w:p w:rsidR="006201DC" w:rsidRPr="00504CA7" w:rsidRDefault="006201DC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Qu</w:t>
            </w:r>
            <w:r w:rsidR="00D43D2C"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est</w:t>
            </w:r>
            <w:proofErr w:type="spellEnd"/>
            <w:proofErr w:type="gram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ce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que c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est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la nature</w:t>
            </w:r>
            <w:r w:rsidR="00D43D2C" w:rsidRPr="00504CA7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  <w:p w:rsidR="00D43D2C" w:rsidRPr="00504CA7" w:rsidRDefault="00D43D2C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Vous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avez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des </w:t>
            </w:r>
            <w:proofErr w:type="gramStart"/>
            <w:r w:rsidR="009E6908"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bêtes </w:t>
            </w: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</w:t>
            </w:r>
            <w:proofErr w:type="gram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maison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  <w:p w:rsidR="005E1A3A" w:rsidRDefault="009E6908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Comment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proofErr w:type="gram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est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0A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504CA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212923" w:rsidRPr="00504CA7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elle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</w:rPr>
              <w:t xml:space="preserve">?     </w:t>
            </w:r>
          </w:p>
          <w:p w:rsidR="005E1A3A" w:rsidRDefault="005E1A3A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E6908" w:rsidRPr="00504CA7" w:rsidRDefault="009E6908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 xml:space="preserve">Подводит к монологу о </w:t>
            </w:r>
            <w:r w:rsidR="00212923" w:rsidRPr="00504CA7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>животном</w:t>
            </w:r>
            <w:r w:rsidR="00AA0AF8">
              <w:rPr>
                <w:rFonts w:ascii="Times New Roman" w:hAnsi="Times New Roman"/>
                <w:sz w:val="28"/>
                <w:szCs w:val="28"/>
              </w:rPr>
              <w:t>.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12923" w:rsidRPr="00504CA7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212923" w:rsidRPr="00504CA7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</w:p>
          <w:p w:rsidR="00212923" w:rsidRPr="00504CA7" w:rsidRDefault="0021292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  <w:p w:rsidR="000B6EC7" w:rsidRPr="00504CA7" w:rsidRDefault="000B6EC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12923" w:rsidRPr="00504CA7" w:rsidRDefault="0021292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 xml:space="preserve">Организует работу по чтению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lastRenderedPageBreak/>
              <w:t>текста</w:t>
            </w:r>
            <w:r w:rsidR="00892CB3" w:rsidRPr="00504CA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892CB3" w:rsidRPr="00504CA7">
              <w:rPr>
                <w:rFonts w:ascii="Times New Roman" w:hAnsi="Times New Roman"/>
                <w:sz w:val="28"/>
                <w:szCs w:val="28"/>
                <w:lang w:val="en-US"/>
              </w:rPr>
              <w:t>La</w:t>
            </w:r>
            <w:r w:rsidR="00892CB3" w:rsidRPr="00504C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92CB3" w:rsidRPr="00504CA7">
              <w:rPr>
                <w:rFonts w:ascii="Times New Roman" w:hAnsi="Times New Roman"/>
                <w:sz w:val="28"/>
                <w:szCs w:val="28"/>
                <w:lang w:val="en-US"/>
              </w:rPr>
              <w:t>tortue</w:t>
            </w:r>
            <w:proofErr w:type="spellEnd"/>
            <w:r w:rsidR="00892CB3" w:rsidRPr="00504CA7">
              <w:rPr>
                <w:rFonts w:ascii="Times New Roman" w:hAnsi="Times New Roman"/>
                <w:sz w:val="28"/>
                <w:szCs w:val="28"/>
              </w:rPr>
              <w:t>»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и выполнению заданий учебника (</w:t>
            </w: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154 – 155)</w:t>
            </w:r>
          </w:p>
          <w:p w:rsidR="00D43D2C" w:rsidRPr="00504CA7" w:rsidRDefault="009E6908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="00212923" w:rsidRPr="00504CA7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6201DC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lastRenderedPageBreak/>
              <w:t>Опираясь на сюжетный матери</w:t>
            </w:r>
            <w:r w:rsidR="00D43D2C" w:rsidRPr="00504CA7">
              <w:rPr>
                <w:rFonts w:ascii="Times New Roman" w:hAnsi="Times New Roman"/>
                <w:sz w:val="28"/>
                <w:szCs w:val="28"/>
              </w:rPr>
              <w:t>а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>л,</w:t>
            </w:r>
            <w:r w:rsidR="00D43D2C" w:rsidRPr="00504C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>дают ответы</w:t>
            </w:r>
            <w:r w:rsidR="00D43D2C" w:rsidRPr="00504CA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43D2C" w:rsidRPr="004B245B" w:rsidRDefault="00D43D2C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Ce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sont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des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arbres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.</w:t>
            </w:r>
          </w:p>
          <w:p w:rsidR="00D43D2C" w:rsidRPr="004B245B" w:rsidRDefault="00D43D2C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Ce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sont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des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fleurs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.</w:t>
            </w:r>
          </w:p>
          <w:p w:rsidR="000B6EC7" w:rsidRPr="004B245B" w:rsidRDefault="00D43D2C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Ce</w:t>
            </w:r>
            <w:r w:rsidRPr="004B2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sont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des</w:t>
            </w:r>
            <w:r w:rsidRPr="004B2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animaux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Ce</w:t>
            </w:r>
            <w:r w:rsidRPr="004B2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sont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des</w:t>
            </w:r>
            <w:r w:rsidRPr="004B2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cha</w:t>
            </w:r>
            <w:r w:rsidR="00AA0AF8">
              <w:rPr>
                <w:rFonts w:ascii="Times New Roman" w:hAnsi="Times New Roman"/>
                <w:sz w:val="28"/>
                <w:szCs w:val="28"/>
                <w:lang w:val="en-US"/>
              </w:rPr>
              <w:t>mpignons</w:t>
            </w:r>
            <w:r w:rsidR="00AA0AF8" w:rsidRPr="004B245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43D2C" w:rsidRPr="004B245B" w:rsidRDefault="00D43D2C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B6EC7" w:rsidRPr="004B245B" w:rsidRDefault="000B6EC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B6EC7" w:rsidRPr="004B245B" w:rsidRDefault="000B6EC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B6EC7" w:rsidRPr="00504CA7" w:rsidRDefault="000B6EC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Делают краткое монологическое высказывание  о животном</w:t>
            </w:r>
            <w:r w:rsidR="00AA0AF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6EC7" w:rsidRPr="00504CA7" w:rsidRDefault="000B6EC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B6EC7" w:rsidRPr="00504CA7" w:rsidRDefault="000B6EC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 xml:space="preserve">Читают текст, выбирают информацию и резюмируют текст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lastRenderedPageBreak/>
              <w:t>по плану</w:t>
            </w:r>
            <w:r w:rsidR="005F1F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D43D2C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04C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Коммуникативные</w:t>
            </w:r>
            <w:proofErr w:type="gramEnd"/>
            <w:r w:rsidRPr="00504CA7">
              <w:rPr>
                <w:rFonts w:ascii="Times New Roman" w:hAnsi="Times New Roman"/>
                <w:b/>
                <w:sz w:val="28"/>
                <w:szCs w:val="28"/>
              </w:rPr>
              <w:t xml:space="preserve"> УУД: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 xml:space="preserve">  умение аргументировать свое мнение</w:t>
            </w:r>
          </w:p>
          <w:p w:rsidR="00212923" w:rsidRPr="00504CA7" w:rsidRDefault="0021292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12923" w:rsidRPr="00504CA7" w:rsidRDefault="0021292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12923" w:rsidRPr="00504CA7" w:rsidRDefault="0021292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12923" w:rsidRPr="00504CA7" w:rsidRDefault="0021292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12923" w:rsidRPr="00504CA7" w:rsidRDefault="0021292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E1A3A" w:rsidRDefault="005E1A3A" w:rsidP="0021292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2923" w:rsidRPr="00504CA7" w:rsidRDefault="000B6EC7" w:rsidP="0021292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4CA7">
              <w:rPr>
                <w:rFonts w:ascii="Times New Roman" w:hAnsi="Times New Roman"/>
                <w:b/>
                <w:sz w:val="28"/>
                <w:szCs w:val="28"/>
              </w:rPr>
              <w:t>Коммуникативные УУД:</w:t>
            </w:r>
          </w:p>
          <w:p w:rsidR="00212923" w:rsidRPr="00504CA7" w:rsidRDefault="000B6EC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у</w:t>
            </w:r>
            <w:r w:rsidR="00212923" w:rsidRPr="00504CA7">
              <w:rPr>
                <w:rFonts w:ascii="Times New Roman" w:hAnsi="Times New Roman"/>
                <w:sz w:val="28"/>
                <w:szCs w:val="28"/>
              </w:rPr>
              <w:t>мение оформлять свои мысли в монолог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2CB3" w:rsidRPr="00504CA7" w:rsidRDefault="000B6EC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b/>
                <w:sz w:val="28"/>
                <w:szCs w:val="28"/>
              </w:rPr>
              <w:t>Познавательные УУД:</w:t>
            </w:r>
            <w:r w:rsidR="00892CB3" w:rsidRPr="00504CA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B6EC7" w:rsidRPr="00504CA7" w:rsidRDefault="00892CB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 xml:space="preserve">осуществлять поисковое </w:t>
            </w:r>
            <w:r w:rsidRPr="00504CA7">
              <w:rPr>
                <w:rFonts w:ascii="Times New Roman" w:hAnsi="Times New Roman"/>
                <w:sz w:val="28"/>
                <w:szCs w:val="28"/>
              </w:rPr>
              <w:lastRenderedPageBreak/>
              <w:t>чтение, извлекать информацию,  выстраивать логическую цель рассуждений.</w:t>
            </w:r>
          </w:p>
        </w:tc>
      </w:tr>
      <w:tr w:rsidR="0043230C" w:rsidRPr="00504CA7" w:rsidTr="00504CA7">
        <w:trPr>
          <w:trHeight w:val="203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892CB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4. Физкультминутка (снятие напряжения)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892CB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Организует физ</w:t>
            </w:r>
            <w:r w:rsidR="005F1F5D">
              <w:rPr>
                <w:rFonts w:ascii="Times New Roman" w:hAnsi="Times New Roman"/>
                <w:sz w:val="28"/>
                <w:szCs w:val="28"/>
              </w:rPr>
              <w:t>культ</w:t>
            </w:r>
            <w:r w:rsidRPr="00504CA7">
              <w:rPr>
                <w:rFonts w:ascii="Times New Roman" w:hAnsi="Times New Roman"/>
                <w:sz w:val="28"/>
                <w:szCs w:val="28"/>
              </w:rPr>
              <w:t>минутку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892CB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Делают зарядку, повторяя движения</w:t>
            </w:r>
            <w:r w:rsidR="005F1F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43230C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230C" w:rsidRPr="00504CA7" w:rsidTr="00504CA7">
        <w:trPr>
          <w:trHeight w:val="283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392394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5. Включение нового знания в систему знаний, совершенствование речевых умений  учащихся</w:t>
            </w: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504CA7" w:rsidRDefault="00504CA7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504CA7" w:rsidRDefault="00504CA7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  <w:p w:rsidR="00850F53" w:rsidRPr="00504CA7" w:rsidRDefault="00850F53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392394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Через презентацию</w:t>
            </w:r>
            <w:r w:rsidR="005F1F5D">
              <w:rPr>
                <w:rFonts w:ascii="Times New Roman" w:hAnsi="Times New Roman"/>
                <w:sz w:val="28"/>
                <w:szCs w:val="28"/>
              </w:rPr>
              <w:t xml:space="preserve"> вводятся  </w:t>
            </w:r>
            <w:r w:rsidR="003C25F5" w:rsidRPr="00504CA7">
              <w:rPr>
                <w:rFonts w:ascii="Times New Roman" w:hAnsi="Times New Roman"/>
                <w:sz w:val="28"/>
                <w:szCs w:val="28"/>
              </w:rPr>
              <w:t xml:space="preserve"> новые модельные фразы:</w:t>
            </w:r>
          </w:p>
          <w:p w:rsidR="003C25F5" w:rsidRPr="004B245B" w:rsidRDefault="003C25F5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*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toucher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les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nids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;</w:t>
            </w:r>
          </w:p>
          <w:p w:rsidR="003C25F5" w:rsidRPr="004B245B" w:rsidRDefault="003C25F5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*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jeter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les </w:t>
            </w:r>
            <w:proofErr w:type="spellStart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papiers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de-DE"/>
              </w:rPr>
              <w:t>;</w:t>
            </w:r>
          </w:p>
          <w:p w:rsidR="003C25F5" w:rsidRPr="00504CA7" w:rsidRDefault="003C25F5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* toucher  les    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fleurs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3C25F5" w:rsidRPr="00504CA7" w:rsidRDefault="003C25F5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*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arroser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des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plantes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3C25F5" w:rsidRPr="004B245B" w:rsidRDefault="003C25F5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245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* </w:t>
            </w:r>
            <w:proofErr w:type="spellStart"/>
            <w:proofErr w:type="gram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soigner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les</w:t>
            </w:r>
            <w:proofErr w:type="gramEnd"/>
            <w:r w:rsidRPr="004B245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animaux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domestiques</w:t>
            </w:r>
            <w:proofErr w:type="spellEnd"/>
            <w:r w:rsidRPr="004B245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654249" w:rsidRPr="00504CA7" w:rsidRDefault="00654249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Отрабатывает новые выражения фонетически и в речевой деятельности.</w:t>
            </w:r>
          </w:p>
          <w:p w:rsidR="00850F53" w:rsidRPr="005F1F5D" w:rsidRDefault="00504CA7" w:rsidP="0021292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F1F5D">
              <w:rPr>
                <w:rFonts w:ascii="Times New Roman" w:hAnsi="Times New Roman"/>
                <w:b/>
                <w:sz w:val="28"/>
                <w:szCs w:val="28"/>
              </w:rPr>
              <w:t>Приложение 2.</w:t>
            </w:r>
          </w:p>
          <w:p w:rsidR="00504CA7" w:rsidRDefault="00504CA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04CA7" w:rsidRDefault="00504CA7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850F53" w:rsidRPr="00504CA7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850F53" w:rsidRPr="00504CA7" w:rsidRDefault="00654249" w:rsidP="00850F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Повторяют хором и индивидуально новые выражения, отвечают на вопросы учителя, ответы суммируют в монологическое высказывание</w:t>
            </w:r>
            <w:r w:rsidR="00850F53" w:rsidRPr="00504CA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50F53" w:rsidRPr="00504CA7" w:rsidRDefault="00850F53" w:rsidP="00850F5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Il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faut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aimer la nature.</w:t>
            </w:r>
          </w:p>
          <w:p w:rsidR="00850F53" w:rsidRPr="00504CA7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Il ne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faut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pas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jeter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les papiers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dans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la rue.</w:t>
            </w:r>
          </w:p>
          <w:p w:rsidR="00850F53" w:rsidRPr="005F1F5D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Il ne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faut</w:t>
            </w:r>
            <w:proofErr w:type="spellEnd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pas toucher les </w:t>
            </w:r>
            <w:proofErr w:type="spellStart"/>
            <w:r w:rsidRPr="00504CA7">
              <w:rPr>
                <w:rFonts w:ascii="Times New Roman" w:hAnsi="Times New Roman"/>
                <w:sz w:val="28"/>
                <w:szCs w:val="28"/>
                <w:lang w:val="en-US"/>
              </w:rPr>
              <w:t>nids</w:t>
            </w:r>
            <w:proofErr w:type="spellEnd"/>
            <w:r w:rsidR="005F1F5D" w:rsidRPr="005F1F5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850F53" w:rsidRPr="00504CA7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50F53" w:rsidRPr="00504CA7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50F53" w:rsidRPr="00504CA7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04CA7" w:rsidRPr="005F1F5D" w:rsidRDefault="00504CA7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04CA7" w:rsidRPr="005F1F5D" w:rsidRDefault="00504CA7" w:rsidP="00212923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50F53" w:rsidRPr="00504CA7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3C25F5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b/>
                <w:sz w:val="28"/>
                <w:szCs w:val="28"/>
              </w:rPr>
              <w:t>Коммуникативные УУД:</w:t>
            </w:r>
            <w:r w:rsidR="00654249" w:rsidRPr="00504CA7">
              <w:rPr>
                <w:rFonts w:ascii="Times New Roman" w:hAnsi="Times New Roman"/>
                <w:sz w:val="28"/>
                <w:szCs w:val="28"/>
              </w:rPr>
              <w:t xml:space="preserve"> умение  оформлять свои мысли в монологе.</w:t>
            </w:r>
          </w:p>
        </w:tc>
      </w:tr>
      <w:tr w:rsidR="00C748B5" w:rsidRPr="00504CA7" w:rsidTr="00504CA7">
        <w:trPr>
          <w:trHeight w:val="283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8B5" w:rsidRPr="00504CA7" w:rsidRDefault="00C748B5" w:rsidP="00000F6B">
            <w:pPr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6. </w:t>
            </w:r>
            <w:r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Домашнее задание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C748B5" w:rsidRPr="00504CA7" w:rsidRDefault="00C748B5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Комментирует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C748B5" w:rsidRPr="00504CA7" w:rsidRDefault="00C748B5" w:rsidP="00850F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Слушают, записывают.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C748B5" w:rsidRPr="00504CA7" w:rsidRDefault="00C748B5" w:rsidP="0021292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3230C" w:rsidRPr="00504CA7" w:rsidTr="00504CA7">
        <w:trPr>
          <w:trHeight w:val="283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30C" w:rsidRPr="00504CA7" w:rsidRDefault="00504CA7" w:rsidP="0021292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7. </w:t>
            </w:r>
            <w:r w:rsidR="0043230C"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Рефлексия</w:t>
            </w:r>
            <w:r w:rsidR="00850F53" w:rsidRPr="00504CA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учебной деятельности Подведение итогов урока.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Предлагает высказать свое</w:t>
            </w:r>
            <w:r w:rsidR="00000F6B" w:rsidRPr="00504CA7">
              <w:rPr>
                <w:rFonts w:ascii="Times New Roman" w:hAnsi="Times New Roman"/>
                <w:sz w:val="28"/>
                <w:szCs w:val="28"/>
              </w:rPr>
              <w:t xml:space="preserve"> мнение, отношение к уроку, оценить свою работу</w:t>
            </w:r>
            <w:r w:rsidR="005F1F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5F1F5D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Высказывают, оценивают свою работу и одноклассников.</w:t>
            </w:r>
            <w:r w:rsidR="001A650A">
              <w:rPr>
                <w:rFonts w:ascii="Times New Roman" w:hAnsi="Times New Roman"/>
                <w:sz w:val="28"/>
                <w:szCs w:val="28"/>
              </w:rPr>
              <w:t xml:space="preserve"> Систематизируют полученную информацию.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3230C" w:rsidRPr="00504CA7" w:rsidRDefault="00850F53" w:rsidP="0021292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4CA7">
              <w:rPr>
                <w:rFonts w:ascii="Times New Roman" w:hAnsi="Times New Roman"/>
                <w:b/>
                <w:sz w:val="28"/>
                <w:szCs w:val="28"/>
              </w:rPr>
              <w:t>Регулятивные УУД:</w:t>
            </w:r>
          </w:p>
          <w:p w:rsidR="00850F53" w:rsidRPr="00504CA7" w:rsidRDefault="00850F53" w:rsidP="002129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04CA7">
              <w:rPr>
                <w:rFonts w:ascii="Times New Roman" w:hAnsi="Times New Roman"/>
                <w:sz w:val="28"/>
                <w:szCs w:val="28"/>
              </w:rPr>
              <w:t>умение оценивать свою деятельность</w:t>
            </w:r>
            <w:r w:rsidR="001A65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5E1A3A" w:rsidRPr="00C748B5" w:rsidRDefault="006D4541" w:rsidP="00C748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04CA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504CA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504CA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504CA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C748B5" w:rsidRDefault="00C748B5" w:rsidP="0043230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C748B5" w:rsidRDefault="00C748B5" w:rsidP="0043230C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504CA7" w:rsidRPr="002F749C" w:rsidRDefault="005E1A3A" w:rsidP="0043230C">
      <w:pPr>
        <w:spacing w:after="0" w:line="240" w:lineRule="auto"/>
        <w:rPr>
          <w:rFonts w:ascii="Times New Roman" w:hAnsi="Times New Roman"/>
          <w:b/>
          <w:sz w:val="28"/>
        </w:rPr>
      </w:pPr>
      <w:r w:rsidRPr="002F749C">
        <w:rPr>
          <w:rFonts w:ascii="Times New Roman" w:hAnsi="Times New Roman"/>
          <w:b/>
          <w:sz w:val="28"/>
        </w:rPr>
        <w:lastRenderedPageBreak/>
        <w:t>Приложение 1.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818"/>
        <w:gridCol w:w="7818"/>
      </w:tblGrid>
      <w:tr w:rsidR="002F749C" w:rsidTr="001A650A">
        <w:tc>
          <w:tcPr>
            <w:tcW w:w="7818" w:type="dxa"/>
          </w:tcPr>
          <w:p w:rsidR="002F749C" w:rsidRDefault="002F749C" w:rsidP="0043230C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831B4" wp14:editId="26B7AA0C">
                  <wp:extent cx="4341524" cy="2571750"/>
                  <wp:effectExtent l="0" t="0" r="1905" b="0"/>
                  <wp:docPr id="1" name="Рисунок 1" descr="http://fuza.ru/uploads/posts/2013-01/135732469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uza.ru/uploads/posts/2013-01/135732469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524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2F749C" w:rsidRDefault="002F749C" w:rsidP="0043230C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35829" wp14:editId="6E5A19DF">
                  <wp:extent cx="4409440" cy="2667000"/>
                  <wp:effectExtent l="0" t="0" r="0" b="0"/>
                  <wp:docPr id="3" name="Рисунок 3" descr="http://www.o-prirode.com/News/160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-prirode.com/News/160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4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9C" w:rsidTr="001A650A">
        <w:tc>
          <w:tcPr>
            <w:tcW w:w="7818" w:type="dxa"/>
          </w:tcPr>
          <w:p w:rsidR="002F749C" w:rsidRDefault="002F749C" w:rsidP="0043230C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D5C22" wp14:editId="2E445474">
                  <wp:extent cx="4343400" cy="2857500"/>
                  <wp:effectExtent l="0" t="0" r="0" b="0"/>
                  <wp:docPr id="4" name="Рисунок 4" descr="http://premiumfoto.ru/wp-content/uploads/2014/04/1350053590_nature-photoses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emiumfoto.ru/wp-content/uploads/2014/04/1350053590_nature-photoses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2F749C" w:rsidRDefault="002F749C" w:rsidP="0043230C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8A04A" wp14:editId="5ED9E88F">
                  <wp:extent cx="4410075" cy="2846338"/>
                  <wp:effectExtent l="0" t="0" r="0" b="0"/>
                  <wp:docPr id="5" name="Рисунок 5" descr="http://www.all-barr.com/upload/content/4fe95a84b3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l-barr.com/upload/content/4fe95a84b3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84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49C" w:rsidRDefault="002F749C" w:rsidP="0043230C">
      <w:pPr>
        <w:spacing w:after="0" w:line="240" w:lineRule="auto"/>
        <w:rPr>
          <w:rFonts w:ascii="Times New Roman" w:hAnsi="Times New Roman"/>
        </w:rPr>
      </w:pPr>
    </w:p>
    <w:p w:rsidR="005E1A3A" w:rsidRDefault="005E1A3A" w:rsidP="0043230C">
      <w:pPr>
        <w:spacing w:after="0" w:line="240" w:lineRule="auto"/>
        <w:rPr>
          <w:rFonts w:ascii="Times New Roman" w:hAnsi="Times New Roman"/>
        </w:rPr>
      </w:pPr>
    </w:p>
    <w:p w:rsidR="005E1A3A" w:rsidRDefault="005E1A3A" w:rsidP="0043230C">
      <w:pPr>
        <w:spacing w:after="0" w:line="240" w:lineRule="auto"/>
        <w:rPr>
          <w:rFonts w:ascii="Times New Roman" w:hAnsi="Times New Roman"/>
        </w:rPr>
      </w:pPr>
    </w:p>
    <w:p w:rsidR="002F749C" w:rsidRDefault="002F749C" w:rsidP="0043230C">
      <w:pPr>
        <w:spacing w:after="0" w:line="240" w:lineRule="auto"/>
        <w:rPr>
          <w:rFonts w:ascii="Times New Roman" w:hAnsi="Times New Roman"/>
        </w:rPr>
      </w:pPr>
    </w:p>
    <w:p w:rsidR="005E1A3A" w:rsidRDefault="005E1A3A" w:rsidP="0043230C">
      <w:pPr>
        <w:spacing w:after="0" w:line="240" w:lineRule="auto"/>
        <w:rPr>
          <w:rFonts w:ascii="Times New Roman" w:hAnsi="Times New Roman"/>
        </w:rPr>
      </w:pPr>
    </w:p>
    <w:p w:rsidR="005E1A3A" w:rsidRDefault="005E1A3A" w:rsidP="0043230C">
      <w:pPr>
        <w:spacing w:after="0" w:line="240" w:lineRule="auto"/>
        <w:rPr>
          <w:rFonts w:ascii="Times New Roman" w:hAnsi="Times New Roman"/>
        </w:rPr>
      </w:pPr>
    </w:p>
    <w:p w:rsidR="005E1A3A" w:rsidRPr="00AA0AF8" w:rsidRDefault="00986D02" w:rsidP="0043230C">
      <w:pPr>
        <w:spacing w:after="0" w:line="240" w:lineRule="auto"/>
        <w:rPr>
          <w:rFonts w:ascii="Times New Roman" w:hAnsi="Times New Roman"/>
          <w:b/>
          <w:sz w:val="28"/>
        </w:rPr>
      </w:pPr>
      <w:r w:rsidRPr="00AA0AF8">
        <w:rPr>
          <w:rFonts w:ascii="Times New Roman" w:hAnsi="Times New Roman"/>
          <w:b/>
          <w:sz w:val="28"/>
        </w:rPr>
        <w:lastRenderedPageBreak/>
        <w:t>Приложение 2.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338"/>
        <w:gridCol w:w="7818"/>
      </w:tblGrid>
      <w:tr w:rsidR="002F749C" w:rsidTr="00AA0AF8">
        <w:tc>
          <w:tcPr>
            <w:tcW w:w="7338" w:type="dxa"/>
          </w:tcPr>
          <w:p w:rsidR="002F749C" w:rsidRDefault="002F749C" w:rsidP="0043230C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BD0E6" wp14:editId="2749C6B9">
                  <wp:extent cx="2533650" cy="1870420"/>
                  <wp:effectExtent l="0" t="0" r="0" b="0"/>
                  <wp:docPr id="6" name="Рисунок 6" descr="http://www.kurgangrc.ru/sites/default/files/pictures/eko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urgangrc.ru/sites/default/files/pictures/eko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17" cy="187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2F749C" w:rsidRDefault="002F749C" w:rsidP="0043230C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95F67" wp14:editId="03ADD51A">
                  <wp:extent cx="2489200" cy="1866900"/>
                  <wp:effectExtent l="0" t="0" r="6350" b="0"/>
                  <wp:docPr id="7" name="Рисунок 7" descr="http://www.severneftegazprom.com/netcat_files/Image/Ohrana%20sre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everneftegazprom.com/netcat_files/Image/Ohrana%20sre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9C" w:rsidTr="00AA0AF8">
        <w:tc>
          <w:tcPr>
            <w:tcW w:w="7338" w:type="dxa"/>
          </w:tcPr>
          <w:p w:rsidR="002F749C" w:rsidRDefault="002F749C" w:rsidP="0043230C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9E41F" wp14:editId="5D415D11">
                  <wp:extent cx="2514600" cy="1885950"/>
                  <wp:effectExtent l="0" t="0" r="0" b="0"/>
                  <wp:docPr id="8" name="Рисунок 8" descr="http://ecoportal.su/images/news/3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oportal.su/images/news/3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2F749C" w:rsidRDefault="002F749C" w:rsidP="0043230C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C2CEB" wp14:editId="157401C0">
                  <wp:extent cx="2509405" cy="1800225"/>
                  <wp:effectExtent l="0" t="0" r="5715" b="0"/>
                  <wp:docPr id="9" name="Рисунок 9" descr="http://rus.uk.itvnet.lv/article/wo_men/299679_640x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us.uk.itvnet.lv/article/wo_men/299679_640x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32" cy="180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F8" w:rsidTr="00AA0AF8">
        <w:tc>
          <w:tcPr>
            <w:tcW w:w="7338" w:type="dxa"/>
          </w:tcPr>
          <w:p w:rsidR="00AA0AF8" w:rsidRDefault="00AA0AF8" w:rsidP="004323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31A54" wp14:editId="5F15DB4F">
                  <wp:extent cx="2514600" cy="1885950"/>
                  <wp:effectExtent l="0" t="0" r="0" b="0"/>
                  <wp:docPr id="10" name="Рисунок 10" descr="http://www.xstati.ru/wp-content/uploads/2013/01/%D0%9F%D0%BE%D0%BB%D0%B8%D0%B2-%D1%81%D0%B0%D0%B4%D0%BE%D0%B2%D1%8B%D1%85-%D1%80%D0%B0%D1%81%D1%82%D0%B5%D0%BD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xstati.ru/wp-content/uploads/2013/01/%D0%9F%D0%BE%D0%BB%D0%B8%D0%B2-%D1%81%D0%B0%D0%B4%D0%BE%D0%B2%D1%8B%D1%85-%D1%80%D0%B0%D1%81%D1%82%D0%B5%D0%BD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AA0AF8" w:rsidRDefault="00AA0AF8" w:rsidP="0043230C">
            <w:pPr>
              <w:rPr>
                <w:noProof/>
                <w:lang w:eastAsia="ru-RU"/>
              </w:rPr>
            </w:pPr>
          </w:p>
        </w:tc>
      </w:tr>
    </w:tbl>
    <w:p w:rsidR="002F749C" w:rsidRDefault="002F749C" w:rsidP="0043230C">
      <w:pPr>
        <w:spacing w:after="0" w:line="240" w:lineRule="auto"/>
        <w:rPr>
          <w:rFonts w:ascii="Times New Roman" w:hAnsi="Times New Roman"/>
        </w:rPr>
      </w:pPr>
    </w:p>
    <w:p w:rsidR="00504CA7" w:rsidRDefault="00504CA7" w:rsidP="0043230C">
      <w:pPr>
        <w:spacing w:after="0" w:line="240" w:lineRule="auto"/>
        <w:rPr>
          <w:rFonts w:ascii="Times New Roman" w:hAnsi="Times New Roman"/>
        </w:rPr>
      </w:pPr>
    </w:p>
    <w:p w:rsidR="00504CA7" w:rsidRDefault="00504CA7" w:rsidP="0043230C">
      <w:pPr>
        <w:spacing w:after="0" w:line="240" w:lineRule="auto"/>
        <w:rPr>
          <w:rFonts w:ascii="Times New Roman" w:hAnsi="Times New Roman"/>
        </w:rPr>
      </w:pPr>
    </w:p>
    <w:p w:rsidR="00504CA7" w:rsidRDefault="00504CA7" w:rsidP="0043230C">
      <w:pPr>
        <w:spacing w:after="0" w:line="240" w:lineRule="auto"/>
        <w:rPr>
          <w:rFonts w:ascii="Times New Roman" w:hAnsi="Times New Roman"/>
        </w:rPr>
      </w:pPr>
    </w:p>
    <w:p w:rsidR="00504CA7" w:rsidRDefault="00504CA7" w:rsidP="0043230C">
      <w:pPr>
        <w:spacing w:after="0" w:line="240" w:lineRule="auto"/>
        <w:rPr>
          <w:rFonts w:ascii="Times New Roman" w:hAnsi="Times New Roman"/>
        </w:rPr>
      </w:pPr>
    </w:p>
    <w:p w:rsidR="00986D02" w:rsidRDefault="00986D02" w:rsidP="0043230C">
      <w:pPr>
        <w:spacing w:after="0" w:line="240" w:lineRule="auto"/>
        <w:rPr>
          <w:rFonts w:ascii="Times New Roman" w:hAnsi="Times New Roman"/>
        </w:rPr>
      </w:pPr>
    </w:p>
    <w:sectPr w:rsidR="00986D02" w:rsidSect="00504CA7">
      <w:pgSz w:w="16838" w:h="11906" w:orient="landscape"/>
      <w:pgMar w:top="709" w:right="28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D0F5A"/>
    <w:multiLevelType w:val="hybridMultilevel"/>
    <w:tmpl w:val="19624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345BF"/>
    <w:multiLevelType w:val="hybridMultilevel"/>
    <w:tmpl w:val="1A1CE976"/>
    <w:lvl w:ilvl="0" w:tplc="3274D3D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D47CC"/>
    <w:multiLevelType w:val="hybridMultilevel"/>
    <w:tmpl w:val="E75C427C"/>
    <w:lvl w:ilvl="0" w:tplc="EFECF47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DE7584"/>
    <w:multiLevelType w:val="hybridMultilevel"/>
    <w:tmpl w:val="E2D0E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7071F"/>
    <w:multiLevelType w:val="hybridMultilevel"/>
    <w:tmpl w:val="71183220"/>
    <w:lvl w:ilvl="0" w:tplc="509AB9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AD3BB2"/>
    <w:multiLevelType w:val="hybridMultilevel"/>
    <w:tmpl w:val="D37E3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541"/>
    <w:rsid w:val="00000F6B"/>
    <w:rsid w:val="000876EF"/>
    <w:rsid w:val="00092D84"/>
    <w:rsid w:val="000945A7"/>
    <w:rsid w:val="00094E6B"/>
    <w:rsid w:val="000B6EC7"/>
    <w:rsid w:val="00103BB9"/>
    <w:rsid w:val="001A650A"/>
    <w:rsid w:val="001E13EF"/>
    <w:rsid w:val="00212923"/>
    <w:rsid w:val="002F749C"/>
    <w:rsid w:val="00392394"/>
    <w:rsid w:val="003C25F5"/>
    <w:rsid w:val="0043230C"/>
    <w:rsid w:val="004B245B"/>
    <w:rsid w:val="00504CA7"/>
    <w:rsid w:val="005412CE"/>
    <w:rsid w:val="005846DD"/>
    <w:rsid w:val="005E1A3A"/>
    <w:rsid w:val="005F1F5D"/>
    <w:rsid w:val="006201DC"/>
    <w:rsid w:val="006363E6"/>
    <w:rsid w:val="00654249"/>
    <w:rsid w:val="0066028D"/>
    <w:rsid w:val="006D4541"/>
    <w:rsid w:val="00850F53"/>
    <w:rsid w:val="00892CB3"/>
    <w:rsid w:val="00986D02"/>
    <w:rsid w:val="009E6908"/>
    <w:rsid w:val="00A63770"/>
    <w:rsid w:val="00AA0AF8"/>
    <w:rsid w:val="00C5421E"/>
    <w:rsid w:val="00C748B5"/>
    <w:rsid w:val="00D4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5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A3A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2F7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5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A3A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2F7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BED98-E9EF-4EB8-9854-313384FFA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</cp:lastModifiedBy>
  <cp:revision>11</cp:revision>
  <cp:lastPrinted>2016-04-17T15:20:00Z</cp:lastPrinted>
  <dcterms:created xsi:type="dcterms:W3CDTF">2016-04-14T15:46:00Z</dcterms:created>
  <dcterms:modified xsi:type="dcterms:W3CDTF">2016-05-03T06:39:00Z</dcterms:modified>
</cp:coreProperties>
</file>