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CE" w:rsidRDefault="009E43A7" w:rsidP="009E43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3A7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воспитателем: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Скоблова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Алексеевна (МОУ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дошкольная ступень)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«Сказка в гости к нам пришла»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вызвать интерес к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сказачного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образа по мотивам знакомой сказки.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9E43A7" w:rsidRDefault="009E43A7" w:rsidP="009E4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раскатывать пластилин круговыми и прямыми движениями рук.</w:t>
      </w:r>
    </w:p>
    <w:p w:rsidR="009E43A7" w:rsidRDefault="009E43A7" w:rsidP="009E4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способы создания выразительного образа (вытягивание, заострение мордочки мышки), использование дополнительных материалов (ушк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семена, глаза – крупа, хвостик – шерстеная ниточка).</w:t>
      </w:r>
    </w:p>
    <w:p w:rsidR="009E43A7" w:rsidRDefault="009E43A7" w:rsidP="009E4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Уточнять и расширять словарь (вытягиваю, прикрепляю, кличут,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9E43A7" w:rsidRDefault="009E43A7" w:rsidP="009E43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E43A7" w:rsidRDefault="009E43A7" w:rsidP="009E43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формы и мелкую моторику.</w:t>
      </w:r>
    </w:p>
    <w:p w:rsidR="009E43A7" w:rsidRDefault="009E43A7" w:rsidP="009E43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согласованность в работе обеих рук.</w:t>
      </w:r>
    </w:p>
    <w:p w:rsidR="009E43A7" w:rsidRDefault="008A11BA" w:rsidP="009E43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E43A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спитательные:</w:t>
      </w:r>
    </w:p>
    <w:p w:rsidR="008A11BA" w:rsidRDefault="008A11BA" w:rsidP="008A11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взаимопомощи, способность сострадать, сочувствовать героям сказке.</w:t>
      </w:r>
    </w:p>
    <w:p w:rsidR="008A11BA" w:rsidRDefault="008A11BA" w:rsidP="008A11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аккуратность.</w:t>
      </w:r>
    </w:p>
    <w:p w:rsidR="008A11BA" w:rsidRDefault="008A11BA" w:rsidP="008A1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8A11BA" w:rsidRDefault="008A11BA" w:rsidP="008A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Приоритетная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художественное творчество.</w:t>
      </w:r>
    </w:p>
    <w:p w:rsidR="008A11BA" w:rsidRDefault="008A11BA" w:rsidP="008A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 интеграции:</w:t>
      </w:r>
      <w:r>
        <w:rPr>
          <w:rFonts w:ascii="Times New Roman" w:hAnsi="Times New Roman" w:cs="Times New Roman"/>
          <w:sz w:val="28"/>
          <w:szCs w:val="28"/>
        </w:rPr>
        <w:t xml:space="preserve"> познание, коммуникация, физическая культура, здоровье, чтение художественной литературы, музыка, труд.</w:t>
      </w:r>
      <w:proofErr w:type="gramEnd"/>
    </w:p>
    <w:p w:rsidR="008A11BA" w:rsidRDefault="008A11BA" w:rsidP="008A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настольный театр «Репка», кусочки теста (соленое) серого, голубого, розового, белого цвета для лепки мышки (на выбор детям), семена арбуза и дыни для ушей, гречневая крупа для глаз, шерстяные нити для хвостиков, палочки, дощечки, салфетки.</w:t>
      </w:r>
      <w:proofErr w:type="gramEnd"/>
    </w:p>
    <w:p w:rsidR="008A11BA" w:rsidRDefault="008A11BA" w:rsidP="008A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показ настольного театра по русской народной сказке «Репка», беседа по содержанию. Рассматривание мышки.</w:t>
      </w:r>
    </w:p>
    <w:p w:rsidR="008A11BA" w:rsidRDefault="008A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755"/>
        <w:gridCol w:w="2882"/>
        <w:gridCol w:w="2268"/>
        <w:gridCol w:w="2409"/>
        <w:gridCol w:w="2268"/>
        <w:gridCol w:w="2204"/>
      </w:tblGrid>
      <w:tr w:rsidR="007073B7" w:rsidTr="000F02C3">
        <w:tc>
          <w:tcPr>
            <w:tcW w:w="2755" w:type="dxa"/>
            <w:vAlign w:val="center"/>
          </w:tcPr>
          <w:p w:rsidR="008A11BA" w:rsidRPr="008A11BA" w:rsidRDefault="008A11BA" w:rsidP="00E5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2882" w:type="dxa"/>
            <w:vAlign w:val="center"/>
          </w:tcPr>
          <w:p w:rsidR="008A11BA" w:rsidRPr="008A11BA" w:rsidRDefault="008A11BA" w:rsidP="00E5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Align w:val="center"/>
          </w:tcPr>
          <w:p w:rsidR="008A11BA" w:rsidRPr="008A11BA" w:rsidRDefault="00E50E0D" w:rsidP="00E5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Задача, решаемая на данном этапе</w:t>
            </w:r>
          </w:p>
        </w:tc>
        <w:tc>
          <w:tcPr>
            <w:tcW w:w="2409" w:type="dxa"/>
            <w:vAlign w:val="center"/>
          </w:tcPr>
          <w:p w:rsidR="008A11BA" w:rsidRPr="00E50E0D" w:rsidRDefault="00E50E0D" w:rsidP="00E5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ребенка</w:t>
            </w:r>
          </w:p>
        </w:tc>
        <w:tc>
          <w:tcPr>
            <w:tcW w:w="2268" w:type="dxa"/>
            <w:vAlign w:val="center"/>
          </w:tcPr>
          <w:p w:rsidR="008A11BA" w:rsidRPr="00E50E0D" w:rsidRDefault="00E50E0D" w:rsidP="00E5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взрослого</w:t>
            </w:r>
          </w:p>
        </w:tc>
        <w:tc>
          <w:tcPr>
            <w:tcW w:w="2204" w:type="dxa"/>
            <w:vAlign w:val="center"/>
          </w:tcPr>
          <w:p w:rsidR="008A11BA" w:rsidRPr="00E50E0D" w:rsidRDefault="00E50E0D" w:rsidP="00E5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50E0D" w:rsidTr="000F02C3">
        <w:tc>
          <w:tcPr>
            <w:tcW w:w="14786" w:type="dxa"/>
            <w:gridSpan w:val="6"/>
          </w:tcPr>
          <w:p w:rsidR="00E50E0D" w:rsidRPr="00E50E0D" w:rsidRDefault="00E50E0D" w:rsidP="00E50E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часть. Организационный момент.</w:t>
            </w:r>
          </w:p>
        </w:tc>
      </w:tr>
      <w:tr w:rsidR="007073B7" w:rsidTr="000F02C3">
        <w:tc>
          <w:tcPr>
            <w:tcW w:w="2755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</w:tc>
        <w:tc>
          <w:tcPr>
            <w:tcW w:w="2882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столе воспитателя настольный театр «Репка» накрытый салфеткой (все герои кроме мышки). </w:t>
            </w:r>
          </w:p>
          <w:p w:rsidR="00E50E0D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«Ребята к нам в гости пришла сказка. Вы узнали, из какой сказки эти персонажи?»</w:t>
            </w:r>
          </w:p>
        </w:tc>
        <w:tc>
          <w:tcPr>
            <w:tcW w:w="2268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и вызвать интерес к предстоящей деятельности</w:t>
            </w:r>
          </w:p>
        </w:tc>
        <w:tc>
          <w:tcPr>
            <w:tcW w:w="2409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поставленные вопросы</w:t>
            </w:r>
          </w:p>
        </w:tc>
        <w:tc>
          <w:tcPr>
            <w:tcW w:w="2268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 салфетку с героями сказки репка</w:t>
            </w:r>
          </w:p>
        </w:tc>
        <w:tc>
          <w:tcPr>
            <w:tcW w:w="2204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положительно – эмоциональный настрой у детей</w:t>
            </w:r>
          </w:p>
        </w:tc>
      </w:tr>
      <w:tr w:rsidR="007073B7" w:rsidTr="000F02C3">
        <w:tc>
          <w:tcPr>
            <w:tcW w:w="2755" w:type="dxa"/>
          </w:tcPr>
          <w:p w:rsidR="008A11BA" w:rsidRDefault="00E50E0D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В.Шипуновой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«Репка» (отрывок)</w:t>
            </w:r>
          </w:p>
        </w:tc>
        <w:tc>
          <w:tcPr>
            <w:tcW w:w="2882" w:type="dxa"/>
          </w:tcPr>
          <w:p w:rsidR="008A11BA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огороде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дедка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 посеял репку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Бабка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дедкой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репку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Вытянуть не могут –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Кличут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подмогу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Дедка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репку,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Бабка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дедку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Внучка за бабку.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Жучка за внучку.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за жучку…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Вытянуть не могу-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Кличут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подмогу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«Посмотрите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внимательно, а кого из героев нет?» (мышки)</w:t>
            </w:r>
          </w:p>
          <w:p w:rsidR="005130A0" w:rsidRDefault="005130A0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как вы думаете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Смогут они вытянуть репку без мышки?» (нет)</w:t>
            </w:r>
          </w:p>
          <w:p w:rsidR="005130A0" w:rsidRDefault="003A1386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«Куда же пропала мышка? Давайте поиграем в игру «Вышла мышка» и знаем, где она»</w:t>
            </w:r>
          </w:p>
        </w:tc>
        <w:tc>
          <w:tcPr>
            <w:tcW w:w="2268" w:type="dxa"/>
          </w:tcPr>
          <w:p w:rsidR="008A11BA" w:rsidRDefault="003A1386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Активизировать речевую активность детей, способность сострадать</w:t>
            </w:r>
          </w:p>
        </w:tc>
        <w:tc>
          <w:tcPr>
            <w:tcW w:w="2409" w:type="dxa"/>
          </w:tcPr>
          <w:p w:rsidR="008A11BA" w:rsidRDefault="003A1386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стихотворение и высказывают свои предположения</w:t>
            </w:r>
          </w:p>
        </w:tc>
        <w:tc>
          <w:tcPr>
            <w:tcW w:w="2268" w:type="dxa"/>
          </w:tcPr>
          <w:p w:rsidR="003A1386" w:rsidRDefault="003A1386" w:rsidP="003A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стихотворения. Беседа с детьми.</w:t>
            </w:r>
          </w:p>
          <w:p w:rsidR="008A11BA" w:rsidRDefault="003A1386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речевого слуха, внимания, словарная работа: кличу,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подмога</w:t>
            </w:r>
            <w:proofErr w:type="gramEnd"/>
          </w:p>
        </w:tc>
        <w:tc>
          <w:tcPr>
            <w:tcW w:w="2204" w:type="dxa"/>
          </w:tcPr>
          <w:p w:rsidR="003A1386" w:rsidRDefault="003A1386" w:rsidP="003A1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четкой и правильной речи</w:t>
            </w:r>
          </w:p>
        </w:tc>
      </w:tr>
      <w:tr w:rsidR="00104FC3" w:rsidTr="000F02C3">
        <w:tc>
          <w:tcPr>
            <w:tcW w:w="14786" w:type="dxa"/>
            <w:gridSpan w:val="6"/>
          </w:tcPr>
          <w:p w:rsidR="00104FC3" w:rsidRDefault="00104FC3" w:rsidP="0010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сновная</w:t>
            </w:r>
          </w:p>
        </w:tc>
      </w:tr>
      <w:tr w:rsidR="007073B7" w:rsidTr="000F02C3">
        <w:tc>
          <w:tcPr>
            <w:tcW w:w="2755" w:type="dxa"/>
          </w:tcPr>
          <w:p w:rsidR="008A11BA" w:rsidRDefault="00104FC3" w:rsidP="001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Физкультурная пауза</w:t>
            </w:r>
          </w:p>
        </w:tc>
        <w:tc>
          <w:tcPr>
            <w:tcW w:w="2882" w:type="dxa"/>
          </w:tcPr>
          <w:p w:rsidR="008A11BA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Вышла мышка как-то раз (дети маршируют на месте)</w:t>
            </w:r>
          </w:p>
          <w:p w:rsidR="00104FC3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Поглядеть, который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уки подносят ко лбу, смотрят в даль)</w:t>
            </w:r>
          </w:p>
          <w:p w:rsidR="00104FC3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Раз-два-три-четыре (сжимают пальцы в кулак, разжимают)</w:t>
            </w:r>
          </w:p>
          <w:p w:rsidR="00104FC3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 дернула за гири (дергают двумя руками)</w:t>
            </w:r>
          </w:p>
          <w:p w:rsidR="00104FC3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Вдруг раздался страшный звон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(хлопают)</w:t>
            </w:r>
          </w:p>
          <w:p w:rsidR="00104FC3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Убежала мышка вон (бег на месте)</w:t>
            </w:r>
          </w:p>
        </w:tc>
        <w:tc>
          <w:tcPr>
            <w:tcW w:w="2268" w:type="dxa"/>
          </w:tcPr>
          <w:p w:rsidR="008A11BA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умение соотносить слова с движениями</w:t>
            </w:r>
          </w:p>
        </w:tc>
        <w:tc>
          <w:tcPr>
            <w:tcW w:w="2409" w:type="dxa"/>
          </w:tcPr>
          <w:p w:rsidR="008A11BA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слова и выполняют показанные движения</w:t>
            </w:r>
          </w:p>
        </w:tc>
        <w:tc>
          <w:tcPr>
            <w:tcW w:w="2268" w:type="dxa"/>
          </w:tcPr>
          <w:p w:rsidR="008A11BA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Приглашает в круг. Произносит слова и показывает действия</w:t>
            </w:r>
          </w:p>
        </w:tc>
        <w:tc>
          <w:tcPr>
            <w:tcW w:w="2204" w:type="dxa"/>
          </w:tcPr>
          <w:p w:rsidR="008A11BA" w:rsidRDefault="00104FC3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двигательной и эмоциональной разрядки</w:t>
            </w:r>
          </w:p>
        </w:tc>
      </w:tr>
      <w:tr w:rsidR="007073B7" w:rsidTr="000F02C3">
        <w:tc>
          <w:tcPr>
            <w:tcW w:w="2755" w:type="dxa"/>
          </w:tcPr>
          <w:p w:rsidR="008A11BA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Проблемный вопрос</w:t>
            </w:r>
          </w:p>
        </w:tc>
        <w:tc>
          <w:tcPr>
            <w:tcW w:w="2882" w:type="dxa"/>
          </w:tcPr>
          <w:p w:rsidR="008A11BA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>«Вот куда пропала мышка? Как же нам помочь дедушке, бабушке, внучке, Жучке и кошке? Давайте мы с вами слепим мышку - норушку» (показ образца)</w:t>
            </w:r>
          </w:p>
        </w:tc>
        <w:tc>
          <w:tcPr>
            <w:tcW w:w="2268" w:type="dxa"/>
          </w:tcPr>
          <w:p w:rsidR="008A11BA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решению поставленной проблеме</w:t>
            </w:r>
          </w:p>
        </w:tc>
        <w:tc>
          <w:tcPr>
            <w:tcW w:w="2409" w:type="dxa"/>
          </w:tcPr>
          <w:p w:rsidR="008A11BA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 xml:space="preserve">Дети предлагают разные варианты (она испугалась и убежала; </w:t>
            </w:r>
            <w:proofErr w:type="gramStart"/>
            <w:r w:rsidRPr="00104FC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04FC3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рисовать, слепить …) и рассуждают</w:t>
            </w:r>
          </w:p>
        </w:tc>
        <w:tc>
          <w:tcPr>
            <w:tcW w:w="2268" w:type="dxa"/>
          </w:tcPr>
          <w:p w:rsidR="008A11BA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 xml:space="preserve">Обсуждает с детьми способы </w:t>
            </w:r>
            <w:proofErr w:type="gramStart"/>
            <w:r w:rsidRPr="00104FC3">
              <w:rPr>
                <w:rFonts w:ascii="Times New Roman" w:hAnsi="Times New Roman" w:cs="Times New Roman"/>
                <w:sz w:val="28"/>
                <w:szCs w:val="28"/>
              </w:rPr>
              <w:t>решения проблемной ситуации</w:t>
            </w:r>
            <w:proofErr w:type="gramEnd"/>
          </w:p>
        </w:tc>
        <w:tc>
          <w:tcPr>
            <w:tcW w:w="2204" w:type="dxa"/>
          </w:tcPr>
          <w:p w:rsidR="002F0ED7" w:rsidRPr="00104FC3" w:rsidRDefault="002F0ED7" w:rsidP="002F0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предстоящей деятельности</w:t>
            </w:r>
          </w:p>
          <w:p w:rsidR="008A11BA" w:rsidRDefault="008A11BA" w:rsidP="002F0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C3" w:rsidTr="000F02C3">
        <w:tc>
          <w:tcPr>
            <w:tcW w:w="2755" w:type="dxa"/>
          </w:tcPr>
          <w:p w:rsidR="002F0ED7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>Показ процесса лепки «Мышка»</w:t>
            </w:r>
            <w:r w:rsidRPr="00104F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2" w:type="dxa"/>
          </w:tcPr>
          <w:p w:rsidR="002F0ED7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как мы будем лепить мышку</w:t>
            </w:r>
          </w:p>
          <w:p w:rsidR="002F0ED7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«Беру комочек теста раскатываю в ладонях круговыми движениями,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получился шарик. Покажите, как вы будете раскатывать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шарик совсем не похож на мышку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надо немного раскатать ладонями туда-сюда, шарик превратился в огурец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(дети показывают в воздухе)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Вытягиваю пальцами острую мордочку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немного похоже на мышку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Прикрепляю ушки – семена арбуза, глазки – гречневая крупа или можно отпечатать их палочкой, а хвостик – шерстеная ниточка. </w:t>
            </w:r>
          </w:p>
          <w:p w:rsidR="002F0ED7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какая красивая и веселая мышка получилась»</w:t>
            </w:r>
          </w:p>
        </w:tc>
        <w:tc>
          <w:tcPr>
            <w:tcW w:w="2268" w:type="dxa"/>
          </w:tcPr>
          <w:p w:rsidR="002F0ED7" w:rsidRDefault="002F0ED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чувство формы и мелкую моторику, согласовывать в работе обеих рук. Формировать умение раскатывать пластилин круговыми и прямыми движениями.</w:t>
            </w:r>
          </w:p>
        </w:tc>
        <w:tc>
          <w:tcPr>
            <w:tcW w:w="2409" w:type="dxa"/>
          </w:tcPr>
          <w:p w:rsidR="002F0ED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за показом воспитателя и выполнения показывают в воздухе.</w:t>
            </w:r>
          </w:p>
        </w:tc>
        <w:tc>
          <w:tcPr>
            <w:tcW w:w="2268" w:type="dxa"/>
          </w:tcPr>
          <w:p w:rsidR="002F0ED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 способов лепки и пояснение своих действий)</w:t>
            </w:r>
          </w:p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способы создания выразительного образа (вытягивание, заострение мордочки мышки, использование дополнительных 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(ушки – семена, глаза крупа, хвостик – шерстеная ниточка).</w:t>
            </w:r>
            <w:proofErr w:type="gramEnd"/>
          </w:p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работа: вытягиваю, прикрепляю.</w:t>
            </w:r>
          </w:p>
        </w:tc>
        <w:tc>
          <w:tcPr>
            <w:tcW w:w="2204" w:type="dxa"/>
          </w:tcPr>
          <w:p w:rsidR="002F0ED7" w:rsidRDefault="007073B7" w:rsidP="002F0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приемов лепки</w:t>
            </w:r>
          </w:p>
        </w:tc>
      </w:tr>
      <w:tr w:rsidR="007073B7" w:rsidTr="000F02C3">
        <w:tc>
          <w:tcPr>
            <w:tcW w:w="2755" w:type="dxa"/>
          </w:tcPr>
          <w:p w:rsidR="008A11BA" w:rsidRDefault="007073B7" w:rsidP="0010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материала</w:t>
            </w:r>
            <w:r w:rsidR="00104FC3" w:rsidRPr="00104F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04FC3" w:rsidRPr="00104F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04FC3" w:rsidRPr="00104F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2" w:type="dxa"/>
          </w:tcPr>
          <w:p w:rsidR="008A11BA" w:rsidRDefault="008A11BA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11BA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самостоятельного выбора</w:t>
            </w:r>
          </w:p>
        </w:tc>
        <w:tc>
          <w:tcPr>
            <w:tcW w:w="2409" w:type="dxa"/>
          </w:tcPr>
          <w:p w:rsidR="008A11BA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выбирают материал для лепки</w:t>
            </w:r>
          </w:p>
        </w:tc>
        <w:tc>
          <w:tcPr>
            <w:tcW w:w="2268" w:type="dxa"/>
          </w:tcPr>
          <w:p w:rsidR="008A11BA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настроя</w:t>
            </w:r>
          </w:p>
        </w:tc>
        <w:tc>
          <w:tcPr>
            <w:tcW w:w="2204" w:type="dxa"/>
          </w:tcPr>
          <w:p w:rsidR="008A11BA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эстетического вкуса</w:t>
            </w:r>
          </w:p>
        </w:tc>
      </w:tr>
      <w:tr w:rsidR="007073B7" w:rsidTr="000F02C3">
        <w:tc>
          <w:tcPr>
            <w:tcW w:w="2755" w:type="dxa"/>
          </w:tcPr>
          <w:p w:rsidR="007073B7" w:rsidRPr="00104FC3" w:rsidRDefault="007073B7" w:rsidP="002F0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2882" w:type="dxa"/>
          </w:tcPr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умений создавать образ мышки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самостоятельность, аккуратность</w:t>
            </w:r>
          </w:p>
        </w:tc>
        <w:tc>
          <w:tcPr>
            <w:tcW w:w="2409" w:type="dxa"/>
          </w:tcPr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Включаю спокойную музыку, индивидуальная работа с затрудняющимися детьми, взаимопомощь</w:t>
            </w:r>
          </w:p>
        </w:tc>
        <w:tc>
          <w:tcPr>
            <w:tcW w:w="2204" w:type="dxa"/>
          </w:tcPr>
          <w:p w:rsidR="007073B7" w:rsidRDefault="007073B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сказочного образа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мотивом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знакомой сказки</w:t>
            </w:r>
          </w:p>
        </w:tc>
      </w:tr>
      <w:tr w:rsidR="007073B7" w:rsidTr="000F02C3">
        <w:tc>
          <w:tcPr>
            <w:tcW w:w="14786" w:type="dxa"/>
            <w:gridSpan w:val="6"/>
          </w:tcPr>
          <w:p w:rsidR="007073B7" w:rsidRDefault="007073B7" w:rsidP="00707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Итоговая</w:t>
            </w:r>
          </w:p>
        </w:tc>
      </w:tr>
      <w:tr w:rsidR="007073B7" w:rsidTr="000F02C3">
        <w:tc>
          <w:tcPr>
            <w:tcW w:w="2755" w:type="dxa"/>
          </w:tcPr>
          <w:p w:rsidR="007073B7" w:rsidRDefault="007073B7" w:rsidP="002F0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деятельности, рефлексия</w:t>
            </w:r>
          </w:p>
        </w:tc>
        <w:tc>
          <w:tcPr>
            <w:tcW w:w="2882" w:type="dxa"/>
          </w:tcPr>
          <w:p w:rsidR="007073B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мы с вами слепили? Из какой сказки мышка? У всех получились красивые забавные мышки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возьмем одну мышку и поможем героям вытянуть репку. </w:t>
            </w:r>
          </w:p>
          <w:p w:rsidR="005C277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Дедка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репку, бабка за дедку, внучка за бабку, Жучка за внучку, кошка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 Жучку,</w:t>
            </w:r>
          </w:p>
          <w:p w:rsidR="005C277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(ставим мышку) мышка за кошку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Тянут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потянут – вытянули репку»</w:t>
            </w:r>
          </w:p>
        </w:tc>
        <w:tc>
          <w:tcPr>
            <w:tcW w:w="2268" w:type="dxa"/>
          </w:tcPr>
          <w:p w:rsidR="007073B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409" w:type="dxa"/>
          </w:tcPr>
          <w:p w:rsidR="007073B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общение детей со сверстниками и взрослым.</w:t>
            </w:r>
          </w:p>
          <w:p w:rsidR="005C277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эпизода сказки «Репка» с использованием вылепленной мышки</w:t>
            </w:r>
          </w:p>
        </w:tc>
        <w:tc>
          <w:tcPr>
            <w:tcW w:w="2268" w:type="dxa"/>
          </w:tcPr>
          <w:p w:rsidR="007073B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Выслушивание ответов детей</w:t>
            </w:r>
          </w:p>
        </w:tc>
        <w:tc>
          <w:tcPr>
            <w:tcW w:w="2204" w:type="dxa"/>
          </w:tcPr>
          <w:p w:rsidR="007073B7" w:rsidRDefault="005C2777" w:rsidP="008A1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своей деятельностью. Развитие коммуникативных навыков</w:t>
            </w:r>
          </w:p>
        </w:tc>
      </w:tr>
    </w:tbl>
    <w:p w:rsidR="008A11BA" w:rsidRPr="008A11BA" w:rsidRDefault="008A11BA" w:rsidP="008A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11BA" w:rsidRPr="008A11BA" w:rsidSect="009E4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5AD1"/>
    <w:multiLevelType w:val="hybridMultilevel"/>
    <w:tmpl w:val="98CC4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93011"/>
    <w:multiLevelType w:val="hybridMultilevel"/>
    <w:tmpl w:val="957C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A68"/>
    <w:multiLevelType w:val="hybridMultilevel"/>
    <w:tmpl w:val="8068B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57E84"/>
    <w:multiLevelType w:val="hybridMultilevel"/>
    <w:tmpl w:val="CEB4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97"/>
    <w:rsid w:val="000F02C3"/>
    <w:rsid w:val="00104FC3"/>
    <w:rsid w:val="001260F4"/>
    <w:rsid w:val="002F0ED7"/>
    <w:rsid w:val="003A1386"/>
    <w:rsid w:val="00432B54"/>
    <w:rsid w:val="005130A0"/>
    <w:rsid w:val="005C2777"/>
    <w:rsid w:val="007073B7"/>
    <w:rsid w:val="008A11BA"/>
    <w:rsid w:val="008D27CE"/>
    <w:rsid w:val="009E43A7"/>
    <w:rsid w:val="00BC2C97"/>
    <w:rsid w:val="00E5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3A7"/>
    <w:pPr>
      <w:ind w:left="720"/>
      <w:contextualSpacing/>
    </w:pPr>
  </w:style>
  <w:style w:type="table" w:styleId="a4">
    <w:name w:val="Table Grid"/>
    <w:basedOn w:val="a1"/>
    <w:uiPriority w:val="59"/>
    <w:rsid w:val="008A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3A7"/>
    <w:pPr>
      <w:ind w:left="720"/>
      <w:contextualSpacing/>
    </w:pPr>
  </w:style>
  <w:style w:type="table" w:styleId="a4">
    <w:name w:val="Table Grid"/>
    <w:basedOn w:val="a1"/>
    <w:uiPriority w:val="59"/>
    <w:rsid w:val="008A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2016-11-19T05:52:00Z</dcterms:created>
  <dcterms:modified xsi:type="dcterms:W3CDTF">2016-11-19T08:32:00Z</dcterms:modified>
</cp:coreProperties>
</file>