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EC" w:rsidRPr="009D3DA6" w:rsidRDefault="005D00EC" w:rsidP="005D00EC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 бюджетное дошкольное образовательное учреждение </w:t>
      </w:r>
      <w:r w:rsidR="00F65ECE">
        <w:rPr>
          <w:rFonts w:ascii="Times New Roman" w:hAnsi="Times New Roman" w:cs="Times New Roman"/>
          <w:sz w:val="28"/>
        </w:rPr>
        <w:t xml:space="preserve">детский сад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комбинированного вида №114 «Чебурашка» г. Брянска</w:t>
      </w:r>
    </w:p>
    <w:p w:rsidR="00245FA0" w:rsidRDefault="00245FA0" w:rsidP="00245FA0">
      <w:pPr>
        <w:rPr>
          <w:rFonts w:ascii="Times New Roman" w:hAnsi="Times New Roman" w:cs="Times New Roman"/>
          <w:b/>
          <w:sz w:val="32"/>
          <w:szCs w:val="32"/>
        </w:rPr>
      </w:pPr>
    </w:p>
    <w:p w:rsidR="00EB66FC" w:rsidRDefault="00EB66FC" w:rsidP="00245FA0">
      <w:pPr>
        <w:rPr>
          <w:rFonts w:ascii="Times New Roman" w:hAnsi="Times New Roman" w:cs="Times New Roman"/>
          <w:sz w:val="40"/>
          <w:szCs w:val="32"/>
        </w:rPr>
      </w:pPr>
    </w:p>
    <w:p w:rsidR="00EB66FC" w:rsidRDefault="00EB66FC" w:rsidP="00245FA0">
      <w:pPr>
        <w:rPr>
          <w:rFonts w:ascii="Times New Roman" w:hAnsi="Times New Roman" w:cs="Times New Roman"/>
          <w:sz w:val="40"/>
          <w:szCs w:val="32"/>
        </w:rPr>
      </w:pPr>
    </w:p>
    <w:p w:rsidR="00EB66FC" w:rsidRDefault="00EB66FC" w:rsidP="00245FA0">
      <w:pPr>
        <w:rPr>
          <w:rFonts w:ascii="Times New Roman" w:hAnsi="Times New Roman" w:cs="Times New Roman"/>
          <w:sz w:val="40"/>
          <w:szCs w:val="32"/>
        </w:rPr>
      </w:pPr>
    </w:p>
    <w:p w:rsidR="00EB66FC" w:rsidRDefault="00EB66FC" w:rsidP="00245FA0">
      <w:pPr>
        <w:rPr>
          <w:rFonts w:ascii="Times New Roman" w:hAnsi="Times New Roman" w:cs="Times New Roman"/>
          <w:sz w:val="40"/>
          <w:szCs w:val="32"/>
        </w:rPr>
      </w:pPr>
    </w:p>
    <w:p w:rsidR="00245FA0" w:rsidRDefault="00245FA0" w:rsidP="005D00EC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E6A58">
        <w:rPr>
          <w:rFonts w:ascii="Times New Roman" w:hAnsi="Times New Roman" w:cs="Times New Roman"/>
          <w:sz w:val="40"/>
          <w:szCs w:val="32"/>
        </w:rPr>
        <w:t>Тема</w:t>
      </w:r>
      <w:r w:rsidR="003E6A58" w:rsidRPr="003E6A58">
        <w:rPr>
          <w:rFonts w:ascii="Times New Roman" w:hAnsi="Times New Roman" w:cs="Times New Roman"/>
          <w:sz w:val="40"/>
          <w:szCs w:val="32"/>
        </w:rPr>
        <w:t xml:space="preserve">: </w:t>
      </w:r>
      <w:r w:rsidR="003E6A58" w:rsidRPr="003E6A58">
        <w:rPr>
          <w:rFonts w:ascii="Times New Roman" w:hAnsi="Times New Roman" w:cs="Times New Roman"/>
          <w:b/>
          <w:sz w:val="40"/>
          <w:szCs w:val="32"/>
        </w:rPr>
        <w:t>Формирование лексико-грамматических средств языка. Лексическая тема «Транспорт». Приставочные глаголы.</w:t>
      </w:r>
    </w:p>
    <w:p w:rsidR="003E6A58" w:rsidRDefault="003E6A58" w:rsidP="005D00EC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E6A58" w:rsidRDefault="003E6A58" w:rsidP="00245FA0">
      <w:pPr>
        <w:rPr>
          <w:rFonts w:ascii="Times New Roman" w:hAnsi="Times New Roman" w:cs="Times New Roman"/>
          <w:b/>
          <w:sz w:val="40"/>
          <w:szCs w:val="32"/>
        </w:rPr>
      </w:pPr>
    </w:p>
    <w:p w:rsidR="003E6A58" w:rsidRDefault="003E6A58" w:rsidP="00245FA0">
      <w:pPr>
        <w:rPr>
          <w:rFonts w:ascii="Times New Roman" w:hAnsi="Times New Roman" w:cs="Times New Roman"/>
          <w:b/>
          <w:sz w:val="40"/>
          <w:szCs w:val="32"/>
        </w:rPr>
      </w:pPr>
    </w:p>
    <w:p w:rsidR="003E6A58" w:rsidRDefault="003E6A58" w:rsidP="00245FA0">
      <w:pPr>
        <w:rPr>
          <w:rFonts w:ascii="Times New Roman" w:hAnsi="Times New Roman" w:cs="Times New Roman"/>
          <w:b/>
          <w:sz w:val="40"/>
          <w:szCs w:val="32"/>
        </w:rPr>
      </w:pPr>
    </w:p>
    <w:p w:rsidR="003E6A58" w:rsidRDefault="003E6A58" w:rsidP="00245FA0">
      <w:pPr>
        <w:rPr>
          <w:rFonts w:ascii="Times New Roman" w:hAnsi="Times New Roman" w:cs="Times New Roman"/>
          <w:b/>
          <w:sz w:val="40"/>
          <w:szCs w:val="32"/>
        </w:rPr>
      </w:pPr>
    </w:p>
    <w:p w:rsidR="003E6A58" w:rsidRPr="00EB66FC" w:rsidRDefault="00EB66FC" w:rsidP="00EB66FC">
      <w:pPr>
        <w:ind w:firstLine="5670"/>
        <w:rPr>
          <w:rFonts w:ascii="Times New Roman" w:hAnsi="Times New Roman" w:cs="Times New Roman"/>
          <w:b/>
          <w:sz w:val="28"/>
          <w:szCs w:val="32"/>
        </w:rPr>
      </w:pPr>
      <w:r w:rsidRPr="00EB66FC">
        <w:rPr>
          <w:rFonts w:ascii="Times New Roman" w:hAnsi="Times New Roman" w:cs="Times New Roman"/>
          <w:b/>
          <w:sz w:val="28"/>
          <w:szCs w:val="32"/>
        </w:rPr>
        <w:t xml:space="preserve">Подготовила и провела: </w:t>
      </w:r>
    </w:p>
    <w:p w:rsidR="00EB66FC" w:rsidRPr="00EB66FC" w:rsidRDefault="00EB66FC" w:rsidP="00EB66FC">
      <w:pPr>
        <w:ind w:firstLine="5670"/>
        <w:rPr>
          <w:rFonts w:ascii="Times New Roman" w:hAnsi="Times New Roman" w:cs="Times New Roman"/>
          <w:sz w:val="28"/>
          <w:szCs w:val="32"/>
        </w:rPr>
      </w:pPr>
      <w:r w:rsidRPr="00EB66FC">
        <w:rPr>
          <w:rFonts w:ascii="Times New Roman" w:hAnsi="Times New Roman" w:cs="Times New Roman"/>
          <w:sz w:val="28"/>
          <w:szCs w:val="32"/>
        </w:rPr>
        <w:t xml:space="preserve">учитель-логопед </w:t>
      </w:r>
    </w:p>
    <w:p w:rsidR="00EB66FC" w:rsidRPr="00EB66FC" w:rsidRDefault="00EB66FC" w:rsidP="00EB66FC">
      <w:pPr>
        <w:ind w:firstLine="5670"/>
        <w:rPr>
          <w:rFonts w:ascii="Times New Roman" w:hAnsi="Times New Roman" w:cs="Times New Roman"/>
          <w:sz w:val="28"/>
          <w:szCs w:val="32"/>
        </w:rPr>
      </w:pPr>
      <w:r w:rsidRPr="00EB66FC">
        <w:rPr>
          <w:rFonts w:ascii="Times New Roman" w:hAnsi="Times New Roman" w:cs="Times New Roman"/>
          <w:sz w:val="28"/>
          <w:szCs w:val="32"/>
        </w:rPr>
        <w:t>Ерошенко Елена Анатольевна</w:t>
      </w:r>
    </w:p>
    <w:p w:rsidR="003E6A58" w:rsidRDefault="003E6A58" w:rsidP="00245FA0">
      <w:pPr>
        <w:rPr>
          <w:rFonts w:ascii="Times New Roman" w:hAnsi="Times New Roman" w:cs="Times New Roman"/>
          <w:b/>
          <w:sz w:val="40"/>
          <w:szCs w:val="32"/>
        </w:rPr>
      </w:pPr>
    </w:p>
    <w:p w:rsidR="003E6A58" w:rsidRDefault="003E6A58" w:rsidP="00245FA0">
      <w:pPr>
        <w:rPr>
          <w:rFonts w:ascii="Times New Roman" w:hAnsi="Times New Roman" w:cs="Times New Roman"/>
          <w:b/>
          <w:sz w:val="40"/>
          <w:szCs w:val="32"/>
        </w:rPr>
      </w:pPr>
    </w:p>
    <w:p w:rsidR="003E6A58" w:rsidRPr="003E6A58" w:rsidRDefault="003E6A58" w:rsidP="00245FA0">
      <w:pPr>
        <w:rPr>
          <w:rFonts w:ascii="Times New Roman" w:hAnsi="Times New Roman" w:cs="Times New Roman"/>
          <w:b/>
          <w:sz w:val="40"/>
          <w:szCs w:val="32"/>
        </w:rPr>
      </w:pPr>
    </w:p>
    <w:p w:rsidR="003E6A58" w:rsidRPr="005D00EC" w:rsidRDefault="005D00EC" w:rsidP="005D00EC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г. </w:t>
      </w:r>
      <w:r w:rsidR="00EB66FC" w:rsidRPr="00EB66FC">
        <w:rPr>
          <w:rFonts w:ascii="Times New Roman" w:hAnsi="Times New Roman" w:cs="Times New Roman"/>
          <w:sz w:val="28"/>
          <w:szCs w:val="32"/>
        </w:rPr>
        <w:t>Б</w:t>
      </w:r>
      <w:r w:rsidR="00EB1091">
        <w:rPr>
          <w:rFonts w:ascii="Times New Roman" w:hAnsi="Times New Roman" w:cs="Times New Roman"/>
          <w:sz w:val="28"/>
          <w:szCs w:val="32"/>
        </w:rPr>
        <w:t>рянск</w:t>
      </w:r>
      <w:r>
        <w:rPr>
          <w:rFonts w:ascii="Times New Roman" w:hAnsi="Times New Roman" w:cs="Times New Roman"/>
          <w:sz w:val="28"/>
          <w:szCs w:val="32"/>
        </w:rPr>
        <w:t xml:space="preserve"> 2016 г.</w:t>
      </w:r>
    </w:p>
    <w:p w:rsidR="00DB0A24" w:rsidRPr="005D00EC" w:rsidRDefault="00DB0A24" w:rsidP="00245FA0">
      <w:pPr>
        <w:rPr>
          <w:rFonts w:ascii="Times New Roman" w:hAnsi="Times New Roman" w:cs="Times New Roman"/>
          <w:sz w:val="28"/>
          <w:szCs w:val="28"/>
        </w:rPr>
      </w:pPr>
      <w:r w:rsidRPr="005D00E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D00EC">
        <w:rPr>
          <w:rFonts w:ascii="Times New Roman" w:hAnsi="Times New Roman" w:cs="Times New Roman"/>
          <w:sz w:val="28"/>
          <w:szCs w:val="28"/>
        </w:rPr>
        <w:t xml:space="preserve"> сформировать умение употреблять приставочные глаголы;</w:t>
      </w:r>
    </w:p>
    <w:p w:rsidR="00DB0A24" w:rsidRPr="005D00EC" w:rsidRDefault="00DB0A24" w:rsidP="00DB0A24">
      <w:pPr>
        <w:jc w:val="both"/>
        <w:rPr>
          <w:rFonts w:ascii="Times New Roman" w:hAnsi="Times New Roman" w:cs="Times New Roman"/>
          <w:sz w:val="28"/>
          <w:szCs w:val="28"/>
        </w:rPr>
      </w:pPr>
      <w:r w:rsidRPr="005D00EC">
        <w:rPr>
          <w:rFonts w:ascii="Times New Roman" w:hAnsi="Times New Roman" w:cs="Times New Roman"/>
          <w:sz w:val="28"/>
          <w:szCs w:val="28"/>
        </w:rPr>
        <w:t xml:space="preserve">формировать умение дифференцировать по смыслу глаголы, имеющие разные приставки и общую основу </w:t>
      </w:r>
      <w:r w:rsidRPr="005D00EC">
        <w:rPr>
          <w:rFonts w:ascii="Times New Roman" w:hAnsi="Times New Roman" w:cs="Times New Roman"/>
          <w:b/>
          <w:i/>
          <w:sz w:val="28"/>
          <w:szCs w:val="28"/>
        </w:rPr>
        <w:t>ехать</w:t>
      </w:r>
      <w:r w:rsidRPr="005D00EC">
        <w:rPr>
          <w:rFonts w:ascii="Times New Roman" w:hAnsi="Times New Roman" w:cs="Times New Roman"/>
          <w:sz w:val="28"/>
          <w:szCs w:val="28"/>
        </w:rPr>
        <w:t xml:space="preserve">, </w:t>
      </w:r>
      <w:r w:rsidR="00B52852" w:rsidRPr="005D00EC">
        <w:rPr>
          <w:rFonts w:ascii="Times New Roman" w:hAnsi="Times New Roman" w:cs="Times New Roman"/>
          <w:b/>
          <w:i/>
          <w:sz w:val="28"/>
          <w:szCs w:val="28"/>
        </w:rPr>
        <w:t>плыть, лететь.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задачи:</w:t>
      </w:r>
    </w:p>
    <w:p w:rsidR="00DB0A24" w:rsidRPr="005D00EC" w:rsidRDefault="00DB0A24" w:rsidP="00DB0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Коррекционно-образовательные:</w:t>
      </w:r>
    </w:p>
    <w:p w:rsidR="00DB0A24" w:rsidRPr="005D00EC" w:rsidRDefault="00DB0A24" w:rsidP="00DB0A2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о видах транспорта, названия транспортных средств, действиях, которые  они совершают; </w:t>
      </w:r>
    </w:p>
    <w:p w:rsidR="00DB0A24" w:rsidRPr="005D00EC" w:rsidRDefault="00DB0A24" w:rsidP="00DB0A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hAnsi="Times New Roman" w:cs="Times New Roman"/>
          <w:sz w:val="28"/>
          <w:szCs w:val="28"/>
        </w:rPr>
        <w:t xml:space="preserve">-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активизировать словарь детей (существительных, приставочных глаголов) по лексической теме «Транспорт»; </w:t>
      </w:r>
    </w:p>
    <w:p w:rsidR="00DB0A24" w:rsidRPr="005D00EC" w:rsidRDefault="00DB0A24" w:rsidP="00DB0A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- составлять предложения с приставочными глаголами по </w:t>
      </w:r>
      <w:r w:rsidR="00B52852" w:rsidRPr="005D00EC">
        <w:rPr>
          <w:rFonts w:ascii="Times New Roman" w:eastAsia="Times New Roman" w:hAnsi="Times New Roman" w:cs="Times New Roman"/>
          <w:sz w:val="28"/>
          <w:szCs w:val="28"/>
        </w:rPr>
        <w:t>предметным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картинкам. </w:t>
      </w:r>
    </w:p>
    <w:p w:rsidR="00DB0A24" w:rsidRPr="005D00EC" w:rsidRDefault="00DB0A24" w:rsidP="00DB0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Коррекционно-развивающие: </w:t>
      </w:r>
    </w:p>
    <w:p w:rsidR="00DB0A24" w:rsidRPr="005D00EC" w:rsidRDefault="00DB0A24" w:rsidP="00DB0A24">
      <w:pPr>
        <w:jc w:val="both"/>
        <w:rPr>
          <w:rFonts w:ascii="Times New Roman" w:hAnsi="Times New Roman" w:cs="Times New Roman"/>
          <w:sz w:val="28"/>
          <w:szCs w:val="28"/>
        </w:rPr>
      </w:pPr>
      <w:r w:rsidRPr="005D00EC">
        <w:rPr>
          <w:rFonts w:ascii="Times New Roman" w:hAnsi="Times New Roman" w:cs="Times New Roman"/>
          <w:sz w:val="28"/>
          <w:szCs w:val="28"/>
        </w:rPr>
        <w:t xml:space="preserve"> - закреплять навык самостоятельного подбора  по смыслу нужного приставочного глагола;</w:t>
      </w:r>
    </w:p>
    <w:p w:rsidR="003C4E3B" w:rsidRPr="005D00EC" w:rsidRDefault="003C4E3B" w:rsidP="00DB0A24">
      <w:pPr>
        <w:jc w:val="both"/>
        <w:rPr>
          <w:rFonts w:ascii="Times New Roman" w:hAnsi="Times New Roman" w:cs="Times New Roman"/>
          <w:sz w:val="28"/>
          <w:szCs w:val="28"/>
        </w:rPr>
      </w:pPr>
      <w:r w:rsidRPr="005D00EC">
        <w:rPr>
          <w:rFonts w:ascii="Times New Roman" w:hAnsi="Times New Roman" w:cs="Times New Roman"/>
          <w:sz w:val="28"/>
          <w:szCs w:val="28"/>
        </w:rPr>
        <w:t>- закреплять умение работать с моделью слова;</w:t>
      </w:r>
    </w:p>
    <w:p w:rsidR="007A3928" w:rsidRPr="005D00EC" w:rsidRDefault="007A3928" w:rsidP="00DB0A24">
      <w:pPr>
        <w:jc w:val="both"/>
        <w:rPr>
          <w:rFonts w:ascii="Times New Roman" w:hAnsi="Times New Roman" w:cs="Times New Roman"/>
          <w:sz w:val="28"/>
          <w:szCs w:val="28"/>
        </w:rPr>
      </w:pPr>
      <w:r w:rsidRPr="005D00EC">
        <w:rPr>
          <w:rFonts w:ascii="Times New Roman" w:hAnsi="Times New Roman" w:cs="Times New Roman"/>
          <w:sz w:val="28"/>
          <w:szCs w:val="28"/>
        </w:rPr>
        <w:t xml:space="preserve">- формировать умение образовывать приставочные глаголы от глаголов </w:t>
      </w:r>
      <w:r w:rsidRPr="005D00EC">
        <w:rPr>
          <w:rFonts w:ascii="Times New Roman" w:hAnsi="Times New Roman" w:cs="Times New Roman"/>
          <w:b/>
          <w:i/>
          <w:sz w:val="28"/>
          <w:szCs w:val="28"/>
        </w:rPr>
        <w:t>мыть, красить</w:t>
      </w:r>
      <w:r w:rsidRPr="005D00EC">
        <w:rPr>
          <w:rFonts w:ascii="Times New Roman" w:hAnsi="Times New Roman" w:cs="Times New Roman"/>
          <w:sz w:val="28"/>
          <w:szCs w:val="28"/>
        </w:rPr>
        <w:t xml:space="preserve"> и употреблять их в связной речи;</w:t>
      </w:r>
    </w:p>
    <w:p w:rsidR="00DB0A24" w:rsidRPr="005D00EC" w:rsidRDefault="00DB0A24" w:rsidP="00DB0A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- закреплять употребление  существительных в Им. п. </w:t>
      </w:r>
      <w:r w:rsidR="00B52852" w:rsidRPr="005D00EC">
        <w:rPr>
          <w:rFonts w:ascii="Times New Roman" w:eastAsia="Times New Roman" w:hAnsi="Times New Roman" w:cs="Times New Roman"/>
          <w:sz w:val="28"/>
          <w:szCs w:val="28"/>
        </w:rPr>
        <w:t>ед. ч.,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Р. п. ед. и мн. ч.; Тв. п. и П. п. ед.ч.; </w:t>
      </w:r>
    </w:p>
    <w:p w:rsidR="00DB0A24" w:rsidRPr="005D00EC" w:rsidRDefault="00DB0A24" w:rsidP="00DB0A2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- закреплять навык согласования слов в предложении в роде, числе, падеже; </w:t>
      </w:r>
    </w:p>
    <w:p w:rsidR="00DB0A24" w:rsidRPr="005D00EC" w:rsidRDefault="00DB0A24" w:rsidP="00DB0A24">
      <w:pPr>
        <w:jc w:val="both"/>
        <w:rPr>
          <w:rFonts w:ascii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>- закреплять умение отвечать на вопросы педагога полным ответом;</w:t>
      </w:r>
      <w:r w:rsidRPr="005D00EC">
        <w:rPr>
          <w:rFonts w:ascii="Times New Roman" w:hAnsi="Times New Roman" w:cs="Times New Roman"/>
          <w:sz w:val="28"/>
          <w:szCs w:val="28"/>
        </w:rPr>
        <w:t xml:space="preserve"> развивать речевое дыхание, фонематический слух,  внимание, память,  логическое мышление, воображение, общую моторику.</w:t>
      </w:r>
    </w:p>
    <w:p w:rsidR="00DB0A24" w:rsidRPr="005D00EC" w:rsidRDefault="00DB0A24" w:rsidP="00DB0A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DB0A24" w:rsidRPr="005D00EC" w:rsidRDefault="00DB0A24" w:rsidP="00DB0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познавательный интерес к разным видам транспорта; </w:t>
      </w:r>
    </w:p>
    <w:p w:rsidR="00DB0A24" w:rsidRPr="005D00EC" w:rsidRDefault="00DB0A24" w:rsidP="00DB0A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сотрудничать в коллективе.</w:t>
      </w:r>
    </w:p>
    <w:p w:rsidR="007921BF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B52852"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00EC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картинки; модель слова с приставкой; куклы (Незнайка, Тюбик, Винтик, Шпунтик), игрушка воздушный шар;  карта – подсказка движения, бейджики с цветными кругами (на каждого ребенка), карта-маршрут (рисунок формат А1), маленькие машинки (на каждого ребенка), магнитная доска, макет «Автомастерская»; книга Н. Носова «Приключения Незнайки и его  друзей».</w:t>
      </w:r>
    </w:p>
    <w:p w:rsidR="00DB0A24" w:rsidRPr="005D00EC" w:rsidRDefault="00DB0A24" w:rsidP="005D00E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Предварительная работа:</w:t>
      </w:r>
      <w:r w:rsidRPr="005D00EC">
        <w:rPr>
          <w:rFonts w:ascii="Times New Roman" w:hAnsi="Times New Roman" w:cs="Times New Roman"/>
          <w:sz w:val="28"/>
          <w:szCs w:val="28"/>
        </w:rPr>
        <w:t xml:space="preserve"> </w:t>
      </w:r>
      <w:r w:rsidR="005D00EC" w:rsidRPr="005D00EC">
        <w:rPr>
          <w:rFonts w:ascii="Times New Roman" w:hAnsi="Times New Roman" w:cs="Times New Roman"/>
          <w:sz w:val="28"/>
          <w:szCs w:val="28"/>
        </w:rPr>
        <w:t xml:space="preserve">чтение произведения </w:t>
      </w:r>
      <w:r w:rsidR="005D00EC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Носова «Приключения Незнайки и его  друзей»; </w:t>
      </w:r>
      <w:r w:rsidRPr="005D00EC">
        <w:rPr>
          <w:rFonts w:ascii="Times New Roman" w:hAnsi="Times New Roman" w:cs="Times New Roman"/>
          <w:b/>
          <w:sz w:val="28"/>
          <w:szCs w:val="28"/>
        </w:rPr>
        <w:t>Д/упр:</w:t>
      </w:r>
      <w:r w:rsidRPr="005D00EC">
        <w:rPr>
          <w:rFonts w:ascii="Times New Roman" w:hAnsi="Times New Roman" w:cs="Times New Roman"/>
          <w:sz w:val="28"/>
          <w:szCs w:val="28"/>
        </w:rPr>
        <w:t xml:space="preserve"> «Подскажи словечко», «Скажи наоборот», «Путешествие»,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«Тетрадь Незнайки», «Исправь Незнайку», «Составь предложение по предметной картинке», «Один-много», «</w:t>
      </w:r>
      <w:r w:rsidR="00B52852" w:rsidRPr="005D00EC">
        <w:rPr>
          <w:rFonts w:ascii="Times New Roman" w:eastAsia="Times New Roman" w:hAnsi="Times New Roman" w:cs="Times New Roman"/>
          <w:sz w:val="28"/>
          <w:szCs w:val="28"/>
        </w:rPr>
        <w:t>Что б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ез чего», «Из чего состоит», «Подбери действие», </w:t>
      </w:r>
      <w:r w:rsidR="00B52852" w:rsidRPr="005D00EC">
        <w:rPr>
          <w:rFonts w:ascii="Times New Roman" w:eastAsia="Times New Roman" w:hAnsi="Times New Roman" w:cs="Times New Roman"/>
          <w:sz w:val="28"/>
          <w:szCs w:val="28"/>
        </w:rPr>
        <w:t xml:space="preserve">«Подбери предмет». 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 РР, П</w:t>
      </w:r>
      <w:r w:rsidR="0076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 С</w:t>
      </w:r>
      <w:r w:rsidR="00762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К, Ф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0A24" w:rsidRPr="005D00EC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0A24" w:rsidRPr="005D00EC" w:rsidRDefault="00DB0A24" w:rsidP="00DB0A2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Ход: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поприветствуем наших гостей: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0A24" w:rsidRPr="005D00EC" w:rsidSect="00DB0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Придумано кем- то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и мудро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встречи здороваться: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-Доброе утро.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-Доброе утро! -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 и птицам.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-Доброе утро! -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-Улыбчивым лицам.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-И каждый становится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Добрым, доверчивым…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доброе утро</w:t>
      </w:r>
    </w:p>
    <w:p w:rsidR="00DB0A24" w:rsidRPr="005D00EC" w:rsidRDefault="00DB0A24" w:rsidP="00DB0A2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Длится до вечера.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B0A24" w:rsidRPr="005D00EC" w:rsidSect="00DB0A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предлагаю вам отгадать загадки: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Пьет бензин, как молоко,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бегать далеко.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Возит грузы и людей,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знаком, конечно, с ней!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(Машина.)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 безбрежном океане 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 касается крылом, 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Развернется над лугами, </w:t>
      </w:r>
    </w:p>
    <w:p w:rsidR="00DB0A24" w:rsidRPr="005D00EC" w:rsidRDefault="00DB0A24" w:rsidP="00DB0A24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Отливает серебром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(Самолет.)</w:t>
      </w:r>
    </w:p>
    <w:p w:rsidR="00DB0A24" w:rsidRPr="005D00EC" w:rsidRDefault="00DB0A24" w:rsidP="00DB0A24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DB0A24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любое время года,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любую непогоду,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часто, в час любой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Провезу вас под землей.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r w:rsidRPr="005D00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Метро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B0A24" w:rsidRPr="005D00EC" w:rsidRDefault="00DB0A24" w:rsidP="00DB0A24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DB0A24">
      <w:pPr>
        <w:spacing w:after="0" w:line="120" w:lineRule="atLeast"/>
        <w:ind w:firstLine="5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красавцы,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Всегда и везде,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суше родятся –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Живут на воде?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D00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Корабль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B0A24" w:rsidRPr="005D00EC" w:rsidRDefault="00DB0A24" w:rsidP="00DB0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1BF" w:rsidRPr="005D00EC" w:rsidRDefault="007921BF" w:rsidP="00DB0A2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Корабль, метро, машина, самолёт. Что это?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Транспорт.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Какие виды  транспорта вы знаете?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Наземный, подземный, водный, воздушный.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Самолёт, вертолёт, воздушный  шар – это …</w:t>
      </w:r>
    </w:p>
    <w:p w:rsidR="003C4E3B" w:rsidRPr="005D00EC" w:rsidRDefault="003C4E3B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Дети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>отвечают)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: Воздушный транспорт.</w:t>
      </w:r>
    </w:p>
    <w:p w:rsidR="003C4E3B" w:rsidRPr="005D00EC" w:rsidRDefault="003C4E3B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Машина, велосипед, поезд, трамвай, автобус – это …</w:t>
      </w:r>
    </w:p>
    <w:p w:rsidR="003C4E3B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3C4E3B"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4E3B" w:rsidRPr="005D00EC">
        <w:rPr>
          <w:rFonts w:ascii="Times New Roman" w:eastAsia="Times New Roman" w:hAnsi="Times New Roman" w:cs="Times New Roman"/>
          <w:i/>
          <w:sz w:val="28"/>
          <w:szCs w:val="28"/>
        </w:rPr>
        <w:t>(отвечают):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Наземный транспорт. </w:t>
      </w:r>
    </w:p>
    <w:p w:rsidR="003C4E3B" w:rsidRPr="005D00EC" w:rsidRDefault="003C4E3B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Корабль, лодка, катер, теплоход – это …</w:t>
      </w:r>
    </w:p>
    <w:p w:rsidR="00DB0A24" w:rsidRPr="005D00EC" w:rsidRDefault="003C4E3B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>(отвечают):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A24" w:rsidRPr="005D00EC">
        <w:rPr>
          <w:rFonts w:ascii="Times New Roman" w:eastAsia="Times New Roman" w:hAnsi="Times New Roman" w:cs="Times New Roman"/>
          <w:sz w:val="28"/>
          <w:szCs w:val="28"/>
        </w:rPr>
        <w:t>Водный транспорт.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Ребята, для чего нужен транспорт?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Транспорт нужен, чтобы передвигаться по земле, под землёй, в воздухе, в воде, перевозить людей и грузы. Транспорт нужен, чтобы путешествовать.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Как можно передвигаться по суше, по воде, по воздуху?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Ехать, лететь, плыть.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На чём можно лететь?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Лететь можно на самолёте (вертолёте, ракете)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На чём можно плыть?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Плыть можно на лодке (корабле, катере).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На чём можно ехать?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Ехать можно на машине (велосипеде, автобусе, поезде).</w:t>
      </w:r>
    </w:p>
    <w:p w:rsidR="003C4E3B" w:rsidRPr="005D00EC" w:rsidRDefault="003C4E3B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>Логопед предлагает детям  сесть за столы.</w:t>
      </w:r>
    </w:p>
    <w:p w:rsidR="003C4E3B" w:rsidRPr="005D00EC" w:rsidRDefault="003C4E3B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столе у каждого ребенка модель слова (белого цвета)  и приставки (цветные). </w:t>
      </w:r>
    </w:p>
    <w:p w:rsidR="00506F9C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Ребята, человек ходит, заходит, выходит, переходит, приходит, уходит, сходит. 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>Эти слова одинаковые?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Эти слова похожи?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Да. 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Что у слов ходит, заходит, выходит, приходит одинаковое?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Часть слова –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</w:rPr>
        <w:t>ходит.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="00CC1E89" w:rsidRPr="005D00EC">
        <w:rPr>
          <w:rFonts w:ascii="Times New Roman" w:eastAsia="Times New Roman" w:hAnsi="Times New Roman" w:cs="Times New Roman"/>
          <w:sz w:val="28"/>
          <w:szCs w:val="28"/>
        </w:rPr>
        <w:t xml:space="preserve">Положите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C4E3B" w:rsidRPr="005D00EC">
        <w:rPr>
          <w:rFonts w:ascii="Times New Roman" w:eastAsia="Times New Roman" w:hAnsi="Times New Roman" w:cs="Times New Roman"/>
          <w:sz w:val="28"/>
          <w:szCs w:val="28"/>
        </w:rPr>
        <w:t xml:space="preserve"> столе</w:t>
      </w:r>
      <w:r w:rsidR="00CC1E89" w:rsidRPr="005D00EC">
        <w:rPr>
          <w:rFonts w:ascii="Times New Roman" w:eastAsia="Times New Roman" w:hAnsi="Times New Roman" w:cs="Times New Roman"/>
          <w:sz w:val="28"/>
          <w:szCs w:val="28"/>
        </w:rPr>
        <w:t xml:space="preserve"> перед собой белую полоску – часть слова – </w:t>
      </w:r>
      <w:r w:rsidR="00CC1E89" w:rsidRPr="005D00EC">
        <w:rPr>
          <w:rFonts w:ascii="Times New Roman" w:eastAsia="Times New Roman" w:hAnsi="Times New Roman" w:cs="Times New Roman"/>
          <w:b/>
          <w:i/>
          <w:sz w:val="28"/>
          <w:szCs w:val="28"/>
        </w:rPr>
        <w:t>ходит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Чем отличаются эти слова? 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Началом слова.  </w:t>
      </w:r>
    </w:p>
    <w:p w:rsidR="00506F9C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Выложите на </w:t>
      </w:r>
      <w:r w:rsidR="003C4E3B" w:rsidRPr="005D00EC">
        <w:rPr>
          <w:rFonts w:ascii="Times New Roman" w:eastAsia="Times New Roman" w:hAnsi="Times New Roman" w:cs="Times New Roman"/>
          <w:sz w:val="28"/>
          <w:szCs w:val="28"/>
        </w:rPr>
        <w:t xml:space="preserve">столе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часть, которая меняется в слове.</w:t>
      </w:r>
      <w:r w:rsidR="00CC1E89" w:rsidRPr="005D00EC">
        <w:rPr>
          <w:rFonts w:ascii="Times New Roman" w:eastAsia="Times New Roman" w:hAnsi="Times New Roman" w:cs="Times New Roman"/>
          <w:sz w:val="28"/>
          <w:szCs w:val="28"/>
        </w:rPr>
        <w:t xml:space="preserve"> Приставьте к белой полоске слева цветную полоску – эта часть слова меняется.</w:t>
      </w:r>
    </w:p>
    <w:p w:rsidR="00CC1E89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выкладывают модель слова с приставкой на </w:t>
      </w:r>
      <w:r w:rsidR="00CC1E89"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столе, </w:t>
      </w:r>
    </w:p>
    <w:p w:rsidR="00506F9C" w:rsidRPr="005D00EC" w:rsidRDefault="00CC1E89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логопед на доске </w:t>
      </w:r>
      <w:r w:rsidR="00506F9C" w:rsidRPr="005D00EC">
        <w:rPr>
          <w:rFonts w:ascii="Times New Roman" w:eastAsia="Times New Roman" w:hAnsi="Times New Roman" w:cs="Times New Roman"/>
          <w:i/>
          <w:sz w:val="28"/>
          <w:szCs w:val="28"/>
        </w:rPr>
        <w:t>(приставка цветная)</w:t>
      </w:r>
      <w:r w:rsidR="00D42095" w:rsidRPr="005D00E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42095" w:rsidRPr="005D00EC" w:rsidRDefault="00D42095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="00DB0A24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Машина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может ехать, уехать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?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>Логопед обращает внимание детей на модель - основу слова (ехать) и меняет цветную приставку (уехать).</w:t>
      </w:r>
    </w:p>
    <w:p w:rsidR="00DB0A24" w:rsidRPr="005D00EC" w:rsidRDefault="00506F9C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Что ещё она может делать? </w:t>
      </w:r>
    </w:p>
    <w:p w:rsidR="005D00EC" w:rsidRDefault="005D00EC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Д/упр.: 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«Подбери слово-действие»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Машина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 w:rsidR="00506F9C"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выехать, 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приехать, 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заехать, 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переехать, отъехать, подъехать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?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амолёт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может лететь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?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Что ещё может самолёт?</w:t>
      </w:r>
    </w:p>
    <w:p w:rsidR="00506F9C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Самолёт 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 xml:space="preserve"> улететь, 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>прилететь, вылететь, отлететь, перелететь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одка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может плыть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?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Что ещё может делать лодка?</w:t>
      </w:r>
    </w:p>
    <w:p w:rsidR="00506F9C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Лодка</w:t>
      </w:r>
      <w:r w:rsidR="00506F9C"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 xml:space="preserve"> уплыть, 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>приплыть, подплыть,  отплыть, переплыть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6F9C" w:rsidRPr="005D00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1E89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Молодцы, вы знаете много разных слов-действий. </w:t>
      </w:r>
    </w:p>
    <w:p w:rsidR="00CC1E89" w:rsidRPr="005D00EC" w:rsidRDefault="00CC1E89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>Ребята, возьмите картинку, которая лежит у вас на столе, и составьте предложение с этим словом.</w:t>
      </w:r>
    </w:p>
    <w:p w:rsidR="00CC1E89" w:rsidRPr="005D00EC" w:rsidRDefault="005D00EC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составляют предложения</w:t>
      </w:r>
      <w:r w:rsidR="00CC1E89"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предметным картинкам (индивидуально).</w:t>
      </w:r>
    </w:p>
    <w:p w:rsidR="00CC1E89" w:rsidRPr="005D00EC" w:rsidRDefault="00CC1E89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Д/упр.: «Составь предложение по предметной картинке»</w:t>
      </w:r>
    </w:p>
    <w:p w:rsidR="00CC1E89" w:rsidRPr="005D00EC" w:rsidRDefault="00CC1E89" w:rsidP="007921B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A24" w:rsidRPr="005D00EC" w:rsidRDefault="00CC1E89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 xml:space="preserve">Разделимся </w:t>
      </w:r>
      <w:r w:rsidR="00DB0A24" w:rsidRPr="005D00EC">
        <w:rPr>
          <w:rFonts w:ascii="Times New Roman" w:eastAsia="Times New Roman" w:hAnsi="Times New Roman" w:cs="Times New Roman"/>
          <w:sz w:val="28"/>
          <w:szCs w:val="28"/>
        </w:rPr>
        <w:t>на две группы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>. Сделаем дыхательную гимнастику</w:t>
      </w:r>
      <w:r w:rsidR="00DB0A24" w:rsidRPr="005D00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A24" w:rsidRPr="005D00EC" w:rsidRDefault="00DB0A24" w:rsidP="0079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дыхательной гимнастики</w:t>
      </w:r>
    </w:p>
    <w:p w:rsidR="00DB0A24" w:rsidRPr="005D00EC" w:rsidRDefault="00DB0A24" w:rsidP="0079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делают дыхательные упражнения,  разделившись на подгруппы</w:t>
      </w:r>
    </w:p>
    <w:p w:rsidR="00DB0A24" w:rsidRPr="005D00EC" w:rsidRDefault="00DB0A24" w:rsidP="0079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гр.: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«Прокололась шина у машины»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Произнесение звука ш-ш-ш-ш.</w:t>
      </w:r>
    </w:p>
    <w:p w:rsidR="00DB0A24" w:rsidRPr="005D00EC" w:rsidRDefault="00DB0A24" w:rsidP="0079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79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2 гр.: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«Накачаем шину»,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«Насос».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Произнесение звука с-с-с-с.</w:t>
      </w:r>
    </w:p>
    <w:p w:rsidR="00DB0A24" w:rsidRPr="005D00EC" w:rsidRDefault="00DB0A24" w:rsidP="007921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7921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гр.: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«Машины едут по мостовой».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Произнесение слогов: «Ша-шу-ши-шо».</w:t>
      </w:r>
    </w:p>
    <w:p w:rsidR="00DB0A24" w:rsidRPr="005D00EC" w:rsidRDefault="00DB0A24" w:rsidP="0079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гр.: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«Гудит поезд».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Произнесение слога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выдохе: «Ту-ту-ту-ту»</w:t>
      </w:r>
    </w:p>
    <w:p w:rsidR="00DB0A24" w:rsidRPr="005D00EC" w:rsidRDefault="00DB0A24" w:rsidP="0079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79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гр.: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«Сигналит машина»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Произнесение слога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выдохе: «Би-би-би-би».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>Звучит музыка, появляется воздушный шар с Незнайкой.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Незнайка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(голос)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Ой, ой, ой! Куда  я лечу?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>Ребята, к нам прилетел гость! Вы знаете, кто это?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Незнайка.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Шар с небес на нас спустился,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>Путешественник явился.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Друг Незнайка – молодец,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>Заглянул к нам, наконец!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>Как назвать нам чудо-шар?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t>Это ведь …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 xml:space="preserve"> (воздушный шар).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Здравствуй, Незнайка! Что случилось, почему ты путешествуешь один? Где твои друзья?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Ребята, мои друзья художник Тюбик, механик Винтик и его помощник Шпунтик ждут меня в гости. Друзья оставили мне карту с подсказками. Но  я не знаю, где их найти и как к ним добраться.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>Логопед берёт у Незнайки карту.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Ребята, поможем Незнайк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отыскать  своих друзей?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</w:rPr>
        <w:t>Дети отвечают. Логопед с детьми  рассматривает карту с указанием шагов-действий.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Сначала нам нужно выбрать 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>воздушный транспорт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и  долететь до обозначенного на карте места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голубой </w:t>
      </w:r>
      <w:r w:rsidR="00CC1E89" w:rsidRPr="005D00EC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0A24" w:rsidRPr="005D00EC" w:rsidRDefault="00DB0A24" w:rsidP="007921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</w:rPr>
        <w:t>Незнайка:</w:t>
      </w:r>
      <w:r w:rsidRPr="005D00EC">
        <w:rPr>
          <w:rFonts w:ascii="Times New Roman" w:eastAsia="Times New Roman" w:hAnsi="Times New Roman" w:cs="Times New Roman"/>
          <w:sz w:val="28"/>
          <w:szCs w:val="28"/>
        </w:rPr>
        <w:t xml:space="preserve"> Ребята, я приглашаю вас полететь на моём воздушном шаре.</w:t>
      </w:r>
    </w:p>
    <w:p w:rsidR="00E10050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D7731F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воздушный шар поднимется в воздух и полетит, если 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31F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правильно подберёте словечко, 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похожее на слово 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лететь.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 внимательны. </w:t>
      </w:r>
    </w:p>
    <w:p w:rsidR="00B41ACD" w:rsidRPr="005D00EC" w:rsidRDefault="00E10050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Д/упр.: </w:t>
      </w:r>
      <w:r w:rsidR="00DB0A24" w:rsidRPr="005D00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«Подбери словечко»</w:t>
      </w:r>
      <w:r w:rsidR="00DB0A24" w:rsidRPr="005D00E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B0A24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(лететь) 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Логопед читает стихотворение, а дети договарива</w:t>
      </w:r>
      <w:r w:rsidR="00D42095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 приставочные глаголы (лететь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  по смыслу.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 воздушный ввысь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взлетел,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небу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полетел,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лес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перелетел,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поле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пролетел,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Шар к вокзалу 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подлетел,</w:t>
      </w:r>
    </w:p>
    <w:p w:rsidR="00E10050" w:rsidRPr="005D00EC" w:rsidRDefault="00DB0A24" w:rsidP="00DB0A2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до речки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долетел.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10050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71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ребята, вы правильно </w:t>
      </w:r>
      <w:r w:rsidR="00EC2710"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подобрали слова-действия. 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смотрят в карту)</w:t>
      </w:r>
      <w:r w:rsidR="00B41ACD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добрались до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голубой точки.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нам нужно пересесть на катер и доплыть до  </w:t>
      </w:r>
      <w:r w:rsidR="00D42095"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зелёной 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точки.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31F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катер поплыл, нужно правильно подсказать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словечко, похожее на слово 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плыть.</w:t>
      </w:r>
    </w:p>
    <w:p w:rsidR="00DB0A24" w:rsidRPr="005D00EC" w:rsidRDefault="00E10050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Д/упр.: </w:t>
      </w:r>
      <w:r w:rsidR="00DB0A24"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«Подскажи словечко»</w:t>
      </w:r>
      <w:r w:rsidR="00D42095"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2095"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(плыть)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 к пристани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подплыл,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посадил,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Он от берега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отплыл,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реке Десне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поплыл,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месту вовремя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доплыл,</w:t>
      </w:r>
    </w:p>
    <w:p w:rsidR="00DB0A24" w:rsidRPr="005D00EC" w:rsidRDefault="00DB0A24" w:rsidP="00DB0A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 высадил.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71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правильно </w:t>
      </w:r>
      <w:r w:rsidR="00EC2710"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подобрали слова.</w:t>
      </w:r>
      <w:r w:rsidR="00EC271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добрались до зелёной точки.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Рассматривает карту.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 нам  нужно выбрать наземный транспорт. 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 транспорт чаще всего можно встретить в городе.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можно встретить машины (автобусы). …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много 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дороге?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дороге много машин, автобусов, …</w:t>
      </w:r>
    </w:p>
    <w:p w:rsidR="009C79B9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каждый выберет себе  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машину.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чём поедет каждый из вас?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Составление предложений с указанием транспортного средства, образование и употребление 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существительных в П. п. ед. ч.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согласование слов  предложении.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поеду на 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красной машине. Я поеду на синей машине. </w:t>
      </w:r>
    </w:p>
    <w:p w:rsidR="00EC2710" w:rsidRPr="005D00EC" w:rsidRDefault="00DB0A24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из вас 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найдёт свой путь, начало его обозначено цветной точкой, такой же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вашем бейджике. По очереди ваши машины будут ехать по дороге, а вы назовёте действия, которые они выполнят на своём пути. </w:t>
      </w:r>
      <w:r w:rsidR="00EC271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по дороге соблюдайте ПД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(правила дорожного движения).  </w:t>
      </w:r>
    </w:p>
    <w:p w:rsidR="00EC2710" w:rsidRPr="005D00EC" w:rsidRDefault="00EC2710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710" w:rsidRPr="005D00EC" w:rsidRDefault="00EC2710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берут </w:t>
      </w:r>
      <w:r w:rsidR="009C79B9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машинки, находят своё путь, ориентируясь на бейджик.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Двигаясь по карте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комментируют действия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своих машин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B0A24" w:rsidRPr="005D00EC" w:rsidRDefault="00EC2710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по дороге едет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горке подъедет, на горку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67E7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въедет</w:t>
      </w:r>
      <w:r w:rsidR="009C79B9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67E7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горки съедет, по дороге поедет, к лесу подъедет, лес проедет, из леса выедет. </w:t>
      </w:r>
    </w:p>
    <w:p w:rsidR="009C79B9" w:rsidRPr="005D00EC" w:rsidRDefault="009067E7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машина по дороге ехала, к горке подъехала, на горку въехала, с горки съехала, дальше поехала,  к яме подъехала, яму объехала, дальше поехала. </w:t>
      </w:r>
    </w:p>
    <w:p w:rsidR="009C79B9" w:rsidRPr="005D00EC" w:rsidRDefault="009C79B9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вы все до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брались до жёлтой точки по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карте.  Т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мы немного отдохнём </w:t>
      </w:r>
      <w:r w:rsidR="00245FA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вспомним слова-действия, похожи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слово </w:t>
      </w:r>
      <w:r w:rsidR="00E10050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ехали.</w:t>
      </w:r>
    </w:p>
    <w:p w:rsidR="00245FA0" w:rsidRPr="005D00EC" w:rsidRDefault="00245FA0" w:rsidP="00245FA0">
      <w:pPr>
        <w:spacing w:after="0" w:line="120" w:lineRule="atLeast"/>
        <w:ind w:firstLine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24" w:rsidRPr="005D00EC" w:rsidRDefault="00DB0A24" w:rsidP="00245FA0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Динамическая пауза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Д/упр.: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«Подбери словечко»</w:t>
      </w:r>
    </w:p>
    <w:p w:rsidR="00DB0A24" w:rsidRPr="005D00EC" w:rsidRDefault="00DB0A24" w:rsidP="00245FA0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245FA0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Ехали мы, ехали, (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имитация поворотов руля)</w:t>
      </w:r>
    </w:p>
    <w:p w:rsidR="00DB0A24" w:rsidRPr="005D00EC" w:rsidRDefault="00DB0A24" w:rsidP="00245FA0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горке...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(подъехали)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00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горку</w:t>
      </w:r>
      <w:r w:rsidRPr="005D00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(въехали),</w:t>
      </w:r>
      <w:r w:rsidRPr="005D00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(ходьба на носочках)</w:t>
      </w:r>
    </w:p>
    <w:p w:rsidR="00DB0A24" w:rsidRPr="005D00EC" w:rsidRDefault="00DB0A24" w:rsidP="00245FA0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D00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горки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(съехали)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(поехали)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(обычная ходьба)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Ехали мы, ехали, (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имитация поворотов руля)</w:t>
      </w:r>
    </w:p>
    <w:p w:rsidR="00DB0A24" w:rsidRPr="005D00EC" w:rsidRDefault="00DB0A24" w:rsidP="00245FA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ямы...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(доехали</w:t>
      </w:r>
      <w:r w:rsidRPr="005D00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яме …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(подъехали)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(ходьба на корточках)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Яму...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(объехали</w:t>
      </w:r>
      <w:r w:rsidRPr="005D00E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A24" w:rsidRPr="005D00EC" w:rsidRDefault="00DB0A24" w:rsidP="00245FA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дальше...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(поехали)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(обычная ходьба)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Ехали мы, ехали, до речки...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(доехали)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Мост...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(переехали)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моста...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(отъехали)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(прыжок)</w:t>
      </w:r>
    </w:p>
    <w:p w:rsidR="00DB0A24" w:rsidRPr="005D00EC" w:rsidRDefault="00DB0A24" w:rsidP="00245FA0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дальше...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(поехали)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(обычная ходьба)</w:t>
      </w:r>
    </w:p>
    <w:p w:rsidR="00DB0A24" w:rsidRPr="005D00EC" w:rsidRDefault="00DB0A24" w:rsidP="00245FA0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Ехали мы, ехали, до музея … </w:t>
      </w:r>
      <w:r w:rsidRPr="005D00E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(доехали)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B0A24" w:rsidRPr="005D00EC" w:rsidRDefault="00DB0A24" w:rsidP="00245FA0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245FA0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(обращает внимание детей на афишу)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Незнайка, в музее  сегодня знаменитый ху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дожник Тюбик приглашает всех на 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«Весёлую выставку».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Тюбик  нарисовал разных животных, птиц и   транспорт. Он хочет знать: 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Кто  на что похож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Ребята, поможем Тюбику? </w:t>
      </w:r>
    </w:p>
    <w:p w:rsidR="00DB0A24" w:rsidRPr="005D00EC" w:rsidRDefault="00DB0A24" w:rsidP="00245FA0">
      <w:pPr>
        <w:spacing w:after="0" w:line="120" w:lineRule="atLeast"/>
        <w:ind w:firstLine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Д/упр.: 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«Кто на что похож?»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Предметные картинки: </w:t>
      </w:r>
    </w:p>
    <w:p w:rsidR="00DB0A24" w:rsidRPr="005D00EC" w:rsidRDefault="00DB0A24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Жираф, птицы, слон, гусеница, улитка, конь, крот, жук. </w:t>
      </w:r>
    </w:p>
    <w:p w:rsidR="00DB0A24" w:rsidRPr="005D00EC" w:rsidRDefault="00DB0A24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Экскаватор, пожарная машина, поезд, самолёт, трамвай, трактор, подъёмный кран, воздушный шар.</w:t>
      </w:r>
    </w:p>
    <w:p w:rsidR="00DB0A24" w:rsidRPr="005D00EC" w:rsidRDefault="00DB0A24" w:rsidP="007921BF">
      <w:pPr>
        <w:spacing w:after="0" w:line="120" w:lineRule="atLeast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соотносят животное (птицу) с транспортом и объясняют почему. (подбирают пару)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Например: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Жираф похож на подъёмный кран, потому что у него длинная шея, как стрела у подъёмного крана. Крот похож на экскаватор, потому что роет землю.  Птица похожа на самолёт, потому что у неё тоже есть крылья. Самолёт и птица летают, у них есть крылья и хвост.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Незнайка, мы помогли найти  твоего друга Тюбика. Отправля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 искать Винтика и Шпунтика. Ч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занимаются твои друзья?  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Незнайка: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Винтик и Шпунтик ремонтир</w:t>
      </w:r>
      <w:r w:rsidR="009067E7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машины? 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нам пора заглянуть в автомастерскую.</w:t>
      </w:r>
    </w:p>
    <w:p w:rsidR="00E10050" w:rsidRPr="005D00EC" w:rsidRDefault="00DB0A24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Логопед с детьми переходит в «Автомастерскую». 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Незнайка, вот мы и нашли Винтика и Шпунтика. 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Винтик и Шпунтик приготовили для нас задания.</w:t>
      </w:r>
      <w:r w:rsidR="00E10050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хотят знать: что с чем дружит.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Д/упр.: 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«Дружит или не дружит» </w:t>
      </w:r>
      <w:r w:rsidRPr="005D00E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-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слуховое внимание</w:t>
      </w:r>
    </w:p>
    <w:p w:rsidR="00DB0A24" w:rsidRPr="005D00EC" w:rsidRDefault="00DB0A24" w:rsidP="007921B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 «дружит» с автобусом или глобусом? </w:t>
      </w:r>
    </w:p>
    <w:p w:rsidR="00DB0A24" w:rsidRPr="005D00EC" w:rsidRDefault="00DB0A24" w:rsidP="007921B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Самолет «дружит» с ракетой или котлетой? </w:t>
      </w:r>
    </w:p>
    <w:p w:rsidR="00DB0A24" w:rsidRPr="005D00EC" w:rsidRDefault="00DB0A24" w:rsidP="007921B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Корабль «дружит» с лодкой или ложкой? </w:t>
      </w:r>
    </w:p>
    <w:p w:rsidR="00DB0A24" w:rsidRPr="005D00EC" w:rsidRDefault="00DB0A24" w:rsidP="007921B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Трамвай «дружит» с поездом или поясом? </w:t>
      </w:r>
    </w:p>
    <w:p w:rsidR="00DB0A24" w:rsidRPr="005D00EC" w:rsidRDefault="00DB0A24" w:rsidP="007921B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Мотоцикл «дружит» с машиной или малиной? </w:t>
      </w:r>
    </w:p>
    <w:p w:rsidR="00DB0A24" w:rsidRPr="005D00EC" w:rsidRDefault="00DB0A24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</w:t>
      </w:r>
      <w:r w:rsidR="00D7731F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D5D38" w:rsidRPr="005D00EC" w:rsidRDefault="009067E7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="008D5D38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8D5D38"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5D38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Винтик и Шпунтик ремонтируют машины.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для начала машины нужно 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</w:t>
      </w:r>
      <w:r w:rsidR="008D5D38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мыть</w:t>
      </w:r>
      <w:r w:rsidR="008D5D38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И предлагают отгадать: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похожи на слово вымыть?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Мыть, помыть, отмыть, перемыть, домыть, умыть.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Незнайка, составь предложения с этими словами. А вы, ребята, поможете, если будет трудно. 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Д/упр.: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«Исправь Незнайку»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Дима умыл посуду.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Дима помыл (вымыл, перемыл, мыл)  посуду.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Соня домыла руки.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Соня вымыла руки.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Саня смыл лицо.</w:t>
      </w:r>
    </w:p>
    <w:p w:rsidR="00A80D6B" w:rsidRPr="005D00EC" w:rsidRDefault="00A80D6B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Саня умыл (помыл, вымыл) лицо. </w:t>
      </w:r>
    </w:p>
    <w:p w:rsidR="009067E7" w:rsidRPr="005D00EC" w:rsidRDefault="00A80D6B" w:rsidP="007921B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="00882BC4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 автомастерской машины</w:t>
      </w:r>
      <w:r w:rsidR="00882BC4"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2BC4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="00882BC4"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красить.</w:t>
      </w:r>
      <w:r w:rsidR="00882BC4"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5D38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слова похожи на слово </w:t>
      </w:r>
      <w:r w:rsidR="008D5D38" w:rsidRPr="005D00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красить</w:t>
      </w:r>
      <w:r w:rsidR="008D5D38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5D38" w:rsidRPr="005D00EC" w:rsidRDefault="008D5D38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Покрасить, вы</w:t>
      </w:r>
      <w:r w:rsidR="00882BC4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красить, закрасить, перекрасить, подкрасить, раскрасить.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2BC4" w:rsidRPr="005D00EC" w:rsidRDefault="00882BC4" w:rsidP="007921B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Логопед: </w:t>
      </w:r>
      <w:r w:rsidR="00D7731F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731F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 ещё раз, составь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</w:t>
      </w:r>
      <w:r w:rsidR="00D7731F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этими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D7731F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2BC4" w:rsidRPr="005D00EC" w:rsidRDefault="00D7731F" w:rsidP="007921BF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Д/упр.: </w:t>
      </w:r>
      <w:r w:rsidR="00882BC4"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«Исправь предложение»</w:t>
      </w:r>
    </w:p>
    <w:p w:rsidR="00882BC4" w:rsidRPr="005D00EC" w:rsidRDefault="00D7731F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покрасил Ваню краской.</w:t>
      </w:r>
    </w:p>
    <w:p w:rsidR="001A6B83" w:rsidRPr="005D00EC" w:rsidRDefault="00D7731F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B83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перекрасил маму в зелёный цвет.</w:t>
      </w:r>
    </w:p>
    <w:p w:rsidR="00882BC4" w:rsidRPr="005D00EC" w:rsidRDefault="00D7731F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раскрасил Милу</w:t>
      </w:r>
      <w:r w:rsidR="001A6B83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2BC4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731F" w:rsidRPr="005D00EC" w:rsidRDefault="00D7731F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исправляют деформированные предложения.</w:t>
      </w:r>
    </w:p>
    <w:p w:rsidR="00B41ACD" w:rsidRPr="005D00EC" w:rsidRDefault="00B41ACD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Винтик и Шпунтик знают про транспорт всё. И у них в мастерской много транспорта, требующего ремонта. Рассмотрите картинки и скажите,  что без чего?</w:t>
      </w:r>
    </w:p>
    <w:p w:rsidR="00B41ACD" w:rsidRPr="005D00EC" w:rsidRDefault="00B41ACD" w:rsidP="007921BF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Д/упр.: </w:t>
      </w:r>
      <w:r w:rsidRPr="005D00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«Что без чего?»</w:t>
      </w:r>
    </w:p>
    <w:p w:rsidR="00B41ACD" w:rsidRPr="005D00EC" w:rsidRDefault="00B41ACD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рассматривают картинки транспортных средств с недостающими деталями.</w:t>
      </w:r>
    </w:p>
    <w:p w:rsidR="00B41ACD" w:rsidRPr="005D00EC" w:rsidRDefault="00B41ACD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без колеса. Корабль без паруса…</w:t>
      </w:r>
    </w:p>
    <w:p w:rsidR="001A6B83" w:rsidRPr="005D00EC" w:rsidRDefault="001A6B83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ребята, вы правильно подбирали слова, составляли предложения. Незнайка, ребята помогли найти твоих друзей. Теперь им пора возвращаться в детский сад. </w:t>
      </w:r>
    </w:p>
    <w:p w:rsidR="001A6B83" w:rsidRPr="005D00EC" w:rsidRDefault="001A6B83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Незнайка: 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ребята, я остаюсь с друзьями. А вам я дарю воздушный шар, чтобы вы смогли быстро добраться до детского сада и книгу о моих приключениях.  До свидания. </w:t>
      </w:r>
    </w:p>
    <w:p w:rsidR="001A6B83" w:rsidRPr="005D00EC" w:rsidRDefault="001A6B83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и логопед «возвращаются на воздушном шаре в детский сад»  под музыку. </w:t>
      </w:r>
    </w:p>
    <w:p w:rsidR="001A6B83" w:rsidRPr="005D00EC" w:rsidRDefault="001A6B83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Логопед:</w:t>
      </w:r>
      <w:r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вернулись в наш детский сад. Ребята, вам   понравилось  помогать Незнайке и его друзьям? Что больше понравилось? Кому  было трудно выполнять задания? Какое задание было самое трудное?</w:t>
      </w:r>
    </w:p>
    <w:p w:rsidR="001A6B83" w:rsidRPr="005D00EC" w:rsidRDefault="001A6B83" w:rsidP="007921BF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отвечают.</w:t>
      </w:r>
    </w:p>
    <w:p w:rsidR="001A6B83" w:rsidRPr="005D00EC" w:rsidRDefault="001A6B83" w:rsidP="007921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="00376875" w:rsidRPr="005D0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ребята, теперь вы можете отдыхать.</w:t>
      </w:r>
    </w:p>
    <w:p w:rsidR="007921BF" w:rsidRDefault="007921BF" w:rsidP="00DB0A2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5AA6" w:rsidRPr="007921BF" w:rsidRDefault="00E65AA6" w:rsidP="00DB0A2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0A24" w:rsidRPr="007921BF" w:rsidRDefault="00DB0A24" w:rsidP="00DB0A2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Д/упр.: </w:t>
      </w:r>
      <w:r w:rsidRPr="007921B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«Из чего какой?»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дверца из металла - …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(металлическая)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бампер (руль)  из пластмассы –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(пластмассовый)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шина из резины - …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(резиновая)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>сиденье из кожи – …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(кожаное)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ручки из пластмассы -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(пластмассовые)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фары из стекла - …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(стеклянные)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Логопед: 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Незнайка, теперь твоя очередь. Расскажи нам, пожалуйста,  кто и чем управляет? А наши ребята тебе помогут.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Д/упр.: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921B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«Исправь Незнайку»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Незнайка: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Машинист</w:t>
      </w:r>
      <w:r w:rsidRPr="007921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управляет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кораблём.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Капитан </w:t>
      </w:r>
      <w:r w:rsidRPr="007921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управляет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самолётом.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Водитель</w:t>
      </w:r>
      <w:r w:rsidRPr="007921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управляет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поездом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Пилот </w:t>
      </w:r>
      <w:r w:rsidRPr="007921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управляет 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машиной. </w:t>
      </w:r>
    </w:p>
    <w:p w:rsidR="00DB0A24" w:rsidRPr="007921BF" w:rsidRDefault="00DB0A24" w:rsidP="00DB0A24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21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Дети: </w:t>
      </w:r>
      <w:r w:rsidRPr="007921B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Дети исправляют Незнайку. 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Машинист</w:t>
      </w:r>
      <w:r w:rsidRPr="007921B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управляет</w:t>
      </w:r>
      <w:r w:rsidRPr="007921B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поездом.</w:t>
      </w:r>
    </w:p>
    <w:p w:rsidR="00DB0A24" w:rsidRPr="007921BF" w:rsidRDefault="00DB0A24" w:rsidP="00DB0A24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AB5242" w:rsidRPr="007921BF" w:rsidRDefault="00AB5242"/>
    <w:sectPr w:rsidR="00AB5242" w:rsidRPr="007921BF" w:rsidSect="00DB0A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72" w:rsidRDefault="00607272" w:rsidP="00CB0A9E">
      <w:pPr>
        <w:spacing w:after="0" w:line="240" w:lineRule="auto"/>
      </w:pPr>
      <w:r>
        <w:separator/>
      </w:r>
    </w:p>
  </w:endnote>
  <w:endnote w:type="continuationSeparator" w:id="0">
    <w:p w:rsidR="00607272" w:rsidRDefault="00607272" w:rsidP="00CB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777766"/>
      <w:docPartObj>
        <w:docPartGallery w:val="Page Numbers (Bottom of Page)"/>
        <w:docPartUnique/>
      </w:docPartObj>
    </w:sdtPr>
    <w:sdtEndPr/>
    <w:sdtContent>
      <w:p w:rsidR="00CB0A9E" w:rsidRDefault="00CB0A9E">
        <w:pPr>
          <w:pStyle w:val="a3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5E0A686F" wp14:editId="50555B64">
                  <wp:extent cx="5467350" cy="45085"/>
                  <wp:effectExtent l="9525" t="9525" r="0" b="2540"/>
                  <wp:docPr id="648" name="Автофигура 1" descr="Светлый горизонтальный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Автофигура 1" o:spid="_x0000_s1026" type="#_x0000_t110" alt="Описание: Светлый горизонтальный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Eq+UNbeAgAAhQUAAA4AAAAAAAAAAAAAAAAALgIA&#10;AGRycy9lMm9Eb2MueG1sUEsBAi0AFAAGAAgAAAAhADGPDYjbAAAAAwEAAA8AAAAAAAAAAAAAAAAA&#10;OAUAAGRycy9kb3ducmV2LnhtbFBLBQYAAAAABAAEAPMAAABA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B0A9E" w:rsidRDefault="00CB0A9E">
        <w:pPr>
          <w:pStyle w:val="a3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65ECE">
          <w:rPr>
            <w:noProof/>
          </w:rPr>
          <w:t>1</w:t>
        </w:r>
        <w:r>
          <w:fldChar w:fldCharType="end"/>
        </w:r>
      </w:p>
    </w:sdtContent>
  </w:sdt>
  <w:p w:rsidR="00A80D6B" w:rsidRDefault="00A80D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72" w:rsidRDefault="00607272" w:rsidP="00CB0A9E">
      <w:pPr>
        <w:spacing w:after="0" w:line="240" w:lineRule="auto"/>
      </w:pPr>
      <w:r>
        <w:separator/>
      </w:r>
    </w:p>
  </w:footnote>
  <w:footnote w:type="continuationSeparator" w:id="0">
    <w:p w:rsidR="00607272" w:rsidRDefault="00607272" w:rsidP="00CB0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E6"/>
    <w:rsid w:val="00080AEA"/>
    <w:rsid w:val="001A6B83"/>
    <w:rsid w:val="00245FA0"/>
    <w:rsid w:val="00376875"/>
    <w:rsid w:val="003C4E3B"/>
    <w:rsid w:val="003E6A58"/>
    <w:rsid w:val="00506F9C"/>
    <w:rsid w:val="005D00EC"/>
    <w:rsid w:val="00607272"/>
    <w:rsid w:val="006B30AD"/>
    <w:rsid w:val="007627FC"/>
    <w:rsid w:val="007921BF"/>
    <w:rsid w:val="007A3928"/>
    <w:rsid w:val="00882BC4"/>
    <w:rsid w:val="008D5D38"/>
    <w:rsid w:val="009067E7"/>
    <w:rsid w:val="009C79B9"/>
    <w:rsid w:val="00A47154"/>
    <w:rsid w:val="00A80D6B"/>
    <w:rsid w:val="00AB5242"/>
    <w:rsid w:val="00B41ACD"/>
    <w:rsid w:val="00B52852"/>
    <w:rsid w:val="00CB0A9E"/>
    <w:rsid w:val="00CC1E89"/>
    <w:rsid w:val="00CD56AA"/>
    <w:rsid w:val="00D42095"/>
    <w:rsid w:val="00D63E74"/>
    <w:rsid w:val="00D7731F"/>
    <w:rsid w:val="00DA20E6"/>
    <w:rsid w:val="00DB0A24"/>
    <w:rsid w:val="00E10050"/>
    <w:rsid w:val="00E65AA6"/>
    <w:rsid w:val="00EB1091"/>
    <w:rsid w:val="00EB66FC"/>
    <w:rsid w:val="00EC2710"/>
    <w:rsid w:val="00F6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0A2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B0A24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CB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0A2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DB0A24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CB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12</cp:revision>
  <dcterms:created xsi:type="dcterms:W3CDTF">2016-03-24T04:29:00Z</dcterms:created>
  <dcterms:modified xsi:type="dcterms:W3CDTF">2016-12-04T19:36:00Z</dcterms:modified>
</cp:coreProperties>
</file>