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D2F" w:rsidRPr="00000D2F" w:rsidRDefault="00000D2F" w:rsidP="00000D2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00D2F">
        <w:rPr>
          <w:rFonts w:ascii="Times New Roman" w:hAnsi="Times New Roman" w:cs="Times New Roman"/>
          <w:b/>
          <w:color w:val="C00000"/>
          <w:sz w:val="28"/>
          <w:szCs w:val="28"/>
        </w:rPr>
        <w:t>Муниципальное бюджетное дошкольное образовательное учреждение «Сабинский детский сад общеразвивающего</w:t>
      </w:r>
      <w:r w:rsidRPr="00000D2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вида № 2 «Эллуки» </w:t>
      </w:r>
      <w:r w:rsidRPr="00000D2F">
        <w:rPr>
          <w:rFonts w:ascii="Times New Roman" w:hAnsi="Times New Roman" w:cs="Times New Roman"/>
          <w:b/>
          <w:color w:val="C00000"/>
          <w:sz w:val="28"/>
          <w:szCs w:val="28"/>
        </w:rPr>
        <w:t>п.г.т. Богатые Сабы С</w:t>
      </w:r>
      <w:r w:rsidRPr="00000D2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абинского муниципального района </w:t>
      </w:r>
      <w:r w:rsidRPr="00000D2F">
        <w:rPr>
          <w:rFonts w:ascii="Times New Roman" w:hAnsi="Times New Roman" w:cs="Times New Roman"/>
          <w:b/>
          <w:color w:val="C00000"/>
          <w:sz w:val="28"/>
          <w:szCs w:val="28"/>
        </w:rPr>
        <w:t>Республики Татарстан»</w:t>
      </w:r>
    </w:p>
    <w:p w:rsidR="00000D2F" w:rsidRDefault="00000D2F" w:rsidP="00000D2F">
      <w:pPr>
        <w:shd w:val="clear" w:color="auto" w:fill="FFFFFF"/>
        <w:spacing w:before="182" w:after="547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000D2F" w:rsidRDefault="00000D2F" w:rsidP="00000D2F">
      <w:pPr>
        <w:shd w:val="clear" w:color="auto" w:fill="FFFFFF"/>
        <w:spacing w:before="182" w:after="547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85pt;height:204.7pt" fillcolor="#06c" strokecolor="#9cf" strokeweight="1.5pt">
            <v:fill r:id="rId5" o:title=""/>
            <v:stroke r:id="rId5" o:title=""/>
            <v:shadow on="t" color="#900"/>
            <v:textpath style="font-family:&quot;Impact&quot;;v-text-kern:t" trim="t" fitpath="t" string="Музыкально - театрализованное&#10;представление&#10; «Стрекоза и Муравей»&#10; в подготовительной группе"/>
          </v:shape>
        </w:pict>
      </w:r>
    </w:p>
    <w:p w:rsidR="00000D2F" w:rsidRDefault="00000D2F" w:rsidP="00000D2F">
      <w:pPr>
        <w:shd w:val="clear" w:color="auto" w:fill="FFFFFF"/>
        <w:spacing w:before="182" w:after="547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0"/>
          <w:szCs w:val="40"/>
          <w:lang w:eastAsia="ru-RU"/>
        </w:rPr>
        <w:drawing>
          <wp:inline distT="0" distB="0" distL="0" distR="0">
            <wp:extent cx="6480175" cy="4858808"/>
            <wp:effectExtent l="19050" t="19050" r="0" b="0"/>
            <wp:docPr id="1" name="Рисунок 1" descr="C:\Users\Admin\Desktop\подгот. стрекоза\20161111_1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дгот. стрекоза\20161111_110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8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17C22" w:rsidRPr="008439A6" w:rsidRDefault="00D17C22" w:rsidP="00000D2F">
      <w:pPr>
        <w:shd w:val="clear" w:color="auto" w:fill="FFFFFF"/>
        <w:spacing w:before="182" w:after="547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  <w:lang w:val="tt-RU" w:eastAsia="ru-RU"/>
        </w:rPr>
      </w:pPr>
      <w:r w:rsidRPr="008439A6"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  <w:lang w:eastAsia="ru-RU"/>
        </w:rPr>
        <w:lastRenderedPageBreak/>
        <w:t xml:space="preserve"> «Стрекоза и Муравей»</w:t>
      </w:r>
      <w:r w:rsidR="008439A6" w:rsidRPr="008439A6"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  <w:lang w:val="tt-RU" w:eastAsia="ru-RU"/>
        </w:rPr>
        <w:t xml:space="preserve"> 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Цели: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- Развивать творческую самостоятельность в передаче образа, выразительность речевых и пантомимических действий под музыку;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- развивать художественно - эстетический вкус;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Задачи: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- формировать устойчивый интерес к театрально – игровой деятельности;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- совершенствовать исполнительские умения детей в создании художественного образа, используя игровые, песенные и танцевальные импровизации</w:t>
      </w:r>
    </w:p>
    <w:p w:rsidR="00D17C22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- прививать ребенку потребность обращаться к театру, как к источнику эмоционального сопереживания, творческого соучастия.</w:t>
      </w:r>
    </w:p>
    <w:p w:rsidR="00531FE3" w:rsidRPr="008439A6" w:rsidRDefault="00531FE3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480175" cy="4861427"/>
            <wp:effectExtent l="0" t="0" r="0" b="0"/>
            <wp:docPr id="13" name="Рисунок 13" descr="C:\Users\Admin\Desktop\Рабочие фото 2016\сказка  срекоза и муравей подгот гр\DSCN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Рабочие фото 2016\сказка  срекоза и муравей подгот гр\DSCN1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lastRenderedPageBreak/>
        <w:t>Ведущая.</w:t>
      </w:r>
      <w:r w:rsidR="00C906A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Здравствуйте, гости дорогие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Веселья вам и радости!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Давно мы вас ждём, поджидаем.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 вот праздник свой осенний начинаем.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Позабудьте про заботы, отдохните от работы.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Веселитесь, не стесняйтесь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Вместе с нами улыбайтесь!</w:t>
      </w:r>
    </w:p>
    <w:p w:rsidR="00D17C22" w:rsidRPr="008439A6" w:rsidRDefault="00D17C22" w:rsidP="00D17C2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 зал под музыку входят дети с листочками в руках, становятся полукругом</w:t>
      </w:r>
    </w:p>
    <w:p w:rsidR="00D17C22" w:rsidRPr="008439A6" w:rsidRDefault="00D17C22" w:rsidP="00D17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val="tt-RU" w:eastAsia="ru-RU"/>
        </w:rPr>
      </w:pPr>
    </w:p>
    <w:p w:rsidR="009C31F7" w:rsidRPr="00531FE3" w:rsidRDefault="009C31F7" w:rsidP="00531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  <w:lang w:val="tt-RU" w:eastAsia="ru-RU"/>
        </w:rPr>
      </w:pPr>
      <w:r w:rsidRPr="008439A6"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val="tt-RU" w:eastAsia="ru-RU"/>
        </w:rPr>
        <w:t xml:space="preserve"> </w:t>
      </w:r>
      <w:r w:rsidRPr="008439A6"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  <w:lang w:val="tt-RU" w:eastAsia="ru-RU"/>
        </w:rPr>
        <w:t>Четверо детей рассказывают стихи на татарском языке.</w:t>
      </w:r>
    </w:p>
    <w:p w:rsidR="008439A6" w:rsidRPr="008439A6" w:rsidRDefault="008439A6" w:rsidP="00D17C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D17C22" w:rsidRPr="00C906A8" w:rsidRDefault="00C906A8" w:rsidP="00D17C2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val="tt-RU" w:eastAsia="ru-RU"/>
        </w:rPr>
        <w:t xml:space="preserve">                      </w:t>
      </w:r>
      <w:r w:rsidR="00D17C22" w:rsidRPr="00C906A8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>Песня-хоровод «Осень, милая, шурши»</w:t>
      </w:r>
    </w:p>
    <w:p w:rsidR="00D17C22" w:rsidRPr="008439A6" w:rsidRDefault="009C31F7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t xml:space="preserve">7 </w:t>
      </w:r>
      <w:r w:rsidR="00D17C22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t>реб</w:t>
      </w:r>
      <w:r w:rsidR="00D17C22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.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Залия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Мы устроим сейчас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осеннее представление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Всем на удивление!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нашей группе артистов полно,</w:t>
      </w:r>
    </w:p>
    <w:p w:rsidR="00D17C22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 сыграть нам спектакль легко!</w:t>
      </w:r>
    </w:p>
    <w:p w:rsidR="00531FE3" w:rsidRPr="008439A6" w:rsidRDefault="00531FE3" w:rsidP="00531FE3">
      <w:pPr>
        <w:spacing w:before="273" w:after="273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 wp14:anchorId="62FA21BB" wp14:editId="30ECE1A5">
            <wp:extent cx="3404211" cy="1828800"/>
            <wp:effectExtent l="0" t="0" r="0" b="0"/>
            <wp:docPr id="14" name="Рисунок 14" descr="C:\Users\Admin\Desktop\Рабочие фото 2016\сказка  срекоза и муравей подгот гр\DSCN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Рабочие фото 2016\сказка  срекоза и муравей подгот гр\DSCN1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05" cy="1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FE3" w:rsidRDefault="00531FE3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</w:pP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lastRenderedPageBreak/>
        <w:t>8 реб.</w:t>
      </w:r>
      <w:r w:rsidR="00735741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t xml:space="preserve">   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Муслима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Мы спектакль начинаем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«Стрекоза и Муравей»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сказку нашу приглашаем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Всех: и взрослых и детей.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Сочинил ее когда-то </w:t>
      </w:r>
      <w:proofErr w:type="gram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добрый</w:t>
      </w:r>
      <w:proofErr w:type="gram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Дедушка Крылов.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 сегодня, мы ребята</w:t>
      </w:r>
    </w:p>
    <w:p w:rsidR="00D17C22" w:rsidRPr="00C906A8" w:rsidRDefault="00D17C22" w:rsidP="00C906A8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Вспомним сказку эту вновь.</w:t>
      </w:r>
    </w:p>
    <w:p w:rsidR="00D17C22" w:rsidRPr="00C906A8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Ведущая:</w:t>
      </w:r>
      <w:r w:rsid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сказке солнышко горит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Справедливость в ней царит.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Сказка умница и прелесть!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Ей повсюду путь открыт.</w:t>
      </w:r>
    </w:p>
    <w:p w:rsidR="00D17C22" w:rsidRPr="00C906A8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Все дети вместе: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Мир волшебный открывайся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Наша сказка начинайся!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Звучит музыка, в зал выбегают цветы, Стрекоза садится на пенёк.</w:t>
      </w:r>
    </w:p>
    <w:p w:rsidR="00D17C22" w:rsidRPr="00C906A8" w:rsidRDefault="00C906A8" w:rsidP="00D17C2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                                            </w:t>
      </w:r>
      <w:r w:rsidR="00D17C22" w:rsidRPr="00C906A8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Танец цветов </w:t>
      </w:r>
    </w:p>
    <w:p w:rsidR="00C906A8" w:rsidRPr="008439A6" w:rsidRDefault="00C906A8" w:rsidP="00D17C2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</w:pPr>
    </w:p>
    <w:p w:rsidR="00D17C22" w:rsidRPr="008439A6" w:rsidRDefault="00C906A8" w:rsidP="00D17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6480175" cy="4855045"/>
            <wp:effectExtent l="19050" t="19050" r="0" b="3175"/>
            <wp:docPr id="2" name="Рисунок 2" descr="C:\Users\Admin\Desktop\Рабочие фото 2016\сказка  срекоза и муравей подгот гр\DSCN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чие фото 2016\сказка  срекоза и муравей подгот гр\DSCN1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</w:t>
      </w:r>
      <w:r w:rsidR="00735741"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Ах, какая красота!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Цветы, листочки, травы!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деревьях и кустах –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Всё резвость, всё забавы.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Мечтаю я о том, чтоб лету не кончаться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Мне каждый кустик – дом,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 я хочу смеяться. Ха-ха-ха! (убегает)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t>1 цветок</w:t>
      </w: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: Хорошо, когда тепло, солнце дарит нам его.</w:t>
      </w:r>
      <w:r w:rsidR="00CC5D40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Азиза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t>2 цветок</w:t>
      </w: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: Только реже что-то стало солнце на небе сиять…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t>3 цветок</w:t>
      </w: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. : Это к нам, наверно, осень приближается опять!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lastRenderedPageBreak/>
        <w:t>4 цветок</w:t>
      </w: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: Ой, смотрите-ка, цветы, вянут, сохнут наши лепестки…</w:t>
      </w:r>
    </w:p>
    <w:p w:rsidR="00D17C22" w:rsidRPr="00C906A8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(девочки</w:t>
      </w:r>
      <w:r w:rsidRPr="00C906A8"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  <w:t>-цветы присаживаются на колени)</w:t>
      </w:r>
    </w:p>
    <w:p w:rsidR="00D17C22" w:rsidRPr="00C906A8" w:rsidRDefault="00C906A8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      </w:t>
      </w:r>
      <w:r w:rsidR="00D17C22"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Звучит музыка пчёл, Вылетают пчелы с ведёрками</w:t>
      </w:r>
    </w:p>
    <w:p w:rsidR="00C906A8" w:rsidRPr="008439A6" w:rsidRDefault="00C906A8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02E0EC7E" wp14:editId="09DD6050">
            <wp:extent cx="6480175" cy="4854575"/>
            <wp:effectExtent l="0" t="0" r="0" b="0"/>
            <wp:docPr id="3" name="Рисунок 3" descr="C:\Users\Admin\Desktop\Рабочие фото 2016\сказка  срекоза и муравей подгот гр\DSCN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абочие фото 2016\сказка  срекоза и муравей подгот гр\DSCN1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A8" w:rsidRDefault="00C906A8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1 пчелка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Залия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Пришла осень, все за дело,</w:t>
      </w:r>
    </w:p>
    <w:p w:rsidR="00D17C22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вокруг работа закипела.</w:t>
      </w:r>
    </w:p>
    <w:p w:rsidR="00C906A8" w:rsidRPr="008439A6" w:rsidRDefault="00C906A8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2 пчелка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Марьям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Мы жужжим, мы жужжим,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над осенними цветами мы кружим.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lastRenderedPageBreak/>
        <w:t>1 пчелка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Залия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Осенью полно забот: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надо собрать с цветов последний мед.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2 пчелка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Марьям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Каждой каплей дорожим</w:t>
      </w:r>
    </w:p>
    <w:p w:rsidR="00D17C22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 жужжим, жужжим, жужжим! (убегают)</w:t>
      </w:r>
    </w:p>
    <w:p w:rsidR="00C906A8" w:rsidRPr="008439A6" w:rsidRDefault="00C906A8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D17C22" w:rsidRPr="008439A6" w:rsidRDefault="00C906A8" w:rsidP="00D17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480175" cy="4855045"/>
            <wp:effectExtent l="0" t="0" r="0" b="0"/>
            <wp:docPr id="5" name="Рисунок 5" descr="C:\Users\Admin\Desktop\Рабочие фото 2016\сказка  срекоза и муравей подгот гр\DSCN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абочие фото 2016\сказка  срекоза и муравей подгот гр\DSCN1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A8" w:rsidRDefault="00C906A8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D17C22" w:rsidRPr="00C906A8" w:rsidRDefault="00C906A8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                                     </w:t>
      </w:r>
      <w:proofErr w:type="gramStart"/>
      <w:r w:rsidR="00D17C22"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Вылета</w:t>
      </w:r>
      <w:r w:rsidRPr="00C906A8">
        <w:rPr>
          <w:rStyle w:val="a"/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D17C22"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ет</w:t>
      </w:r>
      <w:proofErr w:type="spellEnd"/>
      <w:proofErr w:type="gramEnd"/>
      <w:r w:rsidR="00D17C22"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стрекоза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СТРЕКОЗА: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Я - попрыгунья Стрекоза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>Лето красное пропела: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Оглянуться не успела,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Как зима катит в глаза.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Только это ерунда!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Буду звонко я петь,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Будет голос звенеть,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Буду я танцевать до утра.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Милые пчёлки, как я рада видеть вас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Вот порезвимся мы сейчас!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Пчёлки вместе: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Залия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Ты, стрекоза, нам не мешай,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От дела нас не отрывай.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Работы у нас много,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Ведь осень у порога</w:t>
      </w:r>
      <w:proofErr w:type="gram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.</w:t>
      </w:r>
      <w:proofErr w:type="gram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(</w:t>
      </w:r>
      <w:proofErr w:type="gram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у</w:t>
      </w:r>
      <w:proofErr w:type="gram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летают)</w:t>
      </w:r>
    </w:p>
    <w:p w:rsidR="00CC5D40" w:rsidRPr="00C906A8" w:rsidRDefault="00C95489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Стихи</w:t>
      </w:r>
    </w:p>
    <w:p w:rsidR="00D17C22" w:rsidRPr="008439A6" w:rsidRDefault="00C95489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t>1.</w:t>
      </w:r>
      <w:r w:rsidR="00D17C22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Летние денёчки быстро пролетели,</w:t>
      </w:r>
      <w:r w:rsidR="00735741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</w:t>
      </w:r>
      <w:proofErr w:type="spellStart"/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Г.Адель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Жёлтые листочки на землю слетели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Льётся дождик частый, ветер задувает,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На дворе ненастье, </w:t>
      </w:r>
      <w:proofErr w:type="gram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ах</w:t>
      </w:r>
      <w:proofErr w:type="gram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как холодает!</w:t>
      </w:r>
    </w:p>
    <w:p w:rsidR="00D17C22" w:rsidRPr="008439A6" w:rsidRDefault="00C95489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  <w:t>2.</w:t>
      </w:r>
      <w:r w:rsidR="00D17C22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Вот и осень к нам в окна стучится</w:t>
      </w:r>
      <w:r w:rsidR="00735741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З. </w:t>
      </w:r>
      <w:proofErr w:type="spellStart"/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Ришат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Серой тучей, холодным дождем,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 назад уже не возвратится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>Лето солнечным теплым лучом.</w:t>
      </w:r>
    </w:p>
    <w:p w:rsidR="00D17C22" w:rsidRPr="00E32880" w:rsidRDefault="00C95489" w:rsidP="00C906A8">
      <w:pPr>
        <w:spacing w:before="273" w:after="273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Песня «</w:t>
      </w: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Коз килэ</w:t>
      </w:r>
      <w:r w:rsidR="00D17C22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»</w:t>
      </w:r>
      <w:r w:rsidR="00C906A8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(УМК </w:t>
      </w:r>
      <w:proofErr w:type="spellStart"/>
      <w:r w:rsidR="00C906A8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Туган</w:t>
      </w:r>
      <w:proofErr w:type="spellEnd"/>
      <w:r w:rsidR="00C906A8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</w:t>
      </w:r>
      <w:proofErr w:type="spellStart"/>
      <w:r w:rsidR="00C906A8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телд</w:t>
      </w:r>
      <w:proofErr w:type="spellEnd"/>
      <w:r w:rsidR="00C906A8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ә сөйләшәбез</w:t>
      </w:r>
      <w:proofErr w:type="gramStart"/>
      <w:r w:rsidR="00C906A8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 xml:space="preserve"> )</w:t>
      </w:r>
      <w:proofErr w:type="gramEnd"/>
    </w:p>
    <w:p w:rsidR="00D17C22" w:rsidRPr="00C906A8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C906A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Музыка крик журавлей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</w:t>
      </w:r>
      <w:r w:rsidR="00735741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Ребята, что это значит?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Мне кажется, что кто-то плачет.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Что за клин летит в дали?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Кто же это?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Дети: Журавли!</w:t>
      </w:r>
    </w:p>
    <w:p w:rsidR="00D17C22" w:rsidRPr="00E32880" w:rsidRDefault="00E32880" w:rsidP="00D17C2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tt-RU" w:eastAsia="ru-RU"/>
        </w:rPr>
        <w:t xml:space="preserve">                                </w:t>
      </w:r>
      <w:r w:rsidR="00D17C22" w:rsidRPr="00E32880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>Песн</w:t>
      </w:r>
      <w:proofErr w:type="gramStart"/>
      <w:r w:rsidR="00D17C22" w:rsidRPr="00E32880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>я-</w:t>
      </w:r>
      <w:proofErr w:type="gramEnd"/>
      <w:r w:rsidR="00C95489" w:rsidRPr="00E32880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val="tt-RU" w:eastAsia="ru-RU"/>
        </w:rPr>
        <w:t>“До свиданья, журавли”</w:t>
      </w:r>
    </w:p>
    <w:p w:rsidR="00D17C22" w:rsidRPr="008439A6" w:rsidRDefault="00D17C22" w:rsidP="00D17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D17C22" w:rsidRPr="008439A6" w:rsidRDefault="00C95489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Реб.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Азат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Кружатся листья во дворе,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Их ветер поднимает.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 ранним утром в синеве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Кружатся птичьи стаи</w:t>
      </w:r>
    </w:p>
    <w:p w:rsidR="00D17C22" w:rsidRPr="008439A6" w:rsidRDefault="00C95489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Реб.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И.Ришат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Холод гонит в далекие страны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Стаи добрых пернатых друзей.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 летят журавлей караваны.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Крик гортанный лишь слышен с полей!</w:t>
      </w:r>
    </w:p>
    <w:p w:rsidR="00D17C22" w:rsidRPr="008439A6" w:rsidRDefault="00C95489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Реб.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Сает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хан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Косяками улетают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Стаи серых журавлей,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>В теплый край, где нет метелей,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Улететь спешат скорей.</w:t>
      </w:r>
    </w:p>
    <w:p w:rsidR="00C95489" w:rsidRPr="008439A6" w:rsidRDefault="00C95489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Стрекоза</w:t>
      </w:r>
      <w:r w:rsidR="00CC5D40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 xml:space="preserve"> </w:t>
      </w:r>
      <w:r w:rsidR="00735741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Руфина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Я давно не видела комара,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гости к нему зайти мне пора!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 там по дороге к бабочке зайду,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В </w:t>
      </w:r>
      <w:proofErr w:type="gram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общем</w:t>
      </w:r>
      <w:proofErr w:type="gram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я не пропаду! (стрекоза убегает)</w:t>
      </w:r>
    </w:p>
    <w:p w:rsidR="00D17C22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                         </w:t>
      </w:r>
      <w:r w:rsidR="00D17C22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(звучит музыка</w:t>
      </w: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, </w:t>
      </w: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тане</w:t>
      </w: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ц комаров</w:t>
      </w:r>
      <w:r w:rsidR="00D17C22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)</w:t>
      </w:r>
    </w:p>
    <w:p w:rsidR="00E32880" w:rsidRPr="00E32880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480175" cy="4855045"/>
            <wp:effectExtent l="0" t="0" r="0" b="0"/>
            <wp:docPr id="6" name="Рисунок 6" descr="C:\Users\Admin\Desktop\Рабочие фото 2016\сказка  срекоза и муравей подгот гр\DSCN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абочие фото 2016\сказка  срекоза и муравей подгот гр\DSCN1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Стрекоза.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Ты куда спешишь, постой, друг Комарик, дорогой!</w:t>
      </w:r>
    </w:p>
    <w:p w:rsidR="00D17C22" w:rsidRPr="008439A6" w:rsidRDefault="00C95489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Комарик </w:t>
      </w:r>
      <w:r w:rsidR="00735741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Ильмаз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 xml:space="preserve">Мы, комарики, </w:t>
      </w:r>
      <w:proofErr w:type="spell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дзынь</w:t>
      </w:r>
      <w:proofErr w:type="spell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, </w:t>
      </w:r>
      <w:proofErr w:type="spell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дзынь</w:t>
      </w:r>
      <w:proofErr w:type="spell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спячку на зиму летим.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Вот наступят холода – не увидишь нас тогда!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Стрекоза.</w:t>
      </w: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Да хватит вам паниковать – давайте лучше танцевать!</w:t>
      </w:r>
    </w:p>
    <w:p w:rsidR="00A925D4" w:rsidRDefault="00E32880" w:rsidP="00E3288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                                    </w:t>
      </w:r>
      <w:r w:rsidR="00D17C22" w:rsidRPr="00E32880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>Тане</w:t>
      </w:r>
      <w:proofErr w:type="gramStart"/>
      <w:r w:rsidR="00D17C22" w:rsidRPr="00E32880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>ц-</w:t>
      </w:r>
      <w:proofErr w:type="gramEnd"/>
      <w:r w:rsidRPr="00E32880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«Грустная тучка»</w:t>
      </w:r>
    </w:p>
    <w:p w:rsidR="00E32880" w:rsidRPr="00E32880" w:rsidRDefault="00E32880" w:rsidP="00E32880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480175" cy="4855045"/>
            <wp:effectExtent l="0" t="0" r="0" b="0"/>
            <wp:docPr id="8" name="Рисунок 8" descr="C:\Users\Admin\Desktop\Рабочие фото 2016\сказка  срекоза и муравей подгот гр\DSCN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абочие фото 2016\сказка  срекоза и муравей подгот гр\DSCN1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22" w:rsidRPr="00E32880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                          </w:t>
      </w:r>
      <w:r w:rsidR="00D17C22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Звучит гром дождь, все боятся</w:t>
      </w:r>
    </w:p>
    <w:p w:rsidR="00E32880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 </w:t>
      </w:r>
    </w:p>
    <w:p w:rsidR="00D17C22" w:rsidRPr="00E32880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</w:t>
      </w: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</w:t>
      </w:r>
      <w:r w:rsidR="00D17C22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(Выбегает дождик)</w:t>
      </w:r>
    </w:p>
    <w:p w:rsidR="00E32880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6480175" cy="4855045"/>
            <wp:effectExtent l="0" t="0" r="0" b="0"/>
            <wp:docPr id="9" name="Рисунок 9" descr="C:\Users\Admin\Desktop\Рабочие фото 2016\сказка  срекоза и муравей подгот гр\DSCN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абочие фото 2016\сказка  срекоза и муравей подгот гр\DSCN1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80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Дождик</w:t>
      </w:r>
      <w:r w:rsidR="00A925D4" w:rsidRPr="00E32880"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  <w:t>.</w:t>
      </w:r>
      <w:r w:rsidR="00A925D4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С.Инсаф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Ха-ха-ха, испугаю Комара,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Мухам крылья намочу,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Осенним ливнем окачу!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Позову осенний ветер,</w:t>
      </w:r>
    </w:p>
    <w:p w:rsidR="00D17C22" w:rsidRPr="008439A6" w:rsidRDefault="00D17C22" w:rsidP="00A925D4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напугаем всех на свете.</w:t>
      </w:r>
    </w:p>
    <w:p w:rsidR="00A925D4" w:rsidRPr="00E32880" w:rsidRDefault="00A925D4" w:rsidP="00A925D4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Ведущий:</w:t>
      </w:r>
      <w:r w:rsidR="00735741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 xml:space="preserve">  </w:t>
      </w:r>
      <w:r w:rsidR="00E32880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 xml:space="preserve"> 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Тут от страха Стрекоза выпучила вдруг глаза.</w:t>
      </w:r>
    </w:p>
    <w:p w:rsidR="00D17C22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</w:pPr>
    </w:p>
    <w:p w:rsidR="00E32880" w:rsidRPr="008439A6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val="tt-RU" w:eastAsia="ru-RU"/>
        </w:rPr>
      </w:pPr>
    </w:p>
    <w:p w:rsidR="00CC5D40" w:rsidRPr="008439A6" w:rsidRDefault="00A925D4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lastRenderedPageBreak/>
        <w:t xml:space="preserve"> Реб.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Самир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Помертвело чисто поле, нет уж дней тех светлых боле,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Где под каждым листком был готов и стол, и дом!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Зашумел в долине ветер, потемнело все на свете,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Листья с дерева срывает, дождь осенний поливает.</w:t>
      </w:r>
    </w:p>
    <w:p w:rsidR="00D17C22" w:rsidRPr="008439A6" w:rsidRDefault="00A925D4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Реб.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>Н.Адель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Дождь по улице идет, мокрая дорога,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Много капель на стекле, а тепла немного.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Как осенние грибы, зонтики мы носим,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Потому что на дворе наступила осень.</w:t>
      </w:r>
    </w:p>
    <w:p w:rsidR="00D17C22" w:rsidRPr="00E32880" w:rsidRDefault="00E32880" w:rsidP="00D17C2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                              </w:t>
      </w:r>
      <w:r w:rsidR="00D17C22" w:rsidRPr="00E32880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Песенка </w:t>
      </w:r>
      <w:r w:rsidR="00A925D4" w:rsidRPr="00E32880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val="tt-RU" w:eastAsia="ru-RU"/>
        </w:rPr>
        <w:t>“Козге урман”</w:t>
      </w:r>
    </w:p>
    <w:p w:rsidR="00D17C22" w:rsidRPr="00E32880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Звучит грустная музыка, стрекоза идёт под зонтом, Божья Коровка бежит в домик</w:t>
      </w:r>
    </w:p>
    <w:p w:rsidR="00D17C22" w:rsidRPr="00E32880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Ведущая:</w:t>
      </w:r>
      <w:r w:rsidR="00CC5D40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</w:t>
      </w:r>
      <w:r w:rsidR="00735741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Все прошло: с зимой холодной нужда, голод настает,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Стрекоза уж не поет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Да кому на ум пойдет на желудок петь голодный?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Идет Стрекоза по дороге длинной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Уж не раздается её смех невинный.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Идёт стрекоза, вся дрожит от холода.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Стрекоза.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Ах, кто пожалеет бедную сиротку?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Пойду-ка, навещу я Божью коровку!</w:t>
      </w:r>
    </w:p>
    <w:p w:rsidR="00D17C22" w:rsidRPr="00E32880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  <w:t>(Стучится в домик)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lastRenderedPageBreak/>
        <w:t>Стрекоза.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8E5B91" w:rsidRPr="00E32880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Эй, хозяюшка, впусти, истомилась я в пути.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Выходит Божья коровка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   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Диляра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Я бы рада и сама пригласить тебя, кума.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Только не готов еще обед,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Да и в доме нет свободных мест.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Стрекоза бредёт дальше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Стрекоза.</w:t>
      </w:r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</w:t>
      </w:r>
      <w:proofErr w:type="spellStart"/>
      <w:r w:rsidR="0073574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Попрошу-ка я Жука, может он пожалеет меня?</w:t>
      </w:r>
    </w:p>
    <w:p w:rsidR="00D17C22" w:rsidRDefault="00D17C22" w:rsidP="00E32880">
      <w:pPr>
        <w:spacing w:before="273" w:after="273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Выходят жуки, танцуют</w:t>
      </w:r>
    </w:p>
    <w:p w:rsidR="00E32880" w:rsidRPr="00E32880" w:rsidRDefault="00E32880" w:rsidP="00E32880">
      <w:pPr>
        <w:spacing w:before="273" w:after="273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480175" cy="4855045"/>
            <wp:effectExtent l="0" t="0" r="0" b="0"/>
            <wp:docPr id="10" name="Рисунок 10" descr="C:\Users\Admin\Desktop\Рабочие фото 2016\сказка  срекоза и муравей подгот гр\DSCN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Рабочие фото 2016\сказка  срекоза и муравей подгот гр\DSCN1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80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D17C22" w:rsidRPr="008439A6" w:rsidRDefault="00A925D4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lastRenderedPageBreak/>
        <w:t xml:space="preserve">Жук 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Бахтияр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Что ж попрыгунья Стрекоза, ты осталась без жилья?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Хоть я жук рогатый, мужичок богатый,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Но нечем мне тебе помочь, уходи с моих глаз прочь.</w:t>
      </w:r>
    </w:p>
    <w:p w:rsidR="00D17C22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Надо было не веселиться, а хоть как-нибудь трудиться!</w:t>
      </w:r>
    </w:p>
    <w:p w:rsidR="00E32880" w:rsidRPr="008439A6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D17C22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      </w:t>
      </w:r>
      <w:r w:rsidR="00D17C22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 бредёт дальше по залу, садится на пенёк</w:t>
      </w:r>
    </w:p>
    <w:p w:rsidR="00E32880" w:rsidRPr="00E32880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</w:p>
    <w:p w:rsidR="00D17C22" w:rsidRPr="00E32880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Ведущая</w:t>
      </w:r>
      <w:r w:rsidR="008E5B91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</w:t>
      </w:r>
      <w:r w:rsidR="00E32880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Вянет и желтеет травка на лугах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Жизнь вся замирает в рощах и полях.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Листики падают, осень пришла,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Плохи, плохи </w:t>
      </w:r>
      <w:proofErr w:type="spell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стрекозкины</w:t>
      </w:r>
      <w:proofErr w:type="spell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дела.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Скачет Кузнечик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Г.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Камиль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Эй, Стрекоза,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Чего нахмурила глаза?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Со мною поскачи,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Да веселей пляши!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</w:t>
      </w:r>
      <w:proofErr w:type="gramStart"/>
      <w:r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</w:t>
      </w:r>
      <w:proofErr w:type="gramEnd"/>
      <w:r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(</w:t>
      </w:r>
      <w:proofErr w:type="gramStart"/>
      <w:r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с</w:t>
      </w:r>
      <w:proofErr w:type="gramEnd"/>
      <w:r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идя)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 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proofErr w:type="gram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Нету</w:t>
      </w:r>
      <w:proofErr w:type="gram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сил моих уж боле,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Не могу летать я в поле.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Осенью у всех дела.</w:t>
      </w:r>
    </w:p>
    <w:p w:rsidR="00E32880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Осталась я совсем одна!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lastRenderedPageBreak/>
        <w:t>Кузнечик.</w:t>
      </w:r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</w:t>
      </w:r>
      <w:proofErr w:type="spellStart"/>
      <w:r w:rsidR="00CC5D40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Г.Камиль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Надо было раньше думать,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 не песни распевать,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Беззаботно и беспечно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Лишь могла ты танцевать!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 теперь прощай, пока,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Ждут Кузнечика дела!</w:t>
      </w:r>
    </w:p>
    <w:p w:rsidR="00D17C22" w:rsidRPr="00E32880" w:rsidRDefault="00D17C22" w:rsidP="00E32880">
      <w:pPr>
        <w:spacing w:before="273" w:after="273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Кузнечик</w:t>
      </w:r>
      <w:r w:rsidR="008E5B91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</w:t>
      </w: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убегает</w:t>
      </w:r>
    </w:p>
    <w:p w:rsidR="00D17C22" w:rsidRPr="008439A6" w:rsidRDefault="00D17C22" w:rsidP="00D17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Стрекоза.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</w:t>
      </w:r>
      <w:proofErr w:type="spellStart"/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Что же делать? как же быть?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Пойду Муравья о помощи просить!</w:t>
      </w:r>
    </w:p>
    <w:p w:rsidR="00D17C22" w:rsidRPr="00E32880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Ведущая: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Злой тоской удручена, к Муравью идёт она!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Звучит музыка, выходит муравей, несёт бревно, пилу</w:t>
      </w:r>
    </w:p>
    <w:p w:rsidR="008E5B91" w:rsidRPr="00E32880" w:rsidRDefault="00E32880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    </w:t>
      </w:r>
      <w:r w:rsidR="00D17C22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К нему подбегают </w:t>
      </w:r>
      <w:proofErr w:type="gramStart"/>
      <w:r w:rsidR="00D17C22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кузнечик</w:t>
      </w:r>
      <w:proofErr w:type="gramEnd"/>
      <w:r w:rsidR="00D17C22"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и комарик пилят бревно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Муравей.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Ислам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Я Муравей, всем здравствуйте, Привет!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Трудолюбивей Существа на свете нет.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Я всех зверей собрал, всем дал работу.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разгаре лето, всем гулять охота.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Но помнить мы должны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Не только о веселье,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 xml:space="preserve">Построим </w:t>
      </w:r>
      <w:proofErr w:type="gram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дом</w:t>
      </w:r>
      <w:proofErr w:type="gram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и будет новоселье!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Веселье потом, сначала строим дом!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Стрекоза.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</w:t>
      </w:r>
      <w:proofErr w:type="spellStart"/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E32880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Муравейка, </w:t>
      </w:r>
      <w:r w:rsidR="008E5B91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милый мой, от зимы спаси, укрой, прокорми и обогрей!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32880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Муравей.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</w:t>
      </w:r>
      <w:proofErr w:type="spellStart"/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Рузаль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Летом все зверьё трудилось,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Ты же только веселилась.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Лето целое пропела,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 работать не хотела.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Стрекоза.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</w:t>
      </w:r>
      <w:proofErr w:type="spellStart"/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Я все пела да гуляла,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Даже чуточку устала.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Муравей.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 </w:t>
      </w:r>
      <w:proofErr w:type="spellStart"/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Рузаль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Нарезвилась от души,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 теперь иди, пляши!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Стрекоза.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</w:t>
      </w:r>
      <w:proofErr w:type="spellStart"/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Ой, пришла моя беда!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Ой, зимой погибну я. (плачет)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Вы, пожалуйста, простите,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тёплый дом меня пустите.</w:t>
      </w:r>
    </w:p>
    <w:p w:rsidR="00D17C22" w:rsidRPr="00531FE3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Ведущая:</w:t>
      </w:r>
      <w:r w:rsidR="00531FE3"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Стрекозу мы пожалеем,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 нам на праздник пригласим,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>Обогреем и накормим,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Чаем сладким угостим.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Муравей: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Ислам</w:t>
      </w:r>
    </w:p>
    <w:p w:rsidR="00D17C22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Эй, Стрекоза заходи к нам скорей!</w:t>
      </w:r>
    </w:p>
    <w:p w:rsidR="00531FE3" w:rsidRPr="008439A6" w:rsidRDefault="00531FE3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480175" cy="6099098"/>
            <wp:effectExtent l="0" t="0" r="0" b="0"/>
            <wp:docPr id="11" name="Рисунок 11" descr="C:\Users\Admin\Desktop\Рабочие фото 2016\сказка  срекоза и муравей подгот гр\DSCN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Рабочие фото 2016\сказка  срекоза и муравей подгот гр\DSCN15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22" w:rsidRPr="00531FE3" w:rsidRDefault="00531FE3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        </w:t>
      </w:r>
      <w:r w:rsidR="00D17C22"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Приглашает к столу, угощает чаем, укрывает шарфом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Вот тебе чай и одеться теплей.</w:t>
      </w:r>
      <w:r w:rsidR="008E5B91"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</w:t>
      </w:r>
      <w:proofErr w:type="spellStart"/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Рузаль</w:t>
      </w:r>
      <w:proofErr w:type="spellEnd"/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и Ислам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Тебя приглашаю, живи у меня,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Вон как нас много – большая семья!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lastRenderedPageBreak/>
        <w:t>Стрекоза: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</w:t>
      </w:r>
      <w:proofErr w:type="spellStart"/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Руфина</w:t>
      </w:r>
      <w:proofErr w:type="spellEnd"/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Как хорошо иметь друзей, спасибо милый Муравей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Сегодня пригласим.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центр зала выносим самовар, дети становятся вокруг</w:t>
      </w:r>
    </w:p>
    <w:p w:rsidR="00D17C22" w:rsidRPr="008439A6" w:rsidRDefault="001430CF" w:rsidP="00D17C22">
      <w:pPr>
        <w:spacing w:before="273" w:after="273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</w:pPr>
      <w:r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Р</w:t>
      </w:r>
      <w:r w:rsidRPr="00531FE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tt-RU" w:eastAsia="ru-RU"/>
        </w:rPr>
        <w:t>еб.</w:t>
      </w:r>
      <w:r w:rsidR="008E5B91" w:rsidRPr="008439A6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tt-RU" w:eastAsia="ru-RU"/>
        </w:rPr>
        <w:t xml:space="preserve">    Н Камиль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Во</w:t>
      </w:r>
      <w:proofErr w:type="gramStart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т-</w:t>
      </w:r>
      <w:proofErr w:type="gramEnd"/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нарядный самовар,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Из-под крышки пышный жар.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Связка бубликов на нём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Все чайку сейчас попьём!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Вот медок, ромашка, мята.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Запасутся на зиму здоровьем ребята!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Вот малиновое варенье,</w:t>
      </w:r>
    </w:p>
    <w:p w:rsidR="00D17C22" w:rsidRPr="008439A6" w:rsidRDefault="00D17C22" w:rsidP="00D17C22">
      <w:pPr>
        <w:spacing w:before="273" w:after="273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439A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Будет пляска с настроением!</w:t>
      </w:r>
    </w:p>
    <w:p w:rsidR="00D17C22" w:rsidRDefault="00531FE3" w:rsidP="00D17C2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val="tt-RU" w:eastAsia="ru-RU"/>
        </w:rPr>
        <w:t xml:space="preserve">                                  </w:t>
      </w:r>
      <w:r w:rsidR="001430CF" w:rsidRPr="00531FE3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val="tt-RU" w:eastAsia="ru-RU"/>
        </w:rPr>
        <w:t>Танец “Татар бию”</w:t>
      </w:r>
    </w:p>
    <w:p w:rsidR="00531FE3" w:rsidRPr="00531FE3" w:rsidRDefault="00531FE3" w:rsidP="00D17C2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val="tt-RU" w:eastAsia="ru-RU"/>
        </w:rPr>
      </w:pPr>
    </w:p>
    <w:p w:rsidR="00D17C22" w:rsidRPr="00D17C22" w:rsidRDefault="00531FE3" w:rsidP="00D17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0346C5" wp14:editId="6DBEE47B">
            <wp:extent cx="6470248" cy="3356659"/>
            <wp:effectExtent l="0" t="0" r="0" b="0"/>
            <wp:docPr id="12" name="Рисунок 12" descr="C:\Users\Admin\Desktop\Рабочие фото 2016\сказка  срекоза и муравей подгот гр\DSCN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Рабочие фото 2016\сказка  срекоза и муравей подгот гр\DSCN1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6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38" w:rsidRDefault="005D5838"/>
    <w:sectPr w:rsidR="005D5838" w:rsidSect="00000D2F">
      <w:pgSz w:w="11906" w:h="16838"/>
      <w:pgMar w:top="1134" w:right="850" w:bottom="709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2"/>
  </w:compat>
  <w:rsids>
    <w:rsidRoot w:val="00D17C22"/>
    <w:rsid w:val="00000D2F"/>
    <w:rsid w:val="001430CF"/>
    <w:rsid w:val="00531FE3"/>
    <w:rsid w:val="005D5838"/>
    <w:rsid w:val="00735741"/>
    <w:rsid w:val="008439A6"/>
    <w:rsid w:val="008E5B91"/>
    <w:rsid w:val="009C31F7"/>
    <w:rsid w:val="00A925D4"/>
    <w:rsid w:val="00C906A8"/>
    <w:rsid w:val="00C95489"/>
    <w:rsid w:val="00CC5D40"/>
    <w:rsid w:val="00D17C22"/>
    <w:rsid w:val="00E32880"/>
    <w:rsid w:val="00E8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838"/>
  </w:style>
  <w:style w:type="paragraph" w:styleId="1">
    <w:name w:val="heading 1"/>
    <w:basedOn w:val="a"/>
    <w:link w:val="10"/>
    <w:uiPriority w:val="9"/>
    <w:qFormat/>
    <w:rsid w:val="00D17C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C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17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7C22"/>
  </w:style>
  <w:style w:type="paragraph" w:styleId="a3">
    <w:name w:val="Normal (Web)"/>
    <w:basedOn w:val="a"/>
    <w:uiPriority w:val="99"/>
    <w:semiHidden/>
    <w:unhideWhenUsed/>
    <w:rsid w:val="00D17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7C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4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1285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Admin</cp:lastModifiedBy>
  <cp:revision>6</cp:revision>
  <dcterms:created xsi:type="dcterms:W3CDTF">2016-10-07T17:41:00Z</dcterms:created>
  <dcterms:modified xsi:type="dcterms:W3CDTF">2016-11-17T12:41:00Z</dcterms:modified>
</cp:coreProperties>
</file>