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C70" w:rsidRDefault="005F6C70" w:rsidP="00C3664A">
      <w:pPr>
        <w:spacing w:after="0" w:line="240" w:lineRule="auto"/>
        <w:rPr>
          <w:rFonts w:ascii="Times New Roman" w:hAnsi="Times New Roman" w:cs="Times New Roman"/>
          <w:b/>
          <w:i/>
          <w:sz w:val="56"/>
          <w:szCs w:val="56"/>
        </w:rPr>
      </w:pPr>
    </w:p>
    <w:p w:rsidR="005F6C70" w:rsidRDefault="005F6C70" w:rsidP="00C3664A">
      <w:pPr>
        <w:spacing w:after="0" w:line="240" w:lineRule="auto"/>
        <w:rPr>
          <w:rFonts w:ascii="Times New Roman" w:hAnsi="Times New Roman" w:cs="Times New Roman"/>
          <w:b/>
          <w:i/>
          <w:sz w:val="56"/>
          <w:szCs w:val="56"/>
        </w:rPr>
      </w:pPr>
    </w:p>
    <w:p w:rsidR="005F6C70" w:rsidRDefault="005F6C70" w:rsidP="00C3664A">
      <w:pPr>
        <w:spacing w:after="0" w:line="240" w:lineRule="auto"/>
        <w:rPr>
          <w:rFonts w:ascii="Times New Roman" w:hAnsi="Times New Roman" w:cs="Times New Roman"/>
          <w:b/>
          <w:i/>
          <w:sz w:val="56"/>
          <w:szCs w:val="56"/>
        </w:rPr>
      </w:pPr>
    </w:p>
    <w:p w:rsidR="005F6C70" w:rsidRDefault="005F6C70" w:rsidP="00C3664A">
      <w:pPr>
        <w:spacing w:after="0" w:line="240" w:lineRule="auto"/>
        <w:rPr>
          <w:rFonts w:ascii="Times New Roman" w:hAnsi="Times New Roman" w:cs="Times New Roman"/>
          <w:b/>
          <w:i/>
          <w:sz w:val="56"/>
          <w:szCs w:val="56"/>
        </w:rPr>
      </w:pPr>
    </w:p>
    <w:p w:rsidR="005F6C70" w:rsidRDefault="005F6C70" w:rsidP="00C3664A">
      <w:pPr>
        <w:spacing w:after="0" w:line="240" w:lineRule="auto"/>
        <w:rPr>
          <w:rFonts w:ascii="Times New Roman" w:hAnsi="Times New Roman" w:cs="Times New Roman"/>
          <w:b/>
          <w:i/>
          <w:sz w:val="56"/>
          <w:szCs w:val="56"/>
        </w:rPr>
      </w:pPr>
    </w:p>
    <w:p w:rsidR="005F6C70" w:rsidRDefault="005F6C70" w:rsidP="00C3664A">
      <w:pPr>
        <w:spacing w:after="0" w:line="240" w:lineRule="auto"/>
        <w:rPr>
          <w:rFonts w:ascii="Times New Roman" w:hAnsi="Times New Roman" w:cs="Times New Roman"/>
          <w:b/>
          <w:i/>
          <w:sz w:val="56"/>
          <w:szCs w:val="56"/>
        </w:rPr>
      </w:pPr>
    </w:p>
    <w:p w:rsidR="00DC005C" w:rsidRPr="00C3664A" w:rsidRDefault="00C3664A" w:rsidP="005F6C7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proofErr w:type="gramStart"/>
      <w:r w:rsidRPr="00C3664A">
        <w:rPr>
          <w:rFonts w:ascii="Times New Roman" w:hAnsi="Times New Roman" w:cs="Times New Roman"/>
          <w:b/>
          <w:i/>
          <w:sz w:val="56"/>
          <w:szCs w:val="56"/>
        </w:rPr>
        <w:t xml:space="preserve">«Использование </w:t>
      </w:r>
      <w:r w:rsidR="00EA1B70">
        <w:rPr>
          <w:rFonts w:ascii="Times New Roman" w:eastAsia="Times New Roman" w:hAnsi="Times New Roman" w:cs="Times New Roman"/>
          <w:b/>
          <w:i/>
          <w:sz w:val="56"/>
          <w:szCs w:val="56"/>
          <w:lang w:eastAsia="ru-RU"/>
        </w:rPr>
        <w:t>информационно-коммуникационных</w:t>
      </w:r>
      <w:r w:rsidRPr="00C3664A">
        <w:rPr>
          <w:rFonts w:ascii="Times New Roman" w:eastAsia="Times New Roman" w:hAnsi="Times New Roman" w:cs="Times New Roman"/>
          <w:b/>
          <w:i/>
          <w:sz w:val="56"/>
          <w:szCs w:val="56"/>
          <w:lang w:eastAsia="ru-RU"/>
        </w:rPr>
        <w:t xml:space="preserve">  технологии</w:t>
      </w:r>
      <w:r w:rsidRPr="00C3664A">
        <w:rPr>
          <w:rFonts w:ascii="Times New Roman" w:hAnsi="Times New Roman" w:cs="Times New Roman"/>
          <w:b/>
          <w:i/>
          <w:sz w:val="56"/>
          <w:szCs w:val="56"/>
        </w:rPr>
        <w:t xml:space="preserve"> на логопедических занятиях»</w:t>
      </w:r>
      <w:proofErr w:type="gramEnd"/>
    </w:p>
    <w:p w:rsidR="00C3664A" w:rsidRPr="00331596" w:rsidRDefault="00C3664A" w:rsidP="00C3664A">
      <w:pPr>
        <w:ind w:firstLine="709"/>
        <w:jc w:val="center"/>
        <w:rPr>
          <w:rFonts w:ascii="Times New Roman" w:hAnsi="Times New Roman" w:cs="Times New Roman"/>
          <w:i/>
          <w:sz w:val="48"/>
          <w:szCs w:val="48"/>
        </w:rPr>
      </w:pPr>
      <w:r w:rsidRPr="00331596">
        <w:rPr>
          <w:rFonts w:ascii="Times New Roman" w:hAnsi="Times New Roman" w:cs="Times New Roman"/>
          <w:i/>
          <w:sz w:val="48"/>
          <w:szCs w:val="48"/>
        </w:rPr>
        <w:t>(Консультация для педагогов)</w:t>
      </w:r>
    </w:p>
    <w:p w:rsidR="00C3664A" w:rsidRPr="00331596" w:rsidRDefault="00C3664A" w:rsidP="00C366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664A" w:rsidRPr="00331596" w:rsidRDefault="00C3664A" w:rsidP="00C366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664A" w:rsidRPr="00331596" w:rsidRDefault="00C3664A" w:rsidP="00C366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664A" w:rsidRDefault="00C3664A" w:rsidP="00C366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C70" w:rsidRPr="00331596" w:rsidRDefault="005F6C70" w:rsidP="00C3664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664A" w:rsidRPr="00331596" w:rsidRDefault="00C3664A" w:rsidP="00C3664A">
      <w:pPr>
        <w:jc w:val="right"/>
        <w:rPr>
          <w:rFonts w:ascii="Times New Roman" w:hAnsi="Times New Roman" w:cs="Times New Roman"/>
          <w:sz w:val="36"/>
          <w:szCs w:val="36"/>
        </w:rPr>
      </w:pPr>
      <w:r w:rsidRPr="00331596">
        <w:rPr>
          <w:rFonts w:ascii="Times New Roman" w:hAnsi="Times New Roman" w:cs="Times New Roman"/>
          <w:sz w:val="36"/>
          <w:szCs w:val="36"/>
        </w:rPr>
        <w:t>Разработала: учитель-логопед Щербакова Д.В.</w:t>
      </w:r>
    </w:p>
    <w:p w:rsidR="00C3664A" w:rsidRPr="00331596" w:rsidRDefault="00C3664A" w:rsidP="00C3664A">
      <w:pPr>
        <w:jc w:val="right"/>
        <w:rPr>
          <w:rFonts w:ascii="Times New Roman" w:hAnsi="Times New Roman" w:cs="Times New Roman"/>
          <w:sz w:val="36"/>
          <w:szCs w:val="36"/>
        </w:rPr>
      </w:pPr>
      <w:r w:rsidRPr="00331596"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МДОУ «Д/с №111 </w:t>
      </w:r>
      <w:proofErr w:type="spellStart"/>
      <w:r w:rsidRPr="00331596">
        <w:rPr>
          <w:rFonts w:ascii="Times New Roman" w:hAnsi="Times New Roman" w:cs="Times New Roman"/>
          <w:sz w:val="36"/>
          <w:szCs w:val="36"/>
        </w:rPr>
        <w:t>к.в</w:t>
      </w:r>
      <w:proofErr w:type="spellEnd"/>
      <w:r w:rsidRPr="00331596">
        <w:rPr>
          <w:rFonts w:ascii="Times New Roman" w:hAnsi="Times New Roman" w:cs="Times New Roman"/>
          <w:sz w:val="36"/>
          <w:szCs w:val="36"/>
        </w:rPr>
        <w:t>.»</w:t>
      </w:r>
    </w:p>
    <w:p w:rsidR="00C3664A" w:rsidRPr="00331596" w:rsidRDefault="00C3664A" w:rsidP="00C3664A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C3664A" w:rsidRDefault="00C3664A" w:rsidP="00C3664A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5F6C70" w:rsidRPr="00331596" w:rsidRDefault="005F6C70" w:rsidP="00C3664A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36943" w:rsidRDefault="00A36943" w:rsidP="00D015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633F" w:rsidRDefault="0055633F" w:rsidP="00D015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 xml:space="preserve">В настоящее время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информационно-коммуникационные </w:t>
      </w:r>
      <w:r w:rsidRPr="00607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</w:t>
      </w:r>
      <w:r>
        <w:rPr>
          <w:rFonts w:ascii="Times New Roman" w:hAnsi="Times New Roman" w:cs="Times New Roman"/>
          <w:sz w:val="28"/>
          <w:szCs w:val="28"/>
        </w:rPr>
        <w:t xml:space="preserve"> относятся к одним из наиболее динамично развивающихся и перспективных направлений.</w:t>
      </w:r>
    </w:p>
    <w:p w:rsidR="00C3664A" w:rsidRDefault="00C3664A" w:rsidP="00D015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дошкольных учреждениях</w:t>
      </w:r>
      <w:r w:rsidRPr="00607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детьми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информационно-коммуникационные </w:t>
      </w:r>
      <w:r w:rsidRPr="00607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 сейчас используются довольно активно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широко. </w:t>
      </w:r>
    </w:p>
    <w:p w:rsidR="00C3664A" w:rsidRPr="002068A3" w:rsidRDefault="00C3664A" w:rsidP="00D015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8A3">
        <w:rPr>
          <w:rFonts w:ascii="Times New Roman" w:hAnsi="Times New Roman" w:cs="Times New Roman"/>
          <w:sz w:val="28"/>
          <w:szCs w:val="28"/>
        </w:rPr>
        <w:t xml:space="preserve">Формы использования компьютера в качестве обучающего средства различны. Это работа со всеми детьми, подгруппами, индивидуально. </w:t>
      </w:r>
    </w:p>
    <w:p w:rsidR="0055633F" w:rsidRPr="00C3664A" w:rsidRDefault="0055633F" w:rsidP="00D0153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компьютерной техники позволяет сделать занятие привлекательным и по-настоящему современным. Использование компьютера </w:t>
      </w:r>
      <w:r w:rsidRPr="00C3664A">
        <w:rPr>
          <w:rFonts w:ascii="Times New Roman" w:hAnsi="Times New Roman" w:cs="Times New Roman"/>
          <w:sz w:val="28"/>
          <w:szCs w:val="28"/>
        </w:rPr>
        <w:t>мотивирует  воспитанников проявлять свою оригинальность, задавать вопросы, что, в свою очередь, благоприятно влияет на развитие речи. Это объясняется наличием элементов занимательности и игры, что является сильнейшим средством повышения мотивации. Ребят привлекает новизна данных занятий. В группе создается обстановка реального общения, благодаря которой дети стремятся выразить эмоции от увиденного материала своими словами. Они с желанием выполняют предложенные задания, проявляют стойкий интерес к новому.</w:t>
      </w:r>
    </w:p>
    <w:p w:rsidR="0055633F" w:rsidRPr="002068A3" w:rsidRDefault="0055633F" w:rsidP="00F148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8A3">
        <w:rPr>
          <w:rFonts w:ascii="Times New Roman" w:hAnsi="Times New Roman" w:cs="Times New Roman"/>
          <w:sz w:val="28"/>
          <w:szCs w:val="28"/>
        </w:rPr>
        <w:t xml:space="preserve">В работе по развитию речи детей с применением ИКТ можно использовать следующие варианты: </w:t>
      </w:r>
    </w:p>
    <w:p w:rsidR="0055633F" w:rsidRPr="00D01533" w:rsidRDefault="0055633F" w:rsidP="00F148E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1533">
        <w:rPr>
          <w:rFonts w:ascii="Times New Roman" w:hAnsi="Times New Roman" w:cs="Times New Roman"/>
          <w:sz w:val="28"/>
          <w:szCs w:val="28"/>
        </w:rPr>
        <w:t xml:space="preserve">готовые обучающие компьютерные </w:t>
      </w:r>
      <w:proofErr w:type="gramStart"/>
      <w:r w:rsidRPr="00D01533">
        <w:rPr>
          <w:rFonts w:ascii="Times New Roman" w:hAnsi="Times New Roman" w:cs="Times New Roman"/>
          <w:sz w:val="28"/>
          <w:szCs w:val="28"/>
        </w:rPr>
        <w:t>программы</w:t>
      </w:r>
      <w:proofErr w:type="gramEnd"/>
      <w:r w:rsidRPr="00D01533">
        <w:rPr>
          <w:rFonts w:ascii="Times New Roman" w:hAnsi="Times New Roman" w:cs="Times New Roman"/>
          <w:sz w:val="28"/>
          <w:szCs w:val="28"/>
        </w:rPr>
        <w:t xml:space="preserve">  например, «Игры для Тигры»,  «Веселые игры для развития речи и слуха» «Веселая </w:t>
      </w:r>
      <w:proofErr w:type="spellStart"/>
      <w:r w:rsidRPr="00D01533">
        <w:rPr>
          <w:rFonts w:ascii="Times New Roman" w:hAnsi="Times New Roman" w:cs="Times New Roman"/>
          <w:sz w:val="28"/>
          <w:szCs w:val="28"/>
        </w:rPr>
        <w:t>читайка</w:t>
      </w:r>
      <w:proofErr w:type="spellEnd"/>
      <w:r w:rsidRPr="00D01533">
        <w:rPr>
          <w:rFonts w:ascii="Times New Roman" w:hAnsi="Times New Roman" w:cs="Times New Roman"/>
          <w:sz w:val="28"/>
          <w:szCs w:val="28"/>
        </w:rPr>
        <w:t>»</w:t>
      </w:r>
      <w:r w:rsidR="00D01533" w:rsidRPr="00D01533">
        <w:rPr>
          <w:rFonts w:ascii="Times New Roman" w:hAnsi="Times New Roman" w:cs="Times New Roman"/>
          <w:sz w:val="28"/>
          <w:szCs w:val="28"/>
        </w:rPr>
        <w:t xml:space="preserve">, </w:t>
      </w:r>
      <w:r w:rsidRPr="00D01533">
        <w:rPr>
          <w:rFonts w:ascii="Times New Roman" w:hAnsi="Times New Roman" w:cs="Times New Roman"/>
          <w:sz w:val="28"/>
          <w:szCs w:val="28"/>
        </w:rPr>
        <w:t>"Баба-Яга учится читать"</w:t>
      </w:r>
      <w:r w:rsidR="00D01533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55633F" w:rsidRPr="00D01533" w:rsidRDefault="0055633F" w:rsidP="00F148E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1533">
        <w:rPr>
          <w:rFonts w:ascii="Times New Roman" w:hAnsi="Times New Roman" w:cs="Times New Roman"/>
          <w:sz w:val="28"/>
          <w:szCs w:val="28"/>
        </w:rPr>
        <w:t xml:space="preserve">мультимедийные презентации </w:t>
      </w:r>
    </w:p>
    <w:p w:rsidR="0055633F" w:rsidRDefault="0055633F" w:rsidP="00F148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D63E8">
        <w:rPr>
          <w:rFonts w:ascii="Times New Roman" w:hAnsi="Times New Roman" w:cs="Times New Roman"/>
          <w:sz w:val="28"/>
          <w:szCs w:val="28"/>
        </w:rPr>
        <w:t>Педагоги могут</w:t>
      </w:r>
      <w:r w:rsidRPr="00FD63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создавать свои собственные компьютерные разработки, в виде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мультимедийных</w:t>
      </w:r>
      <w:r w:rsidRPr="00FD63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презентации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5633F" w:rsidRDefault="0055633F" w:rsidP="00F148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Наиболее доступным средством для создания компьютерных обучающих продуктов является программа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Power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Point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мастер создания презентаций. </w:t>
      </w:r>
      <w:r w:rsidR="00C3664A">
        <w:rPr>
          <w:rFonts w:ascii="Times New Roman" w:hAnsi="Times New Roman" w:cs="Times New Roman"/>
          <w:sz w:val="28"/>
          <w:szCs w:val="28"/>
        </w:rPr>
        <w:t>Иллюстрационный материал для создания презентаций подбирается с помощью интернет ресурсов, дополняется интересными фактами, загадками.</w:t>
      </w:r>
      <w:r w:rsidR="00C3664A" w:rsidRPr="00FD63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D63E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Очень удобно создавать, а затем использовать в работе</w:t>
      </w:r>
      <w:r w:rsidRPr="002068A3">
        <w:rPr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068A3">
        <w:rPr>
          <w:rFonts w:ascii="Times New Roman" w:hAnsi="Times New Roman" w:cs="Times New Roman"/>
          <w:sz w:val="28"/>
          <w:szCs w:val="28"/>
        </w:rPr>
        <w:t xml:space="preserve">ультимедийные презентации в соответствии с </w:t>
      </w:r>
      <w:r>
        <w:rPr>
          <w:rFonts w:ascii="Times New Roman" w:hAnsi="Times New Roman" w:cs="Times New Roman"/>
          <w:sz w:val="28"/>
          <w:szCs w:val="28"/>
        </w:rPr>
        <w:t>тематическим планированием.</w:t>
      </w:r>
    </w:p>
    <w:p w:rsidR="0055633F" w:rsidRPr="0055633F" w:rsidRDefault="0055633F" w:rsidP="00F148E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5633F">
        <w:rPr>
          <w:rFonts w:ascii="Times New Roman" w:hAnsi="Times New Roman" w:cs="Times New Roman"/>
          <w:i/>
          <w:sz w:val="28"/>
          <w:szCs w:val="28"/>
        </w:rPr>
        <w:t xml:space="preserve">Использование компьютерных презентаций на занятиях с дошкольниками имеет множество преимуществ: </w:t>
      </w:r>
    </w:p>
    <w:p w:rsidR="0055633F" w:rsidRDefault="0055633F" w:rsidP="00F148E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48E8">
        <w:rPr>
          <w:rFonts w:ascii="Times New Roman" w:hAnsi="Times New Roman" w:cs="Times New Roman"/>
          <w:sz w:val="28"/>
          <w:szCs w:val="28"/>
        </w:rPr>
        <w:t>Во-первых, детям нравится что-то новое, необычное, а если есть интерес, повышается учебная мотивация, речевая и познавательная активность.</w:t>
      </w:r>
    </w:p>
    <w:p w:rsidR="0055633F" w:rsidRPr="00F148E8" w:rsidRDefault="0055633F" w:rsidP="00F148E8">
      <w:pPr>
        <w:pStyle w:val="a3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4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вторых  можно ярко, образно, в доступной дошкольникам форме преподнести новый материал.</w:t>
      </w:r>
    </w:p>
    <w:p w:rsidR="0055633F" w:rsidRPr="00F148E8" w:rsidRDefault="0055633F" w:rsidP="00F148E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148E8">
        <w:rPr>
          <w:rFonts w:ascii="Times New Roman" w:hAnsi="Times New Roman" w:cs="Times New Roman"/>
          <w:sz w:val="28"/>
          <w:szCs w:val="28"/>
        </w:rPr>
        <w:t xml:space="preserve">В-третьих, компьютерные технологии позволяют дать не только визуальный материал, но и звуковой (голоса птиц, животных, шум воды и т. д.). </w:t>
      </w:r>
    </w:p>
    <w:p w:rsidR="0055633F" w:rsidRPr="00F148E8" w:rsidRDefault="0055633F" w:rsidP="00F148E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148E8">
        <w:rPr>
          <w:rFonts w:ascii="Times New Roman" w:hAnsi="Times New Roman" w:cs="Times New Roman"/>
          <w:sz w:val="28"/>
          <w:szCs w:val="28"/>
        </w:rPr>
        <w:t>В-четвертых</w:t>
      </w:r>
      <w:proofErr w:type="gramEnd"/>
      <w:r w:rsidRPr="00F148E8">
        <w:rPr>
          <w:rFonts w:ascii="Times New Roman" w:hAnsi="Times New Roman" w:cs="Times New Roman"/>
          <w:sz w:val="28"/>
          <w:szCs w:val="28"/>
        </w:rPr>
        <w:t xml:space="preserve"> анимация, практически небольшая мультипликация, также привлекает интерес детей своей новизной, и даёт бесконечное множество вариантов игр</w:t>
      </w:r>
      <w:r w:rsidRPr="00F148E8">
        <w:rPr>
          <w:sz w:val="28"/>
          <w:szCs w:val="28"/>
        </w:rPr>
        <w:t>.</w:t>
      </w:r>
    </w:p>
    <w:p w:rsidR="0055633F" w:rsidRPr="00F148E8" w:rsidRDefault="0055633F" w:rsidP="00F148E8">
      <w:pPr>
        <w:pStyle w:val="a3"/>
        <w:numPr>
          <w:ilvl w:val="0"/>
          <w:numId w:val="3"/>
        </w:numPr>
        <w:shd w:val="clear" w:color="auto" w:fill="FFFFFF"/>
        <w:spacing w:before="240"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4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пятых  расширяются  творческие возможности самого педагога.</w:t>
      </w:r>
    </w:p>
    <w:p w:rsidR="0055633F" w:rsidRDefault="0055633F" w:rsidP="00F148E8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55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Занятия с использованием компьютера проводятся с обязательным соблюдением условий для сбережения здоровья ребенка, т. е. с соблюдением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норм </w:t>
      </w:r>
      <w:r w:rsidRPr="00CC255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СанПиНа.</w:t>
      </w:r>
      <w:r w:rsidR="00DC00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 нормам СанПиН, в работе с детьми дошкольного возраста должен быть использован телевизор (монитор) размер экрана по диагонали  составляет 59-69 см. Высота установки монитора  1-1,3 м. При работе детей располагают на расстоянии не ближе 2-3 м и не дальше 5-5,5 м от экрана. Стулья не могут быть заменены на табуретки или скамейки.</w:t>
      </w:r>
    </w:p>
    <w:p w:rsidR="0055633F" w:rsidRDefault="0055633F" w:rsidP="00D015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с использованием компьютера для детей 5-7 лет следует проводить не более одного раза в течение дня и не чаще трех раз в неделю в дни наиболее высокой работоспособности: во вторник, среду и четверг. Непрерывная продолжительность работы с компьютером на занятиях для детей 5 лет не должна превышать 10 минут и для детей 6-7 лет - 15 мин. После занятия с детьми обязательно проводят гимнастику для глаз и динамическую паузу.</w:t>
      </w:r>
    </w:p>
    <w:p w:rsidR="00C3664A" w:rsidRPr="00CC2554" w:rsidRDefault="00C3664A" w:rsidP="00D0153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Логопеду при  планировании  проведения занятий   необходимо помнить, что использование </w:t>
      </w:r>
      <w:r w:rsidRPr="00CC2554">
        <w:rPr>
          <w:rFonts w:ascii="Times New Roman" w:hAnsi="Times New Roman" w:cs="Times New Roman"/>
          <w:sz w:val="28"/>
          <w:szCs w:val="28"/>
        </w:rPr>
        <w:t xml:space="preserve">мультимедийных презентаций на каждом занятии, со временем </w:t>
      </w:r>
      <w:r>
        <w:rPr>
          <w:rFonts w:ascii="Times New Roman" w:hAnsi="Times New Roman" w:cs="Times New Roman"/>
          <w:sz w:val="28"/>
          <w:szCs w:val="28"/>
        </w:rPr>
        <w:t>может стать</w:t>
      </w:r>
      <w:r w:rsidRPr="00CC2554">
        <w:rPr>
          <w:rFonts w:ascii="Times New Roman" w:hAnsi="Times New Roman" w:cs="Times New Roman"/>
          <w:sz w:val="28"/>
          <w:szCs w:val="28"/>
        </w:rPr>
        <w:t xml:space="preserve"> неинтересным, поэтому частое её применение нецелесообразно, а значит надо логично выстраивать процесс работы с компьютером.</w:t>
      </w:r>
      <w:r w:rsidRPr="00CC2554">
        <w:rPr>
          <w:rFonts w:ascii="Times New Roman" w:hAnsi="Times New Roman" w:cs="Times New Roman"/>
          <w:sz w:val="28"/>
          <w:szCs w:val="28"/>
        </w:rPr>
        <w:br/>
      </w:r>
    </w:p>
    <w:p w:rsidR="00C3664A" w:rsidRDefault="00C3664A" w:rsidP="00DC005C">
      <w:pPr>
        <w:rPr>
          <w:rFonts w:ascii="Times New Roman" w:hAnsi="Times New Roman" w:cs="Times New Roman"/>
          <w:sz w:val="28"/>
          <w:szCs w:val="28"/>
        </w:rPr>
      </w:pPr>
    </w:p>
    <w:p w:rsidR="00F5392F" w:rsidRDefault="00F5392F"/>
    <w:sectPr w:rsidR="00F53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50286"/>
    <w:multiLevelType w:val="hybridMultilevel"/>
    <w:tmpl w:val="17D22830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8B12B03"/>
    <w:multiLevelType w:val="hybridMultilevel"/>
    <w:tmpl w:val="FEE4FC4A"/>
    <w:lvl w:ilvl="0" w:tplc="F12A7976"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1A68D8"/>
    <w:multiLevelType w:val="hybridMultilevel"/>
    <w:tmpl w:val="C952D4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DA2E22"/>
    <w:multiLevelType w:val="hybridMultilevel"/>
    <w:tmpl w:val="37CABC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3F"/>
    <w:rsid w:val="00000E76"/>
    <w:rsid w:val="00000F57"/>
    <w:rsid w:val="000020B8"/>
    <w:rsid w:val="00004DF9"/>
    <w:rsid w:val="000051B4"/>
    <w:rsid w:val="00005AF8"/>
    <w:rsid w:val="00005C4A"/>
    <w:rsid w:val="000137A0"/>
    <w:rsid w:val="000141A6"/>
    <w:rsid w:val="00015F6E"/>
    <w:rsid w:val="00020618"/>
    <w:rsid w:val="00024E63"/>
    <w:rsid w:val="000266D0"/>
    <w:rsid w:val="00026F5C"/>
    <w:rsid w:val="00031416"/>
    <w:rsid w:val="00031D17"/>
    <w:rsid w:val="00034958"/>
    <w:rsid w:val="00034C42"/>
    <w:rsid w:val="000352B6"/>
    <w:rsid w:val="00037D31"/>
    <w:rsid w:val="000408DB"/>
    <w:rsid w:val="00041555"/>
    <w:rsid w:val="000434FA"/>
    <w:rsid w:val="00045410"/>
    <w:rsid w:val="000455E0"/>
    <w:rsid w:val="00045B96"/>
    <w:rsid w:val="00046E31"/>
    <w:rsid w:val="000476A1"/>
    <w:rsid w:val="00057A1C"/>
    <w:rsid w:val="000658CC"/>
    <w:rsid w:val="00066BAE"/>
    <w:rsid w:val="00072A67"/>
    <w:rsid w:val="00073BD5"/>
    <w:rsid w:val="00075176"/>
    <w:rsid w:val="00075C75"/>
    <w:rsid w:val="000842AA"/>
    <w:rsid w:val="00085A7D"/>
    <w:rsid w:val="00085BD3"/>
    <w:rsid w:val="00090595"/>
    <w:rsid w:val="000905B9"/>
    <w:rsid w:val="00093024"/>
    <w:rsid w:val="000932CD"/>
    <w:rsid w:val="000A1DE0"/>
    <w:rsid w:val="000A2566"/>
    <w:rsid w:val="000A3DFE"/>
    <w:rsid w:val="000A7CBC"/>
    <w:rsid w:val="000B2DC1"/>
    <w:rsid w:val="000B3A41"/>
    <w:rsid w:val="000B497E"/>
    <w:rsid w:val="000B5D4F"/>
    <w:rsid w:val="000C45DA"/>
    <w:rsid w:val="000C4C8B"/>
    <w:rsid w:val="000C6E29"/>
    <w:rsid w:val="000C72C8"/>
    <w:rsid w:val="000D114A"/>
    <w:rsid w:val="000D1B8B"/>
    <w:rsid w:val="000D3825"/>
    <w:rsid w:val="000D5EED"/>
    <w:rsid w:val="000F0791"/>
    <w:rsid w:val="000F0EBE"/>
    <w:rsid w:val="000F3391"/>
    <w:rsid w:val="000F3E12"/>
    <w:rsid w:val="000F4491"/>
    <w:rsid w:val="000F50A1"/>
    <w:rsid w:val="000F7E51"/>
    <w:rsid w:val="0010220B"/>
    <w:rsid w:val="001039A5"/>
    <w:rsid w:val="001044F2"/>
    <w:rsid w:val="00110326"/>
    <w:rsid w:val="00110F4A"/>
    <w:rsid w:val="00114C15"/>
    <w:rsid w:val="00115D8C"/>
    <w:rsid w:val="00120A9B"/>
    <w:rsid w:val="001223FB"/>
    <w:rsid w:val="00123FDF"/>
    <w:rsid w:val="001246F3"/>
    <w:rsid w:val="001277B9"/>
    <w:rsid w:val="0013269E"/>
    <w:rsid w:val="00132AC7"/>
    <w:rsid w:val="001343F6"/>
    <w:rsid w:val="001346BC"/>
    <w:rsid w:val="00134EE8"/>
    <w:rsid w:val="001357B1"/>
    <w:rsid w:val="0013692C"/>
    <w:rsid w:val="00142B84"/>
    <w:rsid w:val="00142EB2"/>
    <w:rsid w:val="00143A3C"/>
    <w:rsid w:val="00144421"/>
    <w:rsid w:val="001450F8"/>
    <w:rsid w:val="00146390"/>
    <w:rsid w:val="00150B08"/>
    <w:rsid w:val="00150ED9"/>
    <w:rsid w:val="00152200"/>
    <w:rsid w:val="00152A05"/>
    <w:rsid w:val="00154CCB"/>
    <w:rsid w:val="00155C27"/>
    <w:rsid w:val="0015747C"/>
    <w:rsid w:val="00157F25"/>
    <w:rsid w:val="00160D37"/>
    <w:rsid w:val="0016130E"/>
    <w:rsid w:val="00162151"/>
    <w:rsid w:val="001622F3"/>
    <w:rsid w:val="00162D7A"/>
    <w:rsid w:val="0016360A"/>
    <w:rsid w:val="0016692E"/>
    <w:rsid w:val="001708BA"/>
    <w:rsid w:val="00172039"/>
    <w:rsid w:val="0017246C"/>
    <w:rsid w:val="00173D75"/>
    <w:rsid w:val="0018587E"/>
    <w:rsid w:val="00185D9D"/>
    <w:rsid w:val="001922E2"/>
    <w:rsid w:val="00192BAE"/>
    <w:rsid w:val="00192F65"/>
    <w:rsid w:val="001952DA"/>
    <w:rsid w:val="00195BA6"/>
    <w:rsid w:val="001A3852"/>
    <w:rsid w:val="001B2681"/>
    <w:rsid w:val="001B5978"/>
    <w:rsid w:val="001C03C3"/>
    <w:rsid w:val="001C2C43"/>
    <w:rsid w:val="001C4E15"/>
    <w:rsid w:val="001D20DD"/>
    <w:rsid w:val="001D5C8D"/>
    <w:rsid w:val="001D6C78"/>
    <w:rsid w:val="001D74C4"/>
    <w:rsid w:val="001E24E5"/>
    <w:rsid w:val="001E3822"/>
    <w:rsid w:val="001E3C5B"/>
    <w:rsid w:val="001E5C04"/>
    <w:rsid w:val="001E6036"/>
    <w:rsid w:val="001E675C"/>
    <w:rsid w:val="001F2105"/>
    <w:rsid w:val="001F412A"/>
    <w:rsid w:val="001F64CA"/>
    <w:rsid w:val="002011A1"/>
    <w:rsid w:val="002018D0"/>
    <w:rsid w:val="00201A26"/>
    <w:rsid w:val="00202D32"/>
    <w:rsid w:val="0020451E"/>
    <w:rsid w:val="00204CD4"/>
    <w:rsid w:val="00205A40"/>
    <w:rsid w:val="0021205C"/>
    <w:rsid w:val="00213D5D"/>
    <w:rsid w:val="00216C66"/>
    <w:rsid w:val="00217A0F"/>
    <w:rsid w:val="00221E0E"/>
    <w:rsid w:val="00222143"/>
    <w:rsid w:val="00224AF8"/>
    <w:rsid w:val="0022780C"/>
    <w:rsid w:val="00235282"/>
    <w:rsid w:val="0023552E"/>
    <w:rsid w:val="00235A30"/>
    <w:rsid w:val="002424B6"/>
    <w:rsid w:val="00242B2B"/>
    <w:rsid w:val="002434F4"/>
    <w:rsid w:val="00244D5C"/>
    <w:rsid w:val="0024511E"/>
    <w:rsid w:val="0024582F"/>
    <w:rsid w:val="0024598C"/>
    <w:rsid w:val="00246974"/>
    <w:rsid w:val="00250258"/>
    <w:rsid w:val="00251131"/>
    <w:rsid w:val="00256582"/>
    <w:rsid w:val="00260C3B"/>
    <w:rsid w:val="00261C92"/>
    <w:rsid w:val="00262416"/>
    <w:rsid w:val="00264023"/>
    <w:rsid w:val="00264840"/>
    <w:rsid w:val="00265570"/>
    <w:rsid w:val="002667DB"/>
    <w:rsid w:val="0026781D"/>
    <w:rsid w:val="00267949"/>
    <w:rsid w:val="00272FD5"/>
    <w:rsid w:val="0027324C"/>
    <w:rsid w:val="00274C21"/>
    <w:rsid w:val="00280115"/>
    <w:rsid w:val="002802F3"/>
    <w:rsid w:val="00280DD1"/>
    <w:rsid w:val="0028544C"/>
    <w:rsid w:val="00285EC3"/>
    <w:rsid w:val="002971EB"/>
    <w:rsid w:val="00297938"/>
    <w:rsid w:val="002B05F3"/>
    <w:rsid w:val="002B0607"/>
    <w:rsid w:val="002B1AE7"/>
    <w:rsid w:val="002B1C02"/>
    <w:rsid w:val="002B3E53"/>
    <w:rsid w:val="002B3F84"/>
    <w:rsid w:val="002C1E68"/>
    <w:rsid w:val="002C5253"/>
    <w:rsid w:val="002C5524"/>
    <w:rsid w:val="002D4BF8"/>
    <w:rsid w:val="002D631B"/>
    <w:rsid w:val="002E006E"/>
    <w:rsid w:val="002E0832"/>
    <w:rsid w:val="002E0CD5"/>
    <w:rsid w:val="002E19D5"/>
    <w:rsid w:val="00301D46"/>
    <w:rsid w:val="00303A97"/>
    <w:rsid w:val="0030421D"/>
    <w:rsid w:val="00305277"/>
    <w:rsid w:val="003066BA"/>
    <w:rsid w:val="00306B4C"/>
    <w:rsid w:val="00313440"/>
    <w:rsid w:val="0031556D"/>
    <w:rsid w:val="0032040E"/>
    <w:rsid w:val="00324475"/>
    <w:rsid w:val="00325F66"/>
    <w:rsid w:val="00326329"/>
    <w:rsid w:val="003317C4"/>
    <w:rsid w:val="003339B4"/>
    <w:rsid w:val="00333BE5"/>
    <w:rsid w:val="003351A1"/>
    <w:rsid w:val="00340E74"/>
    <w:rsid w:val="00341AF6"/>
    <w:rsid w:val="00342EC2"/>
    <w:rsid w:val="0034443D"/>
    <w:rsid w:val="00344DC5"/>
    <w:rsid w:val="003451DC"/>
    <w:rsid w:val="00346AAF"/>
    <w:rsid w:val="00346BBD"/>
    <w:rsid w:val="00347AD2"/>
    <w:rsid w:val="0036227E"/>
    <w:rsid w:val="0036229B"/>
    <w:rsid w:val="00362439"/>
    <w:rsid w:val="00362B9F"/>
    <w:rsid w:val="003641CF"/>
    <w:rsid w:val="00365317"/>
    <w:rsid w:val="00371827"/>
    <w:rsid w:val="00371DD9"/>
    <w:rsid w:val="00373899"/>
    <w:rsid w:val="00375751"/>
    <w:rsid w:val="00375908"/>
    <w:rsid w:val="003767EC"/>
    <w:rsid w:val="00376B24"/>
    <w:rsid w:val="0037750E"/>
    <w:rsid w:val="0038173A"/>
    <w:rsid w:val="00384E6E"/>
    <w:rsid w:val="00386477"/>
    <w:rsid w:val="00386E53"/>
    <w:rsid w:val="00386FEB"/>
    <w:rsid w:val="00387A4E"/>
    <w:rsid w:val="003955FE"/>
    <w:rsid w:val="00395D06"/>
    <w:rsid w:val="003960EF"/>
    <w:rsid w:val="00396B8B"/>
    <w:rsid w:val="00397FEE"/>
    <w:rsid w:val="003A1E91"/>
    <w:rsid w:val="003A3531"/>
    <w:rsid w:val="003A74E7"/>
    <w:rsid w:val="003A78CF"/>
    <w:rsid w:val="003B33AF"/>
    <w:rsid w:val="003B4300"/>
    <w:rsid w:val="003B53C9"/>
    <w:rsid w:val="003C0B04"/>
    <w:rsid w:val="003C2E26"/>
    <w:rsid w:val="003C4C86"/>
    <w:rsid w:val="003D16C8"/>
    <w:rsid w:val="003D37FE"/>
    <w:rsid w:val="003D42A0"/>
    <w:rsid w:val="003D7687"/>
    <w:rsid w:val="003E101A"/>
    <w:rsid w:val="003E29F5"/>
    <w:rsid w:val="003E44EC"/>
    <w:rsid w:val="003E5A7C"/>
    <w:rsid w:val="003E5E7D"/>
    <w:rsid w:val="003E67E6"/>
    <w:rsid w:val="003F1D04"/>
    <w:rsid w:val="003F1D06"/>
    <w:rsid w:val="003F2081"/>
    <w:rsid w:val="003F32FE"/>
    <w:rsid w:val="003F4146"/>
    <w:rsid w:val="003F6BF6"/>
    <w:rsid w:val="003F79C6"/>
    <w:rsid w:val="00400A92"/>
    <w:rsid w:val="00406125"/>
    <w:rsid w:val="0040667F"/>
    <w:rsid w:val="0040719B"/>
    <w:rsid w:val="00407EBC"/>
    <w:rsid w:val="00411821"/>
    <w:rsid w:val="00412F9A"/>
    <w:rsid w:val="00416D13"/>
    <w:rsid w:val="00422703"/>
    <w:rsid w:val="00422849"/>
    <w:rsid w:val="004260DB"/>
    <w:rsid w:val="00430B40"/>
    <w:rsid w:val="004316A4"/>
    <w:rsid w:val="004325F0"/>
    <w:rsid w:val="004330AA"/>
    <w:rsid w:val="00433A64"/>
    <w:rsid w:val="004454AF"/>
    <w:rsid w:val="00447813"/>
    <w:rsid w:val="004507A9"/>
    <w:rsid w:val="00451060"/>
    <w:rsid w:val="004516B7"/>
    <w:rsid w:val="00460260"/>
    <w:rsid w:val="004626E4"/>
    <w:rsid w:val="00462C3E"/>
    <w:rsid w:val="004650C6"/>
    <w:rsid w:val="00471349"/>
    <w:rsid w:val="0047589E"/>
    <w:rsid w:val="00476203"/>
    <w:rsid w:val="00476E59"/>
    <w:rsid w:val="004774FD"/>
    <w:rsid w:val="004800DE"/>
    <w:rsid w:val="00480626"/>
    <w:rsid w:val="0048291B"/>
    <w:rsid w:val="004843E6"/>
    <w:rsid w:val="00491B09"/>
    <w:rsid w:val="00491DE1"/>
    <w:rsid w:val="004963F7"/>
    <w:rsid w:val="00496591"/>
    <w:rsid w:val="004A03DD"/>
    <w:rsid w:val="004A163C"/>
    <w:rsid w:val="004A5B45"/>
    <w:rsid w:val="004A6B45"/>
    <w:rsid w:val="004B30A4"/>
    <w:rsid w:val="004B72F5"/>
    <w:rsid w:val="004B7E79"/>
    <w:rsid w:val="004C2836"/>
    <w:rsid w:val="004C4E64"/>
    <w:rsid w:val="004D02B1"/>
    <w:rsid w:val="004D2226"/>
    <w:rsid w:val="004D266C"/>
    <w:rsid w:val="004D374A"/>
    <w:rsid w:val="004D5CA7"/>
    <w:rsid w:val="004D7773"/>
    <w:rsid w:val="004D7B67"/>
    <w:rsid w:val="004D7DCE"/>
    <w:rsid w:val="004E0193"/>
    <w:rsid w:val="004E02EE"/>
    <w:rsid w:val="004E33D5"/>
    <w:rsid w:val="004E6C36"/>
    <w:rsid w:val="004F23FB"/>
    <w:rsid w:val="004F3A7D"/>
    <w:rsid w:val="004F3C36"/>
    <w:rsid w:val="004F468B"/>
    <w:rsid w:val="004F5CA0"/>
    <w:rsid w:val="004F7732"/>
    <w:rsid w:val="00506CBC"/>
    <w:rsid w:val="00511867"/>
    <w:rsid w:val="0051202A"/>
    <w:rsid w:val="005161CD"/>
    <w:rsid w:val="00522A82"/>
    <w:rsid w:val="00524BBE"/>
    <w:rsid w:val="00534843"/>
    <w:rsid w:val="00540C46"/>
    <w:rsid w:val="00544B70"/>
    <w:rsid w:val="00546C5C"/>
    <w:rsid w:val="00547B8A"/>
    <w:rsid w:val="00552399"/>
    <w:rsid w:val="00555AD9"/>
    <w:rsid w:val="0055633F"/>
    <w:rsid w:val="00557554"/>
    <w:rsid w:val="00561B3D"/>
    <w:rsid w:val="0056324F"/>
    <w:rsid w:val="0057321B"/>
    <w:rsid w:val="0057379B"/>
    <w:rsid w:val="00575277"/>
    <w:rsid w:val="0057760E"/>
    <w:rsid w:val="00580903"/>
    <w:rsid w:val="0058248F"/>
    <w:rsid w:val="00582A5B"/>
    <w:rsid w:val="00583F77"/>
    <w:rsid w:val="005919A8"/>
    <w:rsid w:val="005954DD"/>
    <w:rsid w:val="005968F3"/>
    <w:rsid w:val="005A2317"/>
    <w:rsid w:val="005A2ED7"/>
    <w:rsid w:val="005A2F43"/>
    <w:rsid w:val="005A3C92"/>
    <w:rsid w:val="005A3FC5"/>
    <w:rsid w:val="005A3FFC"/>
    <w:rsid w:val="005B04C4"/>
    <w:rsid w:val="005B0535"/>
    <w:rsid w:val="005B1A46"/>
    <w:rsid w:val="005B2BC4"/>
    <w:rsid w:val="005B3D98"/>
    <w:rsid w:val="005B5482"/>
    <w:rsid w:val="005B7F1D"/>
    <w:rsid w:val="005C3D42"/>
    <w:rsid w:val="005C5840"/>
    <w:rsid w:val="005D1C6F"/>
    <w:rsid w:val="005D42B5"/>
    <w:rsid w:val="005D66FE"/>
    <w:rsid w:val="005D7019"/>
    <w:rsid w:val="005D7EB9"/>
    <w:rsid w:val="005E06D3"/>
    <w:rsid w:val="005E1891"/>
    <w:rsid w:val="005E3FCD"/>
    <w:rsid w:val="005E7480"/>
    <w:rsid w:val="005F2D3F"/>
    <w:rsid w:val="005F38C5"/>
    <w:rsid w:val="005F3961"/>
    <w:rsid w:val="005F5CA3"/>
    <w:rsid w:val="005F6C70"/>
    <w:rsid w:val="005F7645"/>
    <w:rsid w:val="005F7A79"/>
    <w:rsid w:val="005F7C19"/>
    <w:rsid w:val="005F7F59"/>
    <w:rsid w:val="006009D9"/>
    <w:rsid w:val="00600A85"/>
    <w:rsid w:val="006014D0"/>
    <w:rsid w:val="00606A6C"/>
    <w:rsid w:val="0060740C"/>
    <w:rsid w:val="00611CD4"/>
    <w:rsid w:val="006131E5"/>
    <w:rsid w:val="0061391B"/>
    <w:rsid w:val="00617D46"/>
    <w:rsid w:val="006207C1"/>
    <w:rsid w:val="00625629"/>
    <w:rsid w:val="0062760E"/>
    <w:rsid w:val="00635F9A"/>
    <w:rsid w:val="00640B59"/>
    <w:rsid w:val="00642D20"/>
    <w:rsid w:val="006438A7"/>
    <w:rsid w:val="00643B23"/>
    <w:rsid w:val="00651721"/>
    <w:rsid w:val="00653F1E"/>
    <w:rsid w:val="00656467"/>
    <w:rsid w:val="006604F0"/>
    <w:rsid w:val="00660D3E"/>
    <w:rsid w:val="00660F5F"/>
    <w:rsid w:val="0066172A"/>
    <w:rsid w:val="00662013"/>
    <w:rsid w:val="0066227A"/>
    <w:rsid w:val="0066269C"/>
    <w:rsid w:val="00662A80"/>
    <w:rsid w:val="006662A3"/>
    <w:rsid w:val="00667C10"/>
    <w:rsid w:val="00667FD6"/>
    <w:rsid w:val="00670325"/>
    <w:rsid w:val="00671210"/>
    <w:rsid w:val="0067345C"/>
    <w:rsid w:val="00683A5D"/>
    <w:rsid w:val="00684C4D"/>
    <w:rsid w:val="00685CC5"/>
    <w:rsid w:val="00687A04"/>
    <w:rsid w:val="006A0AD5"/>
    <w:rsid w:val="006A539E"/>
    <w:rsid w:val="006B0E54"/>
    <w:rsid w:val="006B17CA"/>
    <w:rsid w:val="006B5B79"/>
    <w:rsid w:val="006B609F"/>
    <w:rsid w:val="006B7700"/>
    <w:rsid w:val="006B7B4E"/>
    <w:rsid w:val="006C3C94"/>
    <w:rsid w:val="006C44F0"/>
    <w:rsid w:val="006C77A7"/>
    <w:rsid w:val="006D2942"/>
    <w:rsid w:val="006D62B1"/>
    <w:rsid w:val="006E04D3"/>
    <w:rsid w:val="006E393D"/>
    <w:rsid w:val="006E496C"/>
    <w:rsid w:val="006E49D6"/>
    <w:rsid w:val="006E7114"/>
    <w:rsid w:val="006F2BAE"/>
    <w:rsid w:val="006F2E94"/>
    <w:rsid w:val="006F67FA"/>
    <w:rsid w:val="00701812"/>
    <w:rsid w:val="00701EB9"/>
    <w:rsid w:val="007116FE"/>
    <w:rsid w:val="0071260A"/>
    <w:rsid w:val="0071280B"/>
    <w:rsid w:val="00714462"/>
    <w:rsid w:val="00716B99"/>
    <w:rsid w:val="00717711"/>
    <w:rsid w:val="00717F1E"/>
    <w:rsid w:val="00722C4F"/>
    <w:rsid w:val="00725D78"/>
    <w:rsid w:val="00726CE3"/>
    <w:rsid w:val="00727B91"/>
    <w:rsid w:val="00733204"/>
    <w:rsid w:val="0073343E"/>
    <w:rsid w:val="00736BA8"/>
    <w:rsid w:val="00743735"/>
    <w:rsid w:val="00743DD1"/>
    <w:rsid w:val="007561F0"/>
    <w:rsid w:val="00757C7B"/>
    <w:rsid w:val="007605F2"/>
    <w:rsid w:val="00763AE9"/>
    <w:rsid w:val="00765C7C"/>
    <w:rsid w:val="00771D55"/>
    <w:rsid w:val="00775792"/>
    <w:rsid w:val="00783730"/>
    <w:rsid w:val="007842EF"/>
    <w:rsid w:val="0079305E"/>
    <w:rsid w:val="00794181"/>
    <w:rsid w:val="007A1EDC"/>
    <w:rsid w:val="007A2A24"/>
    <w:rsid w:val="007A30EE"/>
    <w:rsid w:val="007A5896"/>
    <w:rsid w:val="007A5D85"/>
    <w:rsid w:val="007A7A0F"/>
    <w:rsid w:val="007B3C64"/>
    <w:rsid w:val="007B3F0D"/>
    <w:rsid w:val="007B4D90"/>
    <w:rsid w:val="007C0319"/>
    <w:rsid w:val="007C0FC4"/>
    <w:rsid w:val="007C32D2"/>
    <w:rsid w:val="007D0193"/>
    <w:rsid w:val="007D2DAC"/>
    <w:rsid w:val="007D4681"/>
    <w:rsid w:val="007D50D5"/>
    <w:rsid w:val="007F05F2"/>
    <w:rsid w:val="007F11F1"/>
    <w:rsid w:val="007F168D"/>
    <w:rsid w:val="007F5811"/>
    <w:rsid w:val="007F5CF6"/>
    <w:rsid w:val="00806093"/>
    <w:rsid w:val="00806EBE"/>
    <w:rsid w:val="00810F73"/>
    <w:rsid w:val="00811914"/>
    <w:rsid w:val="00817827"/>
    <w:rsid w:val="00820C4D"/>
    <w:rsid w:val="0082126E"/>
    <w:rsid w:val="00821B7F"/>
    <w:rsid w:val="008253E2"/>
    <w:rsid w:val="00825D9E"/>
    <w:rsid w:val="00826EB6"/>
    <w:rsid w:val="008270AB"/>
    <w:rsid w:val="00833E08"/>
    <w:rsid w:val="00837CE8"/>
    <w:rsid w:val="008416C3"/>
    <w:rsid w:val="00841E01"/>
    <w:rsid w:val="00847204"/>
    <w:rsid w:val="00850731"/>
    <w:rsid w:val="00850988"/>
    <w:rsid w:val="00851DD2"/>
    <w:rsid w:val="00860016"/>
    <w:rsid w:val="00861C2A"/>
    <w:rsid w:val="00862475"/>
    <w:rsid w:val="0086602F"/>
    <w:rsid w:val="008666F5"/>
    <w:rsid w:val="00867166"/>
    <w:rsid w:val="00870A1F"/>
    <w:rsid w:val="00870B31"/>
    <w:rsid w:val="00876393"/>
    <w:rsid w:val="00876C88"/>
    <w:rsid w:val="0087753F"/>
    <w:rsid w:val="00877B06"/>
    <w:rsid w:val="00877FEE"/>
    <w:rsid w:val="008818E5"/>
    <w:rsid w:val="00884684"/>
    <w:rsid w:val="00887F0C"/>
    <w:rsid w:val="00893D97"/>
    <w:rsid w:val="0089411A"/>
    <w:rsid w:val="0089541F"/>
    <w:rsid w:val="00896702"/>
    <w:rsid w:val="008A0021"/>
    <w:rsid w:val="008A11A9"/>
    <w:rsid w:val="008A1ECA"/>
    <w:rsid w:val="008A64C6"/>
    <w:rsid w:val="008B1849"/>
    <w:rsid w:val="008B22BB"/>
    <w:rsid w:val="008B2BB5"/>
    <w:rsid w:val="008B50B1"/>
    <w:rsid w:val="008B50F5"/>
    <w:rsid w:val="008B68CA"/>
    <w:rsid w:val="008B690D"/>
    <w:rsid w:val="008C1E34"/>
    <w:rsid w:val="008C4F35"/>
    <w:rsid w:val="008C564E"/>
    <w:rsid w:val="008C6378"/>
    <w:rsid w:val="008C6671"/>
    <w:rsid w:val="008C6F70"/>
    <w:rsid w:val="008D1009"/>
    <w:rsid w:val="008D587F"/>
    <w:rsid w:val="008D6212"/>
    <w:rsid w:val="008D6F3E"/>
    <w:rsid w:val="008D78B2"/>
    <w:rsid w:val="008E062C"/>
    <w:rsid w:val="008E17C4"/>
    <w:rsid w:val="008E5425"/>
    <w:rsid w:val="008E6164"/>
    <w:rsid w:val="008E6192"/>
    <w:rsid w:val="008F1362"/>
    <w:rsid w:val="008F20AD"/>
    <w:rsid w:val="008F3706"/>
    <w:rsid w:val="008F510E"/>
    <w:rsid w:val="00902707"/>
    <w:rsid w:val="00902F7C"/>
    <w:rsid w:val="00903C9A"/>
    <w:rsid w:val="0090589D"/>
    <w:rsid w:val="00911D0A"/>
    <w:rsid w:val="0091281B"/>
    <w:rsid w:val="009143FB"/>
    <w:rsid w:val="00914B0E"/>
    <w:rsid w:val="00916B96"/>
    <w:rsid w:val="00916BA8"/>
    <w:rsid w:val="00921C73"/>
    <w:rsid w:val="00923521"/>
    <w:rsid w:val="009334D5"/>
    <w:rsid w:val="00933A38"/>
    <w:rsid w:val="00935F76"/>
    <w:rsid w:val="00940766"/>
    <w:rsid w:val="009416F7"/>
    <w:rsid w:val="00941BE7"/>
    <w:rsid w:val="00942D67"/>
    <w:rsid w:val="009461D3"/>
    <w:rsid w:val="00946435"/>
    <w:rsid w:val="00947988"/>
    <w:rsid w:val="00951A5F"/>
    <w:rsid w:val="009602D8"/>
    <w:rsid w:val="00960363"/>
    <w:rsid w:val="00960B84"/>
    <w:rsid w:val="009616F7"/>
    <w:rsid w:val="00961DD4"/>
    <w:rsid w:val="00963B32"/>
    <w:rsid w:val="00966AFC"/>
    <w:rsid w:val="0097067B"/>
    <w:rsid w:val="009707DA"/>
    <w:rsid w:val="00973661"/>
    <w:rsid w:val="00974B5A"/>
    <w:rsid w:val="009750AC"/>
    <w:rsid w:val="00975578"/>
    <w:rsid w:val="009762B8"/>
    <w:rsid w:val="00983423"/>
    <w:rsid w:val="00986B7C"/>
    <w:rsid w:val="0099000B"/>
    <w:rsid w:val="00991AB6"/>
    <w:rsid w:val="00991DA8"/>
    <w:rsid w:val="00993AD2"/>
    <w:rsid w:val="00994C0E"/>
    <w:rsid w:val="009951D2"/>
    <w:rsid w:val="0099598D"/>
    <w:rsid w:val="009A70B7"/>
    <w:rsid w:val="009B242A"/>
    <w:rsid w:val="009B363F"/>
    <w:rsid w:val="009B37A4"/>
    <w:rsid w:val="009B3A11"/>
    <w:rsid w:val="009B45B1"/>
    <w:rsid w:val="009B4DBD"/>
    <w:rsid w:val="009B57CA"/>
    <w:rsid w:val="009B6F60"/>
    <w:rsid w:val="009C06F9"/>
    <w:rsid w:val="009C3043"/>
    <w:rsid w:val="009C4B78"/>
    <w:rsid w:val="009C5E72"/>
    <w:rsid w:val="009C6F17"/>
    <w:rsid w:val="009D104E"/>
    <w:rsid w:val="009D34A1"/>
    <w:rsid w:val="009D5F75"/>
    <w:rsid w:val="009D6949"/>
    <w:rsid w:val="009E0695"/>
    <w:rsid w:val="009E0A6F"/>
    <w:rsid w:val="009E2F1E"/>
    <w:rsid w:val="009E5230"/>
    <w:rsid w:val="009F2022"/>
    <w:rsid w:val="009F2ABF"/>
    <w:rsid w:val="009F4A7E"/>
    <w:rsid w:val="009F7E84"/>
    <w:rsid w:val="00A008C0"/>
    <w:rsid w:val="00A0551D"/>
    <w:rsid w:val="00A06526"/>
    <w:rsid w:val="00A0698D"/>
    <w:rsid w:val="00A06EBB"/>
    <w:rsid w:val="00A07A43"/>
    <w:rsid w:val="00A12063"/>
    <w:rsid w:val="00A1238C"/>
    <w:rsid w:val="00A12712"/>
    <w:rsid w:val="00A12D2A"/>
    <w:rsid w:val="00A17936"/>
    <w:rsid w:val="00A212F6"/>
    <w:rsid w:val="00A21BE3"/>
    <w:rsid w:val="00A2269F"/>
    <w:rsid w:val="00A248FD"/>
    <w:rsid w:val="00A26816"/>
    <w:rsid w:val="00A27468"/>
    <w:rsid w:val="00A2753F"/>
    <w:rsid w:val="00A27AA4"/>
    <w:rsid w:val="00A36943"/>
    <w:rsid w:val="00A416C2"/>
    <w:rsid w:val="00A45D2E"/>
    <w:rsid w:val="00A520BC"/>
    <w:rsid w:val="00A53AE2"/>
    <w:rsid w:val="00A53BDC"/>
    <w:rsid w:val="00A54DAA"/>
    <w:rsid w:val="00A550E8"/>
    <w:rsid w:val="00A56ABD"/>
    <w:rsid w:val="00A61495"/>
    <w:rsid w:val="00A65427"/>
    <w:rsid w:val="00A71ED8"/>
    <w:rsid w:val="00A743A2"/>
    <w:rsid w:val="00A75188"/>
    <w:rsid w:val="00A75B9B"/>
    <w:rsid w:val="00A76188"/>
    <w:rsid w:val="00A77F5A"/>
    <w:rsid w:val="00A86A09"/>
    <w:rsid w:val="00A928C3"/>
    <w:rsid w:val="00A92C15"/>
    <w:rsid w:val="00A93686"/>
    <w:rsid w:val="00A95C24"/>
    <w:rsid w:val="00A96A45"/>
    <w:rsid w:val="00AA0CC8"/>
    <w:rsid w:val="00AA3406"/>
    <w:rsid w:val="00AA3B96"/>
    <w:rsid w:val="00AA3F01"/>
    <w:rsid w:val="00AA53FC"/>
    <w:rsid w:val="00AA7128"/>
    <w:rsid w:val="00AB2FDA"/>
    <w:rsid w:val="00AB4174"/>
    <w:rsid w:val="00AB47CB"/>
    <w:rsid w:val="00AB4BC9"/>
    <w:rsid w:val="00AB561B"/>
    <w:rsid w:val="00AC301F"/>
    <w:rsid w:val="00AC5E4F"/>
    <w:rsid w:val="00AC7155"/>
    <w:rsid w:val="00AD0C50"/>
    <w:rsid w:val="00AD1ED6"/>
    <w:rsid w:val="00AD1FD8"/>
    <w:rsid w:val="00AD2EA9"/>
    <w:rsid w:val="00AD63E3"/>
    <w:rsid w:val="00AE05F0"/>
    <w:rsid w:val="00AE5F6B"/>
    <w:rsid w:val="00AE6CAC"/>
    <w:rsid w:val="00AF09BF"/>
    <w:rsid w:val="00AF4A74"/>
    <w:rsid w:val="00AF51DA"/>
    <w:rsid w:val="00AF61CB"/>
    <w:rsid w:val="00AF6C74"/>
    <w:rsid w:val="00AF6CA4"/>
    <w:rsid w:val="00B002EA"/>
    <w:rsid w:val="00B04B98"/>
    <w:rsid w:val="00B06246"/>
    <w:rsid w:val="00B07CEC"/>
    <w:rsid w:val="00B07F1D"/>
    <w:rsid w:val="00B201A2"/>
    <w:rsid w:val="00B201DB"/>
    <w:rsid w:val="00B228EB"/>
    <w:rsid w:val="00B23C47"/>
    <w:rsid w:val="00B2437B"/>
    <w:rsid w:val="00B263C6"/>
    <w:rsid w:val="00B27E63"/>
    <w:rsid w:val="00B31003"/>
    <w:rsid w:val="00B31EB7"/>
    <w:rsid w:val="00B34510"/>
    <w:rsid w:val="00B35F5E"/>
    <w:rsid w:val="00B41AFB"/>
    <w:rsid w:val="00B41B73"/>
    <w:rsid w:val="00B41D74"/>
    <w:rsid w:val="00B4715D"/>
    <w:rsid w:val="00B475A5"/>
    <w:rsid w:val="00B509FC"/>
    <w:rsid w:val="00B50BFF"/>
    <w:rsid w:val="00B50E76"/>
    <w:rsid w:val="00B510B2"/>
    <w:rsid w:val="00B534EA"/>
    <w:rsid w:val="00B53838"/>
    <w:rsid w:val="00B539C4"/>
    <w:rsid w:val="00B53D46"/>
    <w:rsid w:val="00B55A36"/>
    <w:rsid w:val="00B5688A"/>
    <w:rsid w:val="00B60136"/>
    <w:rsid w:val="00B60882"/>
    <w:rsid w:val="00B66775"/>
    <w:rsid w:val="00B66DA8"/>
    <w:rsid w:val="00B672F7"/>
    <w:rsid w:val="00B67F52"/>
    <w:rsid w:val="00B711AF"/>
    <w:rsid w:val="00B71E20"/>
    <w:rsid w:val="00B75220"/>
    <w:rsid w:val="00B765D7"/>
    <w:rsid w:val="00B82DDC"/>
    <w:rsid w:val="00B82E94"/>
    <w:rsid w:val="00B83860"/>
    <w:rsid w:val="00B84C28"/>
    <w:rsid w:val="00B8563E"/>
    <w:rsid w:val="00B856DD"/>
    <w:rsid w:val="00B85F8D"/>
    <w:rsid w:val="00B92C5B"/>
    <w:rsid w:val="00B94BE2"/>
    <w:rsid w:val="00B960B8"/>
    <w:rsid w:val="00B96233"/>
    <w:rsid w:val="00B97472"/>
    <w:rsid w:val="00BA0D97"/>
    <w:rsid w:val="00BA36B8"/>
    <w:rsid w:val="00BA3FDF"/>
    <w:rsid w:val="00BB0E0F"/>
    <w:rsid w:val="00BB109A"/>
    <w:rsid w:val="00BB20F0"/>
    <w:rsid w:val="00BB604B"/>
    <w:rsid w:val="00BB6DC5"/>
    <w:rsid w:val="00BC3C9A"/>
    <w:rsid w:val="00BC5D1E"/>
    <w:rsid w:val="00BD0D4A"/>
    <w:rsid w:val="00BD0D9D"/>
    <w:rsid w:val="00BD0F27"/>
    <w:rsid w:val="00BD5F2F"/>
    <w:rsid w:val="00BD7F94"/>
    <w:rsid w:val="00BE2D83"/>
    <w:rsid w:val="00BE64C6"/>
    <w:rsid w:val="00BF0090"/>
    <w:rsid w:val="00BF4170"/>
    <w:rsid w:val="00C001ED"/>
    <w:rsid w:val="00C00200"/>
    <w:rsid w:val="00C05B72"/>
    <w:rsid w:val="00C06178"/>
    <w:rsid w:val="00C06714"/>
    <w:rsid w:val="00C068D5"/>
    <w:rsid w:val="00C10209"/>
    <w:rsid w:val="00C1098D"/>
    <w:rsid w:val="00C10C41"/>
    <w:rsid w:val="00C13A58"/>
    <w:rsid w:val="00C13FA9"/>
    <w:rsid w:val="00C16C7C"/>
    <w:rsid w:val="00C20F56"/>
    <w:rsid w:val="00C25944"/>
    <w:rsid w:val="00C315B1"/>
    <w:rsid w:val="00C345B0"/>
    <w:rsid w:val="00C35978"/>
    <w:rsid w:val="00C3664A"/>
    <w:rsid w:val="00C504E7"/>
    <w:rsid w:val="00C52378"/>
    <w:rsid w:val="00C53A2F"/>
    <w:rsid w:val="00C5634A"/>
    <w:rsid w:val="00C56A29"/>
    <w:rsid w:val="00C602DF"/>
    <w:rsid w:val="00C629C9"/>
    <w:rsid w:val="00C64592"/>
    <w:rsid w:val="00C65284"/>
    <w:rsid w:val="00C675DC"/>
    <w:rsid w:val="00C710AF"/>
    <w:rsid w:val="00C7307C"/>
    <w:rsid w:val="00C740AB"/>
    <w:rsid w:val="00C77FB3"/>
    <w:rsid w:val="00C8473A"/>
    <w:rsid w:val="00C86A1D"/>
    <w:rsid w:val="00C8751E"/>
    <w:rsid w:val="00C9012F"/>
    <w:rsid w:val="00C94FDD"/>
    <w:rsid w:val="00CA038F"/>
    <w:rsid w:val="00CA0A44"/>
    <w:rsid w:val="00CA2223"/>
    <w:rsid w:val="00CA5B5E"/>
    <w:rsid w:val="00CA5BBF"/>
    <w:rsid w:val="00CA5CD4"/>
    <w:rsid w:val="00CB3D24"/>
    <w:rsid w:val="00CB64C8"/>
    <w:rsid w:val="00CB69AC"/>
    <w:rsid w:val="00CB71B2"/>
    <w:rsid w:val="00CC0F23"/>
    <w:rsid w:val="00CC194E"/>
    <w:rsid w:val="00CC43FF"/>
    <w:rsid w:val="00CC5BEE"/>
    <w:rsid w:val="00CD0F72"/>
    <w:rsid w:val="00CD2F2E"/>
    <w:rsid w:val="00CD31A6"/>
    <w:rsid w:val="00CD376D"/>
    <w:rsid w:val="00CD7020"/>
    <w:rsid w:val="00CE09C8"/>
    <w:rsid w:val="00CE12EC"/>
    <w:rsid w:val="00CE2B0D"/>
    <w:rsid w:val="00CE2ECB"/>
    <w:rsid w:val="00CE5D04"/>
    <w:rsid w:val="00CF0C6C"/>
    <w:rsid w:val="00D01533"/>
    <w:rsid w:val="00D030DB"/>
    <w:rsid w:val="00D11A71"/>
    <w:rsid w:val="00D11D5C"/>
    <w:rsid w:val="00D12699"/>
    <w:rsid w:val="00D1269E"/>
    <w:rsid w:val="00D158CE"/>
    <w:rsid w:val="00D20B3E"/>
    <w:rsid w:val="00D21465"/>
    <w:rsid w:val="00D22359"/>
    <w:rsid w:val="00D2321D"/>
    <w:rsid w:val="00D25679"/>
    <w:rsid w:val="00D25C0B"/>
    <w:rsid w:val="00D27331"/>
    <w:rsid w:val="00D308AD"/>
    <w:rsid w:val="00D32961"/>
    <w:rsid w:val="00D40993"/>
    <w:rsid w:val="00D42D0D"/>
    <w:rsid w:val="00D43FB5"/>
    <w:rsid w:val="00D4602B"/>
    <w:rsid w:val="00D520DD"/>
    <w:rsid w:val="00D527FB"/>
    <w:rsid w:val="00D572BA"/>
    <w:rsid w:val="00D5774D"/>
    <w:rsid w:val="00D57D1A"/>
    <w:rsid w:val="00D57DE1"/>
    <w:rsid w:val="00D61030"/>
    <w:rsid w:val="00D617D5"/>
    <w:rsid w:val="00D63F8B"/>
    <w:rsid w:val="00D64D83"/>
    <w:rsid w:val="00D70063"/>
    <w:rsid w:val="00D7020B"/>
    <w:rsid w:val="00D72644"/>
    <w:rsid w:val="00D7398A"/>
    <w:rsid w:val="00D76996"/>
    <w:rsid w:val="00D76F38"/>
    <w:rsid w:val="00D77DD3"/>
    <w:rsid w:val="00D80F42"/>
    <w:rsid w:val="00D81074"/>
    <w:rsid w:val="00D82E00"/>
    <w:rsid w:val="00D831AD"/>
    <w:rsid w:val="00D91C10"/>
    <w:rsid w:val="00D91CCE"/>
    <w:rsid w:val="00DA53FC"/>
    <w:rsid w:val="00DB08A0"/>
    <w:rsid w:val="00DB1AEC"/>
    <w:rsid w:val="00DB489F"/>
    <w:rsid w:val="00DB637A"/>
    <w:rsid w:val="00DC005C"/>
    <w:rsid w:val="00DC1AC3"/>
    <w:rsid w:val="00DC2223"/>
    <w:rsid w:val="00DC3C9B"/>
    <w:rsid w:val="00DC5665"/>
    <w:rsid w:val="00DC6A8E"/>
    <w:rsid w:val="00DD0932"/>
    <w:rsid w:val="00DD65BF"/>
    <w:rsid w:val="00DD663F"/>
    <w:rsid w:val="00DD7B30"/>
    <w:rsid w:val="00DD7E8D"/>
    <w:rsid w:val="00DE0E33"/>
    <w:rsid w:val="00DE15C6"/>
    <w:rsid w:val="00DE5592"/>
    <w:rsid w:val="00DF62FD"/>
    <w:rsid w:val="00DF66BD"/>
    <w:rsid w:val="00E0091D"/>
    <w:rsid w:val="00E016AF"/>
    <w:rsid w:val="00E03229"/>
    <w:rsid w:val="00E05CE0"/>
    <w:rsid w:val="00E1030C"/>
    <w:rsid w:val="00E1058F"/>
    <w:rsid w:val="00E10980"/>
    <w:rsid w:val="00E134C3"/>
    <w:rsid w:val="00E1455E"/>
    <w:rsid w:val="00E15397"/>
    <w:rsid w:val="00E17230"/>
    <w:rsid w:val="00E21B4D"/>
    <w:rsid w:val="00E222D1"/>
    <w:rsid w:val="00E2244A"/>
    <w:rsid w:val="00E2466E"/>
    <w:rsid w:val="00E24E94"/>
    <w:rsid w:val="00E26C8B"/>
    <w:rsid w:val="00E3263A"/>
    <w:rsid w:val="00E327AE"/>
    <w:rsid w:val="00E32C56"/>
    <w:rsid w:val="00E33502"/>
    <w:rsid w:val="00E342C5"/>
    <w:rsid w:val="00E35FD1"/>
    <w:rsid w:val="00E37DFE"/>
    <w:rsid w:val="00E37E30"/>
    <w:rsid w:val="00E41D63"/>
    <w:rsid w:val="00E42475"/>
    <w:rsid w:val="00E424B3"/>
    <w:rsid w:val="00E4334F"/>
    <w:rsid w:val="00E43C41"/>
    <w:rsid w:val="00E47AC9"/>
    <w:rsid w:val="00E500DC"/>
    <w:rsid w:val="00E5123F"/>
    <w:rsid w:val="00E51C8C"/>
    <w:rsid w:val="00E51E06"/>
    <w:rsid w:val="00E52B4C"/>
    <w:rsid w:val="00E557F4"/>
    <w:rsid w:val="00E56277"/>
    <w:rsid w:val="00E6237D"/>
    <w:rsid w:val="00E62E38"/>
    <w:rsid w:val="00E652EC"/>
    <w:rsid w:val="00E662EF"/>
    <w:rsid w:val="00E6726A"/>
    <w:rsid w:val="00E70AC6"/>
    <w:rsid w:val="00E77F7F"/>
    <w:rsid w:val="00E80E3B"/>
    <w:rsid w:val="00E839C3"/>
    <w:rsid w:val="00E86D79"/>
    <w:rsid w:val="00E87171"/>
    <w:rsid w:val="00E87850"/>
    <w:rsid w:val="00E90420"/>
    <w:rsid w:val="00E908F3"/>
    <w:rsid w:val="00E90BA8"/>
    <w:rsid w:val="00E917CA"/>
    <w:rsid w:val="00E91A9E"/>
    <w:rsid w:val="00E9405E"/>
    <w:rsid w:val="00EA1B70"/>
    <w:rsid w:val="00EA75A5"/>
    <w:rsid w:val="00EB1DBD"/>
    <w:rsid w:val="00EB29F5"/>
    <w:rsid w:val="00EB2E9E"/>
    <w:rsid w:val="00EB4CF6"/>
    <w:rsid w:val="00EB696A"/>
    <w:rsid w:val="00EC1028"/>
    <w:rsid w:val="00EC53DE"/>
    <w:rsid w:val="00EC5E34"/>
    <w:rsid w:val="00EC61FF"/>
    <w:rsid w:val="00EC634E"/>
    <w:rsid w:val="00ED2C34"/>
    <w:rsid w:val="00ED2F18"/>
    <w:rsid w:val="00ED31E4"/>
    <w:rsid w:val="00ED48E9"/>
    <w:rsid w:val="00ED4D62"/>
    <w:rsid w:val="00ED62D5"/>
    <w:rsid w:val="00ED7272"/>
    <w:rsid w:val="00EE16CE"/>
    <w:rsid w:val="00EE506A"/>
    <w:rsid w:val="00EE600C"/>
    <w:rsid w:val="00EE66B6"/>
    <w:rsid w:val="00EF47B9"/>
    <w:rsid w:val="00EF4AE0"/>
    <w:rsid w:val="00EF541D"/>
    <w:rsid w:val="00EF6535"/>
    <w:rsid w:val="00EF6FDC"/>
    <w:rsid w:val="00F04963"/>
    <w:rsid w:val="00F060F1"/>
    <w:rsid w:val="00F06A41"/>
    <w:rsid w:val="00F1089F"/>
    <w:rsid w:val="00F148E8"/>
    <w:rsid w:val="00F1578B"/>
    <w:rsid w:val="00F1776B"/>
    <w:rsid w:val="00F204C3"/>
    <w:rsid w:val="00F22403"/>
    <w:rsid w:val="00F22C79"/>
    <w:rsid w:val="00F321B3"/>
    <w:rsid w:val="00F33882"/>
    <w:rsid w:val="00F33F0F"/>
    <w:rsid w:val="00F3681E"/>
    <w:rsid w:val="00F40196"/>
    <w:rsid w:val="00F416CD"/>
    <w:rsid w:val="00F47AD9"/>
    <w:rsid w:val="00F51464"/>
    <w:rsid w:val="00F535A0"/>
    <w:rsid w:val="00F5392F"/>
    <w:rsid w:val="00F567FC"/>
    <w:rsid w:val="00F62CA4"/>
    <w:rsid w:val="00F63514"/>
    <w:rsid w:val="00F63A1C"/>
    <w:rsid w:val="00F6434D"/>
    <w:rsid w:val="00F64DAA"/>
    <w:rsid w:val="00F655BB"/>
    <w:rsid w:val="00F67515"/>
    <w:rsid w:val="00F70068"/>
    <w:rsid w:val="00F70257"/>
    <w:rsid w:val="00F73554"/>
    <w:rsid w:val="00F7457A"/>
    <w:rsid w:val="00F76B30"/>
    <w:rsid w:val="00F80729"/>
    <w:rsid w:val="00F828F5"/>
    <w:rsid w:val="00F82C70"/>
    <w:rsid w:val="00F83113"/>
    <w:rsid w:val="00F83656"/>
    <w:rsid w:val="00F860AB"/>
    <w:rsid w:val="00F94DE3"/>
    <w:rsid w:val="00F95B92"/>
    <w:rsid w:val="00FA3633"/>
    <w:rsid w:val="00FA381E"/>
    <w:rsid w:val="00FA6EFC"/>
    <w:rsid w:val="00FA6F5A"/>
    <w:rsid w:val="00FA7AC3"/>
    <w:rsid w:val="00FB1296"/>
    <w:rsid w:val="00FB1338"/>
    <w:rsid w:val="00FB2BE7"/>
    <w:rsid w:val="00FB6462"/>
    <w:rsid w:val="00FC4C8B"/>
    <w:rsid w:val="00FC6411"/>
    <w:rsid w:val="00FD0DB3"/>
    <w:rsid w:val="00FD1095"/>
    <w:rsid w:val="00FD12EB"/>
    <w:rsid w:val="00FD1E36"/>
    <w:rsid w:val="00FD27FD"/>
    <w:rsid w:val="00FD3877"/>
    <w:rsid w:val="00FE009A"/>
    <w:rsid w:val="00FE2D64"/>
    <w:rsid w:val="00FE3BDD"/>
    <w:rsid w:val="00FE6268"/>
    <w:rsid w:val="00FF001F"/>
    <w:rsid w:val="00FF3371"/>
    <w:rsid w:val="00FF7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3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5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3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5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Даша</dc:creator>
  <cp:lastModifiedBy>Даша</cp:lastModifiedBy>
  <cp:revision>9</cp:revision>
  <dcterms:created xsi:type="dcterms:W3CDTF">2018-04-23T12:04:00Z</dcterms:created>
  <dcterms:modified xsi:type="dcterms:W3CDTF">2018-06-13T14:47:00Z</dcterms:modified>
</cp:coreProperties>
</file>