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E99" w:rsidRPr="00D84E99" w:rsidRDefault="00D84E99" w:rsidP="00D84E99">
      <w:pPr>
        <w:shd w:val="clear" w:color="auto" w:fill="FFFFFF"/>
        <w:spacing w:before="300" w:after="150" w:line="240" w:lineRule="auto"/>
        <w:outlineLvl w:val="1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Конспект интегрированного занятия для старшего дошкольного возраста с использованием здоровье</w:t>
      </w:r>
      <w:r w:rsidR="00F36194">
        <w:rPr>
          <w:rFonts w:eastAsia="Times New Roman" w:cs="Helvetica"/>
          <w:color w:val="333333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сберегаю</w:t>
      </w:r>
      <w:r w:rsidR="003D6A1F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щих технологий на тему «Увлекательное</w:t>
      </w: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путешествие»</w:t>
      </w:r>
    </w:p>
    <w:p w:rsidR="00D84E99" w:rsidRPr="00D84E99" w:rsidRDefault="000D7CE7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Составила</w:t>
      </w:r>
      <w:r w:rsidR="00D84E99"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: </w:t>
      </w:r>
      <w:proofErr w:type="spellStart"/>
      <w:r w:rsidR="00D84E99"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Асяева</w:t>
      </w:r>
      <w:proofErr w:type="spellEnd"/>
      <w:r w:rsidR="00D84E99"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ВП</w:t>
      </w:r>
    </w:p>
    <w:p w:rsidR="00D84E99" w:rsidRP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МАДОУ </w:t>
      </w:r>
      <w:r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№29 </w:t>
      </w:r>
      <w:proofErr w:type="gramStart"/>
      <w:r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« Солнышко</w:t>
      </w:r>
      <w:proofErr w:type="gramEnd"/>
      <w:r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»</w:t>
      </w:r>
    </w:p>
    <w:p w:rsidR="00D84E99" w:rsidRP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Цель:</w:t>
      </w: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 создание на занятии условий для оптимального эмоционального, физического развития, </w:t>
      </w:r>
      <w:proofErr w:type="gramStart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используя</w:t>
      </w:r>
      <w:r w:rsidR="00BD1596"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  <w:proofErr w:type="spellStart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здоровьесберегающие</w:t>
      </w:r>
      <w:proofErr w:type="spellEnd"/>
      <w:proofErr w:type="gramEnd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  <w:r w:rsidR="00BD1596"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технологии  (дыхательную, артикуляционную, пальчиковую, гимнастику для глаз, игровой массаж).</w:t>
      </w:r>
    </w:p>
    <w:p w:rsidR="00D84E99" w:rsidRP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Задачи.</w:t>
      </w:r>
    </w:p>
    <w:p w:rsidR="00D84E99" w:rsidRPr="00D84E99" w:rsidRDefault="00D84E99" w:rsidP="00D84E9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обобщить и активизировать словарь по т</w:t>
      </w:r>
      <w:r w:rsidR="00090CE3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еме.</w:t>
      </w:r>
    </w:p>
    <w:p w:rsidR="00D84E99" w:rsidRPr="002F0944" w:rsidRDefault="00D84E99" w:rsidP="002F0944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F094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формировать грамматический строй речи (единственное, множественное число существительных и их уменьшительно-ласкательная форма);</w:t>
      </w:r>
    </w:p>
    <w:p w:rsidR="00D84E99" w:rsidRPr="00D84E99" w:rsidRDefault="00D84E99" w:rsidP="00D84E9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формировать интерес к литературному и музыкальному образу.</w:t>
      </w:r>
    </w:p>
    <w:p w:rsidR="00D84E99" w:rsidRPr="00D84E99" w:rsidRDefault="00D84E99" w:rsidP="006B567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развивать диалогическую, связную </w:t>
      </w:r>
      <w:proofErr w:type="gramStart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речь;;</w:t>
      </w:r>
      <w:proofErr w:type="gramEnd"/>
    </w:p>
    <w:p w:rsidR="00D84E99" w:rsidRPr="00D84E99" w:rsidRDefault="00D84E99" w:rsidP="00D84E9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развивать мелкую, общую моторику, речевое дыхание, профилактика зрения;</w:t>
      </w:r>
    </w:p>
    <w:p w:rsidR="00D84E99" w:rsidRPr="00D84E99" w:rsidRDefault="00D84E99" w:rsidP="00D84E9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развивать чувство ритма, эмоциональное восприятие, творческий потенциал;</w:t>
      </w:r>
    </w:p>
    <w:p w:rsidR="00D84E99" w:rsidRDefault="00D84E99" w:rsidP="007E2231">
      <w:pPr>
        <w:numPr>
          <w:ilvl w:val="0"/>
          <w:numId w:val="2"/>
        </w:numPr>
        <w:shd w:val="clear" w:color="auto" w:fill="FFFFFF"/>
        <w:spacing w:before="100" w:beforeAutospacing="1" w:after="15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развивать коммуникативные и ре</w:t>
      </w:r>
      <w:r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чевые навыки, внимание и память</w:t>
      </w: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</w:p>
    <w:p w:rsidR="003D6A1F" w:rsidRDefault="003F5214" w:rsidP="003D6A1F">
      <w:pPr>
        <w:shd w:val="clear" w:color="auto" w:fill="FFFFFF"/>
        <w:spacing w:before="100" w:beforeAutospacing="1" w:after="15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34940" cy="3524250"/>
            <wp:effectExtent l="0" t="0" r="3810" b="0"/>
            <wp:docPr id="2" name="Рисунок 2" descr="C:\Users\Валентина\AppData\Local\Microsoft\Windows\INetCache\Content.Word\DSCN6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AppData\Local\Microsoft\Windows\INetCache\Content.Word\DSCN6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647" cy="352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E99" w:rsidRPr="00D84E99" w:rsidRDefault="00E8403D" w:rsidP="00E8403D">
      <w:pPr>
        <w:shd w:val="clear" w:color="auto" w:fill="FFFFFF"/>
        <w:spacing w:before="100" w:beforeAutospacing="1" w:after="15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1150" cy="4168140"/>
            <wp:effectExtent l="0" t="0" r="0" b="3810"/>
            <wp:docPr id="5" name="Рисунок 5" descr="C:\Users\Валентина\AppData\Local\Microsoft\Windows\INetCache\Content.Word\DSCN6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нтина\AppData\Local\Microsoft\Windows\INetCache\Content.Word\DSCN6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895" cy="416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</w:p>
    <w:p w:rsidR="00D84E99" w:rsidRP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Ход занятия.</w:t>
      </w:r>
    </w:p>
    <w:p w:rsidR="00D84E99" w:rsidRP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Организационный момент.</w:t>
      </w:r>
    </w:p>
    <w:p w:rsidR="00D84E99" w:rsidRP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Доброе утро ребята, </w:t>
      </w:r>
      <w:proofErr w:type="gramStart"/>
      <w:r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а</w:t>
      </w:r>
      <w:proofErr w:type="gramEnd"/>
      <w:r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чтобы день был добрым обнимите друг друга и улыбнитесь. </w:t>
      </w: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Рада всех Вас видеть </w:t>
      </w:r>
      <w:proofErr w:type="gramStart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я</w:t>
      </w:r>
      <w:r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.</w:t>
      </w:r>
      <w:proofErr w:type="gramEnd"/>
    </w:p>
    <w:p w:rsidR="00D84E99" w:rsidRP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Послушайте стихотворение и скажите, о каком оно времени года:</w:t>
      </w:r>
    </w:p>
    <w:p w:rsidR="00D84E99" w:rsidRPr="00D84E99" w:rsidRDefault="00D84E99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Красная девица в зелёном сарафане</w:t>
      </w:r>
    </w:p>
    <w:p w:rsidR="00D84E99" w:rsidRPr="00D84E99" w:rsidRDefault="00D84E99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По лугам гуляет, ковры расстилает,</w:t>
      </w:r>
    </w:p>
    <w:p w:rsidR="00D84E99" w:rsidRPr="00D84E99" w:rsidRDefault="00D84E99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Цветочные венки сплетает</w:t>
      </w:r>
    </w:p>
    <w:p w:rsidR="00D84E99" w:rsidRPr="00D84E99" w:rsidRDefault="00D84E99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Птиц с юга скликает.</w:t>
      </w:r>
    </w:p>
    <w:p w:rsidR="00D84E99" w:rsidRP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Воспитанники: О весне</w:t>
      </w:r>
      <w:r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.</w:t>
      </w:r>
    </w:p>
    <w:p w:rsidR="00D84E99" w:rsidRP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Правильно, это стихотворение о весне</w:t>
      </w:r>
      <w:r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А какой месяц</w:t>
      </w:r>
      <w:r w:rsidR="0056055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весны идет</w:t>
      </w:r>
      <w:r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, как он называется</w:t>
      </w: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.</w:t>
      </w:r>
      <w:r w:rsidR="008E4358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Сколько всего </w:t>
      </w:r>
      <w:proofErr w:type="spellStart"/>
      <w:r w:rsidR="008E4358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месецев</w:t>
      </w:r>
      <w:proofErr w:type="spellEnd"/>
      <w:r w:rsidR="008E4358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?</w:t>
      </w:r>
      <w:r w:rsidR="00F43E42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Сейчас  я проверю, знаете ли вы весенние приметы. Проходите на ковёр, берите по одному лепестку, называйте весеннюю примету и помещайте его на мольберт. (Дети выполняют задание).</w:t>
      </w:r>
    </w:p>
    <w:p w:rsidR="00D84E99" w:rsidRP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Что у нас получилось!</w:t>
      </w:r>
    </w:p>
    <w:p w:rsidR="00D84E99" w:rsidRP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Дети: Цветок</w:t>
      </w:r>
    </w:p>
    <w:p w:rsidR="00D84E99" w:rsidRPr="00D84E99" w:rsidRDefault="000E12BB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lastRenderedPageBreak/>
        <w:t xml:space="preserve">Воспитатель: </w:t>
      </w:r>
      <w:proofErr w:type="gramStart"/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А</w:t>
      </w:r>
      <w:proofErr w:type="gramEnd"/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какой это цветок, ес</w:t>
      </w:r>
      <w:r w:rsidR="000F270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ть </w:t>
      </w:r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ли лепестки с приметами весны? (Весенний)</w:t>
      </w:r>
    </w:p>
    <w:p w:rsidR="00D84E99" w:rsidRP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Сегодня мы с вами отправимся в «Весеннее путешествие» - стоит мне только сорвать лепесток нашего весеннего цветка. (Срывает первый лепесток). - Что на этом лепестке?</w:t>
      </w:r>
    </w:p>
    <w:p w:rsid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Дети: Перелетные птицы.</w:t>
      </w:r>
    </w:p>
    <w:p w:rsidR="00F43E42" w:rsidRDefault="00F43E42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Воспитатель: Какие перелетные птицы знаете?</w:t>
      </w:r>
    </w:p>
    <w:p w:rsidR="00F43E42" w:rsidRDefault="00F43E42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Почему они называются перелетными (ответы детей)</w:t>
      </w:r>
    </w:p>
    <w:p w:rsidR="00F43E42" w:rsidRDefault="00F43E42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Чем заняты птицы весной?</w:t>
      </w:r>
    </w:p>
    <w:p w:rsidR="00F43E42" w:rsidRPr="00D84E99" w:rsidRDefault="00F43E42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Чем питаются?</w:t>
      </w:r>
    </w:p>
    <w:p w:rsidR="00D84E99" w:rsidRPr="00D84E99" w:rsidRDefault="000E12BB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Воспитатель: </w:t>
      </w:r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Мы с вами оказались на опушке леса (Звучит фонограмма с голосами птиц). Каких перелетных птиц вы знаете? (Дети называют птиц).</w:t>
      </w:r>
    </w:p>
    <w:p w:rsidR="00D84E99" w:rsidRPr="00D84E99" w:rsidRDefault="00D84E99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На деревьях птицы сели,</w:t>
      </w:r>
    </w:p>
    <w:p w:rsidR="00D84E99" w:rsidRPr="00D84E99" w:rsidRDefault="00D84E99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Песни весело запели!</w:t>
      </w:r>
    </w:p>
    <w:p w:rsidR="00D84E99" w:rsidRPr="00D84E99" w:rsidRDefault="00D84E99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Звонко, дружно распевают,</w:t>
      </w:r>
    </w:p>
    <w:p w:rsidR="00F43E42" w:rsidRDefault="00D84E99" w:rsidP="00F43E42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Нас послушать приглашают!</w:t>
      </w:r>
    </w:p>
    <w:p w:rsidR="00D84E99" w:rsidRPr="00D84E99" w:rsidRDefault="00F43E42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Почему птицы так громко </w:t>
      </w:r>
      <w:proofErr w:type="gramStart"/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поют(</w:t>
      </w:r>
      <w:proofErr w:type="gramEnd"/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ответы детей)</w:t>
      </w:r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</w:p>
    <w:p w:rsidR="00D84E99" w:rsidRPr="00D84E99" w:rsidRDefault="000E12BB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Воспитатель: </w:t>
      </w:r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Наше путешествие продолжается – я срываю второй л</w:t>
      </w:r>
      <w:r w:rsidR="00F43E4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епесток</w:t>
      </w:r>
      <w:proofErr w:type="gramStart"/>
      <w:r w:rsidR="00F43E4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.</w:t>
      </w:r>
      <w:r w:rsidR="00905D76" w:rsidRPr="00905D7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  <w:r w:rsidR="00905D76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)</w:t>
      </w:r>
      <w:proofErr w:type="gramEnd"/>
      <w:r w:rsidR="00905D76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. Мы с вами</w:t>
      </w:r>
      <w:r w:rsidR="00905D7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оказались в лесу</w:t>
      </w:r>
      <w:r w:rsidR="00F43E4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Какую весеннюю </w:t>
      </w:r>
      <w:proofErr w:type="gramStart"/>
      <w:r w:rsidR="00F43E4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примету,</w:t>
      </w:r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 вы</w:t>
      </w:r>
      <w:proofErr w:type="gramEnd"/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видите здесь? (Просыпаются животные</w:t>
      </w:r>
      <w:r w:rsidR="004C370B"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какие</w:t>
      </w:r>
      <w:r w:rsidR="000F270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, кто появился у медведицы</w:t>
      </w:r>
      <w:r w:rsidR="00F43E4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.</w:t>
      </w:r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Каких еще зверей вы знаете</w:t>
      </w:r>
      <w:r w:rsidR="00F43E4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. </w:t>
      </w:r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(ответы). Давайте с ёжиком поиграем (дыхательная гимнастика).</w:t>
      </w:r>
    </w:p>
    <w:p w:rsidR="00D84E99" w:rsidRPr="00D84E99" w:rsidRDefault="00D84E99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Ёжик по лесу гулял</w:t>
      </w:r>
    </w:p>
    <w:p w:rsidR="00D84E99" w:rsidRPr="00D84E99" w:rsidRDefault="00D84E99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И цветочки собирал.</w:t>
      </w:r>
    </w:p>
    <w:p w:rsidR="00D84E99" w:rsidRPr="00D84E99" w:rsidRDefault="00D84E99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Справа – белая ромашка,</w:t>
      </w:r>
    </w:p>
    <w:p w:rsidR="00D84E99" w:rsidRPr="00D84E99" w:rsidRDefault="00D84E99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Слева – розовая кашка,</w:t>
      </w:r>
    </w:p>
    <w:p w:rsidR="00E43DB6" w:rsidRDefault="00D84E99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Как цветочки пахнут сладко,</w:t>
      </w:r>
      <w:r w:rsidR="00905D7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Их понюхайте, ребятки.</w:t>
      </w:r>
    </w:p>
    <w:p w:rsidR="001F209D" w:rsidRDefault="001F209D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1F209D" w:rsidRDefault="001F209D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1F209D" w:rsidRDefault="001F209D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1F209D" w:rsidRDefault="001F209D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1F209D" w:rsidRDefault="001F209D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1F209D" w:rsidRDefault="001F209D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D3780D" w:rsidRDefault="000E12BB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lastRenderedPageBreak/>
        <w:t xml:space="preserve">Воспитатель: </w:t>
      </w:r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Прибежали весёлые зайки к нашему ручейку</w:t>
      </w:r>
    </w:p>
    <w:p w:rsidR="00D3780D" w:rsidRDefault="00D3780D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776A0B" w:rsidRDefault="00D3780D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81575" cy="3504792"/>
            <wp:effectExtent l="0" t="0" r="0" b="635"/>
            <wp:docPr id="10" name="Рисунок 10" descr="C:\Users\Валентина\AppData\Local\Microsoft\Windows\INetCache\Content.Word\DSCN6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лентина\AppData\Local\Microsoft\Windows\INetCache\Content.Word\DSCN6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60" cy="350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</w:p>
    <w:p w:rsidR="00776A0B" w:rsidRDefault="00776A0B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776A0B" w:rsidRDefault="00776A0B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776A0B" w:rsidRDefault="00776A0B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2050" cy="3895725"/>
            <wp:effectExtent l="0" t="0" r="0" b="9525"/>
            <wp:docPr id="16" name="Рисунок 16" descr="C:\Users\Валентина\AppData\Local\Microsoft\Windows\INetCache\Content.Word\DSCN6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алентина\AppData\Local\Microsoft\Windows\INetCache\Content.Word\DSCN6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525" cy="389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80D" w:rsidRPr="00D84E99" w:rsidRDefault="00776A0B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Д</w:t>
      </w:r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авайте покажем, какой весёлый ручеек бежит между деревьями (воспитанники садятся на колен</w:t>
      </w:r>
      <w:r w:rsidR="004C370B"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и, поднимают руки вверх, </w:t>
      </w:r>
      <w:proofErr w:type="gramStart"/>
      <w:r w:rsidR="004C370B"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воспитатель </w:t>
      </w:r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lastRenderedPageBreak/>
        <w:t>накрывает</w:t>
      </w:r>
      <w:proofErr w:type="gramEnd"/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их голубой тканью, шевеля пальцами, воспитанники имитируют движение воды). Полюбовались зайки ручейком и стали перепрыгивать через него (воспитанники выполняют прыжки). Вот сколько заек в нашем лесу. Игра с бубном «Зайки». Посмотрите на м</w:t>
      </w:r>
      <w:r w:rsidR="00C71FC8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а</w:t>
      </w:r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</w:t>
      </w:r>
      <w:r w:rsidR="0077417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ушку </w:t>
      </w:r>
      <w:proofErr w:type="spellStart"/>
      <w:proofErr w:type="gramStart"/>
      <w:r w:rsidR="0077417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дерева:глазками</w:t>
      </w:r>
      <w:proofErr w:type="spellEnd"/>
      <w:proofErr w:type="gramEnd"/>
      <w:r w:rsidR="0077417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 пона</w:t>
      </w:r>
      <w:r w:rsidR="00C71FC8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блюдаем за ней. Гимнастика для </w:t>
      </w:r>
      <w:proofErr w:type="spellStart"/>
      <w:r w:rsidR="00C71FC8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глаз</w:t>
      </w:r>
      <w:r w:rsidR="00C71FC8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.Цветные</w:t>
      </w:r>
      <w:proofErr w:type="spellEnd"/>
      <w:r w:rsidR="00C71FC8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дорожки</w:t>
      </w:r>
      <w:proofErr w:type="gramStart"/>
      <w:r w:rsidR="00C71FC8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).</w:t>
      </w:r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м</w:t>
      </w:r>
      <w:proofErr w:type="gramEnd"/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прыга</w:t>
      </w:r>
      <w:r w:rsidR="006B4E2E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ет  </w:t>
      </w:r>
      <w:r w:rsidR="006B4E2E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весёлая белочка, давайте </w:t>
      </w:r>
      <w:r w:rsidR="00C71FC8">
        <w:rPr>
          <w:noProof/>
          <w:lang w:eastAsia="ru-RU"/>
        </w:rPr>
        <w:drawing>
          <wp:inline distT="0" distB="0" distL="0" distR="0" wp14:anchorId="362A5C8B" wp14:editId="122D1013">
            <wp:extent cx="4962525" cy="3352800"/>
            <wp:effectExtent l="0" t="0" r="9525" b="0"/>
            <wp:docPr id="13" name="Рисунок 13" descr="C:\Users\Валентина\AppData\Local\Microsoft\Windows\INetCache\Content.Word\DSCN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алентина\AppData\Local\Microsoft\Windows\INetCache\Content.Word\DSCN6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815" cy="335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E2E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,</w:t>
      </w:r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).</w:t>
      </w:r>
    </w:p>
    <w:p w:rsidR="00D84E99" w:rsidRP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Как интересно и забавно в лесу, но нам нужно идти дальше, я срываю ещё один   лепесток, и мы оказываемся на лесной полянке.</w:t>
      </w:r>
    </w:p>
    <w:p w:rsidR="00D84E99" w:rsidRP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Читает загадки: </w:t>
      </w:r>
    </w:p>
    <w:p w:rsidR="00D84E99" w:rsidRPr="00D84E99" w:rsidRDefault="00D84E99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Звон весь день в ушах стоит</w:t>
      </w:r>
    </w:p>
    <w:p w:rsidR="00D84E99" w:rsidRPr="00D84E99" w:rsidRDefault="00D84E99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Надо мною кто звенит?</w:t>
      </w:r>
    </w:p>
    <w:p w:rsidR="00D84E99" w:rsidRPr="00D84E99" w:rsidRDefault="00D84E99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Прилетел он со двора</w:t>
      </w:r>
    </w:p>
    <w:p w:rsidR="00D84E99" w:rsidRPr="00D84E99" w:rsidRDefault="00D84E99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Длинный нос у … (комара)</w:t>
      </w:r>
    </w:p>
    <w:p w:rsidR="00D84E99" w:rsidRPr="00D84E99" w:rsidRDefault="00D84E99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Я на веточке сижу</w:t>
      </w:r>
    </w:p>
    <w:p w:rsidR="00D84E99" w:rsidRPr="00D84E99" w:rsidRDefault="00D84E99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Целый день </w:t>
      </w:r>
      <w:proofErr w:type="spellStart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жу</w:t>
      </w:r>
      <w:proofErr w:type="spellEnd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– </w:t>
      </w:r>
      <w:proofErr w:type="spellStart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жу</w:t>
      </w:r>
      <w:proofErr w:type="spellEnd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, </w:t>
      </w:r>
      <w:proofErr w:type="spellStart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жу</w:t>
      </w:r>
      <w:proofErr w:type="spellEnd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– </w:t>
      </w:r>
      <w:proofErr w:type="spellStart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жу</w:t>
      </w:r>
      <w:proofErr w:type="spellEnd"/>
    </w:p>
    <w:p w:rsidR="00D84E99" w:rsidRPr="00D84E99" w:rsidRDefault="00D84E99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Кто же занял этот сук?</w:t>
      </w:r>
    </w:p>
    <w:p w:rsidR="00D84E99" w:rsidRPr="00D84E99" w:rsidRDefault="00D84E99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Это толстый, толстый…(жук)</w:t>
      </w:r>
    </w:p>
    <w:p w:rsidR="00D84E99" w:rsidRPr="00D84E99" w:rsidRDefault="000E12BB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Воспитатель:</w:t>
      </w:r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 Давайте мы с вами вспомним пройденные буквы и </w:t>
      </w:r>
      <w:r w:rsidR="00D97C5C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 мимикой и </w:t>
      </w:r>
      <w:proofErr w:type="spellStart"/>
      <w:r w:rsidR="00D97C5C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жестоми</w:t>
      </w:r>
      <w:proofErr w:type="spellEnd"/>
      <w:r w:rsidR="00D97C5C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мы покажем. Заблудились (АУ) Удивляемся (ООО) Ежик пыхтит (ППП) Собака рычит(РРР)</w:t>
      </w:r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  <w:r w:rsidR="00D97C5C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Корова кричит(Му_МУ)</w:t>
      </w:r>
    </w:p>
    <w:p w:rsidR="00D84E99" w:rsidRP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Как назвать одним словом жука, комара? (Ответы воспитанников). Каких еще насекомых вы знаете? Давайте мы назовем их ласково.</w:t>
      </w:r>
    </w:p>
    <w:p w:rsidR="00D84E99" w:rsidRP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lastRenderedPageBreak/>
        <w:t>Жук -_; комар -_; стрекоза -_; паук -_; муравей -_; гусеница -; пчела -_.</w:t>
      </w:r>
    </w:p>
    <w:p w:rsidR="00D84E99" w:rsidRP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А как подаёт голос комар, жук, кузнечик? (Ответы детей: комар звенит, жук жужжит, кузнечик стрекочет).</w:t>
      </w:r>
    </w:p>
    <w:p w:rsidR="00D84E99" w:rsidRPr="00D84E99" w:rsidRDefault="000E12BB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Воспитатель: </w:t>
      </w:r>
      <w:proofErr w:type="gramStart"/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А</w:t>
      </w:r>
      <w:proofErr w:type="gramEnd"/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вот кузнечик свою песенку может спеть лапками (воспроизведение ритмического рисунка: воспитанники ложатся на ковёр и ритмично стучат ногами). Молодцы, мои кузнечики!</w:t>
      </w:r>
    </w:p>
    <w:p w:rsidR="00D84E99" w:rsidRP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Давайте теперь споём песенку о моем любимом насекомом – божьей коровке (воспитанники исполняют песню «Божья коровка» муз. Филипенко).</w:t>
      </w:r>
    </w:p>
    <w:p w:rsidR="00D84E99" w:rsidRP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Мы с вами побывали на опушке леса, в лесу, на полянке и идём дальше. Я срываю четвертый лепесток. Какая здесь весенняя примета? (Распустились цветы). Мы с вами оказались на лугу. Какие цветы здесь растут? (</w:t>
      </w:r>
      <w:r w:rsidR="000E12BB"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Луговые)</w:t>
      </w: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.</w:t>
      </w:r>
    </w:p>
    <w:p w:rsidR="00D84E99" w:rsidRP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Давайте поиграем в игру «Один - много».</w:t>
      </w:r>
    </w:p>
    <w:p w:rsid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Ромашка - _; подснежник -_; одуванчик -_; колокольчик - _; василёк </w:t>
      </w:r>
      <w:proofErr w:type="gramStart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 ;</w:t>
      </w:r>
      <w:proofErr w:type="gramEnd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лютик</w:t>
      </w:r>
    </w:p>
    <w:p w:rsidR="00E8403D" w:rsidRDefault="00E8403D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E8403D" w:rsidRPr="00D84E99" w:rsidRDefault="00BC0E24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95900" cy="4095750"/>
            <wp:effectExtent l="0" t="0" r="0" b="0"/>
            <wp:docPr id="6" name="Рисунок 6" descr="C:\Users\Валентина\AppData\Local\Microsoft\Windows\INetCache\Content.Word\DSCN6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лентина\AppData\Local\Microsoft\Windows\INetCache\Content.Word\DSCN6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79" cy="409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E99" w:rsidRP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Давайте покажем, как много цветов распустилось у нас. Пальчиковая </w:t>
      </w:r>
      <w:proofErr w:type="gramStart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игра  «</w:t>
      </w:r>
      <w:proofErr w:type="gramEnd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Цветок»</w:t>
      </w:r>
    </w:p>
    <w:p w:rsidR="00D84E99" w:rsidRP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lastRenderedPageBreak/>
        <w:t xml:space="preserve">Ладошки мы </w:t>
      </w:r>
      <w:proofErr w:type="gramStart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соединим ,</w:t>
      </w:r>
      <w:proofErr w:type="gramEnd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                                 (Соединить обе руки и локти.)</w:t>
      </w:r>
    </w:p>
    <w:p w:rsidR="00D84E99" w:rsidRP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Потом немного </w:t>
      </w:r>
      <w:proofErr w:type="gramStart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округлим:   </w:t>
      </w:r>
      <w:proofErr w:type="gramEnd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                           (Имитируя бутон.)</w:t>
      </w:r>
    </w:p>
    <w:p w:rsidR="00D84E99" w:rsidRP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Тюльпан раскроет лепестки,                           (Разъединить пальцы  обеих рук.) </w:t>
      </w:r>
    </w:p>
    <w:p w:rsidR="00D84E99" w:rsidRP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Какие яркие они.                                              (Быстро </w:t>
      </w:r>
      <w:proofErr w:type="gramStart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шевелить  пальцами</w:t>
      </w:r>
      <w:proofErr w:type="gramEnd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.)</w:t>
      </w:r>
    </w:p>
    <w:p w:rsidR="00D84E99" w:rsidRP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</w:p>
    <w:p w:rsidR="00E55EB2" w:rsidRDefault="00BD1596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Воспитатель: Ребята, а</w:t>
      </w:r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у меня под ногами скачет </w:t>
      </w:r>
      <w:proofErr w:type="gramStart"/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лягушка</w:t>
      </w:r>
      <w:r w:rsidR="0056055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,</w:t>
      </w:r>
      <w:r w:rsidR="0056055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а</w:t>
      </w:r>
      <w:proofErr w:type="gramEnd"/>
      <w:r w:rsidR="0056055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давайте все вместе попрыгаем как лягушки повторяя слова.</w:t>
      </w:r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(упражнение для горла «Лягушка»).</w:t>
      </w:r>
    </w:p>
    <w:p w:rsidR="00E55EB2" w:rsidRDefault="00E55EB2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E55EB2" w:rsidRDefault="00E55EB2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E55EB2" w:rsidRDefault="00E55EB2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67325" cy="3796665"/>
            <wp:effectExtent l="0" t="0" r="9525" b="0"/>
            <wp:docPr id="7" name="Рисунок 7" descr="C:\Users\Валентина\AppData\Local\Microsoft\Windows\INetCache\Content.Word\DSCN6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ентина\AppData\Local\Microsoft\Windows\INetCache\Content.Word\DSCN6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825" cy="37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EB2" w:rsidRPr="00D84E99" w:rsidRDefault="00E55EB2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D84E99" w:rsidRPr="00D84E99" w:rsidRDefault="00D84E99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На лесной опушке ква-ква</w:t>
      </w:r>
    </w:p>
    <w:p w:rsidR="00D84E99" w:rsidRPr="00D84E99" w:rsidRDefault="00D84E99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Прыгала лягушка </w:t>
      </w:r>
      <w:proofErr w:type="spellStart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ква</w:t>
      </w:r>
      <w:proofErr w:type="spellEnd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- </w:t>
      </w:r>
      <w:proofErr w:type="spellStart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ква</w:t>
      </w:r>
      <w:proofErr w:type="spellEnd"/>
    </w:p>
    <w:p w:rsidR="00D84E99" w:rsidRPr="00D84E99" w:rsidRDefault="00D84E99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То увидит комара   з – з - з</w:t>
      </w:r>
    </w:p>
    <w:p w:rsidR="00D84E99" w:rsidRPr="00D84E99" w:rsidRDefault="00D84E99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То большущего жука   ж -ж - ж</w:t>
      </w:r>
    </w:p>
    <w:p w:rsidR="00D84E99" w:rsidRPr="00D84E99" w:rsidRDefault="00D84E99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То камыш под камень </w:t>
      </w:r>
      <w:proofErr w:type="gramStart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спрячет  </w:t>
      </w:r>
      <w:proofErr w:type="spellStart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ква</w:t>
      </w:r>
      <w:proofErr w:type="spellEnd"/>
      <w:proofErr w:type="gramEnd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- </w:t>
      </w:r>
      <w:proofErr w:type="spellStart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ква</w:t>
      </w:r>
      <w:proofErr w:type="spellEnd"/>
    </w:p>
    <w:p w:rsidR="00D84E99" w:rsidRPr="00D84E99" w:rsidRDefault="00D84E99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lastRenderedPageBreak/>
        <w:t>Потеряет и заплачет    </w:t>
      </w:r>
      <w:proofErr w:type="spellStart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ква</w:t>
      </w:r>
      <w:proofErr w:type="spellEnd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- </w:t>
      </w:r>
      <w:proofErr w:type="spellStart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ква</w:t>
      </w:r>
      <w:proofErr w:type="spellEnd"/>
    </w:p>
    <w:p w:rsidR="00D84E99" w:rsidRPr="00D84E99" w:rsidRDefault="00D84E99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Ах ты, рёва   ай – ай - ай</w:t>
      </w:r>
    </w:p>
    <w:p w:rsidR="00D84E99" w:rsidRPr="00D84E99" w:rsidRDefault="00D84E99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Лучше с нами поиграй!</w:t>
      </w:r>
    </w:p>
    <w:p w:rsidR="00D84E99" w:rsidRPr="00D84E99" w:rsidRDefault="00D84E99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Голос громкий твой опять </w:t>
      </w:r>
      <w:proofErr w:type="spellStart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ква</w:t>
      </w:r>
      <w:proofErr w:type="spellEnd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– </w:t>
      </w:r>
      <w:proofErr w:type="spellStart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ква</w:t>
      </w:r>
      <w:proofErr w:type="spellEnd"/>
    </w:p>
    <w:p w:rsidR="00D84E99" w:rsidRPr="00D84E99" w:rsidRDefault="00D84E99" w:rsidP="00D84E99">
      <w:pPr>
        <w:shd w:val="clear" w:color="auto" w:fill="FFFFFF"/>
        <w:spacing w:after="150" w:line="240" w:lineRule="auto"/>
        <w:ind w:left="708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Будем прыгать и скакать </w:t>
      </w:r>
      <w:proofErr w:type="spellStart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ква</w:t>
      </w:r>
      <w:proofErr w:type="spellEnd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- </w:t>
      </w:r>
      <w:proofErr w:type="spellStart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ква</w:t>
      </w:r>
      <w:proofErr w:type="spellEnd"/>
    </w:p>
    <w:p w:rsidR="00D84E99" w:rsidRP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</w:p>
    <w:p w:rsid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  <w:r w:rsidR="00BD1596"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Воспитатель:</w:t>
      </w: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Какая на лугу красота. Давайте мы немножко отдохнём: ляжем на молодую шелковистую травку и закроем глаза</w:t>
      </w:r>
      <w:r w:rsidR="00BD1596"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(</w:t>
      </w:r>
      <w:proofErr w:type="gramStart"/>
      <w:r w:rsidR="00BD1596"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релаксация  муз</w:t>
      </w:r>
      <w:proofErr w:type="gramEnd"/>
      <w:r w:rsidR="00BD1596"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.</w:t>
      </w: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). Просыпаются глазки, бровки, щечки, ушки, ручки, ножки и сами – проснулись. Что вы представили, когда отдыхали (ответы воспитанников).</w:t>
      </w:r>
    </w:p>
    <w:p w:rsidR="00E83334" w:rsidRPr="00D84E99" w:rsidRDefault="00E83334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33292" cy="3933190"/>
            <wp:effectExtent l="0" t="0" r="0" b="0"/>
            <wp:docPr id="8" name="Рисунок 8" descr="C:\Users\Валентина\AppData\Local\Microsoft\Windows\INetCache\Content.Word\DSCN6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алентина\AppData\Local\Microsoft\Windows\INetCache\Content.Word\DSCN6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29" cy="393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E2E" w:rsidRDefault="00BD1596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proofErr w:type="gramStart"/>
      <w:r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Воспитатель:</w:t>
      </w:r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:</w:t>
      </w:r>
      <w:proofErr w:type="gramEnd"/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Представьте, что ваши волосы, это травка, давайте соберем ее в стог. Игровой массаж головы «Стог» (пальцами, словно граблями дети ведут от затылка, висков, лба к </w:t>
      </w:r>
      <w:proofErr w:type="gramStart"/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середине </w:t>
      </w:r>
      <w:r w:rsidR="0077417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головы</w:t>
      </w:r>
      <w:proofErr w:type="gramEnd"/>
      <w:r w:rsidR="0077417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,</w:t>
      </w:r>
      <w:r w:rsidR="00C860F8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 </w:t>
      </w:r>
      <w:r w:rsidR="0077417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сопровождая</w:t>
      </w:r>
      <w:r w:rsidR="00C860F8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движения </w:t>
      </w:r>
      <w:r w:rsidR="00C860F8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словами.</w:t>
      </w:r>
    </w:p>
    <w:p w:rsidR="00D84E99" w:rsidRP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proofErr w:type="gramStart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.Травку</w:t>
      </w:r>
      <w:proofErr w:type="gramEnd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мы душистую</w:t>
      </w:r>
    </w:p>
    <w:p w:rsidR="00D84E99" w:rsidRP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Граблями сгребём.</w:t>
      </w:r>
    </w:p>
    <w:p w:rsidR="00D84E99" w:rsidRP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Стог огромный, стог пушистый</w:t>
      </w:r>
    </w:p>
    <w:p w:rsidR="00D84E99" w:rsidRPr="00D84E99" w:rsidRDefault="00D84E99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Соберем, соберем!</w:t>
      </w:r>
    </w:p>
    <w:p w:rsidR="00D84E99" w:rsidRPr="00D84E99" w:rsidRDefault="00BD1596" w:rsidP="00D84E9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proofErr w:type="gramStart"/>
      <w:r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lastRenderedPageBreak/>
        <w:t>Воспитатель</w:t>
      </w:r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:  На</w:t>
      </w:r>
      <w:proofErr w:type="gramEnd"/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нашем лугу много ромашек. Давайте мы со</w:t>
      </w:r>
      <w:r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рвём по </w:t>
      </w:r>
      <w:proofErr w:type="gramStart"/>
      <w:r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цветочку, </w:t>
      </w:r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и</w:t>
      </w:r>
      <w:proofErr w:type="gramEnd"/>
      <w:r w:rsidR="00D84E99"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станцуем «Ромашковый вальс» </w:t>
      </w:r>
    </w:p>
    <w:p w:rsidR="00D3780D" w:rsidRDefault="00D84E99" w:rsidP="00776A0B">
      <w:pPr>
        <w:shd w:val="clear" w:color="auto" w:fill="FFFFFF"/>
        <w:spacing w:after="150" w:line="240" w:lineRule="auto"/>
      </w:pP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Итог </w:t>
      </w:r>
      <w:proofErr w:type="gramStart"/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занятия</w:t>
      </w:r>
      <w:r w:rsidR="00BD1596"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  <w:r w:rsidRPr="00D84E9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.</w:t>
      </w:r>
      <w:proofErr w:type="spellStart"/>
      <w:r w:rsidR="00BD1596"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Воспитатель</w:t>
      </w:r>
      <w:proofErr w:type="gramEnd"/>
      <w:r w:rsidR="00BD1596"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:Ребята</w:t>
      </w:r>
      <w:proofErr w:type="spellEnd"/>
      <w:r w:rsidR="00BD1596"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скажите пожалуйста а каком времени года мы с вами говорили. Понравилось</w:t>
      </w:r>
      <w:r w:rsidR="004C370B"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ли наше весеннее</w:t>
      </w:r>
      <w:r w:rsidR="00BD1596"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путешествие. </w:t>
      </w:r>
      <w:r w:rsidR="00B36126" w:rsidRPr="00B3612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Спасибо всем за то, что были так активны.</w:t>
      </w:r>
    </w:p>
    <w:p w:rsidR="00090806" w:rsidRPr="00D3780D" w:rsidRDefault="00D3780D" w:rsidP="00D3780D">
      <w:pPr>
        <w:tabs>
          <w:tab w:val="left" w:pos="351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591175" cy="3971585"/>
            <wp:effectExtent l="0" t="0" r="0" b="0"/>
            <wp:docPr id="9" name="Рисунок 9" descr="C:\Users\Валентина\AppData\Local\Microsoft\Windows\INetCache\Content.Word\DSCN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алентина\AppData\Local\Microsoft\Windows\INetCache\Content.Word\DSCN60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522" cy="397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0806" w:rsidRPr="00D378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9E1CF4"/>
    <w:multiLevelType w:val="multilevel"/>
    <w:tmpl w:val="CC601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2472AA"/>
    <w:multiLevelType w:val="multilevel"/>
    <w:tmpl w:val="71B82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CB633C"/>
    <w:multiLevelType w:val="multilevel"/>
    <w:tmpl w:val="5D9A6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0FD"/>
    <w:rsid w:val="000210FD"/>
    <w:rsid w:val="00090CE3"/>
    <w:rsid w:val="000D7CE7"/>
    <w:rsid w:val="000E12BB"/>
    <w:rsid w:val="000F2706"/>
    <w:rsid w:val="001F209D"/>
    <w:rsid w:val="002F0944"/>
    <w:rsid w:val="003D6A1F"/>
    <w:rsid w:val="003F5214"/>
    <w:rsid w:val="004C370B"/>
    <w:rsid w:val="0056055A"/>
    <w:rsid w:val="006B4E2E"/>
    <w:rsid w:val="00774176"/>
    <w:rsid w:val="00776A0B"/>
    <w:rsid w:val="008E4358"/>
    <w:rsid w:val="00905D76"/>
    <w:rsid w:val="00B36126"/>
    <w:rsid w:val="00BC0E24"/>
    <w:rsid w:val="00BD1596"/>
    <w:rsid w:val="00BF7362"/>
    <w:rsid w:val="00C71FC8"/>
    <w:rsid w:val="00C860F8"/>
    <w:rsid w:val="00D3780D"/>
    <w:rsid w:val="00D84E99"/>
    <w:rsid w:val="00D97C5C"/>
    <w:rsid w:val="00E43DB6"/>
    <w:rsid w:val="00E55EB2"/>
    <w:rsid w:val="00E83334"/>
    <w:rsid w:val="00E8403D"/>
    <w:rsid w:val="00F332E6"/>
    <w:rsid w:val="00F36194"/>
    <w:rsid w:val="00F43E42"/>
    <w:rsid w:val="00FE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D596D1-30AA-462F-B0D4-0B144FC46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3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E435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2F09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58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9</Pages>
  <Words>963</Words>
  <Characters>5491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17</cp:revision>
  <cp:lastPrinted>2016-12-10T08:04:00Z</cp:lastPrinted>
  <dcterms:created xsi:type="dcterms:W3CDTF">2016-12-02T15:59:00Z</dcterms:created>
  <dcterms:modified xsi:type="dcterms:W3CDTF">2018-04-08T11:46:00Z</dcterms:modified>
</cp:coreProperties>
</file>