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094" w:rsidRDefault="00B25094" w:rsidP="00B2509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B25094" w:rsidRDefault="00DF5DBD" w:rsidP="00B2509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детский сад </w:t>
      </w:r>
      <w:r w:rsidR="00B25094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Кораблик</w:t>
      </w:r>
      <w:r w:rsidR="00B25094">
        <w:rPr>
          <w:rFonts w:ascii="Times New Roman" w:hAnsi="Times New Roman"/>
          <w:b/>
          <w:sz w:val="24"/>
          <w:szCs w:val="24"/>
        </w:rPr>
        <w:t>» города</w:t>
      </w:r>
      <w:r>
        <w:rPr>
          <w:rFonts w:ascii="Times New Roman" w:hAnsi="Times New Roman"/>
          <w:b/>
          <w:sz w:val="24"/>
          <w:szCs w:val="24"/>
        </w:rPr>
        <w:t xml:space="preserve"> Волгодонска</w:t>
      </w:r>
    </w:p>
    <w:p w:rsidR="00DF5DBD" w:rsidRDefault="00DF5DBD" w:rsidP="00B2509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(МБДОУ ДС "Кораблик" г.Волгодонска)</w:t>
      </w:r>
    </w:p>
    <w:p w:rsidR="00B25094" w:rsidRDefault="00B25094" w:rsidP="00B2509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25094" w:rsidRDefault="00B25094" w:rsidP="00B250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094" w:rsidRPr="007A2881" w:rsidRDefault="00B25094" w:rsidP="00B25094">
      <w:pPr>
        <w:pStyle w:val="a3"/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</w:p>
    <w:p w:rsidR="00B25094" w:rsidRPr="007A2881" w:rsidRDefault="00B25094" w:rsidP="00B25094">
      <w:pPr>
        <w:pStyle w:val="a3"/>
        <w:spacing w:line="360" w:lineRule="auto"/>
        <w:jc w:val="center"/>
        <w:rPr>
          <w:rFonts w:ascii="Times New Roman" w:hAnsi="Times New Roman" w:cs="Times New Roman"/>
          <w:b/>
          <w:smallCaps/>
          <w:color w:val="0070C0"/>
          <w:sz w:val="52"/>
          <w:szCs w:val="32"/>
        </w:rPr>
      </w:pPr>
      <w:r w:rsidRPr="007A2881">
        <w:rPr>
          <w:rFonts w:ascii="Times New Roman" w:hAnsi="Times New Roman" w:cs="Times New Roman"/>
          <w:b/>
          <w:smallCaps/>
          <w:color w:val="0070C0"/>
          <w:sz w:val="52"/>
          <w:szCs w:val="32"/>
        </w:rPr>
        <w:t xml:space="preserve">Проект </w:t>
      </w:r>
    </w:p>
    <w:p w:rsidR="00B25094" w:rsidRPr="007A2881" w:rsidRDefault="00B25094" w:rsidP="00B25094">
      <w:pPr>
        <w:pStyle w:val="a3"/>
        <w:spacing w:line="360" w:lineRule="auto"/>
        <w:jc w:val="center"/>
        <w:rPr>
          <w:rFonts w:ascii="Times New Roman" w:hAnsi="Times New Roman" w:cs="Times New Roman"/>
          <w:b/>
          <w:smallCaps/>
          <w:color w:val="0070C0"/>
          <w:sz w:val="52"/>
          <w:szCs w:val="32"/>
        </w:rPr>
      </w:pPr>
      <w:r w:rsidRPr="007A2881">
        <w:rPr>
          <w:rFonts w:ascii="Times New Roman" w:hAnsi="Times New Roman" w:cs="Times New Roman"/>
          <w:b/>
          <w:smallCaps/>
          <w:color w:val="0070C0"/>
          <w:sz w:val="52"/>
          <w:szCs w:val="32"/>
        </w:rPr>
        <w:t>«</w:t>
      </w:r>
      <w:r w:rsidR="00E94B71" w:rsidRPr="007A2881">
        <w:rPr>
          <w:rFonts w:ascii="Times New Roman" w:hAnsi="Times New Roman" w:cs="Times New Roman"/>
          <w:b/>
          <w:color w:val="0070C0"/>
          <w:sz w:val="48"/>
          <w:szCs w:val="28"/>
        </w:rPr>
        <w:t>Я -горожанин</w:t>
      </w:r>
      <w:r w:rsidRPr="007A2881">
        <w:rPr>
          <w:rFonts w:ascii="Times New Roman" w:hAnsi="Times New Roman" w:cs="Times New Roman"/>
          <w:b/>
          <w:smallCaps/>
          <w:color w:val="0070C0"/>
          <w:sz w:val="48"/>
          <w:szCs w:val="28"/>
        </w:rPr>
        <w:t>»</w:t>
      </w:r>
    </w:p>
    <w:p w:rsidR="00B25094" w:rsidRPr="007F6002" w:rsidRDefault="00B25094" w:rsidP="00B25094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7F6002">
        <w:rPr>
          <w:rFonts w:ascii="Times New Roman" w:hAnsi="Times New Roman" w:cs="Times New Roman"/>
          <w:sz w:val="32"/>
          <w:szCs w:val="24"/>
        </w:rPr>
        <w:t>(информационно-</w:t>
      </w:r>
      <w:r w:rsidR="00DF5DBD" w:rsidRPr="007F6002">
        <w:rPr>
          <w:rFonts w:ascii="Times New Roman" w:hAnsi="Times New Roman" w:cs="Times New Roman"/>
          <w:sz w:val="32"/>
          <w:szCs w:val="24"/>
        </w:rPr>
        <w:t>исследовательский</w:t>
      </w:r>
      <w:r w:rsidRPr="007F6002">
        <w:rPr>
          <w:rFonts w:ascii="Times New Roman" w:hAnsi="Times New Roman" w:cs="Times New Roman"/>
          <w:sz w:val="32"/>
          <w:szCs w:val="24"/>
        </w:rPr>
        <w:t>)</w:t>
      </w:r>
    </w:p>
    <w:p w:rsidR="00B25094" w:rsidRPr="007F6002" w:rsidRDefault="00B25094" w:rsidP="00B25094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7F6002">
        <w:rPr>
          <w:rFonts w:ascii="Times New Roman" w:hAnsi="Times New Roman" w:cs="Times New Roman"/>
          <w:sz w:val="32"/>
          <w:szCs w:val="24"/>
        </w:rPr>
        <w:t>Срок реализации</w:t>
      </w:r>
      <w:r w:rsidRPr="007F6002">
        <w:rPr>
          <w:rFonts w:ascii="Times New Roman" w:hAnsi="Times New Roman" w:cs="Times New Roman"/>
          <w:b/>
          <w:sz w:val="32"/>
          <w:szCs w:val="24"/>
        </w:rPr>
        <w:t xml:space="preserve">: </w:t>
      </w:r>
      <w:r w:rsidR="00E94B71">
        <w:rPr>
          <w:rFonts w:ascii="Times New Roman" w:hAnsi="Times New Roman" w:cs="Times New Roman"/>
          <w:sz w:val="32"/>
          <w:szCs w:val="24"/>
        </w:rPr>
        <w:t>01</w:t>
      </w:r>
      <w:r w:rsidRPr="007F6002">
        <w:rPr>
          <w:rFonts w:ascii="Times New Roman" w:hAnsi="Times New Roman" w:cs="Times New Roman"/>
          <w:sz w:val="32"/>
          <w:szCs w:val="24"/>
        </w:rPr>
        <w:t>.</w:t>
      </w:r>
      <w:r w:rsidR="00DF5DBD" w:rsidRPr="007F6002">
        <w:rPr>
          <w:rFonts w:ascii="Times New Roman" w:hAnsi="Times New Roman" w:cs="Times New Roman"/>
          <w:sz w:val="32"/>
          <w:szCs w:val="24"/>
        </w:rPr>
        <w:t>1</w:t>
      </w:r>
      <w:r w:rsidR="00E94B71">
        <w:rPr>
          <w:rFonts w:ascii="Times New Roman" w:hAnsi="Times New Roman" w:cs="Times New Roman"/>
          <w:sz w:val="32"/>
          <w:szCs w:val="24"/>
        </w:rPr>
        <w:t>2</w:t>
      </w:r>
      <w:r w:rsidRPr="007F6002">
        <w:rPr>
          <w:rFonts w:ascii="Times New Roman" w:hAnsi="Times New Roman" w:cs="Times New Roman"/>
          <w:sz w:val="32"/>
          <w:szCs w:val="24"/>
        </w:rPr>
        <w:t>.</w:t>
      </w:r>
      <w:r w:rsidR="00DF5DBD" w:rsidRPr="007F6002">
        <w:rPr>
          <w:rFonts w:ascii="Times New Roman" w:hAnsi="Times New Roman" w:cs="Times New Roman"/>
          <w:sz w:val="32"/>
          <w:szCs w:val="24"/>
        </w:rPr>
        <w:t>2018</w:t>
      </w:r>
      <w:r w:rsidRPr="007F6002">
        <w:rPr>
          <w:rFonts w:ascii="Times New Roman" w:hAnsi="Times New Roman" w:cs="Times New Roman"/>
          <w:sz w:val="32"/>
          <w:szCs w:val="24"/>
        </w:rPr>
        <w:t xml:space="preserve"> - </w:t>
      </w:r>
      <w:r w:rsidR="00E94B71">
        <w:rPr>
          <w:rFonts w:ascii="Times New Roman" w:hAnsi="Times New Roman" w:cs="Times New Roman"/>
          <w:sz w:val="32"/>
          <w:szCs w:val="24"/>
        </w:rPr>
        <w:t>14</w:t>
      </w:r>
      <w:r w:rsidRPr="007F6002">
        <w:rPr>
          <w:rFonts w:ascii="Times New Roman" w:hAnsi="Times New Roman" w:cs="Times New Roman"/>
          <w:sz w:val="32"/>
          <w:szCs w:val="24"/>
        </w:rPr>
        <w:t>.</w:t>
      </w:r>
      <w:r w:rsidR="00E94B71">
        <w:rPr>
          <w:rFonts w:ascii="Times New Roman" w:hAnsi="Times New Roman" w:cs="Times New Roman"/>
          <w:sz w:val="32"/>
          <w:szCs w:val="24"/>
        </w:rPr>
        <w:t>12</w:t>
      </w:r>
      <w:r w:rsidRPr="007F6002">
        <w:rPr>
          <w:rFonts w:ascii="Times New Roman" w:hAnsi="Times New Roman" w:cs="Times New Roman"/>
          <w:sz w:val="32"/>
          <w:szCs w:val="24"/>
        </w:rPr>
        <w:t>. 2018</w:t>
      </w:r>
    </w:p>
    <w:p w:rsidR="00B25094" w:rsidRDefault="00B25094" w:rsidP="00B250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Авторы – разработчики:</w:t>
      </w:r>
    </w:p>
    <w:p w:rsidR="00B25094" w:rsidRDefault="00DF5DBD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Кондратюк Л.В.,</w:t>
      </w: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Горьковская А.А.</w:t>
      </w: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Участники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педагоги, дети, родители</w:t>
      </w: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094" w:rsidRDefault="00B25094" w:rsidP="00B2509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094" w:rsidRDefault="00B25094" w:rsidP="00B2509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094" w:rsidRDefault="00B25094" w:rsidP="00B2509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24A" w:rsidRDefault="00A6624A" w:rsidP="00B25094">
      <w:pPr>
        <w:pStyle w:val="a4"/>
        <w:shd w:val="clear" w:color="auto" w:fill="FFFFFF"/>
        <w:spacing w:before="0" w:beforeAutospacing="0" w:after="135" w:afterAutospacing="0"/>
        <w:jc w:val="center"/>
        <w:rPr>
          <w:rFonts w:eastAsiaTheme="minorEastAsia"/>
          <w:b/>
        </w:rPr>
      </w:pPr>
    </w:p>
    <w:p w:rsidR="00A6624A" w:rsidRDefault="00A6624A" w:rsidP="00B25094">
      <w:pPr>
        <w:pStyle w:val="a4"/>
        <w:shd w:val="clear" w:color="auto" w:fill="FFFFFF"/>
        <w:spacing w:before="0" w:beforeAutospacing="0" w:after="135" w:afterAutospacing="0"/>
        <w:jc w:val="center"/>
        <w:rPr>
          <w:rFonts w:eastAsiaTheme="minorEastAsia"/>
          <w:b/>
        </w:rPr>
      </w:pPr>
    </w:p>
    <w:p w:rsidR="00B25094" w:rsidRDefault="00B25094" w:rsidP="00B25094">
      <w:pPr>
        <w:pStyle w:val="a4"/>
        <w:shd w:val="clear" w:color="auto" w:fill="FFFFFF"/>
        <w:spacing w:before="0" w:beforeAutospacing="0" w:after="135" w:afterAutospacing="0"/>
        <w:jc w:val="center"/>
        <w:rPr>
          <w:b/>
        </w:rPr>
      </w:pPr>
      <w:r>
        <w:rPr>
          <w:rFonts w:eastAsiaTheme="minorEastAsia"/>
          <w:b/>
        </w:rPr>
        <w:t xml:space="preserve">г. </w:t>
      </w:r>
      <w:r w:rsidR="00DF5DBD">
        <w:rPr>
          <w:b/>
        </w:rPr>
        <w:t>Волгодонск</w:t>
      </w:r>
    </w:p>
    <w:p w:rsidR="00B25094" w:rsidRDefault="00B25094" w:rsidP="00B25094">
      <w:pPr>
        <w:pStyle w:val="a4"/>
        <w:shd w:val="clear" w:color="auto" w:fill="FFFFFF"/>
        <w:spacing w:before="0" w:beforeAutospacing="0" w:after="135" w:afterAutospacing="0"/>
        <w:jc w:val="center"/>
        <w:rPr>
          <w:b/>
        </w:rPr>
      </w:pPr>
      <w:r>
        <w:rPr>
          <w:b/>
        </w:rPr>
        <w:t>2018</w:t>
      </w:r>
    </w:p>
    <w:p w:rsidR="00CE421D" w:rsidRPr="007A2881" w:rsidRDefault="001C6FBC" w:rsidP="00DF5DBD">
      <w:pPr>
        <w:pStyle w:val="a3"/>
        <w:spacing w:line="36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7A2881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 xml:space="preserve">План проекта </w:t>
      </w:r>
    </w:p>
    <w:p w:rsidR="001C6FBC" w:rsidRPr="007A2881" w:rsidRDefault="00DF5DBD" w:rsidP="00B25094">
      <w:pPr>
        <w:pStyle w:val="a3"/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  <w:r w:rsidRPr="007A2881">
        <w:rPr>
          <w:rFonts w:ascii="Times New Roman" w:hAnsi="Times New Roman" w:cs="Times New Roman"/>
          <w:b/>
          <w:smallCaps/>
          <w:sz w:val="32"/>
          <w:szCs w:val="32"/>
        </w:rPr>
        <w:t>«</w:t>
      </w:r>
      <w:r w:rsidR="007A2881" w:rsidRPr="007A2881">
        <w:rPr>
          <w:rFonts w:ascii="Times New Roman" w:hAnsi="Times New Roman" w:cs="Times New Roman"/>
          <w:b/>
          <w:sz w:val="28"/>
          <w:szCs w:val="28"/>
        </w:rPr>
        <w:t>Я</w:t>
      </w:r>
      <w:r w:rsidR="00E94B71" w:rsidRPr="007A2881">
        <w:rPr>
          <w:rFonts w:ascii="Times New Roman" w:hAnsi="Times New Roman" w:cs="Times New Roman"/>
          <w:b/>
          <w:sz w:val="28"/>
          <w:szCs w:val="28"/>
        </w:rPr>
        <w:t xml:space="preserve"> -горожанин</w:t>
      </w:r>
      <w:r w:rsidRPr="007A2881">
        <w:rPr>
          <w:rFonts w:ascii="Times New Roman" w:hAnsi="Times New Roman" w:cs="Times New Roman"/>
          <w:b/>
          <w:smallCaps/>
          <w:sz w:val="28"/>
          <w:szCs w:val="28"/>
        </w:rPr>
        <w:t>»</w:t>
      </w:r>
    </w:p>
    <w:p w:rsidR="001C6FBC" w:rsidRDefault="001C6FBC" w:rsidP="001C6F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C6FBC" w:rsidRDefault="001C6FBC" w:rsidP="001C6F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E7535">
        <w:rPr>
          <w:rFonts w:ascii="Times New Roman" w:hAnsi="Times New Roman" w:cs="Times New Roman"/>
          <w:b/>
          <w:sz w:val="24"/>
          <w:szCs w:val="24"/>
        </w:rPr>
        <w:t>Вид проекта: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DBD">
        <w:rPr>
          <w:rFonts w:ascii="Times New Roman" w:hAnsi="Times New Roman" w:cs="Times New Roman"/>
          <w:sz w:val="24"/>
          <w:szCs w:val="24"/>
        </w:rPr>
        <w:t>информационно-исследовательский</w:t>
      </w:r>
    </w:p>
    <w:p w:rsidR="001C6FBC" w:rsidRDefault="001C6FBC" w:rsidP="001C6F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E7535">
        <w:rPr>
          <w:rFonts w:ascii="Times New Roman" w:hAnsi="Times New Roman" w:cs="Times New Roman"/>
          <w:b/>
          <w:sz w:val="24"/>
          <w:szCs w:val="24"/>
        </w:rPr>
        <w:t>Участники:</w:t>
      </w:r>
      <w:r>
        <w:rPr>
          <w:rFonts w:ascii="Times New Roman" w:hAnsi="Times New Roman" w:cs="Times New Roman"/>
          <w:sz w:val="24"/>
          <w:szCs w:val="24"/>
        </w:rPr>
        <w:t xml:space="preserve"> воспитатели, дети, родители.</w:t>
      </w:r>
    </w:p>
    <w:p w:rsidR="00DF5DBD" w:rsidRDefault="001C6FBC" w:rsidP="00DF5DB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60F6">
        <w:rPr>
          <w:rFonts w:ascii="Times New Roman" w:hAnsi="Times New Roman" w:cs="Times New Roman"/>
          <w:b/>
          <w:sz w:val="24"/>
          <w:szCs w:val="24"/>
        </w:rPr>
        <w:t>Сроки реализации проекта: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DBD">
        <w:rPr>
          <w:rFonts w:ascii="Times New Roman" w:hAnsi="Times New Roman" w:cs="Times New Roman"/>
          <w:sz w:val="24"/>
          <w:szCs w:val="24"/>
        </w:rPr>
        <w:t>Срок реализации</w:t>
      </w:r>
      <w:r w:rsidR="00DF5DBD">
        <w:rPr>
          <w:rFonts w:ascii="Times New Roman" w:hAnsi="Times New Roman" w:cs="Times New Roman"/>
          <w:b/>
          <w:sz w:val="24"/>
          <w:szCs w:val="24"/>
        </w:rPr>
        <w:t>:</w:t>
      </w:r>
      <w:r w:rsidR="00E94B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4B71">
        <w:rPr>
          <w:rFonts w:ascii="Times New Roman" w:hAnsi="Times New Roman" w:cs="Times New Roman"/>
          <w:sz w:val="24"/>
          <w:szCs w:val="24"/>
        </w:rPr>
        <w:t>01.12.</w:t>
      </w:r>
      <w:r w:rsidR="00DF5DBD" w:rsidRPr="00B25094">
        <w:rPr>
          <w:rFonts w:ascii="Times New Roman" w:hAnsi="Times New Roman" w:cs="Times New Roman"/>
          <w:sz w:val="24"/>
          <w:szCs w:val="24"/>
        </w:rPr>
        <w:t>.</w:t>
      </w:r>
      <w:r w:rsidR="00DF5DBD">
        <w:rPr>
          <w:rFonts w:ascii="Times New Roman" w:hAnsi="Times New Roman" w:cs="Times New Roman"/>
          <w:sz w:val="24"/>
          <w:szCs w:val="24"/>
        </w:rPr>
        <w:t>2018</w:t>
      </w:r>
      <w:r w:rsidR="00DF5DBD" w:rsidRPr="00B25094">
        <w:rPr>
          <w:rFonts w:ascii="Times New Roman" w:hAnsi="Times New Roman" w:cs="Times New Roman"/>
          <w:sz w:val="24"/>
          <w:szCs w:val="24"/>
        </w:rPr>
        <w:t xml:space="preserve"> - </w:t>
      </w:r>
      <w:r w:rsidR="00E94B71">
        <w:rPr>
          <w:rFonts w:ascii="Times New Roman" w:hAnsi="Times New Roman" w:cs="Times New Roman"/>
          <w:sz w:val="24"/>
          <w:szCs w:val="24"/>
        </w:rPr>
        <w:t>14</w:t>
      </w:r>
      <w:r w:rsidR="00DF5DBD" w:rsidRPr="00B25094">
        <w:rPr>
          <w:rFonts w:ascii="Times New Roman" w:hAnsi="Times New Roman" w:cs="Times New Roman"/>
          <w:sz w:val="24"/>
          <w:szCs w:val="24"/>
        </w:rPr>
        <w:t>.</w:t>
      </w:r>
      <w:r w:rsidR="00DF5DBD">
        <w:rPr>
          <w:rFonts w:ascii="Times New Roman" w:hAnsi="Times New Roman" w:cs="Times New Roman"/>
          <w:sz w:val="24"/>
          <w:szCs w:val="24"/>
        </w:rPr>
        <w:t>1</w:t>
      </w:r>
      <w:r w:rsidR="00E94B71">
        <w:rPr>
          <w:rFonts w:ascii="Times New Roman" w:hAnsi="Times New Roman" w:cs="Times New Roman"/>
          <w:sz w:val="24"/>
          <w:szCs w:val="24"/>
        </w:rPr>
        <w:t>2</w:t>
      </w:r>
      <w:r w:rsidR="00DF5DBD">
        <w:rPr>
          <w:rFonts w:ascii="Times New Roman" w:hAnsi="Times New Roman" w:cs="Times New Roman"/>
          <w:sz w:val="24"/>
          <w:szCs w:val="24"/>
        </w:rPr>
        <w:t>. 2018</w:t>
      </w:r>
    </w:p>
    <w:p w:rsidR="001C6FBC" w:rsidRDefault="001C6FBC" w:rsidP="001C6F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C6FBC" w:rsidRDefault="001C6FBC" w:rsidP="001C6FBC">
      <w:pPr>
        <w:pStyle w:val="a4"/>
        <w:spacing w:before="0" w:beforeAutospacing="0" w:after="0" w:afterAutospacing="0" w:line="276" w:lineRule="auto"/>
        <w:ind w:firstLine="708"/>
        <w:jc w:val="center"/>
        <w:rPr>
          <w:b/>
          <w:smallCaps/>
        </w:rPr>
      </w:pPr>
      <w:r>
        <w:rPr>
          <w:b/>
          <w:smallCaps/>
        </w:rPr>
        <w:t>Актуальность проекта.</w:t>
      </w:r>
    </w:p>
    <w:p w:rsidR="00E94B71" w:rsidRPr="00E94B71" w:rsidRDefault="00E94B71" w:rsidP="00E94B71">
      <w:pPr>
        <w:pStyle w:val="a4"/>
        <w:shd w:val="clear" w:color="auto" w:fill="FFFFFF"/>
        <w:jc w:val="right"/>
        <w:textAlignment w:val="baseline"/>
        <w:rPr>
          <w:color w:val="000000"/>
          <w:sz w:val="21"/>
          <w:szCs w:val="21"/>
        </w:rPr>
      </w:pPr>
      <w:r w:rsidRPr="00E94B71">
        <w:rPr>
          <w:color w:val="000000"/>
          <w:sz w:val="21"/>
          <w:szCs w:val="21"/>
        </w:rPr>
        <w:t>Иней серебристый белым флёром лёг.</w:t>
      </w:r>
      <w:r w:rsidRPr="00E94B71">
        <w:rPr>
          <w:color w:val="000000"/>
          <w:sz w:val="21"/>
          <w:szCs w:val="21"/>
        </w:rPr>
        <w:br/>
        <w:t>Сказочным стал мой любимый город.</w:t>
      </w:r>
      <w:r w:rsidRPr="00E94B71">
        <w:rPr>
          <w:color w:val="000000"/>
          <w:sz w:val="21"/>
          <w:szCs w:val="21"/>
        </w:rPr>
        <w:br/>
        <w:t>Свод небес прозрачно-бледен, но высок.</w:t>
      </w:r>
      <w:r w:rsidRPr="00E94B71">
        <w:rPr>
          <w:color w:val="000000"/>
          <w:sz w:val="21"/>
          <w:szCs w:val="21"/>
        </w:rPr>
        <w:br/>
        <w:t>Как мне город, в зимней сказке, дорог!</w:t>
      </w:r>
    </w:p>
    <w:p w:rsidR="00E94B71" w:rsidRDefault="00E94B71" w:rsidP="00E94B71">
      <w:pPr>
        <w:pStyle w:val="a4"/>
        <w:shd w:val="clear" w:color="auto" w:fill="FFFFFF"/>
        <w:jc w:val="right"/>
        <w:textAlignment w:val="baseline"/>
        <w:rPr>
          <w:color w:val="000000"/>
          <w:sz w:val="21"/>
          <w:szCs w:val="21"/>
        </w:rPr>
      </w:pPr>
      <w:r w:rsidRPr="00E94B71">
        <w:rPr>
          <w:color w:val="000000"/>
          <w:sz w:val="21"/>
          <w:szCs w:val="21"/>
        </w:rPr>
        <w:t>Искрятся, сверкают улицы вокруг.</w:t>
      </w:r>
      <w:r w:rsidRPr="00E94B71">
        <w:rPr>
          <w:color w:val="000000"/>
          <w:sz w:val="21"/>
          <w:szCs w:val="21"/>
        </w:rPr>
        <w:br/>
        <w:t>Грудами алмазов клонит ветви.</w:t>
      </w:r>
      <w:r w:rsidRPr="00E94B71">
        <w:rPr>
          <w:color w:val="000000"/>
          <w:sz w:val="21"/>
          <w:szCs w:val="21"/>
        </w:rPr>
        <w:br/>
        <w:t>Мой любимый город — самый лучший друг.</w:t>
      </w:r>
      <w:r w:rsidRPr="00E94B71">
        <w:rPr>
          <w:color w:val="000000"/>
          <w:sz w:val="21"/>
          <w:szCs w:val="21"/>
        </w:rPr>
        <w:br/>
        <w:t>Ты прекрасней всех на белом свете!</w:t>
      </w:r>
    </w:p>
    <w:p w:rsidR="00E94B71" w:rsidRPr="00E94B71" w:rsidRDefault="00E94B71" w:rsidP="00E94B71">
      <w:pPr>
        <w:pStyle w:val="a4"/>
        <w:shd w:val="clear" w:color="auto" w:fill="FFFFFF"/>
        <w:jc w:val="right"/>
        <w:textAlignment w:val="baseline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Надежда Назарова</w:t>
      </w:r>
    </w:p>
    <w:p w:rsidR="001C6FBC" w:rsidRDefault="001C6FBC" w:rsidP="001C6FBC">
      <w:pPr>
        <w:pStyle w:val="c1"/>
        <w:spacing w:before="0" w:beforeAutospacing="0" w:after="0" w:afterAutospacing="0"/>
      </w:pPr>
      <w:r>
        <w:rPr>
          <w:rStyle w:val="c24"/>
        </w:rPr>
        <w:t> </w:t>
      </w:r>
      <w:r>
        <w:rPr>
          <w:rStyle w:val="c3"/>
        </w:rPr>
        <w:t> </w:t>
      </w:r>
    </w:p>
    <w:p w:rsidR="001C6FBC" w:rsidRDefault="001C6FBC" w:rsidP="001C6FBC">
      <w:pPr>
        <w:pStyle w:val="a4"/>
        <w:spacing w:before="0" w:beforeAutospacing="0" w:after="0" w:afterAutospacing="0" w:line="276" w:lineRule="auto"/>
        <w:ind w:firstLine="708"/>
        <w:jc w:val="center"/>
        <w:rPr>
          <w:b/>
          <w:smallCaps/>
        </w:rPr>
      </w:pPr>
    </w:p>
    <w:p w:rsidR="001C6FBC" w:rsidRDefault="00DF5DBD" w:rsidP="001C6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C6FBC">
        <w:rPr>
          <w:rFonts w:ascii="Times New Roman" w:hAnsi="Times New Roman" w:cs="Times New Roman"/>
          <w:sz w:val="24"/>
          <w:szCs w:val="24"/>
        </w:rPr>
        <w:t xml:space="preserve">Мы </w:t>
      </w:r>
      <w:r w:rsidR="00E94B71">
        <w:rPr>
          <w:rFonts w:ascii="Times New Roman" w:hAnsi="Times New Roman" w:cs="Times New Roman"/>
          <w:sz w:val="24"/>
          <w:szCs w:val="24"/>
        </w:rPr>
        <w:t xml:space="preserve">продолжаем ознакомление  с нашим любимым городом. В это время года он стал еще прекраснее! Узкие заснеженные улочки, и сказочно-красивый проспект Строителей в зимнюю пору вызывает чувство восхищения в ожидании новогоднего чуда! Как же готовится наш город к любимому празднику детей? Что думают по этому поводу дети их родители? Что они могут сделать своими силами, чтобы их город, их любимый детский сад, их дом стал к </w:t>
      </w:r>
      <w:r w:rsidR="0049620E">
        <w:rPr>
          <w:rFonts w:ascii="Times New Roman" w:hAnsi="Times New Roman" w:cs="Times New Roman"/>
          <w:sz w:val="24"/>
          <w:szCs w:val="24"/>
        </w:rPr>
        <w:t>празднику еще краше?</w:t>
      </w:r>
    </w:p>
    <w:p w:rsidR="001C6FBC" w:rsidRDefault="00DF5DBD" w:rsidP="001C6FB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Эт</w:t>
      </w:r>
      <w:r w:rsidR="00496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вопросы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побудил</w:t>
      </w:r>
      <w:r w:rsidR="0049620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 к работе над проектом.</w:t>
      </w:r>
    </w:p>
    <w:p w:rsidR="001C3AE2" w:rsidRPr="00F13DF5" w:rsidRDefault="001C3AE2" w:rsidP="001C3AE2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13DF5">
        <w:t>М</w:t>
      </w:r>
      <w:r>
        <w:t>одель</w:t>
      </w:r>
      <w:r w:rsidRPr="00F13DF5">
        <w:t xml:space="preserve"> 3 вопросов позволил</w:t>
      </w:r>
      <w:r>
        <w:t>а</w:t>
      </w:r>
      <w:r w:rsidRPr="00F13DF5">
        <w:t xml:space="preserve"> получить первичную информацию </w:t>
      </w:r>
      <w:r>
        <w:t xml:space="preserve">о недостаточном запасе </w:t>
      </w:r>
      <w:r w:rsidRPr="00F13DF5">
        <w:t xml:space="preserve">знаний, представлений детей по </w:t>
      </w:r>
      <w:r>
        <w:t xml:space="preserve"> данной </w:t>
      </w:r>
      <w:r w:rsidRPr="00F13DF5">
        <w:t>теме, наметить возможные формы предстоящей работы. Диалог с детьми показал, что реально инте</w:t>
      </w:r>
      <w:r>
        <w:t>ресует детей.</w:t>
      </w:r>
    </w:p>
    <w:p w:rsidR="001C6FBC" w:rsidRPr="001E3435" w:rsidRDefault="001C6FBC" w:rsidP="001C6FB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возникла необходимость изменить формы организации педагогического процесса по ознакомлению детей с </w:t>
      </w:r>
      <w:r w:rsidR="00496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подготовкой  и украшению к Новому году города, детского сада, </w:t>
      </w:r>
      <w:r w:rsidRPr="001E3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62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родного</w:t>
      </w:r>
      <w:r w:rsidR="0049620E" w:rsidRPr="001E3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6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дома. </w:t>
      </w:r>
      <w:r w:rsidRPr="001E34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данной проблемы является реализация проекта: </w:t>
      </w:r>
      <w:r w:rsidRPr="001E34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49620E">
        <w:rPr>
          <w:rFonts w:ascii="Times New Roman" w:hAnsi="Times New Roman" w:cs="Times New Roman"/>
          <w:sz w:val="24"/>
          <w:szCs w:val="24"/>
        </w:rPr>
        <w:t>Я -горожанин</w:t>
      </w:r>
      <w:r w:rsidRPr="001E34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1C6FBC" w:rsidRDefault="001C6FBC" w:rsidP="001C6FBC">
      <w:pPr>
        <w:pStyle w:val="a4"/>
        <w:spacing w:before="0" w:beforeAutospacing="0" w:after="0" w:afterAutospacing="0" w:line="276" w:lineRule="auto"/>
      </w:pPr>
    </w:p>
    <w:p w:rsidR="001C6FBC" w:rsidRDefault="001C6FBC" w:rsidP="00A6624A">
      <w:pPr>
        <w:pStyle w:val="a4"/>
        <w:spacing w:before="0" w:beforeAutospacing="0" w:after="0" w:afterAutospacing="0" w:line="276" w:lineRule="auto"/>
        <w:jc w:val="center"/>
        <w:rPr>
          <w:b/>
          <w:smallCaps/>
        </w:rPr>
      </w:pPr>
      <w:r w:rsidRPr="00717172">
        <w:rPr>
          <w:b/>
          <w:smallCaps/>
        </w:rPr>
        <w:t>Цель.</w:t>
      </w:r>
    </w:p>
    <w:p w:rsidR="00CE421D" w:rsidRDefault="00D92C40" w:rsidP="00CE42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празднике Новый год, п</w:t>
      </w:r>
      <w:r w:rsidR="001C6FBC" w:rsidRPr="00042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 детей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новогодними традициями</w:t>
      </w:r>
      <w:r w:rsidR="001C6FBC" w:rsidRPr="00042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Воспитывать чувство гордости за свою малую Родину, желание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свой город, детский сад, дом уютным, нарядным и красивым к празднику.</w:t>
      </w:r>
    </w:p>
    <w:p w:rsidR="001C6FBC" w:rsidRPr="00CE421D" w:rsidRDefault="001C6FBC" w:rsidP="00CE42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21D">
        <w:rPr>
          <w:rFonts w:ascii="Times New Roman" w:hAnsi="Times New Roman" w:cs="Times New Roman"/>
          <w:b/>
          <w:smallCaps/>
        </w:rPr>
        <w:t>Задачи.</w:t>
      </w:r>
    </w:p>
    <w:p w:rsidR="004B1483" w:rsidRPr="004B1483" w:rsidRDefault="00D92C40" w:rsidP="004B1483">
      <w:pPr>
        <w:pStyle w:val="a4"/>
        <w:numPr>
          <w:ilvl w:val="0"/>
          <w:numId w:val="3"/>
        </w:numPr>
        <w:spacing w:before="0" w:beforeAutospacing="0" w:after="0" w:afterAutospacing="0" w:line="276" w:lineRule="auto"/>
        <w:rPr>
          <w:b/>
          <w:smallCaps/>
        </w:rPr>
      </w:pPr>
      <w:r>
        <w:t>Закрепить</w:t>
      </w:r>
      <w:r w:rsidR="004B1483">
        <w:t xml:space="preserve"> представления о том, что такое</w:t>
      </w:r>
      <w:r w:rsidR="001436BF">
        <w:t xml:space="preserve"> </w:t>
      </w:r>
      <w:r>
        <w:t>Новый год?</w:t>
      </w:r>
      <w:r w:rsidR="004B1483">
        <w:t>;</w:t>
      </w:r>
    </w:p>
    <w:p w:rsidR="001E3435" w:rsidRPr="00D92C40" w:rsidRDefault="004B1483" w:rsidP="004B1483">
      <w:pPr>
        <w:pStyle w:val="a4"/>
        <w:numPr>
          <w:ilvl w:val="0"/>
          <w:numId w:val="3"/>
        </w:numPr>
        <w:spacing w:before="0" w:beforeAutospacing="0" w:after="0" w:afterAutospacing="0" w:line="276" w:lineRule="auto"/>
        <w:rPr>
          <w:smallCaps/>
        </w:rPr>
      </w:pPr>
      <w:r>
        <w:rPr>
          <w:bCs/>
        </w:rPr>
        <w:t>У</w:t>
      </w:r>
      <w:r w:rsidRPr="00534E14">
        <w:rPr>
          <w:bCs/>
        </w:rPr>
        <w:t xml:space="preserve">глубить знания и представления детей о </w:t>
      </w:r>
      <w:r w:rsidR="00D92C40">
        <w:rPr>
          <w:bCs/>
        </w:rPr>
        <w:t>новогоднем празднике,</w:t>
      </w:r>
      <w:r w:rsidRPr="007D4111">
        <w:rPr>
          <w:color w:val="000000" w:themeColor="text1"/>
        </w:rPr>
        <w:t xml:space="preserve"> об истории </w:t>
      </w:r>
      <w:r w:rsidR="00D92C40">
        <w:rPr>
          <w:color w:val="000000" w:themeColor="text1"/>
        </w:rPr>
        <w:t>его возникновения</w:t>
      </w:r>
      <w:r>
        <w:rPr>
          <w:bCs/>
        </w:rPr>
        <w:t>,</w:t>
      </w:r>
      <w:r w:rsidR="001E3435">
        <w:rPr>
          <w:bCs/>
        </w:rPr>
        <w:t xml:space="preserve"> </w:t>
      </w:r>
      <w:r>
        <w:rPr>
          <w:bCs/>
        </w:rPr>
        <w:t>о</w:t>
      </w:r>
      <w:r w:rsidR="00D92C40">
        <w:rPr>
          <w:bCs/>
        </w:rPr>
        <w:t>б основных традиционных украшениях города, детского сада, дома.</w:t>
      </w:r>
    </w:p>
    <w:p w:rsidR="001E3435" w:rsidRDefault="00D92C40" w:rsidP="001E3435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детей к совместному творчеству с родителями при создании украшений для участия в городском</w:t>
      </w:r>
      <w:r w:rsidR="00CC48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 "Новогодняя игрушка".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4296" w:rsidRPr="00F13DF5" w:rsidRDefault="003A4296" w:rsidP="003A429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13DF5">
        <w:lastRenderedPageBreak/>
        <w:t>Актуализировать чувственный опыт детей через их активное "включение" в продуктивную деятельность с различными изобразительными матери</w:t>
      </w:r>
      <w:r>
        <w:t xml:space="preserve">алами </w:t>
      </w:r>
    </w:p>
    <w:p w:rsidR="003A4296" w:rsidRPr="00F13DF5" w:rsidRDefault="003A4296" w:rsidP="003A429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13DF5">
        <w:t xml:space="preserve">Стимулировать развитие у детей творчества, воображения, мышления посредством </w:t>
      </w:r>
      <w:r w:rsidR="001436BF">
        <w:t>исследовательской</w:t>
      </w:r>
      <w:r w:rsidRPr="00F13DF5">
        <w:t xml:space="preserve"> деятельности.</w:t>
      </w:r>
    </w:p>
    <w:p w:rsidR="003A4296" w:rsidRPr="00F13DF5" w:rsidRDefault="003A4296" w:rsidP="003A429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13DF5">
        <w:t>Развивать связную и диалогическую речь детей, способность открыто и обоснованно высказывать своё мнение; повысить культуру речи педагогов, родителей.</w:t>
      </w:r>
    </w:p>
    <w:p w:rsidR="003A4296" w:rsidRPr="00F13DF5" w:rsidRDefault="003A4296" w:rsidP="003A429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13DF5">
        <w:t>Совершенствовать стиль партнёрских отношений с семьёй, способствующий воспитанию у детей интереса к</w:t>
      </w:r>
      <w:r>
        <w:t xml:space="preserve"> совместному созданию </w:t>
      </w:r>
      <w:r w:rsidRPr="00F13DF5">
        <w:t xml:space="preserve"> </w:t>
      </w:r>
      <w:r w:rsidR="00D92C40">
        <w:t>украшений</w:t>
      </w:r>
      <w:r w:rsidR="001436BF" w:rsidRPr="001436BF">
        <w:t xml:space="preserve"> </w:t>
      </w:r>
      <w:r w:rsidR="001436BF">
        <w:t>,</w:t>
      </w:r>
      <w:r w:rsidR="001436BF" w:rsidRPr="00F13DF5">
        <w:t>совместного творчества.</w:t>
      </w:r>
    </w:p>
    <w:p w:rsidR="003A4296" w:rsidRPr="00F13DF5" w:rsidRDefault="003A4296" w:rsidP="003A429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13DF5">
        <w:t xml:space="preserve">Поддерживать и укреплять у детей основы совместной коллективной деятельности, чувства сотоварищества и взаимопонимания. </w:t>
      </w:r>
    </w:p>
    <w:p w:rsidR="004B1483" w:rsidRPr="0055623D" w:rsidRDefault="004B1483" w:rsidP="004B1483">
      <w:pPr>
        <w:pStyle w:val="a4"/>
        <w:numPr>
          <w:ilvl w:val="0"/>
          <w:numId w:val="3"/>
        </w:numPr>
        <w:spacing w:before="0" w:beforeAutospacing="0" w:after="0" w:afterAutospacing="0" w:line="276" w:lineRule="auto"/>
        <w:rPr>
          <w:b/>
          <w:smallCaps/>
        </w:rPr>
      </w:pPr>
      <w:r w:rsidRPr="00534E14">
        <w:rPr>
          <w:bCs/>
        </w:rPr>
        <w:t>Воспитывать любовь к своему родному городу,</w:t>
      </w:r>
      <w:r w:rsidR="001E3435" w:rsidRPr="001E3435">
        <w:t xml:space="preserve"> </w:t>
      </w:r>
      <w:r w:rsidR="001E3435">
        <w:t>детскому саду,</w:t>
      </w:r>
      <w:r>
        <w:rPr>
          <w:bCs/>
        </w:rPr>
        <w:t xml:space="preserve"> </w:t>
      </w:r>
      <w:r w:rsidRPr="00534E14">
        <w:rPr>
          <w:bCs/>
        </w:rPr>
        <w:t xml:space="preserve">чувство гордости за то, что мы - </w:t>
      </w:r>
      <w:r w:rsidR="00B378F6">
        <w:rPr>
          <w:bCs/>
        </w:rPr>
        <w:t>жители</w:t>
      </w:r>
      <w:r w:rsidRPr="00534E14">
        <w:rPr>
          <w:bCs/>
        </w:rPr>
        <w:t xml:space="preserve"> города </w:t>
      </w:r>
      <w:r w:rsidR="00B378F6">
        <w:rPr>
          <w:bCs/>
        </w:rPr>
        <w:t>Волгодонск</w:t>
      </w:r>
      <w:r w:rsidR="00126113">
        <w:rPr>
          <w:bCs/>
        </w:rPr>
        <w:t>.</w:t>
      </w:r>
    </w:p>
    <w:p w:rsidR="001C6FBC" w:rsidRPr="009C2AB2" w:rsidRDefault="001C6FBC" w:rsidP="001261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</w:t>
      </w:r>
      <w:r w:rsidR="00126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C6FBC" w:rsidRDefault="001C6FBC" w:rsidP="001C6FBC">
      <w:pPr>
        <w:pStyle w:val="a4"/>
        <w:numPr>
          <w:ilvl w:val="0"/>
          <w:numId w:val="2"/>
        </w:numPr>
      </w:pPr>
      <w:r>
        <w:t>Дети зна</w:t>
      </w:r>
      <w:r w:rsidR="00CC4815">
        <w:t>ют</w:t>
      </w:r>
      <w:r>
        <w:t xml:space="preserve"> </w:t>
      </w:r>
      <w:r w:rsidR="00CC4815">
        <w:t>"Что такое</w:t>
      </w:r>
      <w:r>
        <w:t xml:space="preserve"> </w:t>
      </w:r>
      <w:r w:rsidR="00CC4815">
        <w:t>Новый год?", историю возникновения этого праздника, знакомы с основными традициями , связанными с этим днем;</w:t>
      </w:r>
    </w:p>
    <w:p w:rsidR="00126113" w:rsidRDefault="001C6FBC" w:rsidP="001C6FBC">
      <w:pPr>
        <w:pStyle w:val="a4"/>
        <w:numPr>
          <w:ilvl w:val="0"/>
          <w:numId w:val="2"/>
        </w:numPr>
      </w:pPr>
      <w:r>
        <w:t xml:space="preserve">Дети могут </w:t>
      </w:r>
      <w:r w:rsidR="00CC4815">
        <w:t>создавать новогодние украшения , праздничные открытки и т.д.</w:t>
      </w:r>
    </w:p>
    <w:p w:rsidR="001C6FBC" w:rsidRDefault="00126113" w:rsidP="001C6FBC">
      <w:pPr>
        <w:pStyle w:val="a4"/>
        <w:numPr>
          <w:ilvl w:val="0"/>
          <w:numId w:val="2"/>
        </w:numPr>
      </w:pPr>
      <w:r>
        <w:t xml:space="preserve">Дети </w:t>
      </w:r>
      <w:r w:rsidR="001C6FBC">
        <w:t>испытыва</w:t>
      </w:r>
      <w:r w:rsidR="00CC4815">
        <w:t>ют</w:t>
      </w:r>
      <w:r w:rsidR="001C6FBC">
        <w:t xml:space="preserve"> любовь и привязанность к родному дому,</w:t>
      </w:r>
      <w:r w:rsidR="00CC4815">
        <w:t xml:space="preserve"> детскому саду,</w:t>
      </w:r>
      <w:r w:rsidR="001C6FBC">
        <w:t xml:space="preserve"> семье</w:t>
      </w:r>
      <w:r w:rsidR="00B378F6">
        <w:t>, городу.</w:t>
      </w:r>
    </w:p>
    <w:p w:rsidR="003A4296" w:rsidRDefault="003A4296" w:rsidP="003A429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F13DF5">
        <w:rPr>
          <w:b/>
          <w:i/>
        </w:rPr>
        <w:t>Реализация проекта</w:t>
      </w:r>
    </w:p>
    <w:p w:rsidR="00170E29" w:rsidRPr="00170E29" w:rsidRDefault="00170E29" w:rsidP="00170E29">
      <w:pPr>
        <w:pStyle w:val="a4"/>
        <w:shd w:val="clear" w:color="auto" w:fill="FFFFFF"/>
        <w:spacing w:before="0" w:beforeAutospacing="0" w:after="0" w:afterAutospacing="0"/>
      </w:pPr>
      <w:r w:rsidRPr="00170E29">
        <w:t>Реализация проекта осуществлялась в три этапа</w:t>
      </w:r>
      <w:r>
        <w:t>:</w:t>
      </w:r>
    </w:p>
    <w:p w:rsidR="003A4296" w:rsidRPr="00F13DF5" w:rsidRDefault="003A4296" w:rsidP="003A429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3A4296" w:rsidRPr="00F13DF5" w:rsidRDefault="003A4296" w:rsidP="003A4296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F13DF5">
        <w:rPr>
          <w:b/>
        </w:rPr>
        <w:t>1.Начальный этап.</w:t>
      </w:r>
    </w:p>
    <w:p w:rsidR="003A4296" w:rsidRPr="00F13DF5" w:rsidRDefault="003A4296" w:rsidP="003A429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F13DF5">
        <w:t>Изучение научной и методической литературы по исследуемой теме.</w:t>
      </w:r>
    </w:p>
    <w:p w:rsidR="003A4296" w:rsidRDefault="003A4296" w:rsidP="003A429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F13DF5">
        <w:t>Создание развивающей среды по теме проекта: дидактические игры «</w:t>
      </w:r>
      <w:r w:rsidR="00EB3894" w:rsidRPr="00EB3894">
        <w:t>Закончи предложение», «</w:t>
      </w:r>
      <w:r w:rsidR="00CC4815">
        <w:t>Составь рассказ по картинке</w:t>
      </w:r>
      <w:r w:rsidR="00EB3894">
        <w:t xml:space="preserve">» </w:t>
      </w:r>
      <w:r>
        <w:t xml:space="preserve">и т.д.; </w:t>
      </w:r>
      <w:r w:rsidRPr="00F13DF5">
        <w:t xml:space="preserve">различный наглядный материал (картинки, иллюстрации, </w:t>
      </w:r>
      <w:r>
        <w:t>книги и т.д.)</w:t>
      </w:r>
    </w:p>
    <w:p w:rsidR="003A4296" w:rsidRDefault="003A4296" w:rsidP="003A429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 xml:space="preserve"> Создание презентаци</w:t>
      </w:r>
      <w:r w:rsidR="00A6624A">
        <w:t>и</w:t>
      </w:r>
      <w:r w:rsidR="00005777">
        <w:t xml:space="preserve"> «</w:t>
      </w:r>
      <w:r w:rsidR="00CC4815">
        <w:t>Что такое Новый год?</w:t>
      </w:r>
      <w:r w:rsidR="00EB3894">
        <w:t>»</w:t>
      </w:r>
    </w:p>
    <w:p w:rsidR="003A4296" w:rsidRPr="00F13DF5" w:rsidRDefault="003A4296" w:rsidP="003A429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 xml:space="preserve">Чтение </w:t>
      </w:r>
      <w:r w:rsidR="00EB3894">
        <w:t xml:space="preserve">стихов, рассказов </w:t>
      </w:r>
      <w:r>
        <w:t>детя</w:t>
      </w:r>
      <w:r w:rsidR="00A6624A">
        <w:t>м</w:t>
      </w:r>
      <w:r w:rsidR="00B378F6">
        <w:t xml:space="preserve"> о </w:t>
      </w:r>
      <w:r w:rsidR="00565EBA">
        <w:t>праздновании Нового года в семье, ДОУ, городе</w:t>
      </w:r>
      <w:r>
        <w:t xml:space="preserve"> вне НОД</w:t>
      </w:r>
      <w:r w:rsidR="00EB3894">
        <w:t>.</w:t>
      </w:r>
    </w:p>
    <w:p w:rsidR="003A4296" w:rsidRDefault="003A4296" w:rsidP="003A4296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F13DF5">
        <w:rPr>
          <w:b/>
          <w:i/>
        </w:rPr>
        <w:t>Взаимодействие с родителями</w:t>
      </w:r>
    </w:p>
    <w:p w:rsidR="003A4296" w:rsidRPr="00285E31" w:rsidRDefault="003A4296" w:rsidP="009332D0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</w:pPr>
      <w:r w:rsidRPr="00F13DF5">
        <w:t xml:space="preserve">Создание </w:t>
      </w:r>
      <w:r>
        <w:t>с</w:t>
      </w:r>
      <w:r w:rsidRPr="00F13DF5">
        <w:t xml:space="preserve"> детьми </w:t>
      </w:r>
      <w:r>
        <w:t>рисунков</w:t>
      </w:r>
      <w:r w:rsidRPr="00F13DF5">
        <w:t xml:space="preserve">: </w:t>
      </w:r>
      <w:r w:rsidR="00EB3894">
        <w:t>«</w:t>
      </w:r>
      <w:r w:rsidR="00CC4815">
        <w:t>Морозные узоры</w:t>
      </w:r>
      <w:r w:rsidR="00170E29">
        <w:t>»</w:t>
      </w:r>
      <w:r w:rsidR="009332D0">
        <w:t xml:space="preserve"> </w:t>
      </w:r>
    </w:p>
    <w:p w:rsidR="003A4296" w:rsidRDefault="003A4296" w:rsidP="009332D0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</w:pPr>
      <w:r w:rsidRPr="00F13DF5">
        <w:t>Организация родителей совместно с детьми</w:t>
      </w:r>
      <w:r w:rsidR="009332D0">
        <w:t xml:space="preserve"> </w:t>
      </w:r>
      <w:r w:rsidRPr="00F13DF5">
        <w:t>в создании</w:t>
      </w:r>
      <w:r w:rsidR="00170E29">
        <w:t xml:space="preserve"> </w:t>
      </w:r>
      <w:proofErr w:type="spellStart"/>
      <w:r w:rsidR="007A2881">
        <w:t>фотоколлажа</w:t>
      </w:r>
      <w:proofErr w:type="spellEnd"/>
      <w:r w:rsidR="00170E29">
        <w:t>: "</w:t>
      </w:r>
      <w:r w:rsidR="00CC4815">
        <w:t>Новогодний хоровод у городской елки"</w:t>
      </w:r>
    </w:p>
    <w:p w:rsidR="00CC4815" w:rsidRDefault="00CC4815" w:rsidP="009332D0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</w:pPr>
      <w:r>
        <w:t>Участие родителей и детей в фото-акции "Я у городской елки"</w:t>
      </w:r>
    </w:p>
    <w:p w:rsidR="00170E29" w:rsidRDefault="00170E29" w:rsidP="009332D0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</w:pPr>
      <w:r>
        <w:t>Участие родителей</w:t>
      </w:r>
      <w:r w:rsidR="00CC4815">
        <w:t xml:space="preserve"> и детей</w:t>
      </w:r>
      <w:r>
        <w:t xml:space="preserve"> в </w:t>
      </w:r>
      <w:r w:rsidR="00CC4815">
        <w:t>городском конкурсе поделок</w:t>
      </w:r>
      <w:r>
        <w:t xml:space="preserve"> </w:t>
      </w:r>
      <w:r w:rsidR="00CC4815">
        <w:t>в номинациях "Новогодняя игрушка" , "Новогодняя открытка"</w:t>
      </w:r>
    </w:p>
    <w:p w:rsidR="00565EBA" w:rsidRPr="00F13DF5" w:rsidRDefault="00565EBA" w:rsidP="009332D0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</w:pPr>
      <w:r>
        <w:t>Участие родителей в мастер-классе по изготовлению украшений для группы к Новому году.</w:t>
      </w:r>
    </w:p>
    <w:p w:rsidR="003A4296" w:rsidRDefault="003A4296" w:rsidP="009332D0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</w:pPr>
      <w:r w:rsidRPr="00F13DF5">
        <w:t>Помощь родителей в пополнении книжного уголка</w:t>
      </w:r>
      <w:r w:rsidR="00CC4815">
        <w:t xml:space="preserve"> по теме</w:t>
      </w:r>
      <w:r w:rsidR="009332D0">
        <w:t>.</w:t>
      </w:r>
    </w:p>
    <w:p w:rsidR="009332D0" w:rsidRPr="00F13DF5" w:rsidRDefault="009332D0" w:rsidP="009332D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F13DF5">
        <w:rPr>
          <w:b/>
        </w:rPr>
        <w:t>2.Технологический этап.</w:t>
      </w:r>
    </w:p>
    <w:tbl>
      <w:tblPr>
        <w:tblW w:w="9498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4110"/>
        <w:gridCol w:w="3686"/>
      </w:tblGrid>
      <w:tr w:rsidR="009332D0" w:rsidRPr="00F13DF5" w:rsidTr="00CE421D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tabs>
                <w:tab w:val="left" w:pos="537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A2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-ческие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A2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tabs>
                <w:tab w:val="left" w:pos="537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tabs>
                <w:tab w:val="left" w:pos="537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</w:tr>
      <w:tr w:rsidR="009332D0" w:rsidRPr="00F13DF5" w:rsidTr="00CE421D">
        <w:trPr>
          <w:trHeight w:val="69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tabs>
                <w:tab w:val="left" w:pos="537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 шаг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деятельность, просмотр-беседа презентации, двигательная деятельность, коммуникативная деятельность, познавательно-исследовательская деятельность, музыкальная деятельность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E29" w:rsidRDefault="009332D0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9332D0" w:rsidRPr="00BA2DD0" w:rsidRDefault="00170E29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  <w:r w:rsidR="009332D0" w:rsidRPr="00BA2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5777">
              <w:t>«</w:t>
            </w:r>
            <w:r w:rsidR="007A2881">
              <w:rPr>
                <w:rFonts w:ascii="Times New Roman" w:hAnsi="Times New Roman" w:cs="Times New Roman"/>
                <w:sz w:val="24"/>
                <w:szCs w:val="24"/>
              </w:rPr>
              <w:t>Что такое Новый год?</w:t>
            </w:r>
            <w:r w:rsidR="00005777">
              <w:t>»</w:t>
            </w:r>
          </w:p>
          <w:p w:rsidR="009332D0" w:rsidRPr="00BA2DD0" w:rsidRDefault="009332D0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(Приложение 1);</w:t>
            </w:r>
          </w:p>
        </w:tc>
      </w:tr>
      <w:tr w:rsidR="009332D0" w:rsidRPr="00F13DF5" w:rsidTr="00CE421D">
        <w:trPr>
          <w:trHeight w:val="79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tabs>
                <w:tab w:val="left" w:pos="537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шаг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литературы, коммуникация</w:t>
            </w:r>
            <w:r w:rsidR="0025612F">
              <w:rPr>
                <w:rFonts w:ascii="Times New Roman" w:hAnsi="Times New Roman" w:cs="Times New Roman"/>
                <w:sz w:val="24"/>
                <w:szCs w:val="24"/>
              </w:rPr>
              <w:t>, игровая деятельность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81" w:rsidRDefault="007A2881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стихотворения Е.Благининой </w:t>
            </w:r>
          </w:p>
          <w:p w:rsidR="00CE421D" w:rsidRDefault="007A2881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"Ну и елка , просто диво!"</w:t>
            </w:r>
          </w:p>
          <w:p w:rsidR="00CE421D" w:rsidRDefault="0025612F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сюжетно-ролевая игра</w:t>
            </w:r>
          </w:p>
          <w:p w:rsidR="009332D0" w:rsidRPr="00BA2DD0" w:rsidRDefault="0025612F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 w:rsidR="007A2881">
              <w:rPr>
                <w:rFonts w:ascii="Times New Roman" w:hAnsi="Times New Roman" w:cs="Times New Roman"/>
                <w:sz w:val="24"/>
                <w:szCs w:val="24"/>
              </w:rPr>
              <w:t>Мы встречаем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9332D0" w:rsidRPr="00BA2DD0" w:rsidRDefault="009332D0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(Приложение2);</w:t>
            </w:r>
          </w:p>
        </w:tc>
      </w:tr>
      <w:tr w:rsidR="009332D0" w:rsidRPr="00F13DF5" w:rsidTr="00CE421D">
        <w:trPr>
          <w:trHeight w:val="85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tabs>
                <w:tab w:val="left" w:pos="537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3 шаг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tabs>
                <w:tab w:val="left" w:pos="537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Изобразительная, конструктивная, элементарно трудовая 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1D" w:rsidRDefault="009332D0" w:rsidP="00052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r w:rsidR="0005293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="0005293C" w:rsidRPr="00D66584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="0005293C" w:rsidRPr="00D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293C" w:rsidRPr="00BA2DD0" w:rsidRDefault="0005293C" w:rsidP="00052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5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A2881">
              <w:rPr>
                <w:rFonts w:ascii="Times New Roman" w:hAnsi="Times New Roman" w:cs="Times New Roman"/>
                <w:sz w:val="24"/>
                <w:szCs w:val="24"/>
              </w:rPr>
              <w:t>Новогодние игрушки</w:t>
            </w:r>
            <w:r w:rsidRPr="00D665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332D0" w:rsidRPr="00BA2DD0" w:rsidRDefault="0005293C" w:rsidP="00052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32D0" w:rsidRPr="00BA2DD0">
              <w:rPr>
                <w:rFonts w:ascii="Times New Roman" w:hAnsi="Times New Roman" w:cs="Times New Roman"/>
                <w:sz w:val="24"/>
                <w:szCs w:val="24"/>
              </w:rPr>
              <w:t>(Приложение3)</w:t>
            </w:r>
          </w:p>
        </w:tc>
      </w:tr>
      <w:tr w:rsidR="009332D0" w:rsidRPr="00F13DF5" w:rsidTr="00CE421D">
        <w:trPr>
          <w:trHeight w:val="71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tabs>
                <w:tab w:val="left" w:pos="537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 шаг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Изобразительная, конструктивная, элементарно трудовая 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7A2881">
            <w:pPr>
              <w:tabs>
                <w:tab w:val="left" w:pos="53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  <w:r w:rsidRPr="00D665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A2881">
              <w:rPr>
                <w:rFonts w:ascii="Times New Roman" w:hAnsi="Times New Roman" w:cs="Times New Roman"/>
                <w:sz w:val="24"/>
                <w:szCs w:val="24"/>
              </w:rPr>
              <w:t>Новогодняя открытка</w:t>
            </w:r>
            <w:r w:rsidR="00D66584" w:rsidRPr="00D665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66584" w:rsidRPr="00BA2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(Приложение 4)</w:t>
            </w:r>
          </w:p>
        </w:tc>
      </w:tr>
      <w:tr w:rsidR="009332D0" w:rsidRPr="00F13DF5" w:rsidTr="00CE421D">
        <w:trPr>
          <w:trHeight w:val="87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tabs>
                <w:tab w:val="left" w:pos="537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 шаг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DE0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 w:rsidR="00DE09D0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иллюстраций, </w:t>
            </w: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беседа, коммуникативная деятельность игровая деятельность двигательная деятельность.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D66584" w:rsidP="0068341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5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A2881">
              <w:rPr>
                <w:rFonts w:ascii="Times New Roman" w:hAnsi="Times New Roman" w:cs="Times New Roman"/>
                <w:sz w:val="24"/>
                <w:szCs w:val="24"/>
              </w:rPr>
              <w:t>Новогодняя суета</w:t>
            </w:r>
            <w:r w:rsidRPr="00D6658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25612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иллюстрациям </w:t>
            </w:r>
            <w:r w:rsidR="009332D0" w:rsidRPr="00BA2DD0">
              <w:rPr>
                <w:rFonts w:ascii="Times New Roman" w:hAnsi="Times New Roman" w:cs="Times New Roman"/>
                <w:sz w:val="24"/>
                <w:szCs w:val="24"/>
              </w:rPr>
              <w:t>(Приложение 5)</w:t>
            </w:r>
          </w:p>
          <w:p w:rsidR="009332D0" w:rsidRPr="00BA2DD0" w:rsidRDefault="009332D0" w:rsidP="0036170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2D0" w:rsidRPr="00F13DF5" w:rsidTr="00CE421D">
        <w:trPr>
          <w:trHeight w:val="52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361708">
            <w:pPr>
              <w:tabs>
                <w:tab w:val="left" w:pos="537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 шаг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D0" w:rsidRPr="00BA2DD0" w:rsidRDefault="009332D0" w:rsidP="006834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Изобразительная, элементарно трудовая деятельности</w:t>
            </w:r>
          </w:p>
          <w:p w:rsidR="009332D0" w:rsidRPr="00BA2DD0" w:rsidRDefault="009332D0" w:rsidP="003617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411" w:rsidRPr="00BA2DD0" w:rsidRDefault="009332D0" w:rsidP="007A288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1B3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="007B61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A2881">
              <w:rPr>
                <w:rFonts w:ascii="Times New Roman" w:hAnsi="Times New Roman" w:cs="Times New Roman"/>
                <w:sz w:val="24"/>
                <w:szCs w:val="24"/>
              </w:rPr>
              <w:t>Морозные узоры</w:t>
            </w:r>
            <w:r w:rsidR="007B61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B61B3" w:rsidRPr="00BA2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2DD0">
              <w:rPr>
                <w:rFonts w:ascii="Times New Roman" w:hAnsi="Times New Roman" w:cs="Times New Roman"/>
                <w:sz w:val="24"/>
                <w:szCs w:val="24"/>
              </w:rPr>
              <w:t>(Приложение 6)</w:t>
            </w:r>
          </w:p>
        </w:tc>
      </w:tr>
    </w:tbl>
    <w:p w:rsidR="009332D0" w:rsidRPr="00F13DF5" w:rsidRDefault="009332D0" w:rsidP="009332D0">
      <w:pPr>
        <w:pStyle w:val="a4"/>
        <w:shd w:val="clear" w:color="auto" w:fill="FFFFFF"/>
        <w:spacing w:before="0" w:beforeAutospacing="0" w:after="0" w:afterAutospacing="0"/>
        <w:jc w:val="both"/>
      </w:pPr>
    </w:p>
    <w:p w:rsidR="009332D0" w:rsidRPr="00F13DF5" w:rsidRDefault="009332D0" w:rsidP="009332D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F13DF5">
        <w:rPr>
          <w:b/>
        </w:rPr>
        <w:t>3. Заключительный этап.</w:t>
      </w:r>
    </w:p>
    <w:p w:rsidR="009332D0" w:rsidRDefault="009332D0" w:rsidP="00565EB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>
        <w:t>Выставка</w:t>
      </w:r>
      <w:r w:rsidR="007B2734">
        <w:t xml:space="preserve"> в группе детских работ по теме:</w:t>
      </w:r>
      <w:r w:rsidR="00170E29" w:rsidRPr="00170E29">
        <w:t xml:space="preserve"> </w:t>
      </w:r>
      <w:r w:rsidR="00170E29" w:rsidRPr="00F13DF5">
        <w:t>«</w:t>
      </w:r>
      <w:r w:rsidR="007A2881">
        <w:t>Новый год-любимый праздник</w:t>
      </w:r>
      <w:r w:rsidR="00170E29" w:rsidRPr="00F13DF5">
        <w:t>»</w:t>
      </w:r>
    </w:p>
    <w:p w:rsidR="00683411" w:rsidRDefault="00170E29" w:rsidP="00565EB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</w:pPr>
      <w:r>
        <w:t xml:space="preserve">Создание </w:t>
      </w:r>
      <w:proofErr w:type="spellStart"/>
      <w:r>
        <w:t>фото</w:t>
      </w:r>
      <w:r w:rsidR="007A2881">
        <w:t>коллажа</w:t>
      </w:r>
      <w:proofErr w:type="spellEnd"/>
      <w:r w:rsidR="00683411">
        <w:t xml:space="preserve"> «</w:t>
      </w:r>
      <w:r w:rsidR="007B2734">
        <w:t>Новогодний хоровод у городской елки</w:t>
      </w:r>
      <w:r w:rsidR="00683411">
        <w:t>»</w:t>
      </w:r>
    </w:p>
    <w:p w:rsidR="00FE7A83" w:rsidRDefault="007B2734" w:rsidP="00565EB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</w:pPr>
      <w:r>
        <w:t xml:space="preserve">Участие родителей и детей в городском конкурсе поделок </w:t>
      </w:r>
      <w:r w:rsidR="00B31D3D">
        <w:t xml:space="preserve"> </w:t>
      </w:r>
      <w:r>
        <w:t>в номинациях "Новогодняя игрушка" , "Новогодняя открытка"</w:t>
      </w:r>
    </w:p>
    <w:p w:rsidR="00565EBA" w:rsidRDefault="00565EBA" w:rsidP="00565EB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</w:pPr>
      <w:r>
        <w:t>Выставка поделок совместных детско-родительских работ "Снежная феерия"</w:t>
      </w:r>
    </w:p>
    <w:p w:rsidR="00565EBA" w:rsidRDefault="00565EBA" w:rsidP="00565EB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</w:pPr>
      <w:r>
        <w:t>Пополнение родителями библиотеки на тему "Новый год-любимый праздник"</w:t>
      </w:r>
    </w:p>
    <w:p w:rsidR="00FE7A83" w:rsidRDefault="00FE7A83" w:rsidP="0068341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28"/>
        </w:rPr>
      </w:pPr>
    </w:p>
    <w:p w:rsidR="00683411" w:rsidRDefault="00683411" w:rsidP="0068341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28"/>
        </w:rPr>
      </w:pPr>
      <w:r w:rsidRPr="00276E1E">
        <w:rPr>
          <w:b/>
          <w:i/>
          <w:sz w:val="28"/>
        </w:rPr>
        <w:t>Реализация проекта:</w:t>
      </w:r>
    </w:p>
    <w:p w:rsidR="00683411" w:rsidRDefault="00683411" w:rsidP="00683411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i/>
          <w:sz w:val="28"/>
        </w:rPr>
      </w:pPr>
      <w:r>
        <w:rPr>
          <w:b/>
          <w:i/>
          <w:sz w:val="28"/>
        </w:rPr>
        <w:t>Приложение 1.</w:t>
      </w:r>
    </w:p>
    <w:p w:rsidR="00DE09D0" w:rsidRPr="00734330" w:rsidRDefault="00DE09D0" w:rsidP="00DE09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330">
        <w:rPr>
          <w:rFonts w:ascii="Times New Roman" w:hAnsi="Times New Roman" w:cs="Times New Roman"/>
          <w:b/>
          <w:sz w:val="24"/>
          <w:szCs w:val="24"/>
        </w:rPr>
        <w:t xml:space="preserve">Просмотр презентации </w:t>
      </w:r>
      <w:r w:rsidRPr="00734330">
        <w:rPr>
          <w:b/>
        </w:rPr>
        <w:t>«</w:t>
      </w:r>
      <w:r w:rsidR="009959C5">
        <w:rPr>
          <w:rFonts w:ascii="Times New Roman" w:hAnsi="Times New Roman" w:cs="Times New Roman"/>
          <w:b/>
          <w:sz w:val="24"/>
          <w:szCs w:val="24"/>
        </w:rPr>
        <w:t>Что такое Новый год?</w:t>
      </w:r>
      <w:r w:rsidRPr="00734330">
        <w:rPr>
          <w:b/>
        </w:rPr>
        <w:t>»</w:t>
      </w:r>
    </w:p>
    <w:p w:rsidR="003F6C4C" w:rsidRDefault="00683411" w:rsidP="00CE421D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C4C">
        <w:rPr>
          <w:rFonts w:ascii="Times New Roman" w:hAnsi="Times New Roman" w:cs="Times New Roman"/>
          <w:sz w:val="24"/>
          <w:szCs w:val="24"/>
        </w:rPr>
        <w:t>Задачи:</w:t>
      </w:r>
    </w:p>
    <w:p w:rsidR="003F6C4C" w:rsidRPr="003F6C4C" w:rsidRDefault="003F6C4C" w:rsidP="00CE421D">
      <w:pPr>
        <w:pStyle w:val="a4"/>
        <w:numPr>
          <w:ilvl w:val="0"/>
          <w:numId w:val="7"/>
        </w:numPr>
        <w:spacing w:before="0" w:beforeAutospacing="0" w:after="0" w:afterAutospacing="0"/>
        <w:rPr>
          <w:b/>
          <w:smallCaps/>
        </w:rPr>
      </w:pPr>
      <w:r>
        <w:t>Формировать представления о том, что такое</w:t>
      </w:r>
      <w:r w:rsidR="00DE09D0">
        <w:t xml:space="preserve"> </w:t>
      </w:r>
      <w:r w:rsidR="009959C5">
        <w:t>Новый год?</w:t>
      </w:r>
      <w:r>
        <w:t>;</w:t>
      </w:r>
    </w:p>
    <w:p w:rsidR="003F6C4C" w:rsidRPr="003F6C4C" w:rsidRDefault="003F6C4C" w:rsidP="00CE421D">
      <w:pPr>
        <w:pStyle w:val="a4"/>
        <w:numPr>
          <w:ilvl w:val="0"/>
          <w:numId w:val="7"/>
        </w:numPr>
        <w:spacing w:before="0" w:beforeAutospacing="0" w:after="0" w:afterAutospacing="0"/>
        <w:rPr>
          <w:b/>
          <w:smallCaps/>
        </w:rPr>
      </w:pPr>
      <w:r w:rsidRPr="003F6C4C">
        <w:rPr>
          <w:bCs/>
        </w:rPr>
        <w:t xml:space="preserve">Углубить знания и представления детей о </w:t>
      </w:r>
      <w:r w:rsidR="009959C5">
        <w:rPr>
          <w:bCs/>
        </w:rPr>
        <w:t>празднике истории его возникновения, традициями и обычаями , связанными с ним;</w:t>
      </w:r>
    </w:p>
    <w:p w:rsidR="003F6C4C" w:rsidRPr="009959C5" w:rsidRDefault="003F6C4C" w:rsidP="00CE421D">
      <w:pPr>
        <w:pStyle w:val="a5"/>
        <w:widowControl w:val="0"/>
        <w:numPr>
          <w:ilvl w:val="0"/>
          <w:numId w:val="7"/>
        </w:num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6C4C">
        <w:rPr>
          <w:rFonts w:ascii="Times New Roman" w:hAnsi="Times New Roman" w:cs="Times New Roman"/>
          <w:bCs/>
          <w:sz w:val="24"/>
          <w:szCs w:val="24"/>
        </w:rPr>
        <w:t xml:space="preserve">Воспитывать любовь к своему родному городу, чувство гордости за то, что мы - </w:t>
      </w:r>
      <w:r w:rsidR="00CE421D">
        <w:rPr>
          <w:rFonts w:ascii="Times New Roman" w:hAnsi="Times New Roman" w:cs="Times New Roman"/>
          <w:bCs/>
          <w:sz w:val="24"/>
          <w:szCs w:val="24"/>
        </w:rPr>
        <w:t>жители</w:t>
      </w:r>
      <w:r w:rsidRPr="003F6C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09D0">
        <w:rPr>
          <w:rFonts w:ascii="Times New Roman" w:hAnsi="Times New Roman" w:cs="Times New Roman"/>
          <w:bCs/>
          <w:sz w:val="24"/>
          <w:szCs w:val="24"/>
        </w:rPr>
        <w:t>Волгодонск</w:t>
      </w:r>
      <w:r w:rsidR="00CE421D">
        <w:rPr>
          <w:rFonts w:ascii="Times New Roman" w:hAnsi="Times New Roman" w:cs="Times New Roman"/>
          <w:bCs/>
          <w:sz w:val="24"/>
          <w:szCs w:val="24"/>
        </w:rPr>
        <w:t>а</w:t>
      </w:r>
      <w:r w:rsidRPr="003F6C4C">
        <w:rPr>
          <w:rFonts w:ascii="Times New Roman" w:hAnsi="Times New Roman" w:cs="Times New Roman"/>
          <w:bCs/>
          <w:sz w:val="24"/>
          <w:szCs w:val="24"/>
        </w:rPr>
        <w:t>.</w:t>
      </w:r>
    </w:p>
    <w:p w:rsidR="00683411" w:rsidRDefault="009959C5" w:rsidP="009959C5">
      <w:pPr>
        <w:pStyle w:val="a4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343150" cy="2057400"/>
            <wp:effectExtent l="19050" t="0" r="0" b="0"/>
            <wp:docPr id="1" name="Рисунок 1" descr="C:\Users\UserWin8\AppData\Local\Microsoft\Windows\INetCache\Content.Word\20181212_1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Win8\AppData\Local\Microsoft\Windows\INetCache\Content.Word\20181212_103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8657" cy="2057400"/>
            <wp:effectExtent l="19050" t="0" r="8943" b="0"/>
            <wp:docPr id="4" name="Рисунок 4" descr="C:\Users\UserWin8\AppData\Local\Microsoft\Windows\INetCache\Content.Word\20181212_1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Win8\AppData\Local\Microsoft\Windows\INetCache\Content.Word\20181212_103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98" cy="205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9C5" w:rsidRPr="00683411" w:rsidRDefault="009959C5" w:rsidP="009959C5">
      <w:pPr>
        <w:pStyle w:val="a4"/>
        <w:shd w:val="clear" w:color="auto" w:fill="FFFFFF"/>
        <w:spacing w:before="0" w:beforeAutospacing="0" w:after="0" w:afterAutospacing="0"/>
        <w:jc w:val="center"/>
      </w:pPr>
    </w:p>
    <w:p w:rsidR="005D524C" w:rsidRPr="009959C5" w:rsidRDefault="005D524C" w:rsidP="0025612F">
      <w:pPr>
        <w:jc w:val="center"/>
        <w:rPr>
          <w:b/>
        </w:rPr>
      </w:pPr>
      <w:r w:rsidRPr="009959C5">
        <w:rPr>
          <w:rFonts w:ascii="Times New Roman" w:hAnsi="Times New Roman" w:cs="Times New Roman"/>
          <w:b/>
          <w:i/>
          <w:sz w:val="28"/>
          <w:szCs w:val="24"/>
        </w:rPr>
        <w:t>Приложение 2</w:t>
      </w:r>
    </w:p>
    <w:p w:rsidR="009959C5" w:rsidRPr="009959C5" w:rsidRDefault="009959C5" w:rsidP="00995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59C5">
        <w:rPr>
          <w:rFonts w:ascii="Times New Roman" w:hAnsi="Times New Roman" w:cs="Times New Roman"/>
          <w:b/>
          <w:sz w:val="24"/>
          <w:szCs w:val="24"/>
        </w:rPr>
        <w:t>Разучивание стихотворения Е.Благининой "Ну и елка , просто диво!"</w:t>
      </w:r>
    </w:p>
    <w:p w:rsidR="009959C5" w:rsidRPr="009959C5" w:rsidRDefault="009959C5" w:rsidP="009959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59C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9959C5">
        <w:rPr>
          <w:rFonts w:ascii="Times New Roman" w:hAnsi="Times New Roman" w:cs="Times New Roman"/>
          <w:b/>
          <w:sz w:val="24"/>
          <w:szCs w:val="24"/>
        </w:rPr>
        <w:t>южетно-ролевая игра "Мы встречаем Новый год"</w:t>
      </w:r>
    </w:p>
    <w:p w:rsidR="0005293C" w:rsidRPr="0005293C" w:rsidRDefault="0005293C" w:rsidP="00A6624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5293C">
        <w:rPr>
          <w:rFonts w:ascii="Times New Roman" w:hAnsi="Times New Roman" w:cs="Times New Roman"/>
          <w:color w:val="111111"/>
          <w:bdr w:val="none" w:sz="0" w:space="0" w:color="auto" w:frame="1"/>
        </w:rPr>
        <w:t>Задачи</w:t>
      </w:r>
      <w:r w:rsidRPr="00187A45">
        <w:rPr>
          <w:color w:val="111111"/>
        </w:rPr>
        <w:t>:</w:t>
      </w:r>
    </w:p>
    <w:p w:rsidR="0005293C" w:rsidRDefault="009959C5" w:rsidP="00A6624A">
      <w:pPr>
        <w:pStyle w:val="a4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t>1</w:t>
      </w:r>
      <w:r w:rsidR="0005293C">
        <w:t>.</w:t>
      </w:r>
      <w:r w:rsidR="0005293C" w:rsidRPr="00F13DF5">
        <w:t>Развивать связную и диалогическую речь детей, способность открыто и обоснованно высказывать своё мнение</w:t>
      </w:r>
      <w:r w:rsidR="0005293C">
        <w:rPr>
          <w:color w:val="111111"/>
        </w:rPr>
        <w:t>, о</w:t>
      </w:r>
      <w:r w:rsidR="0005293C" w:rsidRPr="00187A45">
        <w:rPr>
          <w:color w:val="111111"/>
        </w:rPr>
        <w:t>богащать словарный запас</w:t>
      </w:r>
      <w:r>
        <w:rPr>
          <w:color w:val="111111"/>
        </w:rPr>
        <w:t>, развитие памяти при разучивании стихотворения;</w:t>
      </w:r>
    </w:p>
    <w:p w:rsidR="0005293C" w:rsidRDefault="009959C5" w:rsidP="00A6624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2. Формировать умение читать стихотворение выразительно.</w:t>
      </w:r>
    </w:p>
    <w:p w:rsidR="009959C5" w:rsidRPr="009959C5" w:rsidRDefault="009959C5" w:rsidP="009959C5">
      <w:pPr>
        <w:pStyle w:val="a4"/>
        <w:shd w:val="clear" w:color="auto" w:fill="FFFFFF"/>
        <w:spacing w:before="0" w:beforeAutospacing="0" w:after="0" w:afterAutospacing="0"/>
        <w:jc w:val="both"/>
        <w:rPr>
          <w:szCs w:val="28"/>
        </w:rPr>
      </w:pPr>
      <w:r>
        <w:rPr>
          <w:color w:val="111111"/>
        </w:rPr>
        <w:lastRenderedPageBreak/>
        <w:t>3.</w:t>
      </w:r>
      <w:r w:rsidRPr="009959C5">
        <w:rPr>
          <w:sz w:val="28"/>
          <w:szCs w:val="28"/>
        </w:rPr>
        <w:t xml:space="preserve"> </w:t>
      </w:r>
      <w:r w:rsidRPr="009959C5">
        <w:rPr>
          <w:szCs w:val="28"/>
        </w:rPr>
        <w:t>Побуждать детей творчески воспроизводить в играх быт семьи</w:t>
      </w:r>
      <w:r>
        <w:rPr>
          <w:szCs w:val="28"/>
        </w:rPr>
        <w:t>, обыгрывать ситуации, связанные с празднованием нового года.</w:t>
      </w:r>
    </w:p>
    <w:p w:rsidR="009959C5" w:rsidRPr="009959C5" w:rsidRDefault="009959C5" w:rsidP="009959C5">
      <w:pPr>
        <w:pStyle w:val="a4"/>
        <w:shd w:val="clear" w:color="auto" w:fill="FFFFFF"/>
        <w:spacing w:before="0" w:beforeAutospacing="0" w:after="0" w:afterAutospacing="0"/>
        <w:jc w:val="both"/>
        <w:rPr>
          <w:szCs w:val="28"/>
        </w:rPr>
      </w:pPr>
      <w:r>
        <w:rPr>
          <w:szCs w:val="28"/>
        </w:rPr>
        <w:t>4.</w:t>
      </w:r>
      <w:r w:rsidRPr="009959C5">
        <w:rPr>
          <w:szCs w:val="28"/>
        </w:rPr>
        <w:t>Самостоятельно создавать для задуманного игровую обстановку. Способствовать формированию умения творчески развивать сюжеты игры.</w:t>
      </w:r>
    </w:p>
    <w:p w:rsidR="009959C5" w:rsidRPr="00187A45" w:rsidRDefault="009959C5" w:rsidP="00A6624A">
      <w:pPr>
        <w:pStyle w:val="a4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05293C" w:rsidRDefault="009959C5" w:rsidP="009959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69615" cy="1843666"/>
            <wp:effectExtent l="19050" t="0" r="6985" b="0"/>
            <wp:docPr id="7" name="Рисунок 7" descr="C:\Users\UserWin8\AppData\Local\Microsoft\Windows\INetCache\Content.Word\20181210_15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Win8\AppData\Local\Microsoft\Windows\INetCache\Content.Word\20181210_153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39" cy="184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5344" cy="1846895"/>
            <wp:effectExtent l="19050" t="0" r="1256" b="0"/>
            <wp:docPr id="10" name="Рисунок 10" descr="C:\Users\UserWin8\AppData\Local\Microsoft\Windows\INetCache\Content.Word\20181210_15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Win8\AppData\Local\Microsoft\Windows\INetCache\Content.Word\20181210_153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01" cy="184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3D" w:rsidRDefault="0005293C" w:rsidP="00B31D3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</w:rPr>
      </w:pPr>
      <w:r w:rsidRPr="003626F5">
        <w:rPr>
          <w:rFonts w:ascii="Times New Roman" w:hAnsi="Times New Roman" w:cs="Times New Roman"/>
          <w:b/>
          <w:i/>
          <w:noProof/>
          <w:sz w:val="24"/>
        </w:rPr>
        <w:t>Приложение 3</w:t>
      </w:r>
      <w:r w:rsidR="00CE421D">
        <w:rPr>
          <w:rFonts w:ascii="Times New Roman" w:hAnsi="Times New Roman" w:cs="Times New Roman"/>
          <w:b/>
          <w:noProof/>
          <w:sz w:val="24"/>
        </w:rPr>
        <w:t xml:space="preserve">                </w:t>
      </w:r>
    </w:p>
    <w:p w:rsidR="00B31D3D" w:rsidRPr="00BA2DD0" w:rsidRDefault="00CE421D" w:rsidP="00B31D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</w:t>
      </w:r>
      <w:r w:rsidR="00B31D3D" w:rsidRPr="00BA2DD0">
        <w:rPr>
          <w:rFonts w:ascii="Times New Roman" w:hAnsi="Times New Roman" w:cs="Times New Roman"/>
          <w:sz w:val="24"/>
          <w:szCs w:val="24"/>
        </w:rPr>
        <w:t xml:space="preserve">Лепка </w:t>
      </w:r>
      <w:r w:rsidR="00B31D3D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B31D3D" w:rsidRPr="00D66584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="00B31D3D" w:rsidRPr="00D66584">
        <w:rPr>
          <w:rFonts w:ascii="Times New Roman" w:hAnsi="Times New Roman" w:cs="Times New Roman"/>
          <w:sz w:val="24"/>
          <w:szCs w:val="24"/>
        </w:rPr>
        <w:t xml:space="preserve"> </w:t>
      </w:r>
      <w:r w:rsidR="00B31D3D">
        <w:rPr>
          <w:rFonts w:ascii="Times New Roman" w:hAnsi="Times New Roman" w:cs="Times New Roman"/>
          <w:sz w:val="24"/>
          <w:szCs w:val="24"/>
        </w:rPr>
        <w:t xml:space="preserve"> </w:t>
      </w:r>
      <w:r w:rsidR="00B31D3D" w:rsidRPr="00D66584">
        <w:rPr>
          <w:rFonts w:ascii="Times New Roman" w:hAnsi="Times New Roman" w:cs="Times New Roman"/>
          <w:sz w:val="24"/>
          <w:szCs w:val="24"/>
        </w:rPr>
        <w:t>«</w:t>
      </w:r>
      <w:r w:rsidR="00B31D3D">
        <w:rPr>
          <w:rFonts w:ascii="Times New Roman" w:hAnsi="Times New Roman" w:cs="Times New Roman"/>
          <w:sz w:val="24"/>
          <w:szCs w:val="24"/>
        </w:rPr>
        <w:t>Новогодние игрушки</w:t>
      </w:r>
      <w:r w:rsidR="00B31D3D" w:rsidRPr="00D66584">
        <w:rPr>
          <w:rFonts w:ascii="Times New Roman" w:hAnsi="Times New Roman" w:cs="Times New Roman"/>
          <w:sz w:val="24"/>
          <w:szCs w:val="24"/>
        </w:rPr>
        <w:t>»</w:t>
      </w:r>
    </w:p>
    <w:p w:rsidR="0005293C" w:rsidRPr="00CE421D" w:rsidRDefault="0005293C" w:rsidP="00CE421D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DE7A06" w:rsidRDefault="00DE7A06" w:rsidP="00DE7A06">
      <w:pPr>
        <w:pStyle w:val="a4"/>
        <w:shd w:val="clear" w:color="auto" w:fill="FFFFFF"/>
        <w:spacing w:before="0" w:beforeAutospacing="0" w:after="0" w:afterAutospacing="0"/>
        <w:jc w:val="both"/>
      </w:pPr>
      <w:r>
        <w:t>Задачи:</w:t>
      </w:r>
    </w:p>
    <w:p w:rsidR="00C40C2B" w:rsidRDefault="00DE7A06" w:rsidP="00DE7A0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</w:pPr>
      <w:r>
        <w:t xml:space="preserve">продолжать </w:t>
      </w:r>
      <w:r w:rsidR="00C40C2B">
        <w:t>освоени</w:t>
      </w:r>
      <w:r>
        <w:t>е</w:t>
      </w:r>
      <w:r w:rsidR="00C40C2B">
        <w:t xml:space="preserve"> рельефной лепки</w:t>
      </w:r>
      <w:r>
        <w:t>;</w:t>
      </w:r>
    </w:p>
    <w:p w:rsidR="00DE7A06" w:rsidRDefault="00DE7A06" w:rsidP="00DE7A0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</w:pPr>
      <w:r>
        <w:t>создать условия для самостоятельного выбора материалов, приёмов работы и средств художественной выразительности;</w:t>
      </w:r>
    </w:p>
    <w:p w:rsidR="00DE7A06" w:rsidRDefault="00DE7A06" w:rsidP="00DE7A0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</w:pPr>
      <w:r>
        <w:t>разви</w:t>
      </w:r>
      <w:r w:rsidR="00B31D3D">
        <w:t>вать чувство формы и композиции;</w:t>
      </w:r>
    </w:p>
    <w:p w:rsidR="00B31D3D" w:rsidRDefault="00B31D3D" w:rsidP="00DE7A0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</w:pPr>
      <w:r>
        <w:t>создавать у детей праздничное настроение.</w:t>
      </w:r>
    </w:p>
    <w:p w:rsidR="00DE7A06" w:rsidRDefault="00DE7A06" w:rsidP="00DE7A06">
      <w:pPr>
        <w:pStyle w:val="a4"/>
        <w:shd w:val="clear" w:color="auto" w:fill="FFFFFF"/>
        <w:spacing w:before="0" w:beforeAutospacing="0" w:after="0" w:afterAutospacing="0"/>
        <w:jc w:val="both"/>
      </w:pPr>
    </w:p>
    <w:p w:rsidR="00DE7A06" w:rsidRDefault="00B31D3D" w:rsidP="00B31D3D">
      <w:pPr>
        <w:pStyle w:val="a4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143250" cy="2019300"/>
            <wp:effectExtent l="19050" t="0" r="0" b="0"/>
            <wp:docPr id="13" name="Рисунок 13" descr="C:\Users\UserWin8\AppData\Local\Microsoft\Windows\INetCache\Content.Word\20181211_1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Win8\AppData\Local\Microsoft\Windows\INetCache\Content.Word\20181211_11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732" r="13954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89" cy="202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2924" cy="2019300"/>
            <wp:effectExtent l="19050" t="0" r="0" b="0"/>
            <wp:docPr id="16" name="Рисунок 16" descr="C:\Users\UserWin8\AppData\Local\Microsoft\Windows\INetCache\Content.Word\20181211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Win8\AppData\Local\Microsoft\Windows\INetCache\Content.Word\20181211_103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73" r="1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24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06" w:rsidRDefault="00DE7A06" w:rsidP="00DE7A06">
      <w:pPr>
        <w:pStyle w:val="a4"/>
        <w:shd w:val="clear" w:color="auto" w:fill="FFFFFF"/>
        <w:spacing w:before="0" w:beforeAutospacing="0" w:after="0" w:afterAutospacing="0"/>
        <w:jc w:val="both"/>
      </w:pPr>
    </w:p>
    <w:p w:rsidR="00C40C2B" w:rsidRDefault="00C40C2B" w:rsidP="0073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Приложение 4</w:t>
      </w:r>
    </w:p>
    <w:p w:rsidR="00C40C2B" w:rsidRDefault="00C40C2B" w:rsidP="00C40C2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C40C2B" w:rsidRDefault="00C40C2B" w:rsidP="00C40C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26F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Аппликация</w:t>
      </w:r>
      <w:r w:rsidR="00DE7A06" w:rsidRPr="00DE7A06">
        <w:rPr>
          <w:rFonts w:ascii="Times New Roman" w:hAnsi="Times New Roman" w:cs="Times New Roman"/>
          <w:sz w:val="24"/>
          <w:szCs w:val="24"/>
        </w:rPr>
        <w:t xml:space="preserve"> </w:t>
      </w:r>
      <w:r w:rsidR="00B31D3D" w:rsidRPr="00D66584">
        <w:rPr>
          <w:rFonts w:ascii="Times New Roman" w:hAnsi="Times New Roman" w:cs="Times New Roman"/>
          <w:sz w:val="24"/>
          <w:szCs w:val="24"/>
        </w:rPr>
        <w:t>«</w:t>
      </w:r>
      <w:r w:rsidR="00B31D3D">
        <w:rPr>
          <w:rFonts w:ascii="Times New Roman" w:hAnsi="Times New Roman" w:cs="Times New Roman"/>
          <w:sz w:val="24"/>
          <w:szCs w:val="24"/>
        </w:rPr>
        <w:t>Новогодняя открытка</w:t>
      </w:r>
      <w:r w:rsidR="00B31D3D" w:rsidRPr="00D66584">
        <w:rPr>
          <w:rFonts w:ascii="Times New Roman" w:hAnsi="Times New Roman" w:cs="Times New Roman"/>
          <w:sz w:val="24"/>
          <w:szCs w:val="24"/>
        </w:rPr>
        <w:t>»</w:t>
      </w:r>
    </w:p>
    <w:p w:rsidR="002537A0" w:rsidRPr="003626F5" w:rsidRDefault="002537A0" w:rsidP="002537A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3626F5">
        <w:rPr>
          <w:rFonts w:ascii="Times New Roman" w:eastAsia="Times New Roman" w:hAnsi="Times New Roman" w:cs="Times New Roman"/>
          <w:sz w:val="24"/>
          <w:szCs w:val="24"/>
        </w:rPr>
        <w:t>Цель: учить детей создавать на одной аппликативной основе</w:t>
      </w:r>
      <w:r w:rsidRPr="003626F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3626F5">
        <w:rPr>
          <w:rFonts w:ascii="Times New Roman" w:eastAsia="Times New Roman" w:hAnsi="Times New Roman" w:cs="Times New Roman"/>
          <w:sz w:val="24"/>
          <w:szCs w:val="24"/>
        </w:rPr>
        <w:t xml:space="preserve">разные образы </w:t>
      </w:r>
      <w:r w:rsidR="00B31D3D">
        <w:rPr>
          <w:rFonts w:ascii="Times New Roman" w:eastAsia="Times New Roman" w:hAnsi="Times New Roman" w:cs="Times New Roman"/>
          <w:sz w:val="24"/>
          <w:szCs w:val="24"/>
        </w:rPr>
        <w:t>новогодних открыток</w:t>
      </w:r>
    </w:p>
    <w:p w:rsidR="002537A0" w:rsidRPr="003626F5" w:rsidRDefault="002537A0" w:rsidP="002537A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6F5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2537A0" w:rsidRPr="003626F5" w:rsidRDefault="002537A0" w:rsidP="002537A0">
      <w:pPr>
        <w:pStyle w:val="a5"/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6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моторику.</w:t>
      </w:r>
    </w:p>
    <w:p w:rsidR="002537A0" w:rsidRPr="003626F5" w:rsidRDefault="002537A0" w:rsidP="002537A0">
      <w:pPr>
        <w:pStyle w:val="a5"/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6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вызывать интерес к художественному творчеству.</w:t>
      </w:r>
    </w:p>
    <w:p w:rsidR="002537A0" w:rsidRPr="003626F5" w:rsidRDefault="002537A0" w:rsidP="002537A0">
      <w:pPr>
        <w:pStyle w:val="a5"/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6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проявление активности и творчества.</w:t>
      </w:r>
    </w:p>
    <w:p w:rsidR="002537A0" w:rsidRPr="003626F5" w:rsidRDefault="002537A0" w:rsidP="002537A0">
      <w:pPr>
        <w:pStyle w:val="a5"/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6F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проявлять дружелюбие при оценке работ других детей.</w:t>
      </w:r>
    </w:p>
    <w:p w:rsidR="002537A0" w:rsidRPr="003626F5" w:rsidRDefault="002537A0" w:rsidP="002537A0">
      <w:pPr>
        <w:pStyle w:val="a5"/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творческое мышление и воображение. </w:t>
      </w:r>
    </w:p>
    <w:p w:rsidR="002537A0" w:rsidRDefault="00B31D3D" w:rsidP="00B31D3D">
      <w:pPr>
        <w:pStyle w:val="a5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09675" cy="1578813"/>
            <wp:effectExtent l="19050" t="0" r="9525" b="0"/>
            <wp:docPr id="19" name="Рисунок 19" descr="C:\Users\UserWin8\AppData\Local\Microsoft\Windows\INetCache\Content.Word\20181210_13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Win8\AppData\Local\Microsoft\Windows\INetCache\Content.Word\20181210_134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910" t="46447" r="1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7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2794" cy="1243015"/>
            <wp:effectExtent l="0" t="171450" r="0" b="147635"/>
            <wp:docPr id="22" name="Рисунок 22" descr="C:\Users\UserWin8\AppData\Local\Microsoft\Windows\INetCache\Content.Word\20181205_0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Win8\AppData\Local\Microsoft\Windows\INetCache\Content.Word\20181205_082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8975" t="54545" r="16568" b="11189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572794" cy="124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616" cy="1590675"/>
            <wp:effectExtent l="19050" t="0" r="234" b="0"/>
            <wp:docPr id="5" name="Рисунок 25" descr="https://avatars.mds.yandex.net/get-pdb/49816/581de548-f222-43a0-b722-62b6e70c95e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49816/581de548-f222-43a0-b722-62b6e70c95ec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82" cy="159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A0" w:rsidRDefault="002537A0" w:rsidP="00734330">
      <w:pPr>
        <w:spacing w:after="15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bookmarkStart w:id="0" w:name="_Hlk511516965"/>
      <w:r w:rsidRPr="00AB7AB1">
        <w:rPr>
          <w:rFonts w:ascii="Times New Roman" w:hAnsi="Times New Roman" w:cs="Times New Roman"/>
          <w:b/>
          <w:i/>
          <w:sz w:val="24"/>
        </w:rPr>
        <w:t>Приложение 5</w:t>
      </w:r>
    </w:p>
    <w:p w:rsidR="00571BF9" w:rsidRPr="00571BF9" w:rsidRDefault="00571BF9" w:rsidP="00571BF9">
      <w:pPr>
        <w:spacing w:after="15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BF9">
        <w:rPr>
          <w:rFonts w:ascii="Times New Roman" w:hAnsi="Times New Roman" w:cs="Times New Roman"/>
          <w:b/>
          <w:sz w:val="24"/>
          <w:szCs w:val="24"/>
        </w:rPr>
        <w:t>Беседа по иллюстрациям «Новогодняя суета»</w:t>
      </w:r>
    </w:p>
    <w:p w:rsidR="002537A0" w:rsidRDefault="002537A0" w:rsidP="002537A0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2537A0" w:rsidRDefault="002537A0" w:rsidP="002537A0">
      <w:pPr>
        <w:pStyle w:val="a5"/>
        <w:numPr>
          <w:ilvl w:val="0"/>
          <w:numId w:val="11"/>
        </w:num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Знакомить детей с </w:t>
      </w:r>
      <w:r w:rsidR="00571BF9">
        <w:rPr>
          <w:rFonts w:ascii="Times New Roman" w:hAnsi="Times New Roman" w:cs="Times New Roman"/>
          <w:sz w:val="24"/>
          <w:szCs w:val="24"/>
        </w:rPr>
        <w:t>основными традициями, связанными с празднованием Нового года</w:t>
      </w:r>
      <w:r w:rsidR="00565EBA">
        <w:rPr>
          <w:rFonts w:ascii="Times New Roman" w:hAnsi="Times New Roman" w:cs="Times New Roman"/>
          <w:sz w:val="24"/>
          <w:szCs w:val="24"/>
        </w:rPr>
        <w:t xml:space="preserve"> в семье, </w:t>
      </w:r>
      <w:proofErr w:type="spellStart"/>
      <w:r w:rsidR="00565EBA">
        <w:rPr>
          <w:rFonts w:ascii="Times New Roman" w:hAnsi="Times New Roman" w:cs="Times New Roman"/>
          <w:sz w:val="24"/>
          <w:szCs w:val="24"/>
        </w:rPr>
        <w:t>саду,городе</w:t>
      </w:r>
      <w:proofErr w:type="spellEnd"/>
      <w:r w:rsidR="00571BF9">
        <w:rPr>
          <w:rFonts w:ascii="Times New Roman" w:hAnsi="Times New Roman" w:cs="Times New Roman"/>
          <w:sz w:val="24"/>
          <w:szCs w:val="24"/>
        </w:rPr>
        <w:t>.</w:t>
      </w:r>
    </w:p>
    <w:p w:rsidR="002537A0" w:rsidRDefault="002537A0" w:rsidP="002537A0">
      <w:pPr>
        <w:pStyle w:val="a5"/>
        <w:numPr>
          <w:ilvl w:val="0"/>
          <w:numId w:val="11"/>
        </w:num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поддерживать разговор по теме, отвечать на вопросы и задавать их.</w:t>
      </w:r>
    </w:p>
    <w:p w:rsidR="002537A0" w:rsidRDefault="002537A0" w:rsidP="002537A0">
      <w:pPr>
        <w:pStyle w:val="a5"/>
        <w:numPr>
          <w:ilvl w:val="0"/>
          <w:numId w:val="11"/>
        </w:num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познавательные интересы детей.</w:t>
      </w:r>
    </w:p>
    <w:p w:rsidR="00734330" w:rsidRPr="00734330" w:rsidRDefault="002537A0" w:rsidP="00734330">
      <w:pPr>
        <w:pStyle w:val="a5"/>
        <w:numPr>
          <w:ilvl w:val="0"/>
          <w:numId w:val="11"/>
        </w:num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любовь к </w:t>
      </w:r>
      <w:r w:rsidR="00734330">
        <w:rPr>
          <w:rFonts w:ascii="Times New Roman" w:hAnsi="Times New Roman" w:cs="Times New Roman"/>
          <w:sz w:val="24"/>
          <w:szCs w:val="24"/>
        </w:rPr>
        <w:t xml:space="preserve">малой </w:t>
      </w:r>
      <w:r>
        <w:rPr>
          <w:rFonts w:ascii="Times New Roman" w:hAnsi="Times New Roman" w:cs="Times New Roman"/>
          <w:sz w:val="24"/>
          <w:szCs w:val="24"/>
        </w:rPr>
        <w:t>Родине.</w:t>
      </w:r>
    </w:p>
    <w:p w:rsidR="002537A0" w:rsidRDefault="00565EBA" w:rsidP="002537A0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95625" cy="1745557"/>
            <wp:effectExtent l="19050" t="0" r="0" b="0"/>
            <wp:docPr id="8" name="Рисунок 28" descr="C:\Users\UserWin8\AppData\Local\Microsoft\Windows\INetCache\Content.Word\20181210_15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Win8\AppData\Local\Microsoft\Windows\INetCache\Content.Word\20181210_153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63" cy="175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1637" cy="1743075"/>
            <wp:effectExtent l="19050" t="0" r="0" b="0"/>
            <wp:docPr id="31" name="Рисунок 31" descr="C:\Users\UserWin8\AppData\Local\Microsoft\Windows\INetCache\Content.Word\20181210_15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Win8\AppData\Local\Microsoft\Windows\INetCache\Content.Word\20181210_153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8078" cy="174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A0" w:rsidRDefault="002537A0" w:rsidP="00734330">
      <w:pPr>
        <w:spacing w:after="15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AB7AB1">
        <w:rPr>
          <w:rFonts w:ascii="Times New Roman" w:hAnsi="Times New Roman" w:cs="Times New Roman"/>
          <w:b/>
          <w:i/>
          <w:sz w:val="24"/>
        </w:rPr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6</w:t>
      </w:r>
    </w:p>
    <w:p w:rsidR="00565EBA" w:rsidRPr="00565EBA" w:rsidRDefault="00565EBA" w:rsidP="00565EBA">
      <w:pPr>
        <w:pStyle w:val="Standard"/>
        <w:snapToGrid w:val="0"/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EBA">
        <w:rPr>
          <w:rFonts w:ascii="Times New Roman" w:hAnsi="Times New Roman" w:cs="Times New Roman"/>
          <w:b/>
          <w:sz w:val="24"/>
          <w:szCs w:val="24"/>
        </w:rPr>
        <w:t>Рисование «Морозные узоры»</w:t>
      </w:r>
    </w:p>
    <w:p w:rsidR="005404DB" w:rsidRDefault="005404DB" w:rsidP="005404DB">
      <w:pPr>
        <w:pStyle w:val="Standard"/>
        <w:snapToGrid w:val="0"/>
        <w:spacing w:before="0" w:after="0"/>
        <w:jc w:val="left"/>
        <w:rPr>
          <w:rFonts w:ascii="Times New Roman" w:hAnsi="Times New Roman" w:cs="Times New Roman"/>
          <w:b/>
          <w:bCs/>
          <w:i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bidi="hi-IN"/>
        </w:rPr>
        <w:t>Задачи:</w:t>
      </w:r>
    </w:p>
    <w:p w:rsidR="005404DB" w:rsidRPr="005456EE" w:rsidRDefault="005404DB" w:rsidP="005456EE">
      <w:pPr>
        <w:pStyle w:val="Standard"/>
        <w:numPr>
          <w:ilvl w:val="0"/>
          <w:numId w:val="12"/>
        </w:numPr>
        <w:snapToGrid w:val="0"/>
        <w:spacing w:before="0" w:after="0"/>
        <w:jc w:val="left"/>
        <w:rPr>
          <w:rFonts w:ascii="Times New Roman" w:hAnsi="Times New Roman" w:cs="Times New Roman"/>
          <w:bCs/>
          <w:sz w:val="24"/>
          <w:szCs w:val="24"/>
          <w:lang w:bidi="hi-IN"/>
        </w:rPr>
      </w:pPr>
      <w:r>
        <w:rPr>
          <w:rFonts w:ascii="Times New Roman" w:hAnsi="Times New Roman" w:cs="Times New Roman"/>
          <w:bCs/>
          <w:sz w:val="24"/>
          <w:szCs w:val="24"/>
          <w:lang w:bidi="hi-IN"/>
        </w:rPr>
        <w:t>У</w:t>
      </w:r>
      <w:r w:rsidRPr="006E74AB">
        <w:rPr>
          <w:rFonts w:ascii="Times New Roman" w:hAnsi="Times New Roman" w:cs="Times New Roman"/>
          <w:bCs/>
          <w:sz w:val="24"/>
          <w:szCs w:val="24"/>
          <w:lang w:bidi="hi-IN"/>
        </w:rPr>
        <w:t>чить детей рисовать</w:t>
      </w:r>
      <w:r w:rsidR="005456EE">
        <w:rPr>
          <w:rFonts w:ascii="Times New Roman" w:hAnsi="Times New Roman" w:cs="Times New Roman"/>
          <w:bCs/>
          <w:sz w:val="24"/>
          <w:szCs w:val="24"/>
          <w:lang w:bidi="hi-IN"/>
        </w:rPr>
        <w:t xml:space="preserve"> </w:t>
      </w:r>
      <w:r w:rsidR="009437D7">
        <w:rPr>
          <w:rFonts w:ascii="Times New Roman" w:hAnsi="Times New Roman" w:cs="Times New Roman"/>
          <w:bCs/>
          <w:sz w:val="24"/>
          <w:szCs w:val="24"/>
          <w:lang w:bidi="hi-IN"/>
        </w:rPr>
        <w:t>композиции на заданную тему;</w:t>
      </w:r>
    </w:p>
    <w:p w:rsidR="005404DB" w:rsidRDefault="005404DB" w:rsidP="005404DB">
      <w:pPr>
        <w:pStyle w:val="Standard"/>
        <w:numPr>
          <w:ilvl w:val="0"/>
          <w:numId w:val="12"/>
        </w:numPr>
        <w:snapToGrid w:val="0"/>
        <w:spacing w:before="0" w:after="0"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Совершенствовать технику раскрашивания </w:t>
      </w:r>
      <w:r w:rsidRPr="005404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акварельными красками.</w:t>
      </w:r>
    </w:p>
    <w:p w:rsidR="005404DB" w:rsidRPr="005404DB" w:rsidRDefault="005404DB" w:rsidP="005404DB">
      <w:pPr>
        <w:pStyle w:val="Standard"/>
        <w:numPr>
          <w:ilvl w:val="0"/>
          <w:numId w:val="12"/>
        </w:numPr>
        <w:snapToGrid w:val="0"/>
        <w:spacing w:before="0" w:after="0"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чувство формы и композиции.</w:t>
      </w:r>
    </w:p>
    <w:p w:rsidR="005404DB" w:rsidRDefault="00565EBA" w:rsidP="002537A0">
      <w:pPr>
        <w:spacing w:after="15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108116" cy="1752600"/>
            <wp:effectExtent l="19050" t="0" r="0" b="0"/>
            <wp:docPr id="34" name="Рисунок 34" descr="C:\Users\UserWin8\AppData\Local\Microsoft\Windows\INetCache\Content.Word\20181210_1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Win8\AppData\Local\Microsoft\Windows\INetCache\Content.Word\20181210_16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05" cy="175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7D7" w:rsidRPr="009437D7">
        <w:t xml:space="preserve"> </w:t>
      </w:r>
      <w:r>
        <w:rPr>
          <w:noProof/>
          <w:lang w:eastAsia="ru-RU"/>
        </w:rPr>
        <w:drawing>
          <wp:inline distT="0" distB="0" distL="0" distR="0">
            <wp:extent cx="3108116" cy="1752600"/>
            <wp:effectExtent l="19050" t="0" r="0" b="0"/>
            <wp:docPr id="37" name="Рисунок 37" descr="C:\Users\UserWin8\AppData\Local\Microsoft\Windows\INetCache\Content.Word\20181210_16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Win8\AppData\Local\Microsoft\Windows\INetCache\Content.Word\20181210_160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91" cy="17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A0" w:rsidRPr="002537A0" w:rsidRDefault="002537A0" w:rsidP="002537A0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2537A0" w:rsidRDefault="002537A0" w:rsidP="002537A0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2537A0" w:rsidRDefault="002537A0" w:rsidP="002537A0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2537A0" w:rsidRDefault="002537A0" w:rsidP="002537A0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2537A0" w:rsidRDefault="002537A0" w:rsidP="002537A0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bookmarkEnd w:id="0"/>
    <w:p w:rsidR="009437D7" w:rsidRPr="004967B4" w:rsidRDefault="00397F65" w:rsidP="004967B4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</w:rPr>
      </w:pPr>
      <w:r w:rsidRPr="00397F65">
        <w:rPr>
          <w:b/>
          <w:sz w:val="28"/>
        </w:rPr>
        <w:lastRenderedPageBreak/>
        <w:t>3. Заключительный этап.</w:t>
      </w:r>
    </w:p>
    <w:p w:rsidR="00397F65" w:rsidRPr="00397F65" w:rsidRDefault="00397F65" w:rsidP="00397F6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sz w:val="28"/>
        </w:rPr>
      </w:pPr>
      <w:r w:rsidRPr="00397F65">
        <w:rPr>
          <w:sz w:val="28"/>
        </w:rPr>
        <w:t>Выставка в группе детских работ по теме: «Новый год-любимый праздник»</w:t>
      </w:r>
    </w:p>
    <w:p w:rsidR="00397F65" w:rsidRDefault="00397F65" w:rsidP="00397F65">
      <w:pPr>
        <w:pStyle w:val="a4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1630969" cy="1152525"/>
            <wp:effectExtent l="19050" t="0" r="7331" b="0"/>
            <wp:docPr id="9" name="Рисунок 40" descr="https://dmdou17.edumsko.ru/uploads/1600/1592/section/89917/prigl_na_novgod.jpg?151358518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mdou17.edumsko.ru/uploads/1600/1592/section/89917/prigl_na_novgod.jpg?15135851827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85" cy="11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8290" cy="1209675"/>
            <wp:effectExtent l="19050" t="0" r="4310" b="0"/>
            <wp:docPr id="11" name="Рисунок 43" descr="https://b1.culture.ru/c/62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b1.culture.ru/c/628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865" t="11220" r="7197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9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8363" cy="1219200"/>
            <wp:effectExtent l="19050" t="0" r="0" b="0"/>
            <wp:docPr id="46" name="Рисунок 46" descr="http://rebzi.ru/UserFiles/festival/a4420b9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bzi.ru/UserFiles/festival/a4420b9c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08" cy="12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1218066"/>
            <wp:effectExtent l="19050" t="0" r="9525" b="0"/>
            <wp:docPr id="12" name="Рисунок 49" descr="https://avatars.mds.yandex.net/get-pdb/51720/f039f958-7138-4367-a689-9bd332a59f3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51720/f039f958-7138-4367-a689-9bd332a59f3b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949" t="29388" r="16570" b="17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1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65" w:rsidRDefault="00397F65" w:rsidP="00397F65">
      <w:pPr>
        <w:pStyle w:val="a4"/>
        <w:shd w:val="clear" w:color="auto" w:fill="FFFFFF"/>
        <w:spacing w:before="0" w:beforeAutospacing="0" w:after="0" w:afterAutospacing="0"/>
        <w:ind w:left="720"/>
        <w:jc w:val="both"/>
      </w:pPr>
    </w:p>
    <w:p w:rsidR="004967B4" w:rsidRDefault="0051240F" w:rsidP="00CE63F4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112395</wp:posOffset>
            </wp:positionV>
            <wp:extent cx="1171575" cy="1562100"/>
            <wp:effectExtent l="19050" t="0" r="9525" b="0"/>
            <wp:wrapNone/>
            <wp:docPr id="47" name="Рисунок 1" descr="C:\Users\UserWin8\AppData\Local\Microsoft\Windows\INetCache\Content.Word\IMG-201812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Win8\AppData\Local\Microsoft\Windows\INetCache\Content.Word\IMG-20181208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4947" t="56800" r="10900" b="176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1575" cy="156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7F65" w:rsidRPr="00397F65">
        <w:rPr>
          <w:sz w:val="28"/>
        </w:rPr>
        <w:t xml:space="preserve">Создание </w:t>
      </w:r>
      <w:proofErr w:type="spellStart"/>
      <w:r w:rsidR="00397F65" w:rsidRPr="00397F65">
        <w:rPr>
          <w:sz w:val="28"/>
        </w:rPr>
        <w:t>фотоколлажа</w:t>
      </w:r>
      <w:proofErr w:type="spellEnd"/>
      <w:r w:rsidR="00397F65" w:rsidRPr="00397F65">
        <w:rPr>
          <w:sz w:val="28"/>
        </w:rPr>
        <w:t xml:space="preserve"> «Новогодний хоровод у городской елки»</w:t>
      </w:r>
    </w:p>
    <w:p w:rsidR="004967B4" w:rsidRDefault="004967B4" w:rsidP="00397F65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1626235</wp:posOffset>
            </wp:positionH>
            <wp:positionV relativeFrom="paragraph">
              <wp:posOffset>1165225</wp:posOffset>
            </wp:positionV>
            <wp:extent cx="3514725" cy="4305300"/>
            <wp:effectExtent l="0" t="0" r="0" b="0"/>
            <wp:wrapNone/>
            <wp:docPr id="58" name="Рисунок 58" descr="http://photos.wikimapia.org/p/00/02/97/55/9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hotos.wikimapia.org/p/00/02/97/55/92_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0038" t="-4942" r="28000" b="1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305300"/>
                    </a:xfrm>
                    <a:prstGeom prst="triangl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63F4">
        <w:rPr>
          <w:sz w:val="28"/>
        </w:rPr>
        <w:t xml:space="preserve">                   </w:t>
      </w:r>
      <w:r>
        <w:rPr>
          <w:sz w:val="28"/>
        </w:rPr>
        <w:t xml:space="preserve">    </w:t>
      </w:r>
      <w:r w:rsidRPr="00397F65">
        <w:rPr>
          <w:sz w:val="28"/>
        </w:rPr>
        <w:drawing>
          <wp:inline distT="0" distB="0" distL="0" distR="0">
            <wp:extent cx="1322275" cy="1743075"/>
            <wp:effectExtent l="19050" t="0" r="0" b="0"/>
            <wp:docPr id="36" name="Рисунок 13" descr="C:\Users\UserWin8\AppData\Local\Microsoft\Windows\INetCache\Content.Word\IMG-201812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Win8\AppData\Local\Microsoft\Windows\INetCache\Content.Word\IMG-20181209-WA0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597" t="16055" r="18448" b="2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7" cy="17511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</w:t>
      </w:r>
      <w:r w:rsidR="00CE63F4">
        <w:rPr>
          <w:sz w:val="28"/>
        </w:rPr>
        <w:t xml:space="preserve">    </w:t>
      </w:r>
      <w:r>
        <w:rPr>
          <w:sz w:val="28"/>
        </w:rPr>
        <w:t xml:space="preserve"> </w:t>
      </w:r>
      <w:r w:rsidR="0051240F">
        <w:rPr>
          <w:sz w:val="28"/>
        </w:rPr>
        <w:t xml:space="preserve">    </w:t>
      </w:r>
      <w:r>
        <w:rPr>
          <w:sz w:val="28"/>
        </w:rPr>
        <w:t xml:space="preserve"> </w:t>
      </w:r>
      <w:r w:rsidRPr="00397F65">
        <w:rPr>
          <w:sz w:val="28"/>
        </w:rPr>
        <w:drawing>
          <wp:inline distT="0" distB="0" distL="0" distR="0">
            <wp:extent cx="1247775" cy="1777401"/>
            <wp:effectExtent l="0" t="0" r="9525" b="0"/>
            <wp:docPr id="32" name="Рисунок 16" descr="C:\Users\UserWin8\AppData\Local\Microsoft\Windows\INetCache\Content.Word\IMG-201812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Win8\AppData\Local\Microsoft\Windows\INetCache\Content.Word\IMG-20181209-WA0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-2163" r="16970" b="91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8830" cy="17789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7F65" w:rsidRDefault="00397F65" w:rsidP="00397F65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397F65">
        <w:rPr>
          <w:sz w:val="28"/>
        </w:rPr>
        <w:drawing>
          <wp:inline distT="0" distB="0" distL="0" distR="0">
            <wp:extent cx="1333500" cy="1850033"/>
            <wp:effectExtent l="0" t="0" r="0" b="0"/>
            <wp:docPr id="17" name="Рисунок 7" descr="C:\Users\UserWin8\AppData\Local\Microsoft\Windows\INetCache\Content.Word\IMG-201812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Win8\AppData\Local\Microsoft\Windows\INetCache\Content.Word\IMG-20181209-WA0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7035" b="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34" cy="18496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67B4">
        <w:rPr>
          <w:sz w:val="28"/>
        </w:rPr>
        <w:t xml:space="preserve">                                                                                </w:t>
      </w:r>
      <w:r w:rsidR="00CE63F4">
        <w:rPr>
          <w:sz w:val="28"/>
        </w:rPr>
        <w:t xml:space="preserve">       </w:t>
      </w:r>
      <w:r w:rsidR="004967B4">
        <w:rPr>
          <w:sz w:val="28"/>
        </w:rPr>
        <w:t xml:space="preserve">  </w:t>
      </w:r>
      <w:r w:rsidRPr="00397F65">
        <w:rPr>
          <w:sz w:val="28"/>
        </w:rPr>
        <w:drawing>
          <wp:inline distT="0" distB="0" distL="0" distR="0">
            <wp:extent cx="1335222" cy="1743075"/>
            <wp:effectExtent l="19050" t="0" r="0" b="0"/>
            <wp:docPr id="21" name="Рисунок 19" descr="C:\Users\UserWin8\AppData\Local\Microsoft\Windows\INetCache\Content.Word\IMG-201812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Win8\AppData\Local\Microsoft\Windows\INetCache\Content.Word\IMG-20181209-WA0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47" cy="17478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67B4" w:rsidRDefault="00397F65" w:rsidP="004967B4">
      <w:pPr>
        <w:pStyle w:val="a4"/>
        <w:shd w:val="clear" w:color="auto" w:fill="FFFFFF"/>
        <w:spacing w:before="0" w:beforeAutospacing="0" w:after="0" w:afterAutospacing="0"/>
        <w:jc w:val="right"/>
        <w:rPr>
          <w:sz w:val="28"/>
        </w:rPr>
      </w:pPr>
      <w:r w:rsidRPr="00397F65">
        <w:rPr>
          <w:sz w:val="28"/>
        </w:rPr>
        <w:drawing>
          <wp:inline distT="0" distB="0" distL="0" distR="0">
            <wp:extent cx="1343025" cy="1795567"/>
            <wp:effectExtent l="0" t="0" r="9525" b="0"/>
            <wp:docPr id="23" name="Рисунок 22" descr="C:\Users\UserWin8\AppData\Local\Microsoft\Windows\INetCache\Content.Word\IMG-201812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Win8\AppData\Local\Microsoft\Windows\INetCache\Content.Word\IMG-20181209-WA00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9994" t="35301" r="31676" b="2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00" cy="17996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67B4">
        <w:rPr>
          <w:sz w:val="28"/>
        </w:rPr>
        <w:t xml:space="preserve">                                                                                    </w:t>
      </w:r>
      <w:r w:rsidR="00CE63F4">
        <w:rPr>
          <w:noProof/>
        </w:rPr>
        <w:drawing>
          <wp:inline distT="0" distB="0" distL="0" distR="0">
            <wp:extent cx="1381125" cy="1722467"/>
            <wp:effectExtent l="19050" t="0" r="9525" b="0"/>
            <wp:docPr id="42" name="Рисунок 55" descr="C:\Users\UserWin8\AppData\Local\Microsoft\Windows\INetCache\Content.Word\IMG-201812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Win8\AppData\Local\Microsoft\Windows\INetCache\Content.Word\IMG-20181210-WA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3436" cy="17253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67B4">
        <w:rPr>
          <w:sz w:val="28"/>
        </w:rPr>
        <w:t xml:space="preserve">       </w:t>
      </w:r>
    </w:p>
    <w:p w:rsidR="00397F65" w:rsidRPr="00397F65" w:rsidRDefault="00397F65" w:rsidP="004967B4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397F65">
        <w:rPr>
          <w:sz w:val="28"/>
        </w:rPr>
        <w:drawing>
          <wp:inline distT="0" distB="0" distL="0" distR="0">
            <wp:extent cx="1355090" cy="1869432"/>
            <wp:effectExtent l="0" t="0" r="0" b="0"/>
            <wp:docPr id="24" name="Рисунок 25" descr="C:\Users\UserWin8\AppData\Local\Microsoft\Windows\INetCache\Content.Word\IMG-201812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Win8\AppData\Local\Microsoft\Windows\INetCache\Content.Word\IMG-20181209-WA0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201" t="36463" r="116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0532" cy="1876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67B4">
        <w:rPr>
          <w:sz w:val="28"/>
        </w:rPr>
        <w:t xml:space="preserve">                 </w:t>
      </w:r>
      <w:r w:rsidR="004967B4">
        <w:rPr>
          <w:noProof/>
        </w:rPr>
        <w:drawing>
          <wp:inline distT="0" distB="0" distL="0" distR="0">
            <wp:extent cx="1395521" cy="1866900"/>
            <wp:effectExtent l="0" t="0" r="0" b="0"/>
            <wp:docPr id="41" name="Рисунок 61" descr="C:\Users\UserWin8\AppData\Local\Microsoft\Windows\INetCache\Content.Word\IMG-201812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Win8\AppData\Local\Microsoft\Windows\INetCache\Content.Word\IMG-20181210-WA0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113" t="381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5724" cy="18671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67B4">
        <w:rPr>
          <w:sz w:val="28"/>
        </w:rPr>
        <w:t xml:space="preserve">              </w:t>
      </w:r>
      <w:r>
        <w:rPr>
          <w:noProof/>
        </w:rPr>
        <w:drawing>
          <wp:inline distT="0" distB="0" distL="0" distR="0">
            <wp:extent cx="1408991" cy="1914525"/>
            <wp:effectExtent l="0" t="0" r="709" b="0"/>
            <wp:docPr id="52" name="Рисунок 52" descr="C:\Users\UserWin8\AppData\Local\Microsoft\Windows\INetCache\Content.Word\IMG-201812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Win8\AppData\Local\Microsoft\Windows\INetCache\Content.Word\IMG-20181210-WA0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0870" cy="19170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7F65" w:rsidRPr="00397F65" w:rsidRDefault="00397F65" w:rsidP="00397F65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</w:rPr>
      </w:pPr>
    </w:p>
    <w:p w:rsidR="004967B4" w:rsidRDefault="004967B4" w:rsidP="00397F65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</w:rPr>
      </w:pPr>
    </w:p>
    <w:p w:rsidR="004967B4" w:rsidRDefault="004967B4" w:rsidP="00397F65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</w:rPr>
      </w:pPr>
    </w:p>
    <w:p w:rsidR="00397F65" w:rsidRDefault="00397F65" w:rsidP="004967B4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sz w:val="28"/>
        </w:rPr>
      </w:pPr>
      <w:r w:rsidRPr="00397F65">
        <w:rPr>
          <w:sz w:val="28"/>
        </w:rPr>
        <w:t>Участие родителей и детей в городском конкурсе поделок  в номинациях "Новогодняя игрушка" , "Новогодняя открытка"</w:t>
      </w:r>
    </w:p>
    <w:p w:rsidR="00CE63F4" w:rsidRDefault="00CE63F4" w:rsidP="00CE63F4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060518" cy="1558666"/>
            <wp:effectExtent l="0" t="247650" r="0" b="232034"/>
            <wp:docPr id="73" name="Рисунок 73" descr="C:\Users\UserWin8\AppData\Local\Microsoft\Windows\INetCache\Content.Word\20181205_0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Win8\AppData\Local\Microsoft\Windows\INetCache\Content.Word\20181205_0827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370" t="5408" r="131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346" cy="15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1715" cy="2008374"/>
            <wp:effectExtent l="19050" t="0" r="635" b="0"/>
            <wp:docPr id="76" name="Рисунок 76" descr="C:\Users\UserWin8\AppData\Local\Microsoft\Windows\INetCache\Content.Word\20181205_14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Win8\AppData\Local\Microsoft\Windows\INetCache\Content.Word\20181205_1442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53" cy="20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B4" w:rsidRPr="00397F65" w:rsidRDefault="004967B4" w:rsidP="004967B4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sz w:val="28"/>
        </w:rPr>
      </w:pPr>
    </w:p>
    <w:p w:rsidR="00397F65" w:rsidRDefault="00397F65" w:rsidP="00397F65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</w:rPr>
      </w:pPr>
      <w:r w:rsidRPr="00397F65">
        <w:rPr>
          <w:sz w:val="28"/>
        </w:rPr>
        <w:t>Выставка поделок совместных детско-родительских работ "Снежная феерия"</w:t>
      </w:r>
    </w:p>
    <w:p w:rsidR="00CE63F4" w:rsidRPr="00397F65" w:rsidRDefault="00CE63F4" w:rsidP="00CE63F4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531472" cy="3119079"/>
            <wp:effectExtent l="19050" t="0" r="0" b="0"/>
            <wp:docPr id="64" name="Рисунок 64" descr="C:\Users\UserWin8\AppData\Local\Microsoft\Windows\INetCache\Content.Word\20181210_13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Win8\AppData\Local\Microsoft\Windows\INetCache\Content.Word\20181210_1342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233" cy="312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65" w:rsidRDefault="00397F65" w:rsidP="00397F65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</w:rPr>
      </w:pPr>
      <w:r w:rsidRPr="00397F65">
        <w:rPr>
          <w:sz w:val="28"/>
        </w:rPr>
        <w:t>Пополнение родителями библиотеки на тему "Новый год-любимый праздник"</w:t>
      </w:r>
    </w:p>
    <w:p w:rsidR="00CE63F4" w:rsidRDefault="00CE63F4" w:rsidP="00CE63F4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313156" cy="1583538"/>
            <wp:effectExtent l="0" t="361950" r="0" b="340512"/>
            <wp:docPr id="67" name="Рисунок 67" descr="C:\Users\UserWin8\AppData\Local\Microsoft\Windows\INetCache\Content.Word\20181212_08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Win8\AppData\Local\Microsoft\Windows\INetCache\Content.Word\20181212_0853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210" t="2519" r="83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3156" cy="158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9975" cy="2323961"/>
            <wp:effectExtent l="19050" t="0" r="9525" b="0"/>
            <wp:docPr id="70" name="Рисунок 70" descr="C:\Users\UserWin8\AppData\Local\Microsoft\Windows\INetCache\Content.Word\20181212_08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Win8\AppData\Local\Microsoft\Windows\INetCache\Content.Word\20181212_0853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030" r="1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2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F4" w:rsidRPr="00397F65" w:rsidRDefault="00CE63F4" w:rsidP="00CE63F4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</w:p>
    <w:p w:rsidR="009437D7" w:rsidRDefault="009437D7" w:rsidP="009437D7">
      <w:pPr>
        <w:pStyle w:val="a4"/>
        <w:shd w:val="clear" w:color="auto" w:fill="FFFFFF"/>
        <w:spacing w:before="0" w:beforeAutospacing="0" w:after="0" w:afterAutospacing="0"/>
      </w:pPr>
    </w:p>
    <w:p w:rsidR="009437D7" w:rsidRDefault="009437D7" w:rsidP="00CE421D">
      <w:pPr>
        <w:pStyle w:val="a4"/>
        <w:shd w:val="clear" w:color="auto" w:fill="FFFFFF"/>
        <w:spacing w:before="0" w:beforeAutospacing="0" w:after="0" w:afterAutospacing="0"/>
        <w:jc w:val="center"/>
      </w:pPr>
    </w:p>
    <w:p w:rsidR="009437D7" w:rsidRDefault="009437D7" w:rsidP="009437D7">
      <w:pPr>
        <w:pStyle w:val="a4"/>
        <w:shd w:val="clear" w:color="auto" w:fill="FFFFFF"/>
        <w:spacing w:before="0" w:beforeAutospacing="0" w:after="0" w:afterAutospacing="0"/>
      </w:pPr>
    </w:p>
    <w:p w:rsidR="007F6002" w:rsidRDefault="007F6002" w:rsidP="009437D7">
      <w:pPr>
        <w:pStyle w:val="a4"/>
        <w:shd w:val="clear" w:color="auto" w:fill="FFFFFF"/>
        <w:spacing w:before="0" w:beforeAutospacing="0" w:after="0" w:afterAutospacing="0"/>
      </w:pPr>
    </w:p>
    <w:p w:rsidR="00EA6537" w:rsidRPr="00095992" w:rsidRDefault="00EA6537" w:rsidP="00095992">
      <w:pPr>
        <w:pStyle w:val="a4"/>
        <w:shd w:val="clear" w:color="auto" w:fill="FFFFFF"/>
        <w:spacing w:before="0" w:beforeAutospacing="0" w:after="0" w:afterAutospacing="0"/>
        <w:jc w:val="center"/>
      </w:pPr>
    </w:p>
    <w:p w:rsidR="00EA6537" w:rsidRDefault="00EA6537" w:rsidP="002019C0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EA6537" w:rsidRDefault="00EA6537" w:rsidP="002019C0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7E7E0A" w:rsidRDefault="007E7E0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D524C" w:rsidRDefault="005D524C"/>
    <w:p w:rsidR="005D524C" w:rsidRDefault="005D524C"/>
    <w:p w:rsidR="005D524C" w:rsidRDefault="005D524C"/>
    <w:p w:rsidR="005D524C" w:rsidRDefault="005D524C"/>
    <w:p w:rsidR="005D524C" w:rsidRDefault="005D524C"/>
    <w:p w:rsidR="005D524C" w:rsidRDefault="005D524C"/>
    <w:p w:rsidR="005D524C" w:rsidRDefault="005D524C"/>
    <w:p w:rsidR="005D524C" w:rsidRDefault="005D524C"/>
    <w:sectPr w:rsidR="005D524C" w:rsidSect="007A2881">
      <w:pgSz w:w="11906" w:h="16838"/>
      <w:pgMar w:top="568" w:right="707" w:bottom="709" w:left="709" w:header="709" w:footer="709" w:gutter="0"/>
      <w:pgBorders>
        <w:top w:val="snowflakes" w:sz="30" w:space="1" w:color="0070C0"/>
        <w:left w:val="snowflakes" w:sz="30" w:space="4" w:color="0070C0"/>
        <w:bottom w:val="snowflakes" w:sz="30" w:space="1" w:color="0070C0"/>
        <w:right w:val="snowflakes" w:sz="30" w:space="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7B6E"/>
    <w:multiLevelType w:val="hybridMultilevel"/>
    <w:tmpl w:val="FC864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43EC2"/>
    <w:multiLevelType w:val="hybridMultilevel"/>
    <w:tmpl w:val="108049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AD0646"/>
    <w:multiLevelType w:val="hybridMultilevel"/>
    <w:tmpl w:val="FAD45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51135"/>
    <w:multiLevelType w:val="hybridMultilevel"/>
    <w:tmpl w:val="A532D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43D2D"/>
    <w:multiLevelType w:val="hybridMultilevel"/>
    <w:tmpl w:val="3A5430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DA5AD5"/>
    <w:multiLevelType w:val="hybridMultilevel"/>
    <w:tmpl w:val="EE90D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027568"/>
    <w:multiLevelType w:val="hybridMultilevel"/>
    <w:tmpl w:val="5900C20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B9E7A80"/>
    <w:multiLevelType w:val="hybridMultilevel"/>
    <w:tmpl w:val="840C4E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EF106C1"/>
    <w:multiLevelType w:val="hybridMultilevel"/>
    <w:tmpl w:val="AB987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8B7ECD"/>
    <w:multiLevelType w:val="multilevel"/>
    <w:tmpl w:val="659ED38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0">
    <w:nsid w:val="62B50B11"/>
    <w:multiLevelType w:val="hybridMultilevel"/>
    <w:tmpl w:val="629EB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B7457"/>
    <w:multiLevelType w:val="hybridMultilevel"/>
    <w:tmpl w:val="FA308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E846E5"/>
    <w:multiLevelType w:val="hybridMultilevel"/>
    <w:tmpl w:val="EA22A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5"/>
  </w:num>
  <w:num w:numId="5">
    <w:abstractNumId w:val="8"/>
  </w:num>
  <w:num w:numId="6">
    <w:abstractNumId w:val="4"/>
  </w:num>
  <w:num w:numId="7">
    <w:abstractNumId w:val="2"/>
  </w:num>
  <w:num w:numId="8">
    <w:abstractNumId w:val="7"/>
  </w:num>
  <w:num w:numId="9">
    <w:abstractNumId w:val="10"/>
  </w:num>
  <w:num w:numId="10">
    <w:abstractNumId w:val="11"/>
  </w:num>
  <w:num w:numId="11">
    <w:abstractNumId w:val="3"/>
  </w:num>
  <w:num w:numId="12">
    <w:abstractNumId w:val="6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9642C"/>
    <w:rsid w:val="00005777"/>
    <w:rsid w:val="000239D3"/>
    <w:rsid w:val="0005293C"/>
    <w:rsid w:val="000953C8"/>
    <w:rsid w:val="00095992"/>
    <w:rsid w:val="00126113"/>
    <w:rsid w:val="001436BF"/>
    <w:rsid w:val="00170E29"/>
    <w:rsid w:val="001B437C"/>
    <w:rsid w:val="001C3AE2"/>
    <w:rsid w:val="001C6FBC"/>
    <w:rsid w:val="001E3435"/>
    <w:rsid w:val="002019C0"/>
    <w:rsid w:val="002537A0"/>
    <w:rsid w:val="0025612F"/>
    <w:rsid w:val="002F7D92"/>
    <w:rsid w:val="00342688"/>
    <w:rsid w:val="00397F65"/>
    <w:rsid w:val="003A4296"/>
    <w:rsid w:val="003F6C4C"/>
    <w:rsid w:val="0049620E"/>
    <w:rsid w:val="004967B4"/>
    <w:rsid w:val="004B1483"/>
    <w:rsid w:val="0051240F"/>
    <w:rsid w:val="005404DB"/>
    <w:rsid w:val="005456EE"/>
    <w:rsid w:val="00565EBA"/>
    <w:rsid w:val="00571BF9"/>
    <w:rsid w:val="00592B87"/>
    <w:rsid w:val="00593DA0"/>
    <w:rsid w:val="005C5779"/>
    <w:rsid w:val="005D524C"/>
    <w:rsid w:val="00683411"/>
    <w:rsid w:val="00734330"/>
    <w:rsid w:val="00753607"/>
    <w:rsid w:val="007A2881"/>
    <w:rsid w:val="007B2734"/>
    <w:rsid w:val="007B61B3"/>
    <w:rsid w:val="007E7E0A"/>
    <w:rsid w:val="007F6002"/>
    <w:rsid w:val="00820141"/>
    <w:rsid w:val="008E7CEB"/>
    <w:rsid w:val="009332D0"/>
    <w:rsid w:val="009437D7"/>
    <w:rsid w:val="00950F64"/>
    <w:rsid w:val="009526D2"/>
    <w:rsid w:val="00957C83"/>
    <w:rsid w:val="00965ACB"/>
    <w:rsid w:val="009959C5"/>
    <w:rsid w:val="009E0A81"/>
    <w:rsid w:val="00A6624A"/>
    <w:rsid w:val="00A7678D"/>
    <w:rsid w:val="00AC6B1E"/>
    <w:rsid w:val="00B25094"/>
    <w:rsid w:val="00B31D3D"/>
    <w:rsid w:val="00B378F6"/>
    <w:rsid w:val="00B9642C"/>
    <w:rsid w:val="00BA072D"/>
    <w:rsid w:val="00BC0876"/>
    <w:rsid w:val="00BF7878"/>
    <w:rsid w:val="00C40C2B"/>
    <w:rsid w:val="00CC4815"/>
    <w:rsid w:val="00CE421D"/>
    <w:rsid w:val="00CE63F4"/>
    <w:rsid w:val="00D269E1"/>
    <w:rsid w:val="00D66584"/>
    <w:rsid w:val="00D92C40"/>
    <w:rsid w:val="00DE09D0"/>
    <w:rsid w:val="00DE7A06"/>
    <w:rsid w:val="00DF5DBD"/>
    <w:rsid w:val="00DF6625"/>
    <w:rsid w:val="00E94B71"/>
    <w:rsid w:val="00EA6537"/>
    <w:rsid w:val="00EB3894"/>
    <w:rsid w:val="00F66BF4"/>
    <w:rsid w:val="00FE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FB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6FBC"/>
    <w:pPr>
      <w:spacing w:after="0" w:line="240" w:lineRule="auto"/>
    </w:pPr>
  </w:style>
  <w:style w:type="paragraph" w:styleId="a4">
    <w:name w:val="Normal (Web)"/>
    <w:basedOn w:val="a"/>
    <w:unhideWhenUsed/>
    <w:rsid w:val="001C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C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1C6FBC"/>
  </w:style>
  <w:style w:type="character" w:customStyle="1" w:styleId="c3">
    <w:name w:val="c3"/>
    <w:basedOn w:val="a0"/>
    <w:rsid w:val="001C6FBC"/>
  </w:style>
  <w:style w:type="character" w:customStyle="1" w:styleId="c16">
    <w:name w:val="c16"/>
    <w:basedOn w:val="a0"/>
    <w:rsid w:val="001C6FBC"/>
  </w:style>
  <w:style w:type="paragraph" w:styleId="a5">
    <w:name w:val="List Paragraph"/>
    <w:basedOn w:val="a"/>
    <w:uiPriority w:val="34"/>
    <w:qFormat/>
    <w:rsid w:val="001C6FB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834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83411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05293C"/>
    <w:rPr>
      <w:b/>
      <w:bCs/>
    </w:rPr>
  </w:style>
  <w:style w:type="paragraph" w:customStyle="1" w:styleId="Standard">
    <w:name w:val="Standard"/>
    <w:rsid w:val="005404DB"/>
    <w:pPr>
      <w:suppressAutoHyphens/>
      <w:autoSpaceDN w:val="0"/>
      <w:spacing w:before="10" w:after="10" w:line="240" w:lineRule="auto"/>
      <w:jc w:val="both"/>
      <w:textAlignment w:val="baseline"/>
    </w:pPr>
    <w:rPr>
      <w:rFonts w:ascii="Calibri" w:eastAsia="Calibri" w:hAnsi="Calibri" w:cs="Calibri"/>
      <w:kern w:val="3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1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9</Pages>
  <Words>1345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UserWin8</cp:lastModifiedBy>
  <cp:revision>14</cp:revision>
  <cp:lastPrinted>2018-12-10T07:46:00Z</cp:lastPrinted>
  <dcterms:created xsi:type="dcterms:W3CDTF">2018-04-12T17:26:00Z</dcterms:created>
  <dcterms:modified xsi:type="dcterms:W3CDTF">2018-12-12T20:03:00Z</dcterms:modified>
</cp:coreProperties>
</file>