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147" w:rsidRDefault="007C0147" w:rsidP="007C014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общеобразовательное бюджетное учреждение  </w:t>
      </w:r>
    </w:p>
    <w:p w:rsidR="007C0147" w:rsidRDefault="007C0147" w:rsidP="007C014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Лицей № 8 г. Тынды Амурской области</w:t>
      </w:r>
    </w:p>
    <w:p w:rsidR="007C0147" w:rsidRDefault="007C0147" w:rsidP="007C0147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7C0147" w:rsidRDefault="007C0147" w:rsidP="007C0147">
      <w:pPr>
        <w:pStyle w:val="a6"/>
        <w:rPr>
          <w:rFonts w:ascii="Times New Roman" w:hAnsi="Times New Roman"/>
          <w:sz w:val="28"/>
          <w:szCs w:val="28"/>
        </w:rPr>
      </w:pPr>
    </w:p>
    <w:p w:rsidR="007C0147" w:rsidRDefault="007C0147" w:rsidP="007C0147">
      <w:pPr>
        <w:pStyle w:val="a6"/>
        <w:rPr>
          <w:rFonts w:ascii="Times New Roman" w:hAnsi="Times New Roman"/>
          <w:sz w:val="28"/>
          <w:szCs w:val="28"/>
        </w:rPr>
      </w:pPr>
    </w:p>
    <w:p w:rsidR="007C0147" w:rsidRDefault="007C0147" w:rsidP="007C0147">
      <w:pPr>
        <w:pStyle w:val="a6"/>
        <w:rPr>
          <w:rFonts w:ascii="Times New Roman" w:hAnsi="Times New Roman"/>
          <w:sz w:val="28"/>
          <w:szCs w:val="28"/>
        </w:rPr>
      </w:pPr>
    </w:p>
    <w:p w:rsidR="007C0147" w:rsidRDefault="007C0147" w:rsidP="007C0147">
      <w:pPr>
        <w:pStyle w:val="a6"/>
        <w:rPr>
          <w:rFonts w:ascii="Times New Roman" w:hAnsi="Times New Roman"/>
          <w:sz w:val="28"/>
          <w:szCs w:val="28"/>
        </w:rPr>
      </w:pPr>
    </w:p>
    <w:p w:rsidR="007C0147" w:rsidRDefault="007C0147" w:rsidP="007C0147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Региональный этап Международного конкурса методических разработок</w:t>
      </w:r>
    </w:p>
    <w:p w:rsidR="007C0147" w:rsidRDefault="007C0147" w:rsidP="007C0147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«Уроки Победы»</w:t>
      </w:r>
    </w:p>
    <w:p w:rsidR="007C0147" w:rsidRDefault="007C0147" w:rsidP="007C0147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7C0147" w:rsidRDefault="007C0147" w:rsidP="007C0147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7C0147" w:rsidRDefault="007C0147" w:rsidP="007C0147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7C0147" w:rsidRDefault="007C0147" w:rsidP="007C0147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Номинация «Лучший </w:t>
      </w:r>
      <w:r>
        <w:rPr>
          <w:rFonts w:ascii="Times New Roman" w:hAnsi="Times New Roman"/>
          <w:sz w:val="28"/>
          <w:szCs w:val="28"/>
        </w:rPr>
        <w:t>библиотечный урок</w:t>
      </w:r>
      <w:r>
        <w:rPr>
          <w:rFonts w:ascii="Times New Roman" w:hAnsi="Times New Roman"/>
          <w:sz w:val="28"/>
          <w:szCs w:val="28"/>
        </w:rPr>
        <w:t>»</w:t>
      </w:r>
    </w:p>
    <w:p w:rsidR="007C0147" w:rsidRDefault="007C0147" w:rsidP="007C0147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7C0147" w:rsidRDefault="007C0147" w:rsidP="007C0147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7C0147" w:rsidRDefault="007C0147" w:rsidP="007C0147">
      <w:pPr>
        <w:pStyle w:val="a6"/>
        <w:rPr>
          <w:rFonts w:ascii="Times New Roman" w:hAnsi="Times New Roman"/>
          <w:sz w:val="28"/>
          <w:szCs w:val="28"/>
        </w:rPr>
      </w:pPr>
    </w:p>
    <w:p w:rsidR="007C0147" w:rsidRDefault="007C0147" w:rsidP="007C0147">
      <w:pPr>
        <w:pStyle w:val="a6"/>
        <w:rPr>
          <w:rFonts w:ascii="Times New Roman" w:hAnsi="Times New Roman"/>
          <w:sz w:val="28"/>
          <w:szCs w:val="28"/>
        </w:rPr>
      </w:pPr>
    </w:p>
    <w:p w:rsidR="007C0147" w:rsidRPr="00C35B31" w:rsidRDefault="007C0147" w:rsidP="007C014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Библиотечный урок</w:t>
      </w:r>
    </w:p>
    <w:p w:rsidR="007C0147" w:rsidRDefault="007C0147" w:rsidP="007C0147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7C0147" w:rsidRDefault="007C0147" w:rsidP="007C014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3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"СТРАНИЦЫ БЛОКАДНОГО ЛЕНИНГРАДА"</w:t>
      </w:r>
    </w:p>
    <w:p w:rsidR="007C0147" w:rsidRDefault="007C0147" w:rsidP="007C0147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7C0147" w:rsidRPr="00242C02" w:rsidRDefault="007C0147" w:rsidP="007C0147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7C0147" w:rsidRDefault="007C0147" w:rsidP="007C0147">
      <w:pPr>
        <w:spacing w:after="0"/>
        <w:rPr>
          <w:rFonts w:ascii="Times New Roman" w:hAnsi="Times New Roman"/>
          <w:sz w:val="28"/>
          <w:szCs w:val="28"/>
        </w:rPr>
      </w:pPr>
    </w:p>
    <w:p w:rsidR="007C0147" w:rsidRDefault="007C0147" w:rsidP="007C0147">
      <w:pPr>
        <w:spacing w:after="0"/>
        <w:rPr>
          <w:rFonts w:ascii="Times New Roman" w:hAnsi="Times New Roman"/>
          <w:sz w:val="28"/>
          <w:szCs w:val="28"/>
        </w:rPr>
      </w:pPr>
    </w:p>
    <w:p w:rsidR="007C0147" w:rsidRDefault="007C0147" w:rsidP="007C0147">
      <w:pPr>
        <w:spacing w:after="0"/>
        <w:rPr>
          <w:rFonts w:ascii="Times New Roman" w:hAnsi="Times New Roman"/>
          <w:sz w:val="28"/>
          <w:szCs w:val="28"/>
        </w:rPr>
      </w:pPr>
    </w:p>
    <w:p w:rsidR="007C0147" w:rsidRDefault="007C0147" w:rsidP="007C0147">
      <w:pPr>
        <w:spacing w:after="0"/>
        <w:rPr>
          <w:rFonts w:ascii="Times New Roman" w:hAnsi="Times New Roman"/>
          <w:sz w:val="28"/>
          <w:szCs w:val="28"/>
        </w:rPr>
      </w:pPr>
    </w:p>
    <w:p w:rsidR="007C0147" w:rsidRDefault="007C0147" w:rsidP="007C0147">
      <w:pPr>
        <w:spacing w:after="0"/>
        <w:ind w:left="3540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Составила: </w:t>
      </w:r>
      <w:proofErr w:type="spellStart"/>
      <w:r>
        <w:rPr>
          <w:rFonts w:ascii="Times New Roman" w:hAnsi="Times New Roman"/>
          <w:sz w:val="28"/>
          <w:szCs w:val="28"/>
        </w:rPr>
        <w:t>Комина</w:t>
      </w:r>
      <w:proofErr w:type="spellEnd"/>
      <w:r>
        <w:rPr>
          <w:rFonts w:ascii="Times New Roman" w:hAnsi="Times New Roman"/>
          <w:sz w:val="28"/>
          <w:szCs w:val="28"/>
        </w:rPr>
        <w:t xml:space="preserve"> Лидия Дмитриевна</w:t>
      </w:r>
      <w:r>
        <w:rPr>
          <w:rFonts w:ascii="Times New Roman" w:hAnsi="Times New Roman"/>
          <w:sz w:val="28"/>
          <w:szCs w:val="28"/>
        </w:rPr>
        <w:t>,</w:t>
      </w:r>
    </w:p>
    <w:p w:rsidR="007C0147" w:rsidRDefault="007C0147" w:rsidP="007C014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заведующая библиотекой</w:t>
      </w:r>
    </w:p>
    <w:p w:rsidR="007C0147" w:rsidRDefault="007C0147" w:rsidP="007C014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МОБУ ЛИЦЕЙ № 8 </w:t>
      </w:r>
    </w:p>
    <w:p w:rsidR="007C0147" w:rsidRDefault="007C0147" w:rsidP="007C0147">
      <w:pPr>
        <w:spacing w:after="0"/>
        <w:ind w:left="495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г. Тынды</w:t>
      </w:r>
    </w:p>
    <w:p w:rsidR="007C0147" w:rsidRDefault="007C0147" w:rsidP="007C0147">
      <w:pPr>
        <w:tabs>
          <w:tab w:val="left" w:pos="4140"/>
        </w:tabs>
        <w:spacing w:after="0"/>
        <w:rPr>
          <w:rFonts w:ascii="Times New Roman" w:hAnsi="Times New Roman"/>
          <w:sz w:val="28"/>
          <w:szCs w:val="28"/>
        </w:rPr>
      </w:pPr>
    </w:p>
    <w:p w:rsidR="007C0147" w:rsidRDefault="007C0147" w:rsidP="007C0147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7C0147" w:rsidRDefault="007C0147" w:rsidP="007C0147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7C0147" w:rsidRDefault="007C0147" w:rsidP="007C0147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7C0147" w:rsidRDefault="007C0147" w:rsidP="007C0147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7C0147" w:rsidRDefault="007C0147" w:rsidP="007C0147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7C0147" w:rsidRDefault="007C0147" w:rsidP="007C0147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7C0147" w:rsidRDefault="007C0147" w:rsidP="007C0147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7C0147" w:rsidRDefault="007C0147" w:rsidP="007C0147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7C0147" w:rsidRDefault="007C0147" w:rsidP="007C0147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7C0147" w:rsidRDefault="007C0147" w:rsidP="007C0147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7C0147" w:rsidRDefault="007C0147" w:rsidP="007C0147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7C0147" w:rsidRPr="00C35B31" w:rsidRDefault="007C0147" w:rsidP="007C0147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C35B31">
        <w:rPr>
          <w:rFonts w:ascii="Times New Roman" w:hAnsi="Times New Roman"/>
          <w:sz w:val="28"/>
          <w:szCs w:val="28"/>
        </w:rPr>
        <w:t>г. Тында, 2019 г.</w:t>
      </w:r>
    </w:p>
    <w:p w:rsidR="00DE5026" w:rsidRDefault="007C0147" w:rsidP="00DE5026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</w:t>
      </w:r>
      <w:r w:rsidR="006116A9" w:rsidRPr="006116A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 1-2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116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B733A" w:rsidRDefault="001B733A" w:rsidP="006116A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Библиотечный урок</w:t>
      </w:r>
    </w:p>
    <w:p w:rsidR="008B3F40" w:rsidRDefault="008B3F40" w:rsidP="006116A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3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</w:t>
      </w:r>
      <w:r w:rsidR="008159B8" w:rsidRPr="00F73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Страницы блокадного Ленинграда</w:t>
      </w:r>
      <w:r w:rsidRPr="00F733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</w:t>
      </w:r>
    </w:p>
    <w:p w:rsidR="00DE5026" w:rsidRPr="00DE5026" w:rsidRDefault="00DE5026" w:rsidP="00DE50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7C014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DE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 </w:t>
      </w:r>
      <w:r w:rsidR="006116A9" w:rsidRPr="00DE50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C01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B3F40" w:rsidRPr="008B3F40" w:rsidRDefault="008B3F40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 </w:t>
      </w:r>
    </w:p>
    <w:p w:rsidR="008B3F40" w:rsidRPr="008B3F40" w:rsidRDefault="008B3F40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патриотизма, чувства гордост</w:t>
      </w:r>
      <w:r w:rsidR="00DD7A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за свою страну, за свой народ </w:t>
      </w:r>
      <w:r w:rsidR="00DD7ADC" w:rsidRPr="00DD7AD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изучение истории блокадного Ленинграда, подвига, совершённого его жителями.</w:t>
      </w:r>
    </w:p>
    <w:p w:rsidR="00DE5026" w:rsidRPr="00DE5026" w:rsidRDefault="00DE5026" w:rsidP="00DE50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="007C0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DE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 </w:t>
      </w:r>
      <w:r w:rsidR="006116A9" w:rsidRPr="00DE502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C01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B5D0D" w:rsidRPr="00F73370" w:rsidRDefault="008B3F40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 </w:t>
      </w:r>
    </w:p>
    <w:p w:rsidR="006B5D0D" w:rsidRPr="006B5D0D" w:rsidRDefault="006B5D0D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0D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Привлечь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нимание к истории нашей Родины.</w:t>
      </w:r>
    </w:p>
    <w:p w:rsidR="006B5D0D" w:rsidRPr="006B5D0D" w:rsidRDefault="006B5D0D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0D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Воспитывать чувство патриотизма, сознательности, сопричастности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великим историческим событиям.</w:t>
      </w:r>
    </w:p>
    <w:p w:rsidR="006B5D0D" w:rsidRPr="006B5D0D" w:rsidRDefault="006B5D0D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0D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Расширить кругозор учащихся в рамках исторически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значимых событий нашей страны</w:t>
      </w:r>
      <w:r w:rsidR="00292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книги и журналы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5D0D" w:rsidRPr="006B5D0D" w:rsidRDefault="00F475FD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B733A">
        <w:rPr>
          <w:rFonts w:ascii="Times New Roman" w:eastAsia="Times New Roman" w:hAnsi="Times New Roman" w:cs="Times New Roman"/>
          <w:sz w:val="24"/>
          <w:szCs w:val="24"/>
          <w:lang w:eastAsia="ru-RU"/>
        </w:rPr>
        <w:t>. С</w:t>
      </w:r>
      <w:r w:rsidR="006B5D0D" w:rsidRPr="006B5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оздать условия для более глубокого ознакомления детей и подростков событиями блокадных лет, примерами боевых и трудовых подвигов наших соотечественников во имя </w:t>
      </w:r>
      <w:r w:rsidR="006B5D0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свободы и независимости Родины</w:t>
      </w:r>
      <w:r w:rsidR="001B73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5D0D" w:rsidRPr="008B3F40" w:rsidRDefault="00F475FD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B733A">
        <w:rPr>
          <w:rFonts w:ascii="Times New Roman" w:eastAsia="Times New Roman" w:hAnsi="Times New Roman" w:cs="Times New Roman"/>
          <w:sz w:val="24"/>
          <w:szCs w:val="24"/>
          <w:lang w:eastAsia="ru-RU"/>
        </w:rPr>
        <w:t>. В</w:t>
      </w:r>
      <w:r w:rsidR="006B5D0D" w:rsidRPr="006B5D0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оспитывать уважение к ветеранам Великой Отечественной войны и блокадникам.</w:t>
      </w:r>
    </w:p>
    <w:p w:rsidR="002B203C" w:rsidRPr="00F73370" w:rsidRDefault="002B203C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Методы:</w:t>
      </w:r>
    </w:p>
    <w:p w:rsidR="002B203C" w:rsidRPr="002B203C" w:rsidRDefault="007C0147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03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литературы по истории Великой Отечественной войны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B203C" w:rsidRPr="002B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подборка стихотворений авторов по теме </w:t>
      </w:r>
      <w:r w:rsidR="001B733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библиотечного урока</w:t>
      </w:r>
      <w:r w:rsidR="002B203C" w:rsidRPr="002B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B203C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</w:t>
      </w:r>
      <w:r w:rsidR="001B7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выставки</w:t>
      </w:r>
      <w:r w:rsidR="002B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творческих работ</w:t>
      </w:r>
      <w:r w:rsidR="001B7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</w:t>
      </w:r>
      <w:r w:rsidR="001B733A" w:rsidRPr="002B203C">
        <w:rPr>
          <w:rFonts w:ascii="Times New Roman" w:eastAsia="Times New Roman" w:hAnsi="Times New Roman" w:cs="Times New Roman"/>
          <w:sz w:val="24"/>
          <w:szCs w:val="24"/>
          <w:lang w:eastAsia="ru-RU"/>
        </w:rPr>
        <w:t>(рисунков, сочинений и т.д.)</w:t>
      </w:r>
      <w:r w:rsidR="001B7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B203C" w:rsidRDefault="004364B6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Компьютер, телевизор, презентация, видео, книги о героях</w:t>
      </w:r>
      <w:r w:rsidR="002B20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Великой Отечественной войны</w:t>
      </w:r>
    </w:p>
    <w:p w:rsidR="00DE5026" w:rsidRPr="00DE5026" w:rsidRDefault="007C0147" w:rsidP="00DE502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E5026" w:rsidRPr="00DE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 </w:t>
      </w:r>
      <w:r w:rsidR="006116A9" w:rsidRPr="00DE50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D1442" w:rsidRPr="00F73370" w:rsidRDefault="005D1442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Библиотекарь:</w:t>
      </w:r>
    </w:p>
    <w:p w:rsidR="005D1442" w:rsidRPr="005D1442" w:rsidRDefault="005D1442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442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Блокадники, свидетели беды,</w:t>
      </w:r>
    </w:p>
    <w:p w:rsidR="005D1442" w:rsidRPr="005D1442" w:rsidRDefault="005D1442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4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страданьями отмеченные лица…</w:t>
      </w:r>
    </w:p>
    <w:p w:rsidR="005D1442" w:rsidRPr="005D1442" w:rsidRDefault="005D1442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442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Неве так много утекло воды –</w:t>
      </w:r>
    </w:p>
    <w:p w:rsidR="005D1442" w:rsidRDefault="005D1442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442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прошлому вовеки не забыться.</w:t>
      </w:r>
    </w:p>
    <w:p w:rsidR="006B5D0D" w:rsidRPr="00F73370" w:rsidRDefault="000774DB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1</w:t>
      </w:r>
    </w:p>
    <w:p w:rsidR="006B5D0D" w:rsidRPr="006B5D0D" w:rsidRDefault="006B5D0D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0D">
        <w:rPr>
          <w:rFonts w:ascii="Times New Roman" w:eastAsia="Times New Roman" w:hAnsi="Times New Roman" w:cs="Times New Roman"/>
          <w:sz w:val="24"/>
          <w:szCs w:val="24"/>
          <w:lang w:eastAsia="ru-RU"/>
        </w:rPr>
        <w:t>Я 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орю с тобой под свист снарядов,</w:t>
      </w:r>
    </w:p>
    <w:p w:rsidR="006B5D0D" w:rsidRPr="006B5D0D" w:rsidRDefault="006B5D0D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угрюмым заревом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озарена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5D0D" w:rsidRPr="006B5D0D" w:rsidRDefault="006B5D0D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говорю с тобой из Ленинграда,</w:t>
      </w:r>
    </w:p>
    <w:p w:rsidR="006B5D0D" w:rsidRPr="006B5D0D" w:rsidRDefault="006B5D0D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страна моя, печальная страна…</w:t>
      </w:r>
    </w:p>
    <w:p w:rsidR="006B5D0D" w:rsidRPr="006B5D0D" w:rsidRDefault="006B5D0D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0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Кроншт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адтский злой, неукротимый ветер</w:t>
      </w:r>
    </w:p>
    <w:p w:rsidR="006B5D0D" w:rsidRPr="006B5D0D" w:rsidRDefault="006B5D0D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0D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мое лицо закинутое бьет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5D0D" w:rsidRPr="006B5D0D" w:rsidRDefault="006B5D0D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бомбоубежищах уснули дети,</w:t>
      </w:r>
    </w:p>
    <w:p w:rsidR="006B5D0D" w:rsidRPr="006B5D0D" w:rsidRDefault="006B5D0D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Ночная стража встала у ворот.</w:t>
      </w:r>
    </w:p>
    <w:p w:rsidR="006B5D0D" w:rsidRPr="006B5D0D" w:rsidRDefault="006B5D0D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0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Ленинградом – смертная угроза…</w:t>
      </w:r>
    </w:p>
    <w:p w:rsidR="006B5D0D" w:rsidRPr="006B5D0D" w:rsidRDefault="006B5D0D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0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ессонны ночи, тяжек день любой.</w:t>
      </w:r>
    </w:p>
    <w:p w:rsidR="006B5D0D" w:rsidRPr="006B5D0D" w:rsidRDefault="006B5D0D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 мы забыли, что такое слезы,</w:t>
      </w:r>
    </w:p>
    <w:p w:rsidR="006B5D0D" w:rsidRDefault="006B5D0D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называлось страхом и мольбой. (Ольга </w:t>
      </w:r>
      <w:proofErr w:type="spellStart"/>
      <w:r w:rsidRPr="006B5D0D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Берггольц</w:t>
      </w:r>
      <w:proofErr w:type="spellEnd"/>
      <w:r w:rsidRPr="006B5D0D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DE5026" w:rsidRPr="00DE5026" w:rsidRDefault="007C0147" w:rsidP="00DE502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E5026" w:rsidRPr="00DE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 </w:t>
      </w:r>
      <w:r w:rsidR="006116A9" w:rsidRPr="00DE502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D1442" w:rsidRPr="00F73370" w:rsidRDefault="00231016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Библиотекарь:</w:t>
      </w:r>
      <w:r w:rsidR="001D7987"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B5D0D" w:rsidRDefault="00B6277A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1D79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Добрый день уважаемые ребята. Сегодня мы в очередной раз пролистаем страницы «Памяти»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D7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24EC" w:rsidRPr="00F52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Течет река времени. Но и сегодня наши ветераны, труженики тыла, дети воины помнят тот страшный день, когда настежь распахнулись огромные двери войны. </w:t>
      </w:r>
      <w:r w:rsidR="001D798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Ведь и</w:t>
      </w:r>
      <w:r w:rsidR="0060040A" w:rsidRPr="006004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стория знает немало примеров героической обороны крепостей и городов. Но легенды седой старины и трагические страницы не столь далекого прошлого бледнеют перед той несравненной эпопей человеческого мужества, стойкости и самоотверженного патриотизма, какой была 900 дневная оборона осажденного Ленинграда в г</w:t>
      </w:r>
      <w:r w:rsidR="006B5D0D">
        <w:rPr>
          <w:rFonts w:ascii="Times New Roman" w:eastAsia="Times New Roman" w:hAnsi="Times New Roman" w:cs="Times New Roman"/>
          <w:sz w:val="24"/>
          <w:szCs w:val="24"/>
          <w:lang w:eastAsia="ru-RU"/>
        </w:rPr>
        <w:t>оды Великой Отечественной войны</w:t>
      </w:r>
      <w:r w:rsidR="007C0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56B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56B17" w:rsidRPr="00B56B1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B56B17" w:rsidRPr="00B56B17">
        <w:rPr>
          <w:rFonts w:ascii="Times New Roman" w:eastAsia="Times New Roman" w:hAnsi="Times New Roman" w:cs="Times New Roman"/>
          <w:sz w:val="24"/>
          <w:szCs w:val="24"/>
          <w:lang w:eastAsia="ru-RU"/>
        </w:rPr>
        <w:t>дной из самых страшных страниц Великой Отечественной войны 1941 - 1945 годов была блокада Ленинграда. Давайте ещё раз вспомним, как это происходило.</w:t>
      </w:r>
    </w:p>
    <w:p w:rsidR="008B3F40" w:rsidRDefault="005D1442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27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Российского правительства 27 января</w:t>
      </w:r>
      <w:r w:rsidR="00D2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объявлен</w:t>
      </w:r>
      <w:r w:rsidR="00D27A9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Днем воинской славы России. В этот день в 1944 г. была снята блокада города Ленинграда (ныне Санкт-Петербурга). Подвигу советских людей в Великой Отечественной войне против фашистских захватчиков посвящ</w:t>
      </w:r>
      <w:r w:rsidR="006B5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ается наш классный час.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2020 году 7</w:t>
      </w:r>
      <w:r w:rsidR="006B5D0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 победы в Великой Отечественной войне</w:t>
      </w:r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7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Вновь и вновь время напоминает нам про </w:t>
      </w:r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Великую Отечественную войну 1941-1945 годов, самую тяжелую и жестокую из всех войн в истории нашей страны.</w:t>
      </w:r>
    </w:p>
    <w:p w:rsidR="00D27A96" w:rsidRPr="00F73370" w:rsidRDefault="00231016" w:rsidP="00F73370">
      <w:pPr>
        <w:pStyle w:val="a3"/>
        <w:spacing w:before="0" w:beforeAutospacing="0" w:after="0" w:afterAutospacing="0" w:line="360" w:lineRule="auto"/>
        <w:ind w:firstLine="709"/>
        <w:jc w:val="both"/>
        <w:rPr>
          <w:b/>
        </w:rPr>
      </w:pPr>
      <w:r w:rsidRPr="00F73370">
        <w:rPr>
          <w:b/>
        </w:rPr>
        <w:t>Ученик 2</w:t>
      </w:r>
      <w:r w:rsidR="006B5D0D" w:rsidRPr="00F73370">
        <w:rPr>
          <w:b/>
        </w:rPr>
        <w:t xml:space="preserve">: </w:t>
      </w:r>
    </w:p>
    <w:p w:rsidR="006B5D0D" w:rsidRDefault="00B6277A" w:rsidP="00F73370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   </w:t>
      </w:r>
      <w:r w:rsidR="00D27A96">
        <w:t>Из книг, журналов, встреч с ветеранами мы знаем, что г</w:t>
      </w:r>
      <w:r w:rsidR="006B5D0D" w:rsidRPr="00E1704F">
        <w:t>о</w:t>
      </w:r>
      <w:r w:rsidR="006B5D0D">
        <w:t>род подвергся страшнейшим лишениям и пыткам. Враг рассчитывал, что пробудит в ленинградцах самые низменные животные инстинкты. Он был уверен, что голодающие, мерзнущие, жаждущие люди вцепятся друг другу в горло из-за куска хлеба, из-за глотка воды, возненавидят друг друга, начнут роптать, перестанут работать, в конце концов, сами сдадут город.</w:t>
      </w:r>
    </w:p>
    <w:p w:rsidR="00D27A96" w:rsidRPr="00F73370" w:rsidRDefault="00231016" w:rsidP="00F73370">
      <w:pPr>
        <w:pStyle w:val="a3"/>
        <w:spacing w:before="0" w:beforeAutospacing="0" w:after="0" w:afterAutospacing="0" w:line="360" w:lineRule="auto"/>
        <w:ind w:firstLine="709"/>
        <w:jc w:val="both"/>
        <w:rPr>
          <w:b/>
        </w:rPr>
      </w:pPr>
      <w:r w:rsidRPr="00F73370">
        <w:rPr>
          <w:b/>
        </w:rPr>
        <w:t>Ученик 3</w:t>
      </w:r>
      <w:r w:rsidR="006B5D0D" w:rsidRPr="00F73370">
        <w:rPr>
          <w:b/>
        </w:rPr>
        <w:t xml:space="preserve">: </w:t>
      </w:r>
    </w:p>
    <w:p w:rsidR="006B5D0D" w:rsidRDefault="00B6277A" w:rsidP="00F73370">
      <w:pPr>
        <w:pStyle w:val="a3"/>
        <w:spacing w:before="0" w:beforeAutospacing="0" w:after="0" w:afterAutospacing="0" w:line="360" w:lineRule="auto"/>
        <w:ind w:firstLine="709"/>
        <w:jc w:val="both"/>
      </w:pPr>
      <w:r>
        <w:lastRenderedPageBreak/>
        <w:t xml:space="preserve">    </w:t>
      </w:r>
      <w:r w:rsidR="006B5D0D">
        <w:t>В кольце блокады Ленинграда оказалось 2 млн. 887 тыс. человек. С первых дней сентября 1941 года в Ленинграде вводятся продовольственные карточки. В городе закрываются столовые. В связи с истекающими запасами муки продолжали снижаться нормы выдачи хлеба</w:t>
      </w:r>
      <w:proofErr w:type="gramStart"/>
      <w:r w:rsidR="00D27A96">
        <w:t xml:space="preserve"> </w:t>
      </w:r>
      <w:r w:rsidR="006B5D0D">
        <w:t>.</w:t>
      </w:r>
      <w:proofErr w:type="gramEnd"/>
      <w:r w:rsidR="00D27A96">
        <w:t>И не даром ветераны и труженики тыла при встречах с нами напоминают нам о корочке, крошке хлеба.</w:t>
      </w:r>
      <w:r w:rsidR="00A57231">
        <w:t xml:space="preserve"> </w:t>
      </w:r>
      <w:r w:rsidR="00D27A96">
        <w:t xml:space="preserve"> </w:t>
      </w:r>
    </w:p>
    <w:p w:rsidR="00DE5026" w:rsidRPr="00DE5026" w:rsidRDefault="007C0147" w:rsidP="00DE5026">
      <w:pPr>
        <w:pStyle w:val="a3"/>
        <w:spacing w:before="0" w:beforeAutospacing="0" w:after="0" w:afterAutospacing="0" w:line="360" w:lineRule="auto"/>
        <w:ind w:firstLine="709"/>
      </w:pPr>
      <w:r>
        <w:t>(</w:t>
      </w:r>
      <w:r w:rsidR="00DE5026" w:rsidRPr="00DE5026">
        <w:t xml:space="preserve">Слайд </w:t>
      </w:r>
      <w:r>
        <w:t>7)</w:t>
      </w:r>
    </w:p>
    <w:p w:rsidR="00B6277A" w:rsidRPr="00F73370" w:rsidRDefault="00231016" w:rsidP="00F73370">
      <w:pPr>
        <w:pStyle w:val="a3"/>
        <w:spacing w:before="0" w:beforeAutospacing="0" w:after="0" w:afterAutospacing="0" w:line="360" w:lineRule="auto"/>
        <w:ind w:firstLine="709"/>
        <w:jc w:val="both"/>
        <w:rPr>
          <w:b/>
        </w:rPr>
      </w:pPr>
      <w:r w:rsidRPr="00F73370">
        <w:rPr>
          <w:b/>
        </w:rPr>
        <w:t>Ученик 4</w:t>
      </w:r>
      <w:r w:rsidR="006B5D0D" w:rsidRPr="00F73370">
        <w:rPr>
          <w:b/>
        </w:rPr>
        <w:t xml:space="preserve">: </w:t>
      </w:r>
    </w:p>
    <w:p w:rsidR="006B5D0D" w:rsidRDefault="00B6277A" w:rsidP="00F73370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   </w:t>
      </w:r>
      <w:r w:rsidR="006B5D0D">
        <w:t>В октябре начался голод. С 20 ноября 1941 года пятый раз сокращается хлебный паек: рабочие стали получать в сутки 250 г хлеба, а неработающие по 125 г хлеба в сутки. Крошечный почти невесомый ломтик:</w:t>
      </w:r>
    </w:p>
    <w:p w:rsidR="008A4613" w:rsidRDefault="008A4613" w:rsidP="00F73370">
      <w:pPr>
        <w:pStyle w:val="a3"/>
        <w:spacing w:before="0" w:beforeAutospacing="0" w:after="0" w:afterAutospacing="0" w:line="360" w:lineRule="auto"/>
        <w:ind w:firstLine="709"/>
        <w:jc w:val="both"/>
      </w:pPr>
      <w:r>
        <w:t>Сто двадцать пять блокадных грамм</w:t>
      </w:r>
    </w:p>
    <w:p w:rsidR="006B5D0D" w:rsidRDefault="008A4613" w:rsidP="00F73370">
      <w:pPr>
        <w:pStyle w:val="a3"/>
        <w:spacing w:before="0" w:beforeAutospacing="0" w:after="0" w:afterAutospacing="0" w:line="360" w:lineRule="auto"/>
        <w:ind w:firstLine="709"/>
        <w:jc w:val="both"/>
      </w:pPr>
      <w:r>
        <w:t>С огнем и кровью пополам.</w:t>
      </w:r>
    </w:p>
    <w:p w:rsidR="008B3F40" w:rsidRPr="008B3F40" w:rsidRDefault="00B6277A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защиту родного города поднялись все ее жители. В короткий срок он был превращен в город</w:t>
      </w:r>
      <w:r w:rsidR="00F47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крепость. В нем построили 35 км баррикад, 4170 дотов, 22 </w:t>
      </w:r>
      <w:r w:rsidR="00F475FD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тысячи огненных точек. Вместе с</w:t>
      </w:r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ребята дежурили на чердаках и крышах при налетах вражеской авиации. Они тушили зажигательные бомбы, возникшие пожары. Их называли часовыми ленинградских крыш.  </w:t>
      </w:r>
    </w:p>
    <w:p w:rsidR="008B3F40" w:rsidRPr="008B3F40" w:rsidRDefault="00B6277A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каждым днем в городе таяли запасы продовольствия. Были сокращены нормы. Рабочие получали в день хлеба по 250 грамм, а служащие и дети по 125 грамм. Муки в этом хлебе почти не было, его выпекали из отрубей, опилок, целлюлозы. Хлеб был почти единственным питанием ленинградцев</w:t>
      </w:r>
      <w:r w:rsidR="00463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B3F40" w:rsidRPr="008B3F40" w:rsidRDefault="00B6277A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Зимой 1941-1942 года в городе не было топлива и электроэнергии. Люди, истощенные голодом, измученные непрерывными бомбежками жили </w:t>
      </w:r>
      <w:r w:rsidR="000B54BB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невыносимых условиях</w:t>
      </w:r>
      <w:r w:rsidR="001806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B54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Холод сделал своё дело</w:t>
      </w:r>
      <w:r w:rsidR="001806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Start"/>
      <w:r w:rsidR="00180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180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домах не было воды, люди ходили под обстрелами на Неву  </w:t>
      </w:r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Смерть входила во все дома. Свыше 640 тысяч ленинградцев погибло от голода.</w:t>
      </w:r>
    </w:p>
    <w:p w:rsidR="00DE5026" w:rsidRPr="00DE5026" w:rsidRDefault="007C0147" w:rsidP="00DE502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h.gjdgxs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E5026" w:rsidRPr="00DE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 </w:t>
      </w:r>
      <w:r w:rsidR="006116A9" w:rsidRPr="00DE502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A4613" w:rsidRPr="00F73370" w:rsidRDefault="00231016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5</w:t>
      </w:r>
      <w:r w:rsidR="00463845"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A4613" w:rsidRPr="008A4613" w:rsidRDefault="008B3F40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A4613" w:rsidRPr="008A461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 Родины, голос России</w:t>
      </w:r>
    </w:p>
    <w:p w:rsidR="008A4613" w:rsidRPr="008A4613" w:rsidRDefault="008A4613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613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Были годы горя и утрат,</w:t>
      </w:r>
    </w:p>
    <w:p w:rsidR="008A4613" w:rsidRPr="008A4613" w:rsidRDefault="008A4613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613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 в кольце блокады Ленинград…</w:t>
      </w:r>
    </w:p>
    <w:p w:rsidR="008A4613" w:rsidRPr="008A4613" w:rsidRDefault="008A4613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61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 Родины, голос России</w:t>
      </w:r>
    </w:p>
    <w:p w:rsidR="008A4613" w:rsidRPr="008A4613" w:rsidRDefault="00E1704F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Над землею гремел, как набат.</w:t>
      </w:r>
    </w:p>
    <w:p w:rsidR="008A4613" w:rsidRPr="008A4613" w:rsidRDefault="008A4613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613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слышал твой голос, Родина,</w:t>
      </w:r>
    </w:p>
    <w:p w:rsidR="008A4613" w:rsidRPr="008A4613" w:rsidRDefault="008A4613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6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обстрелом, в окопах, в огне:</w:t>
      </w:r>
    </w:p>
    <w:p w:rsidR="008A4613" w:rsidRPr="008A4613" w:rsidRDefault="008A4613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613">
        <w:rPr>
          <w:rFonts w:ascii="Times New Roman" w:eastAsia="Times New Roman" w:hAnsi="Times New Roman" w:cs="Times New Roman"/>
          <w:sz w:val="24"/>
          <w:szCs w:val="24"/>
          <w:lang w:eastAsia="ru-RU"/>
        </w:rPr>
        <w:t>«Не забывай о пройденном,</w:t>
      </w:r>
    </w:p>
    <w:p w:rsidR="008A4613" w:rsidRPr="008A4613" w:rsidRDefault="008A4613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6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Помни о завтрашнем дне!»</w:t>
      </w:r>
    </w:p>
    <w:p w:rsidR="008A4613" w:rsidRPr="008A4613" w:rsidRDefault="008A4613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613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слышал твой голос сквозь тучи…</w:t>
      </w:r>
    </w:p>
    <w:p w:rsidR="008A4613" w:rsidRPr="008A4613" w:rsidRDefault="008A4613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613">
        <w:rPr>
          <w:rFonts w:ascii="Times New Roman" w:eastAsia="Times New Roman" w:hAnsi="Times New Roman" w:cs="Times New Roman"/>
          <w:sz w:val="24"/>
          <w:szCs w:val="24"/>
          <w:lang w:eastAsia="ru-RU"/>
        </w:rPr>
        <w:t>Шла усталая рота вперёд…</w:t>
      </w:r>
    </w:p>
    <w:p w:rsidR="008A4613" w:rsidRPr="008A4613" w:rsidRDefault="008A4613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6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Солдат становится бесстрашным и могучим,</w:t>
      </w:r>
    </w:p>
    <w:p w:rsidR="008B3F40" w:rsidRPr="008B3F40" w:rsidRDefault="008A4613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6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его Россия позовёт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46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A4613">
        <w:t xml:space="preserve"> </w:t>
      </w:r>
      <w:r w:rsidRPr="008A461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Николай Добронравов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22B24" w:rsidRDefault="007C0147" w:rsidP="00DE502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B22B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 </w:t>
      </w:r>
      <w:r w:rsidR="006116A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627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63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A4613" w:rsidRDefault="00463845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Мы с вами работали над сбором материалов и информации о печальной истории</w:t>
      </w:r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11-летней ленинградской девочки Тани Савичевой.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Узнали, что б</w:t>
      </w:r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ольшая семья Савичевых жила на Васильевском острове. Блокада отняла у девочки родных и сделала ее сиротой. В те жуткие дни Таня сделала в записной книжке девять коротких трагических записей.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записи мы разместили на нашем стенде в библиотеке. </w:t>
      </w:r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22B24" w:rsidRPr="00B22B24" w:rsidRDefault="007C0147" w:rsidP="00DE502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B22B24" w:rsidRPr="00B22B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 </w:t>
      </w:r>
      <w:r w:rsidR="006116A9" w:rsidRPr="00B22B24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A6501" w:rsidRPr="00F73370" w:rsidRDefault="008A4613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31016"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Ученица 6</w:t>
      </w:r>
      <w:r w:rsidR="00463845"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B3F40" w:rsidRPr="008B3F40" w:rsidRDefault="008B3F40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"Женя умерла 28 декабря в 12.00 ч. утра 1941 года"</w:t>
      </w:r>
    </w:p>
    <w:p w:rsidR="008B3F40" w:rsidRPr="008B3F40" w:rsidRDefault="008B3F40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"Бабушка умерла 25 января в 3 ч. дня 1942 года"</w:t>
      </w:r>
    </w:p>
    <w:p w:rsidR="008B3F40" w:rsidRPr="008B3F40" w:rsidRDefault="008B3F40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"Лека умер 17 марта в 5 ч. утра 1942 года"</w:t>
      </w:r>
    </w:p>
    <w:p w:rsidR="008B3F40" w:rsidRPr="008B3F40" w:rsidRDefault="008B3F40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"Дядя Вася умер в 2 ч. ночи 14 апреля 1942 года"</w:t>
      </w:r>
    </w:p>
    <w:p w:rsidR="008B3F40" w:rsidRPr="008B3F40" w:rsidRDefault="008B3F40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"Дядя Леша умер 10 мая в 4 ч. дня 1942 года"</w:t>
      </w:r>
    </w:p>
    <w:p w:rsidR="008B3F40" w:rsidRPr="008B3F40" w:rsidRDefault="008B3F40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"Мама умерла 13 мая в 7 ч. 30 мин. утра 1942 года"</w:t>
      </w:r>
    </w:p>
    <w:p w:rsidR="008B3F40" w:rsidRPr="008B3F40" w:rsidRDefault="008B3F40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"Савичевы умерли"</w:t>
      </w:r>
    </w:p>
    <w:p w:rsidR="008B3F40" w:rsidRPr="008B3F40" w:rsidRDefault="008B3F40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"Умерли все"</w:t>
      </w:r>
    </w:p>
    <w:p w:rsidR="008B3F40" w:rsidRPr="008B3F40" w:rsidRDefault="008B3F40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"Осталась одна Таня"</w:t>
      </w:r>
    </w:p>
    <w:p w:rsidR="00FC43F7" w:rsidRPr="00F73370" w:rsidRDefault="008B3F40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B646C8"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 w:rsidR="00E02D83"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31016"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B646C8"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B646C8" w:rsidRPr="00F733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46C8" w:rsidRPr="00B646C8" w:rsidRDefault="00B646C8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что же стало с самой Таней?</w:t>
      </w:r>
    </w:p>
    <w:p w:rsidR="00B646C8" w:rsidRPr="00B646C8" w:rsidRDefault="00B6277A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646C8" w:rsidRPr="00B6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первой же возможности Таню Савичеву вместе со 140 другими истощенными голодом ленинградскими детьми эвакуировали в Горьковскую (ныне - Нижегородскую) область. Жители несли детям, кто что мог, откармливали и согревали сиротские души. Многие из детей окрепли, встали на ноги. Но Таня так и не поднялась. Врачи в течение 2-х лет сражались за жизнь юной </w:t>
      </w:r>
      <w:proofErr w:type="spellStart"/>
      <w:r w:rsidR="00B646C8" w:rsidRPr="00B646C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ленинградки</w:t>
      </w:r>
      <w:proofErr w:type="spellEnd"/>
      <w:r w:rsidR="00B646C8" w:rsidRPr="00B646C8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гибельные процессы в ее организме оказались необратимыми. У Тани тряслись руки и ноги, катастрофически падало зрение, её</w:t>
      </w:r>
      <w:r w:rsidR="00B6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мучили страшные головные боли.</w:t>
      </w:r>
    </w:p>
    <w:p w:rsidR="00463845" w:rsidRPr="00F73370" w:rsidRDefault="00B646C8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 w:rsidR="00231016"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8</w:t>
      </w:r>
      <w:r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B646C8" w:rsidRPr="00B646C8" w:rsidRDefault="00B6277A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646C8" w:rsidRPr="00B6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Умерла Таня 1июля 1944 года. Её похоронили на кладбище посёлка </w:t>
      </w:r>
      <w:proofErr w:type="gramStart"/>
      <w:r w:rsidR="00B646C8" w:rsidRPr="00B646C8">
        <w:rPr>
          <w:rFonts w:ascii="Times New Roman" w:eastAsia="Times New Roman" w:hAnsi="Times New Roman" w:cs="Times New Roman"/>
          <w:sz w:val="24"/>
          <w:szCs w:val="24"/>
          <w:lang w:eastAsia="ru-RU"/>
        </w:rPr>
        <w:t>Шатки</w:t>
      </w:r>
      <w:proofErr w:type="gramEnd"/>
      <w:r w:rsidR="00B646C8" w:rsidRPr="00B646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она и покоится под мраморным надгробием. А в мае 1972 года был открыт памятник на её могиле. Это стела с барельефом девочки и страничками из её дневника. Танины записи </w:t>
      </w:r>
      <w:r w:rsidR="00B646C8" w:rsidRPr="00B646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вырезаны и на сером камне памятника «Цветок жизни», под Санкт-Петербургом, на 3-ем километре  блокадной «Дороги Жизни».</w:t>
      </w:r>
    </w:p>
    <w:p w:rsidR="008B3F40" w:rsidRPr="008B3F40" w:rsidRDefault="00B6277A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школе №35 города С.-Петербурга, где до войны она училась, открыт посвященный ей музей. В осажденном городе работали 39 школ. Местом учебы стали и некоторые бомбоубежища жилых зданий. Даже в жутких условиях блокадной жизни, когда не хватало еды, воды, дров, теплой одежды, многие дети учились. А. Фадеев писал: "И самый великий подвиг школьников Ленинграда в том, что учились. </w:t>
      </w:r>
      <w:proofErr w:type="gramStart"/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Учились ни смотря</w:t>
      </w:r>
      <w:proofErr w:type="gramEnd"/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ни на что". Опасен и тяжел был путь в школу. Ведь на улицах часто рвались снаряды, и идти приходилось через снежные заносы. </w:t>
      </w:r>
    </w:p>
    <w:p w:rsidR="00B22B24" w:rsidRDefault="007C0147" w:rsidP="00DE502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B22B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 </w:t>
      </w:r>
      <w:r w:rsidR="006116A9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B3F40" w:rsidRPr="008B3F40" w:rsidRDefault="008B3F40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школах и бомбоубежищах стоял такой мороз, что замерзали чернила. Ученики сидели в пальто, шапках и рукавицах. Руки мерзли, а мел выскакивал из пальцев.</w:t>
      </w:r>
    </w:p>
    <w:p w:rsidR="008B3F40" w:rsidRPr="00F73370" w:rsidRDefault="000A6501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02D83"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1</w:t>
      </w:r>
      <w:r w:rsidR="00463845"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A6501" w:rsidRPr="000A6501" w:rsidRDefault="000A6501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их: кто не дожил, не дошел?</w:t>
      </w:r>
    </w:p>
    <w:p w:rsidR="000A6501" w:rsidRPr="000A6501" w:rsidRDefault="000A6501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 даже лиц.</w:t>
      </w:r>
    </w:p>
    <w:p w:rsidR="000A6501" w:rsidRPr="000A6501" w:rsidRDefault="000A6501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Синим химическим карандашом</w:t>
      </w:r>
    </w:p>
    <w:p w:rsidR="000A6501" w:rsidRPr="000A6501" w:rsidRDefault="000A6501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Девять страниц.</w:t>
      </w:r>
    </w:p>
    <w:p w:rsidR="000A6501" w:rsidRPr="000A6501" w:rsidRDefault="000A6501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Голод блокады писал без затей</w:t>
      </w:r>
    </w:p>
    <w:p w:rsidR="000A6501" w:rsidRPr="000A6501" w:rsidRDefault="000A6501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1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Буквы свои.</w:t>
      </w:r>
    </w:p>
    <w:p w:rsidR="000A6501" w:rsidRPr="000A6501" w:rsidRDefault="000A6501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Девять страниц – только даты смертей</w:t>
      </w:r>
    </w:p>
    <w:p w:rsidR="000A6501" w:rsidRPr="000A6501" w:rsidRDefault="000A6501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Целой семьи.</w:t>
      </w:r>
    </w:p>
    <w:p w:rsidR="000A6501" w:rsidRPr="000A6501" w:rsidRDefault="000A6501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потом в полевых вещмешках</w:t>
      </w:r>
    </w:p>
    <w:p w:rsidR="000A6501" w:rsidRPr="000A6501" w:rsidRDefault="000A6501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1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принесут</w:t>
      </w:r>
    </w:p>
    <w:p w:rsidR="000A6501" w:rsidRPr="000A6501" w:rsidRDefault="000A6501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просоленных солдатских плечах</w:t>
      </w:r>
    </w:p>
    <w:p w:rsidR="000A6501" w:rsidRPr="000A6501" w:rsidRDefault="000A6501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Нюрнбергский суд.</w:t>
      </w:r>
    </w:p>
    <w:p w:rsidR="000A6501" w:rsidRPr="000A6501" w:rsidRDefault="000A6501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потом доверять дневникам</w:t>
      </w:r>
    </w:p>
    <w:p w:rsidR="000A6501" w:rsidRPr="000A6501" w:rsidRDefault="000A6501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Станут мечты</w:t>
      </w:r>
    </w:p>
    <w:p w:rsidR="000A6501" w:rsidRPr="000A6501" w:rsidRDefault="000A6501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Девочки в городе, где по утрам</w:t>
      </w:r>
    </w:p>
    <w:p w:rsidR="000A6501" w:rsidRPr="000A6501" w:rsidRDefault="000A6501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Сводят мосты.</w:t>
      </w:r>
    </w:p>
    <w:p w:rsidR="000A6501" w:rsidRPr="000A6501" w:rsidRDefault="000A6501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1">
        <w:rPr>
          <w:rFonts w:ascii="Times New Roman" w:eastAsia="Times New Roman" w:hAnsi="Times New Roman" w:cs="Times New Roman"/>
          <w:sz w:val="24"/>
          <w:szCs w:val="24"/>
          <w:lang w:eastAsia="ru-RU"/>
        </w:rPr>
        <w:t>… «Таня одна…» И завыли гудки</w:t>
      </w:r>
    </w:p>
    <w:p w:rsidR="000A6501" w:rsidRPr="000A6501" w:rsidRDefault="000A6501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Траурный марш.</w:t>
      </w:r>
    </w:p>
    <w:p w:rsidR="000A6501" w:rsidRPr="000A6501" w:rsidRDefault="000A6501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Ангел тихонько из детской руки</w:t>
      </w:r>
    </w:p>
    <w:p w:rsidR="000A6501" w:rsidRPr="000A6501" w:rsidRDefault="000A6501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501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Взял карандаш…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0A650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Великжанин</w:t>
      </w:r>
      <w:proofErr w:type="spellEnd"/>
      <w:r w:rsidRPr="000A65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Павел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22B24" w:rsidRPr="00B22B24" w:rsidRDefault="007C0147" w:rsidP="007C0147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B22B24" w:rsidRPr="00B22B2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</w:t>
      </w:r>
      <w:r w:rsidR="00B22B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63845" w:rsidRPr="00F73370" w:rsidRDefault="006C1C91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Библиотекарь</w:t>
      </w:r>
      <w:r w:rsidR="008B3F40"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 </w:t>
      </w:r>
    </w:p>
    <w:p w:rsidR="008B3F40" w:rsidRPr="008B3F40" w:rsidRDefault="00B6277A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</w:t>
      </w:r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не просто жил, он давал фронту танки и самолеты. Промышленность города за 900 героических дней дала фронту более 2000 танков, 1500 самолетов, 150 тяжелых орудий, 12000 минометов и пулеметов, 10 миллионов снарядов и мин.</w:t>
      </w:r>
    </w:p>
    <w:p w:rsidR="008B3F40" w:rsidRPr="008B3F40" w:rsidRDefault="00B6277A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заводы и фабрики пришли мальчишки и девчонки, досрочно выпущенные из ремесленных училищ. Многие из них становились на подставки, чтобы достать рычаги своих станков. </w:t>
      </w:r>
    </w:p>
    <w:p w:rsidR="008B3F40" w:rsidRPr="008B3F40" w:rsidRDefault="00B6277A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63845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 фотографий, рисунков</w:t>
      </w:r>
      <w:r w:rsidR="002B0E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рассказывают</w:t>
      </w:r>
      <w:r w:rsidR="0046384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п</w:t>
      </w:r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одростки-рабочие работали в невыносимых условиях. Голодные, изможденные, они по 12-14 часов не выходили из промерзших цехов и вносили свой вклад в разгром врага.</w:t>
      </w:r>
    </w:p>
    <w:p w:rsidR="008B3F40" w:rsidRPr="008B3F40" w:rsidRDefault="00B6277A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Страна помогала Ленинграду в его героической борьбе. С Большой земли в осажденный город с невероятными трудностями доставляли продукты и топливо. Оставалась узкая полоска воды Ладожского озера. Но поздней осенью Ладога замерзла и эта единственная ниточка, связавшая город со страной оборвалась.</w:t>
      </w:r>
    </w:p>
    <w:p w:rsidR="00B22B24" w:rsidRDefault="007C0147" w:rsidP="00DE502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B22B2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</w:t>
      </w:r>
      <w:r w:rsidR="006116A9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627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B3F40" w:rsidRPr="008B3F40" w:rsidRDefault="008B3F40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тогда по Ладожскому озеру проложили автомобильную трассу. От нее зависело спасение жителей города, обеспечение фронта всем необходимым</w:t>
      </w:r>
      <w:r w:rsidR="00B627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0E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22 ноября 1941 года по еще неокрепшему льду пошли первые грузовики с мукой.</w:t>
      </w:r>
    </w:p>
    <w:p w:rsidR="008B3F40" w:rsidRPr="008B3F40" w:rsidRDefault="008B3F40" w:rsidP="00F7337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«Дорогой жизни» шел к нам хлеб, </w:t>
      </w: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Дорогой жизни многих </w:t>
      </w:r>
      <w:proofErr w:type="gramStart"/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многим.</w:t>
      </w: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Еще не знают на земле </w:t>
      </w: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Страшней и радостней дороги. (О. </w:t>
      </w:r>
      <w:proofErr w:type="spellStart"/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Бергольц</w:t>
      </w:r>
      <w:proofErr w:type="spellEnd"/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2B0E1A" w:rsidRPr="00F73370" w:rsidRDefault="00E02D83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Библиотекарь</w:t>
      </w:r>
      <w:r w:rsidR="008B3F40"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B3F40" w:rsidRDefault="008B3F40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627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Вплоть до 23 апреля 1942 года по Ладожскому озеру непрерывно двигались автоколонны с продуктами, а обратно на Большую Землю вывозили детей, раненых, истощенных людей.</w:t>
      </w:r>
    </w:p>
    <w:p w:rsidR="00231016" w:rsidRPr="00F73370" w:rsidRDefault="00231016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2</w:t>
      </w:r>
      <w:r w:rsidR="002B0E1A"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02D83" w:rsidRPr="00E02D83" w:rsidRDefault="00E02D83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D8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Дорогой жизни шёл к нам хлеб,</w:t>
      </w:r>
    </w:p>
    <w:p w:rsidR="00E02D83" w:rsidRPr="00E02D83" w:rsidRDefault="00E02D83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Дорогой дружбы многих </w:t>
      </w:r>
      <w:proofErr w:type="gramStart"/>
      <w:r w:rsidRPr="00E02D8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E02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многим.</w:t>
      </w:r>
    </w:p>
    <w:p w:rsidR="00E02D83" w:rsidRPr="00E02D83" w:rsidRDefault="00E02D83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D83">
        <w:rPr>
          <w:rFonts w:ascii="Times New Roman" w:eastAsia="Times New Roman" w:hAnsi="Times New Roman" w:cs="Times New Roman"/>
          <w:sz w:val="24"/>
          <w:szCs w:val="24"/>
          <w:lang w:eastAsia="ru-RU"/>
        </w:rPr>
        <w:t>Ещё не знают на земле</w:t>
      </w:r>
    </w:p>
    <w:p w:rsidR="00E02D83" w:rsidRPr="008B3F40" w:rsidRDefault="00E02D83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D8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Страшней и радостней дороги!</w:t>
      </w:r>
    </w:p>
    <w:p w:rsidR="008B3F40" w:rsidRDefault="008B3F40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Скольких людей спасла эта дорога!</w:t>
      </w:r>
    </w:p>
    <w:p w:rsidR="00E02D83" w:rsidRPr="00F73370" w:rsidRDefault="00E02D83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</w:t>
      </w:r>
      <w:r w:rsidR="00231016"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2B0E1A"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8B3F40" w:rsidRPr="008B3F40" w:rsidRDefault="00B6277A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 очень точно назвал ее «дорогой жизни». Наконец наступила весна 1942 года. Но с весной пришли новые заботы. Зимой город не очищался. Людям угрожала </w:t>
      </w:r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эпидемия. Голодные, измученные за зиму, они приводили в порядок дворы, </w:t>
      </w:r>
      <w:proofErr w:type="spellStart"/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улицы</w:t>
      </w:r>
      <w:proofErr w:type="gramStart"/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.Л</w:t>
      </w:r>
      <w:proofErr w:type="gramEnd"/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етом</w:t>
      </w:r>
      <w:proofErr w:type="spellEnd"/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вскопана и засеяна каждая полоска земли: на пустырях, в парках.</w:t>
      </w:r>
    </w:p>
    <w:p w:rsidR="008B3F40" w:rsidRPr="008B3F40" w:rsidRDefault="00B6277A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Войска Ленинградского и </w:t>
      </w:r>
      <w:proofErr w:type="spellStart"/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Волховского</w:t>
      </w:r>
      <w:proofErr w:type="spellEnd"/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фронтов получили приказ - в январе 1943 года прорвать блокаду! </w:t>
      </w:r>
    </w:p>
    <w:p w:rsidR="008B3F40" w:rsidRPr="008B3F40" w:rsidRDefault="00B6277A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 января 1943 года вражеское кольцо было прорвано. Но окончательное освобождение наступило только через год. 13 января 1944 года войска Ленинградского и </w:t>
      </w:r>
      <w:proofErr w:type="spellStart"/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Волховского</w:t>
      </w:r>
      <w:proofErr w:type="spellEnd"/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фронтов при активной поддержке Балтийского флота и отрядов партизан начали операцию по ликвидации вражеских группировок. За две недели они разгромили 18 немецкую армию, отбросили оккупантов на 650-1000 километров от Ленинграда, освободили более 800 городов и деревень. Город полностью был освобожден от блокады. </w:t>
      </w:r>
    </w:p>
    <w:p w:rsidR="008B3F40" w:rsidRPr="008B3F40" w:rsidRDefault="00B6277A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8B3F40"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честь выигранного сражения 27 января 1944 года над Невой прогремели 24 залпа торжественного салюта</w:t>
      </w:r>
    </w:p>
    <w:p w:rsidR="008B3F40" w:rsidRPr="008B3F40" w:rsidRDefault="008B3F40" w:rsidP="00F7337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Такого дня не видел Ленинград!</w:t>
      </w: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Нет, радости подобной не бывало</w:t>
      </w:r>
      <w:proofErr w:type="gramStart"/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</w:t>
      </w:r>
      <w:proofErr w:type="gramEnd"/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азалось, что все небо грохотало, </w:t>
      </w: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Приветствуя великое начало</w:t>
      </w: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Весны, уже не знающей преград.</w:t>
      </w: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Гремел неумолкаемо салют</w:t>
      </w:r>
      <w:proofErr w:type="gramStart"/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</w:t>
      </w:r>
      <w:proofErr w:type="gramEnd"/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t>з боевых прославленных орудий,</w:t>
      </w:r>
      <w:r w:rsidRPr="008B3F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Смеялись, пели, обнимались люди…(В. Рождественский)</w:t>
      </w:r>
    </w:p>
    <w:p w:rsidR="00D85205" w:rsidRPr="00F73370" w:rsidRDefault="00BD2F06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Библиотекарь: </w:t>
      </w:r>
    </w:p>
    <w:p w:rsidR="00B22B24" w:rsidRDefault="007C0147" w:rsidP="00DE502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B22B2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</w:t>
      </w:r>
      <w:r w:rsidR="00B627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16A9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627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1614E" w:rsidRPr="00BD2F06" w:rsidRDefault="00BD2F06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F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Подвиг в войне - это не только подвиг на поле боя, но и вера, надежда, мужество, стойкость, героизм, патриотизм простых людей, вынесших на себе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рудности блокадного Ленинграда.</w:t>
      </w:r>
    </w:p>
    <w:p w:rsidR="00B22B24" w:rsidRDefault="0071614E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014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B22B2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Слайд15</w:t>
      </w:r>
      <w:r w:rsidR="007C01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627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BD2F06" w:rsidRDefault="0071614E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BD2F06" w:rsidRPr="00BD2F06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</w:t>
      </w:r>
      <w:r w:rsidR="00BD2F06" w:rsidRPr="00BD2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сохраним память о героизме и стойкости героев Великой Отечественной войны, о мужестве, настоящем патриотизме простых людей, вынесших на себе трудности блокадного Ленинграда.</w:t>
      </w:r>
    </w:p>
    <w:p w:rsidR="00B22B24" w:rsidRDefault="00B6277A" w:rsidP="00DE502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014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B22B2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2B24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7C01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22B24" w:rsidRDefault="00316514" w:rsidP="00B22B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5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Победа в Великой Отечественной войне явила всему миру не только мощь нашего оружия, но и мощь русского духа. Эта Победа – определяющая веха в истории России. Эта Победа – память, которая объединяет народы!</w:t>
      </w:r>
    </w:p>
    <w:p w:rsidR="00B22B24" w:rsidRDefault="007C0147" w:rsidP="00DE5026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B22B2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Слайд17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D2F06" w:rsidRDefault="00BD2F06" w:rsidP="00B22B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холода, когда бушуют снегопады, </w:t>
      </w:r>
    </w:p>
    <w:p w:rsidR="00231016" w:rsidRDefault="00BD2F06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F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Петербурге этот день особо чтут, –</w:t>
      </w:r>
    </w:p>
    <w:p w:rsidR="00BD2F06" w:rsidRDefault="00BD2F06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 празднует День снятия блокады,</w:t>
      </w:r>
    </w:p>
    <w:p w:rsidR="00BD2F06" w:rsidRPr="00BD2F06" w:rsidRDefault="00BD2F06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ремит в морозном воздухе салют.</w:t>
      </w:r>
    </w:p>
    <w:p w:rsidR="00BD2F06" w:rsidRDefault="00BD2F06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F06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залпы в честь свободы Ленинграда!</w:t>
      </w:r>
    </w:p>
    <w:p w:rsidR="00BD2F06" w:rsidRDefault="00BD2F06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честь бессмертия не выживших детей…</w:t>
      </w:r>
    </w:p>
    <w:p w:rsidR="00BD2F06" w:rsidRDefault="00BD2F06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Беспощадная фашистская осада</w:t>
      </w:r>
    </w:p>
    <w:p w:rsidR="00734EAB" w:rsidRPr="00BD2F06" w:rsidRDefault="00BD2F06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2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Продолжалась девятьсот голодных дней.</w:t>
      </w:r>
      <w:r w:rsidR="00231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D2F06">
        <w:t xml:space="preserve"> </w:t>
      </w:r>
      <w:r w:rsidRPr="00BD2F06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Татьяна Варламова</w:t>
      </w:r>
      <w:r w:rsidR="00D8520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B3F40" w:rsidRDefault="008B3F40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Минута молчания</w:t>
      </w:r>
      <w:r w:rsidR="00F733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F73370" w:rsidRDefault="00F73370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370" w:rsidRDefault="00F73370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370" w:rsidRDefault="00F73370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370" w:rsidRDefault="00F73370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370" w:rsidRDefault="00F73370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370" w:rsidRDefault="00F73370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5026" w:rsidRDefault="00DE5026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5026" w:rsidRDefault="00DE5026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5026" w:rsidRDefault="00DE5026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5026" w:rsidRDefault="00DE5026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5026" w:rsidRDefault="00DE5026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4B7" w:rsidRDefault="005B04B7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4B7" w:rsidRDefault="005B04B7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4B7" w:rsidRDefault="005B04B7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4B7" w:rsidRDefault="005B04B7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4B7" w:rsidRDefault="005B04B7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4B7" w:rsidRDefault="005B04B7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4B7" w:rsidRDefault="005B04B7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4B7" w:rsidRDefault="005B04B7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4B7" w:rsidRDefault="005B04B7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4B7" w:rsidRDefault="005B04B7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4B7" w:rsidRDefault="005B04B7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4B7" w:rsidRDefault="005B04B7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4B7" w:rsidRDefault="005B04B7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4B7" w:rsidRDefault="005B04B7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4B7" w:rsidRDefault="005B04B7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04B7" w:rsidRDefault="005B04B7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370" w:rsidRPr="00F73370" w:rsidRDefault="004C7802" w:rsidP="004C78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Литература</w:t>
      </w:r>
    </w:p>
    <w:p w:rsidR="00F73370" w:rsidRDefault="00F73370" w:rsidP="00F7337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370" w:rsidRPr="004C7802" w:rsidRDefault="00F73370" w:rsidP="004C7802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Мухина Л. «...Сохрани мою печальную историю...»: блокадный дневник Лены Мухиной / [отв. ред. В. М. Ковальчук ; вступ. ст. С. В. </w:t>
      </w:r>
      <w:proofErr w:type="spellStart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Ярова</w:t>
      </w:r>
      <w:proofErr w:type="spellEnd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proofErr w:type="spellEnd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 </w:t>
      </w:r>
      <w:proofErr w:type="spellStart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</w:t>
      </w:r>
      <w:proofErr w:type="spellEnd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</w:t>
      </w:r>
      <w:proofErr w:type="spellStart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</w:t>
      </w:r>
      <w:proofErr w:type="spellEnd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.: В. М. Ковальчук и др.; Рос. акад. наук, С.-</w:t>
      </w:r>
      <w:proofErr w:type="spellStart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Петерб</w:t>
      </w:r>
      <w:proofErr w:type="spellEnd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ин-т истории]. </w:t>
      </w:r>
      <w:proofErr w:type="gramStart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-С</w:t>
      </w:r>
      <w:proofErr w:type="gramEnd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анкт-Петербург: Азбука, 2011. -361, [2] с., [8] л. ил. </w:t>
      </w:r>
    </w:p>
    <w:p w:rsidR="00F73370" w:rsidRPr="004C7802" w:rsidRDefault="00F73370" w:rsidP="004C7802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НикольскийА</w:t>
      </w:r>
      <w:proofErr w:type="spellEnd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С. Ленинградский альбом: рисунки, гравюры, проекты военных лет / А. С. Никольский ; сост. О. Н. </w:t>
      </w:r>
      <w:proofErr w:type="spellStart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Смелков</w:t>
      </w:r>
      <w:proofErr w:type="spellEnd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-Л</w:t>
      </w:r>
      <w:proofErr w:type="gramEnd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енинград : Искусство, 1984. -252 с.: ил.24. </w:t>
      </w:r>
    </w:p>
    <w:p w:rsidR="00F73370" w:rsidRPr="004C7802" w:rsidRDefault="00F73370" w:rsidP="004C7802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Подвиг Ленинграда 1941-1944 : документально-художественный сборник. </w:t>
      </w:r>
      <w:proofErr w:type="gramStart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-М</w:t>
      </w:r>
      <w:proofErr w:type="gramEnd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осква: Военное издательство Министерства обороны СССР, 1960. -620 с.: ил.</w:t>
      </w:r>
    </w:p>
    <w:p w:rsidR="00F73370" w:rsidRPr="004C7802" w:rsidRDefault="00F73370" w:rsidP="004C7802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Селиванов  В.Н.  Стояли  как  солдаты.</w:t>
      </w:r>
      <w:r w:rsid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Блокада.  Дети.  Ленинград/ В.Н.</w:t>
      </w:r>
      <w:r w:rsid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Селиванов.</w:t>
      </w:r>
      <w:r w:rsid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пб</w:t>
      </w:r>
      <w:proofErr w:type="spellEnd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.: ЭГО, 2002.-222с.: ил., фото.</w:t>
      </w:r>
    </w:p>
    <w:p w:rsidR="00F73370" w:rsidRPr="004C7802" w:rsidRDefault="00F73370" w:rsidP="004C7802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Шестинский</w:t>
      </w:r>
      <w:proofErr w:type="spellEnd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О.Н.  Голоса  из  блокады:  Рассказы/ </w:t>
      </w:r>
      <w:proofErr w:type="spellStart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О.Н.Шестинский</w:t>
      </w:r>
      <w:proofErr w:type="spellEnd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</w:t>
      </w:r>
      <w:proofErr w:type="spellEnd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В.Медведев</w:t>
      </w:r>
      <w:proofErr w:type="spellEnd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-М</w:t>
      </w:r>
      <w:bookmarkStart w:id="1" w:name="_GoBack"/>
      <w:bookmarkEnd w:id="1"/>
      <w:proofErr w:type="gramEnd"/>
      <w:r w:rsidRPr="004C7802">
        <w:rPr>
          <w:rFonts w:ascii="Times New Roman" w:eastAsia="Times New Roman" w:hAnsi="Times New Roman" w:cs="Times New Roman"/>
          <w:sz w:val="24"/>
          <w:szCs w:val="24"/>
          <w:lang w:eastAsia="ru-RU"/>
        </w:rPr>
        <w:t>.: Сов. писатель, 1989.-366с.: ил.</w:t>
      </w:r>
    </w:p>
    <w:p w:rsidR="00F73370" w:rsidRPr="00F73370" w:rsidRDefault="00F73370" w:rsidP="00F7337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</w:rPr>
      </w:pPr>
      <w:r w:rsidRPr="00F73370">
        <w:rPr>
          <w:rFonts w:ascii="Times New Roman" w:hAnsi="Times New Roman" w:cs="Times New Roman"/>
          <w:b/>
        </w:rPr>
        <w:t>Ссылки:</w:t>
      </w:r>
    </w:p>
    <w:p w:rsidR="009E0935" w:rsidRDefault="007C0147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B56B17" w:rsidRPr="00DE0C7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https://www.miloserdie.ru/special/blokada/</w:t>
        </w:r>
      </w:hyperlink>
    </w:p>
    <w:p w:rsidR="00B56B17" w:rsidRDefault="007C0147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B56B17" w:rsidRPr="00DE0C7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https://kolybanov.livejournal.com/21140073.html</w:t>
        </w:r>
      </w:hyperlink>
    </w:p>
    <w:p w:rsidR="00B56B17" w:rsidRDefault="007C0147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B56B17" w:rsidRPr="00DE0C7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https://picturehistory.livejournal.com/1178178.html</w:t>
        </w:r>
      </w:hyperlink>
    </w:p>
    <w:p w:rsidR="00B56B17" w:rsidRDefault="007C0147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B56B17" w:rsidRPr="00DE0C7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https://yarodom.livejournal.com/897447.html</w:t>
        </w:r>
      </w:hyperlink>
    </w:p>
    <w:p w:rsidR="00B56B17" w:rsidRPr="008B3F40" w:rsidRDefault="00B56B17" w:rsidP="00F733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56B17" w:rsidRPr="008B3F40" w:rsidSect="007C014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7678F"/>
    <w:multiLevelType w:val="multilevel"/>
    <w:tmpl w:val="3DDEE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C2729B"/>
    <w:multiLevelType w:val="multilevel"/>
    <w:tmpl w:val="F6F00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55283B"/>
    <w:multiLevelType w:val="multilevel"/>
    <w:tmpl w:val="4412D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2E4051"/>
    <w:multiLevelType w:val="hybridMultilevel"/>
    <w:tmpl w:val="32C62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F40"/>
    <w:rsid w:val="000774DB"/>
    <w:rsid w:val="000A6501"/>
    <w:rsid w:val="000B54BB"/>
    <w:rsid w:val="001806F0"/>
    <w:rsid w:val="001B733A"/>
    <w:rsid w:val="001D7987"/>
    <w:rsid w:val="00231016"/>
    <w:rsid w:val="00292A6E"/>
    <w:rsid w:val="002B0E1A"/>
    <w:rsid w:val="002B203C"/>
    <w:rsid w:val="00316514"/>
    <w:rsid w:val="004364B6"/>
    <w:rsid w:val="00463845"/>
    <w:rsid w:val="0046409C"/>
    <w:rsid w:val="004C7802"/>
    <w:rsid w:val="0056743E"/>
    <w:rsid w:val="005B04B7"/>
    <w:rsid w:val="005D1442"/>
    <w:rsid w:val="0060040A"/>
    <w:rsid w:val="006116A9"/>
    <w:rsid w:val="006B5D0D"/>
    <w:rsid w:val="006C1C91"/>
    <w:rsid w:val="006C36BB"/>
    <w:rsid w:val="0071614E"/>
    <w:rsid w:val="00734EAB"/>
    <w:rsid w:val="007369DF"/>
    <w:rsid w:val="007C0147"/>
    <w:rsid w:val="008159B8"/>
    <w:rsid w:val="008A4613"/>
    <w:rsid w:val="008B3F40"/>
    <w:rsid w:val="008E421E"/>
    <w:rsid w:val="009C7314"/>
    <w:rsid w:val="009E0935"/>
    <w:rsid w:val="00A57231"/>
    <w:rsid w:val="00B22B24"/>
    <w:rsid w:val="00B55183"/>
    <w:rsid w:val="00B56B17"/>
    <w:rsid w:val="00B6277A"/>
    <w:rsid w:val="00B646C8"/>
    <w:rsid w:val="00BD2F06"/>
    <w:rsid w:val="00D27A96"/>
    <w:rsid w:val="00D85205"/>
    <w:rsid w:val="00DD7ADC"/>
    <w:rsid w:val="00DE5026"/>
    <w:rsid w:val="00E02D83"/>
    <w:rsid w:val="00E06875"/>
    <w:rsid w:val="00E1704F"/>
    <w:rsid w:val="00F475FD"/>
    <w:rsid w:val="00F524EC"/>
    <w:rsid w:val="00F73370"/>
    <w:rsid w:val="00F8262B"/>
    <w:rsid w:val="00FC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5D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6B17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C7802"/>
    <w:pPr>
      <w:ind w:left="720"/>
      <w:contextualSpacing/>
    </w:pPr>
  </w:style>
  <w:style w:type="paragraph" w:styleId="a6">
    <w:name w:val="No Spacing"/>
    <w:uiPriority w:val="1"/>
    <w:qFormat/>
    <w:rsid w:val="007C014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5D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6B17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C7802"/>
    <w:pPr>
      <w:ind w:left="720"/>
      <w:contextualSpacing/>
    </w:pPr>
  </w:style>
  <w:style w:type="paragraph" w:styleId="a6">
    <w:name w:val="No Spacing"/>
    <w:uiPriority w:val="1"/>
    <w:qFormat/>
    <w:rsid w:val="007C014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cturehistory.livejournal.com/1178178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kolybanov.livejournal.com/2114007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iloserdie.ru/special/blokada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arodom.livejournal.com/89744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10</Pages>
  <Words>2081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38</cp:revision>
  <dcterms:created xsi:type="dcterms:W3CDTF">2019-10-28T02:04:00Z</dcterms:created>
  <dcterms:modified xsi:type="dcterms:W3CDTF">2019-11-11T07:41:00Z</dcterms:modified>
</cp:coreProperties>
</file>