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78416E" w14:textId="77777777" w:rsidR="00675889" w:rsidRDefault="00675889" w:rsidP="00BF3751">
      <w:pPr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Hlk136282871"/>
      <w:bookmarkEnd w:id="0"/>
      <w:r>
        <w:rPr>
          <w:rFonts w:ascii="Times New Roman" w:hAnsi="Times New Roman" w:cs="Times New Roman"/>
          <w:sz w:val="28"/>
          <w:szCs w:val="28"/>
        </w:rPr>
        <w:t>Муниципальное общеобразовательное учреждение</w:t>
      </w:r>
    </w:p>
    <w:p w14:paraId="5A77495D" w14:textId="77777777" w:rsidR="00675889" w:rsidRDefault="00675889" w:rsidP="00BF3751">
      <w:pPr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МОУ СШ №67 Дзержинского района Волгограда</w:t>
      </w:r>
    </w:p>
    <w:p w14:paraId="017071B1" w14:textId="371DE746" w:rsidR="00675889" w:rsidRDefault="00675889" w:rsidP="00BF3751">
      <w:pPr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14:paraId="113E3A41" w14:textId="1B4D9094" w:rsidR="001B601C" w:rsidRDefault="001B601C" w:rsidP="00BF3751">
      <w:pPr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14:paraId="09B043C1" w14:textId="206CE9E8" w:rsidR="001B601C" w:rsidRDefault="001B601C" w:rsidP="00BF3751">
      <w:pPr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14:paraId="0D562168" w14:textId="3C4C4821" w:rsidR="00373CB7" w:rsidRDefault="00373CB7" w:rsidP="00BF3751">
      <w:pPr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14:paraId="5578006A" w14:textId="77777777" w:rsidR="00373CB7" w:rsidRDefault="00373CB7" w:rsidP="00BF3751">
      <w:pPr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14:paraId="4E6431A5" w14:textId="77777777" w:rsidR="00675889" w:rsidRDefault="00675889" w:rsidP="00BF3751">
      <w:pPr>
        <w:ind w:firstLine="851"/>
        <w:jc w:val="right"/>
        <w:rPr>
          <w:rFonts w:ascii="Times New Roman" w:hAnsi="Times New Roman" w:cs="Times New Roman"/>
          <w:sz w:val="28"/>
          <w:szCs w:val="28"/>
        </w:rPr>
      </w:pPr>
    </w:p>
    <w:p w14:paraId="3E5E3277" w14:textId="77777777" w:rsidR="000F5475" w:rsidRDefault="00675889" w:rsidP="00BF3751">
      <w:pPr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Тема:</w:t>
      </w:r>
      <w:r w:rsidR="001B601C">
        <w:rPr>
          <w:rFonts w:ascii="Times New Roman" w:hAnsi="Times New Roman" w:cs="Times New Roman"/>
          <w:sz w:val="28"/>
          <w:szCs w:val="28"/>
        </w:rPr>
        <w:t xml:space="preserve"> </w:t>
      </w:r>
      <w:r w:rsidR="000F5475">
        <w:rPr>
          <w:rFonts w:ascii="Times New Roman" w:hAnsi="Times New Roman" w:cs="Times New Roman"/>
          <w:sz w:val="28"/>
          <w:szCs w:val="28"/>
        </w:rPr>
        <w:t xml:space="preserve">Геометрические задачи </w:t>
      </w:r>
    </w:p>
    <w:p w14:paraId="1D457E21" w14:textId="6B08826A" w:rsidR="001B601C" w:rsidRDefault="000F5475" w:rsidP="00BF3751">
      <w:pPr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нахождение</w:t>
      </w:r>
      <w:bookmarkStart w:id="1" w:name="_GoBack"/>
      <w:bookmarkEnd w:id="1"/>
      <w:r>
        <w:rPr>
          <w:rFonts w:ascii="Times New Roman" w:hAnsi="Times New Roman" w:cs="Times New Roman"/>
          <w:sz w:val="28"/>
          <w:szCs w:val="28"/>
        </w:rPr>
        <w:t xml:space="preserve"> углов в многоугольниках</w:t>
      </w:r>
      <w:r w:rsidR="001B601C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6D57908A" w14:textId="7B60B3D1" w:rsidR="00675889" w:rsidRPr="000F5475" w:rsidRDefault="00373CB7" w:rsidP="00BF3751">
      <w:pPr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0F547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0C4CE68" w14:textId="77B4C7F5" w:rsidR="00675889" w:rsidRDefault="00675889" w:rsidP="00BF3751">
      <w:pPr>
        <w:ind w:firstLine="851"/>
        <w:jc w:val="right"/>
        <w:rPr>
          <w:rFonts w:ascii="Times New Roman" w:hAnsi="Times New Roman" w:cs="Times New Roman"/>
          <w:sz w:val="28"/>
          <w:szCs w:val="28"/>
        </w:rPr>
      </w:pPr>
    </w:p>
    <w:p w14:paraId="6D67FFF5" w14:textId="49D340E1" w:rsidR="00373CB7" w:rsidRDefault="00373CB7" w:rsidP="00BF3751">
      <w:pPr>
        <w:ind w:firstLine="851"/>
        <w:jc w:val="right"/>
        <w:rPr>
          <w:rFonts w:ascii="Times New Roman" w:hAnsi="Times New Roman" w:cs="Times New Roman"/>
          <w:sz w:val="28"/>
          <w:szCs w:val="28"/>
        </w:rPr>
      </w:pPr>
    </w:p>
    <w:p w14:paraId="486CE0B6" w14:textId="13F59251" w:rsidR="00373CB7" w:rsidRDefault="00373CB7" w:rsidP="00BF3751">
      <w:pPr>
        <w:ind w:firstLine="851"/>
        <w:jc w:val="right"/>
        <w:rPr>
          <w:rFonts w:ascii="Times New Roman" w:hAnsi="Times New Roman" w:cs="Times New Roman"/>
          <w:sz w:val="28"/>
          <w:szCs w:val="28"/>
        </w:rPr>
      </w:pPr>
    </w:p>
    <w:p w14:paraId="4EFAEBFE" w14:textId="77777777" w:rsidR="00373CB7" w:rsidRDefault="00373CB7" w:rsidP="00BF3751">
      <w:pPr>
        <w:ind w:firstLine="851"/>
        <w:jc w:val="right"/>
        <w:rPr>
          <w:rFonts w:ascii="Times New Roman" w:hAnsi="Times New Roman" w:cs="Times New Roman"/>
          <w:sz w:val="28"/>
          <w:szCs w:val="28"/>
        </w:rPr>
      </w:pPr>
    </w:p>
    <w:p w14:paraId="5F47501A" w14:textId="4DD8DAD3" w:rsidR="001B601C" w:rsidRDefault="001B601C" w:rsidP="00BF3751">
      <w:pPr>
        <w:ind w:firstLine="851"/>
        <w:jc w:val="right"/>
        <w:rPr>
          <w:rFonts w:ascii="Times New Roman" w:hAnsi="Times New Roman" w:cs="Times New Roman"/>
          <w:sz w:val="28"/>
          <w:szCs w:val="28"/>
        </w:rPr>
      </w:pPr>
    </w:p>
    <w:p w14:paraId="134FA147" w14:textId="77777777" w:rsidR="001B601C" w:rsidRDefault="001B601C" w:rsidP="00BF3751">
      <w:pPr>
        <w:ind w:firstLine="851"/>
        <w:jc w:val="right"/>
        <w:rPr>
          <w:rFonts w:ascii="Times New Roman" w:hAnsi="Times New Roman" w:cs="Times New Roman"/>
          <w:sz w:val="28"/>
          <w:szCs w:val="28"/>
        </w:rPr>
      </w:pPr>
    </w:p>
    <w:p w14:paraId="4DEABDEF" w14:textId="77777777" w:rsidR="00675889" w:rsidRDefault="00675889" w:rsidP="00BF3751">
      <w:pPr>
        <w:ind w:firstLine="85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Выполнил: Макарова Татьяна Евгеньевна, </w:t>
      </w:r>
    </w:p>
    <w:p w14:paraId="16AB99A5" w14:textId="6D4D7F37" w:rsidR="00675889" w:rsidRDefault="001B601C" w:rsidP="00BF3751">
      <w:pPr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  <w:r w:rsidR="00675889">
        <w:rPr>
          <w:rFonts w:ascii="Times New Roman" w:hAnsi="Times New Roman" w:cs="Times New Roman"/>
          <w:sz w:val="28"/>
          <w:szCs w:val="28"/>
        </w:rPr>
        <w:t>Учитель математики МОУ СШ №67</w:t>
      </w:r>
    </w:p>
    <w:p w14:paraId="2C6DB3B2" w14:textId="70EAE55A" w:rsidR="00675889" w:rsidRDefault="00675889" w:rsidP="00BF3751">
      <w:pPr>
        <w:ind w:firstLine="851"/>
        <w:jc w:val="right"/>
        <w:rPr>
          <w:rFonts w:ascii="Times New Roman" w:hAnsi="Times New Roman" w:cs="Times New Roman"/>
          <w:sz w:val="28"/>
          <w:szCs w:val="28"/>
        </w:rPr>
      </w:pPr>
    </w:p>
    <w:p w14:paraId="217576FF" w14:textId="0B3C3C74" w:rsidR="001B601C" w:rsidRDefault="001B601C" w:rsidP="00BF3751">
      <w:pPr>
        <w:ind w:firstLine="851"/>
        <w:jc w:val="right"/>
        <w:rPr>
          <w:rFonts w:ascii="Times New Roman" w:hAnsi="Times New Roman" w:cs="Times New Roman"/>
          <w:sz w:val="28"/>
          <w:szCs w:val="28"/>
        </w:rPr>
      </w:pPr>
    </w:p>
    <w:p w14:paraId="20E7E511" w14:textId="7B4B761E" w:rsidR="00373CB7" w:rsidRDefault="00373CB7" w:rsidP="00BF3751">
      <w:pPr>
        <w:ind w:firstLine="851"/>
        <w:jc w:val="right"/>
        <w:rPr>
          <w:rFonts w:ascii="Times New Roman" w:hAnsi="Times New Roman" w:cs="Times New Roman"/>
          <w:sz w:val="28"/>
          <w:szCs w:val="28"/>
        </w:rPr>
      </w:pPr>
    </w:p>
    <w:p w14:paraId="4D13A589" w14:textId="77777777" w:rsidR="00373CB7" w:rsidRDefault="00373CB7" w:rsidP="00BF3751">
      <w:pPr>
        <w:ind w:firstLine="851"/>
        <w:jc w:val="right"/>
        <w:rPr>
          <w:rFonts w:ascii="Times New Roman" w:hAnsi="Times New Roman" w:cs="Times New Roman"/>
          <w:sz w:val="28"/>
          <w:szCs w:val="28"/>
        </w:rPr>
      </w:pPr>
    </w:p>
    <w:p w14:paraId="543B4F4A" w14:textId="7574B081" w:rsidR="00675889" w:rsidRPr="000F5475" w:rsidRDefault="00675889" w:rsidP="00BF3751">
      <w:pPr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Волгоград, 202</w:t>
      </w:r>
      <w:r w:rsidR="000F5475">
        <w:rPr>
          <w:rFonts w:ascii="Times New Roman" w:hAnsi="Times New Roman" w:cs="Times New Roman"/>
          <w:sz w:val="28"/>
          <w:szCs w:val="28"/>
        </w:rPr>
        <w:t>3</w:t>
      </w:r>
    </w:p>
    <w:p w14:paraId="5DF15B48" w14:textId="7C54B6DB" w:rsidR="00675889" w:rsidRPr="00BF3751" w:rsidRDefault="00675889" w:rsidP="00BF3751">
      <w:pPr>
        <w:spacing w:line="240" w:lineRule="auto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 w:rsidRPr="00BF3751">
        <w:rPr>
          <w:rFonts w:ascii="Times New Roman" w:hAnsi="Times New Roman" w:cs="Times New Roman"/>
          <w:sz w:val="24"/>
          <w:szCs w:val="24"/>
        </w:rPr>
        <w:lastRenderedPageBreak/>
        <w:t>Аннотация</w:t>
      </w:r>
    </w:p>
    <w:p w14:paraId="58F7E592" w14:textId="3ADC32BD" w:rsidR="001B601C" w:rsidRPr="00BF3751" w:rsidRDefault="001B601C" w:rsidP="00BF3751">
      <w:pPr>
        <w:spacing w:line="240" w:lineRule="auto"/>
        <w:ind w:firstLine="851"/>
        <w:rPr>
          <w:rFonts w:ascii="Times New Roman" w:hAnsi="Times New Roman" w:cs="Times New Roman"/>
          <w:color w:val="000000"/>
          <w:sz w:val="24"/>
          <w:szCs w:val="24"/>
        </w:rPr>
      </w:pPr>
      <w:r w:rsidRPr="00BF3751">
        <w:rPr>
          <w:rFonts w:ascii="Times New Roman" w:hAnsi="Times New Roman" w:cs="Times New Roman"/>
          <w:color w:val="000000"/>
          <w:sz w:val="24"/>
          <w:szCs w:val="24"/>
        </w:rPr>
        <w:t>Для многих выпускников от успешной сдачи государственного экзамена по математике зависит поступление в</w:t>
      </w:r>
      <w:r w:rsidR="002338BC" w:rsidRPr="00BF3751">
        <w:rPr>
          <w:rFonts w:ascii="Times New Roman" w:hAnsi="Times New Roman" w:cs="Times New Roman"/>
          <w:color w:val="000000"/>
          <w:sz w:val="24"/>
          <w:szCs w:val="24"/>
        </w:rPr>
        <w:t xml:space="preserve"> выбранное</w:t>
      </w:r>
      <w:r w:rsidRPr="00BF3751">
        <w:rPr>
          <w:rFonts w:ascii="Times New Roman" w:hAnsi="Times New Roman" w:cs="Times New Roman"/>
          <w:color w:val="000000"/>
          <w:sz w:val="24"/>
          <w:szCs w:val="24"/>
        </w:rPr>
        <w:t xml:space="preserve"> высшее учебное заведение. Раздел математики: </w:t>
      </w:r>
      <w:r w:rsidR="000F5475">
        <w:rPr>
          <w:rFonts w:ascii="Times New Roman" w:hAnsi="Times New Roman" w:cs="Times New Roman"/>
          <w:color w:val="000000"/>
          <w:sz w:val="24"/>
          <w:szCs w:val="24"/>
        </w:rPr>
        <w:t>решение геометрических задач</w:t>
      </w:r>
      <w:r w:rsidRPr="00BF3751">
        <w:rPr>
          <w:rFonts w:ascii="Times New Roman" w:hAnsi="Times New Roman" w:cs="Times New Roman"/>
          <w:color w:val="000000"/>
          <w:sz w:val="24"/>
          <w:szCs w:val="24"/>
        </w:rPr>
        <w:t xml:space="preserve"> – важн</w:t>
      </w:r>
      <w:r w:rsidR="002338BC" w:rsidRPr="00BF3751">
        <w:rPr>
          <w:rFonts w:ascii="Times New Roman" w:hAnsi="Times New Roman" w:cs="Times New Roman"/>
          <w:color w:val="000000"/>
          <w:sz w:val="24"/>
          <w:szCs w:val="24"/>
        </w:rPr>
        <w:t>ый</w:t>
      </w:r>
      <w:r w:rsidRPr="00BF3751">
        <w:rPr>
          <w:rFonts w:ascii="Times New Roman" w:hAnsi="Times New Roman" w:cs="Times New Roman"/>
          <w:color w:val="000000"/>
          <w:sz w:val="24"/>
          <w:szCs w:val="24"/>
        </w:rPr>
        <w:t>, изучение которо</w:t>
      </w:r>
      <w:r w:rsidR="002338BC" w:rsidRPr="00BF3751">
        <w:rPr>
          <w:rFonts w:ascii="Times New Roman" w:hAnsi="Times New Roman" w:cs="Times New Roman"/>
          <w:color w:val="000000"/>
          <w:sz w:val="24"/>
          <w:szCs w:val="24"/>
        </w:rPr>
        <w:t>го</w:t>
      </w:r>
      <w:r w:rsidRPr="00BF3751">
        <w:rPr>
          <w:rFonts w:ascii="Times New Roman" w:hAnsi="Times New Roman" w:cs="Times New Roman"/>
          <w:color w:val="000000"/>
          <w:sz w:val="24"/>
          <w:szCs w:val="24"/>
        </w:rPr>
        <w:t xml:space="preserve"> необходимо для успешной подготовки к ЕГЭ. </w:t>
      </w:r>
      <w:r w:rsidR="002338BC" w:rsidRPr="00BF3751">
        <w:rPr>
          <w:rFonts w:ascii="Times New Roman" w:hAnsi="Times New Roman" w:cs="Times New Roman"/>
          <w:color w:val="000000"/>
          <w:sz w:val="24"/>
          <w:szCs w:val="24"/>
        </w:rPr>
        <w:t>Много зависит о</w:t>
      </w:r>
      <w:r w:rsidRPr="00BF3751">
        <w:rPr>
          <w:rFonts w:ascii="Times New Roman" w:hAnsi="Times New Roman" w:cs="Times New Roman"/>
          <w:color w:val="000000"/>
          <w:sz w:val="24"/>
          <w:szCs w:val="24"/>
        </w:rPr>
        <w:t xml:space="preserve">т того, насколько хорошо он </w:t>
      </w:r>
      <w:r w:rsidR="002338BC" w:rsidRPr="00BF3751">
        <w:rPr>
          <w:rFonts w:ascii="Times New Roman" w:hAnsi="Times New Roman" w:cs="Times New Roman"/>
          <w:color w:val="000000"/>
          <w:sz w:val="24"/>
          <w:szCs w:val="24"/>
        </w:rPr>
        <w:t>начал осваиваться в 8 классе</w:t>
      </w:r>
      <w:r w:rsidRPr="00BF3751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B50B2B" w:rsidRPr="00BF3751">
        <w:rPr>
          <w:rFonts w:ascii="Times New Roman" w:hAnsi="Times New Roman" w:cs="Times New Roman"/>
          <w:color w:val="000000"/>
          <w:sz w:val="24"/>
          <w:szCs w:val="24"/>
        </w:rPr>
        <w:t>продолжился</w:t>
      </w:r>
      <w:r w:rsidR="002338BC" w:rsidRPr="00BF3751">
        <w:rPr>
          <w:rFonts w:ascii="Times New Roman" w:hAnsi="Times New Roman" w:cs="Times New Roman"/>
          <w:color w:val="000000"/>
          <w:sz w:val="24"/>
          <w:szCs w:val="24"/>
        </w:rPr>
        <w:t xml:space="preserve"> в </w:t>
      </w:r>
      <w:r w:rsidR="000F5475">
        <w:rPr>
          <w:rFonts w:ascii="Times New Roman" w:hAnsi="Times New Roman" w:cs="Times New Roman"/>
          <w:color w:val="000000"/>
          <w:sz w:val="24"/>
          <w:szCs w:val="24"/>
        </w:rPr>
        <w:t>9</w:t>
      </w:r>
      <w:r w:rsidR="002338BC" w:rsidRPr="00BF3751">
        <w:rPr>
          <w:rFonts w:ascii="Times New Roman" w:hAnsi="Times New Roman" w:cs="Times New Roman"/>
          <w:color w:val="000000"/>
          <w:sz w:val="24"/>
          <w:szCs w:val="24"/>
        </w:rPr>
        <w:t xml:space="preserve"> классе</w:t>
      </w:r>
      <w:r w:rsidRPr="00BF3751">
        <w:rPr>
          <w:rFonts w:ascii="Times New Roman" w:hAnsi="Times New Roman" w:cs="Times New Roman"/>
          <w:color w:val="000000"/>
          <w:sz w:val="24"/>
          <w:szCs w:val="24"/>
        </w:rPr>
        <w:t>, насколько легко буд</w:t>
      </w:r>
      <w:r w:rsidR="002338BC" w:rsidRPr="00BF3751">
        <w:rPr>
          <w:rFonts w:ascii="Times New Roman" w:hAnsi="Times New Roman" w:cs="Times New Roman"/>
          <w:color w:val="000000"/>
          <w:sz w:val="24"/>
          <w:szCs w:val="24"/>
        </w:rPr>
        <w:t>у</w:t>
      </w:r>
      <w:r w:rsidRPr="00BF3751">
        <w:rPr>
          <w:rFonts w:ascii="Times New Roman" w:hAnsi="Times New Roman" w:cs="Times New Roman"/>
          <w:color w:val="000000"/>
          <w:sz w:val="24"/>
          <w:szCs w:val="24"/>
        </w:rPr>
        <w:t>т решать</w:t>
      </w:r>
      <w:r w:rsidR="002338BC" w:rsidRPr="00BF3751">
        <w:rPr>
          <w:rFonts w:ascii="Times New Roman" w:hAnsi="Times New Roman" w:cs="Times New Roman"/>
          <w:color w:val="000000"/>
          <w:sz w:val="24"/>
          <w:szCs w:val="24"/>
        </w:rPr>
        <w:t>ся</w:t>
      </w:r>
      <w:r w:rsidRPr="00BF375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0F5475">
        <w:rPr>
          <w:rFonts w:ascii="Times New Roman" w:hAnsi="Times New Roman" w:cs="Times New Roman"/>
          <w:color w:val="000000"/>
          <w:sz w:val="24"/>
          <w:szCs w:val="24"/>
        </w:rPr>
        <w:t>задачи</w:t>
      </w:r>
      <w:r w:rsidRPr="00BF3751">
        <w:rPr>
          <w:rFonts w:ascii="Times New Roman" w:hAnsi="Times New Roman" w:cs="Times New Roman"/>
          <w:color w:val="000000"/>
          <w:sz w:val="24"/>
          <w:szCs w:val="24"/>
        </w:rPr>
        <w:t xml:space="preserve"> более сложные </w:t>
      </w:r>
      <w:r w:rsidR="000F5475">
        <w:rPr>
          <w:rFonts w:ascii="Times New Roman" w:hAnsi="Times New Roman" w:cs="Times New Roman"/>
          <w:color w:val="000000"/>
          <w:sz w:val="24"/>
          <w:szCs w:val="24"/>
        </w:rPr>
        <w:t>планиметрические</w:t>
      </w:r>
      <w:r w:rsidRPr="00BF3751">
        <w:rPr>
          <w:rFonts w:ascii="Times New Roman" w:hAnsi="Times New Roman" w:cs="Times New Roman"/>
          <w:color w:val="000000"/>
          <w:sz w:val="24"/>
          <w:szCs w:val="24"/>
        </w:rPr>
        <w:t>. Задание номер 1</w:t>
      </w:r>
      <w:r w:rsidR="002338BC" w:rsidRPr="00BF3751">
        <w:rPr>
          <w:rFonts w:ascii="Times New Roman" w:hAnsi="Times New Roman" w:cs="Times New Roman"/>
          <w:color w:val="000000"/>
          <w:sz w:val="24"/>
          <w:szCs w:val="24"/>
        </w:rPr>
        <w:t xml:space="preserve"> государственного экзамена профильного уровня</w:t>
      </w:r>
      <w:r w:rsidRPr="00BF3751">
        <w:rPr>
          <w:rFonts w:ascii="Times New Roman" w:hAnsi="Times New Roman" w:cs="Times New Roman"/>
          <w:color w:val="000000"/>
          <w:sz w:val="24"/>
          <w:szCs w:val="24"/>
        </w:rPr>
        <w:t xml:space="preserve"> строится на умении работать с</w:t>
      </w:r>
      <w:r w:rsidR="000F5475">
        <w:rPr>
          <w:rFonts w:ascii="Times New Roman" w:hAnsi="Times New Roman" w:cs="Times New Roman"/>
          <w:color w:val="000000"/>
          <w:sz w:val="24"/>
          <w:szCs w:val="24"/>
        </w:rPr>
        <w:t>о свойствами многоугольников</w:t>
      </w:r>
      <w:r w:rsidRPr="00BF3751">
        <w:rPr>
          <w:rFonts w:ascii="Times New Roman" w:hAnsi="Times New Roman" w:cs="Times New Roman"/>
          <w:color w:val="000000"/>
          <w:sz w:val="24"/>
          <w:szCs w:val="24"/>
        </w:rPr>
        <w:t xml:space="preserve">. Знание </w:t>
      </w:r>
      <w:r w:rsidR="002E0724">
        <w:rPr>
          <w:rFonts w:ascii="Times New Roman" w:hAnsi="Times New Roman" w:cs="Times New Roman"/>
          <w:color w:val="000000"/>
          <w:sz w:val="24"/>
          <w:szCs w:val="24"/>
        </w:rPr>
        <w:t>16 требует от выпускников</w:t>
      </w:r>
      <w:r w:rsidR="000F547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2E0724">
        <w:rPr>
          <w:rFonts w:ascii="Times New Roman" w:hAnsi="Times New Roman" w:cs="Times New Roman"/>
          <w:color w:val="000000"/>
          <w:sz w:val="24"/>
          <w:szCs w:val="24"/>
        </w:rPr>
        <w:t xml:space="preserve">знание </w:t>
      </w:r>
      <w:r w:rsidR="000F5475">
        <w:rPr>
          <w:rFonts w:ascii="Times New Roman" w:hAnsi="Times New Roman" w:cs="Times New Roman"/>
          <w:color w:val="000000"/>
          <w:sz w:val="24"/>
          <w:szCs w:val="24"/>
        </w:rPr>
        <w:t>теоретического</w:t>
      </w:r>
      <w:r w:rsidR="002E0724">
        <w:rPr>
          <w:rFonts w:ascii="Times New Roman" w:hAnsi="Times New Roman" w:cs="Times New Roman"/>
          <w:color w:val="000000"/>
          <w:sz w:val="24"/>
          <w:szCs w:val="24"/>
        </w:rPr>
        <w:t xml:space="preserve"> материала</w:t>
      </w:r>
      <w:r w:rsidR="000F5475">
        <w:rPr>
          <w:rFonts w:ascii="Times New Roman" w:hAnsi="Times New Roman" w:cs="Times New Roman"/>
          <w:color w:val="000000"/>
          <w:sz w:val="24"/>
          <w:szCs w:val="24"/>
        </w:rPr>
        <w:t xml:space="preserve"> и умение применять </w:t>
      </w:r>
      <w:r w:rsidR="002E0724">
        <w:rPr>
          <w:rFonts w:ascii="Times New Roman" w:hAnsi="Times New Roman" w:cs="Times New Roman"/>
          <w:color w:val="000000"/>
          <w:sz w:val="24"/>
          <w:szCs w:val="24"/>
        </w:rPr>
        <w:t xml:space="preserve">его </w:t>
      </w:r>
      <w:r w:rsidR="000F5475">
        <w:rPr>
          <w:rFonts w:ascii="Times New Roman" w:hAnsi="Times New Roman" w:cs="Times New Roman"/>
          <w:color w:val="000000"/>
          <w:sz w:val="24"/>
          <w:szCs w:val="24"/>
        </w:rPr>
        <w:t>на практике</w:t>
      </w:r>
      <w:r w:rsidRPr="00BF3751">
        <w:rPr>
          <w:rFonts w:ascii="Times New Roman" w:hAnsi="Times New Roman" w:cs="Times New Roman"/>
          <w:color w:val="000000"/>
          <w:sz w:val="24"/>
          <w:szCs w:val="24"/>
        </w:rPr>
        <w:t>. Внимательно их изучив, можно достаточно быстро выполнять задания, что немаловажно в процессе написания ЕГЭ.</w:t>
      </w:r>
    </w:p>
    <w:p w14:paraId="76DB0974" w14:textId="4C0690DD" w:rsidR="002338BC" w:rsidRPr="00BF3751" w:rsidRDefault="002338BC" w:rsidP="00BF3751">
      <w:pPr>
        <w:spacing w:line="240" w:lineRule="auto"/>
        <w:ind w:firstLine="851"/>
        <w:rPr>
          <w:rFonts w:ascii="Times New Roman" w:hAnsi="Times New Roman" w:cs="Times New Roman"/>
          <w:sz w:val="24"/>
          <w:szCs w:val="24"/>
        </w:rPr>
      </w:pPr>
    </w:p>
    <w:p w14:paraId="32F05384" w14:textId="7F1856F1" w:rsidR="002338BC" w:rsidRPr="00BF3751" w:rsidRDefault="002338BC" w:rsidP="00BF3751">
      <w:pPr>
        <w:spacing w:line="240" w:lineRule="auto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 w:rsidRPr="00BF3751">
        <w:rPr>
          <w:rFonts w:ascii="Times New Roman" w:hAnsi="Times New Roman" w:cs="Times New Roman"/>
          <w:sz w:val="24"/>
          <w:szCs w:val="24"/>
        </w:rPr>
        <w:t>Содержание.</w:t>
      </w:r>
    </w:p>
    <w:p w14:paraId="63CC6950" w14:textId="1D0AB882" w:rsidR="002338BC" w:rsidRPr="00BF3751" w:rsidRDefault="002338BC" w:rsidP="00BF3751">
      <w:pPr>
        <w:pStyle w:val="a4"/>
        <w:numPr>
          <w:ilvl w:val="0"/>
          <w:numId w:val="5"/>
        </w:numPr>
        <w:spacing w:line="240" w:lineRule="auto"/>
        <w:ind w:left="0" w:firstLine="851"/>
        <w:rPr>
          <w:rFonts w:ascii="Times New Roman" w:hAnsi="Times New Roman" w:cs="Times New Roman"/>
          <w:sz w:val="24"/>
          <w:szCs w:val="24"/>
        </w:rPr>
      </w:pPr>
      <w:r w:rsidRPr="00BF3751">
        <w:rPr>
          <w:rFonts w:ascii="Times New Roman" w:hAnsi="Times New Roman" w:cs="Times New Roman"/>
          <w:sz w:val="24"/>
          <w:szCs w:val="24"/>
        </w:rPr>
        <w:t xml:space="preserve">Конспект урока: </w:t>
      </w:r>
      <w:r w:rsidR="002E0724">
        <w:rPr>
          <w:rFonts w:ascii="Times New Roman" w:hAnsi="Times New Roman" w:cs="Times New Roman"/>
          <w:sz w:val="24"/>
          <w:szCs w:val="24"/>
        </w:rPr>
        <w:t>Геометрические задачи на нахождение углов в многоугольнике</w:t>
      </w:r>
      <w:r w:rsidRPr="00BF3751">
        <w:rPr>
          <w:rFonts w:ascii="Times New Roman" w:hAnsi="Times New Roman" w:cs="Times New Roman"/>
          <w:sz w:val="24"/>
          <w:szCs w:val="24"/>
        </w:rPr>
        <w:t>.</w:t>
      </w:r>
    </w:p>
    <w:p w14:paraId="400549FD" w14:textId="26C19D96" w:rsidR="002E0724" w:rsidRPr="008C07F1" w:rsidRDefault="002338BC" w:rsidP="008C07F1">
      <w:pPr>
        <w:pStyle w:val="a4"/>
        <w:numPr>
          <w:ilvl w:val="0"/>
          <w:numId w:val="5"/>
        </w:numPr>
        <w:spacing w:line="240" w:lineRule="auto"/>
        <w:ind w:left="0" w:firstLine="851"/>
        <w:rPr>
          <w:rFonts w:ascii="Times New Roman" w:hAnsi="Times New Roman" w:cs="Times New Roman"/>
          <w:sz w:val="24"/>
          <w:szCs w:val="24"/>
        </w:rPr>
      </w:pPr>
      <w:r w:rsidRPr="00BF3751">
        <w:rPr>
          <w:rFonts w:ascii="Times New Roman" w:hAnsi="Times New Roman" w:cs="Times New Roman"/>
          <w:sz w:val="24"/>
          <w:szCs w:val="24"/>
        </w:rPr>
        <w:t>Приложение№1 к уроку: Практическ</w:t>
      </w:r>
      <w:r w:rsidR="00B50B2B" w:rsidRPr="00BF3751">
        <w:rPr>
          <w:rFonts w:ascii="Times New Roman" w:hAnsi="Times New Roman" w:cs="Times New Roman"/>
          <w:sz w:val="24"/>
          <w:szCs w:val="24"/>
        </w:rPr>
        <w:t>ая</w:t>
      </w:r>
      <w:r w:rsidRPr="00BF3751">
        <w:rPr>
          <w:rFonts w:ascii="Times New Roman" w:hAnsi="Times New Roman" w:cs="Times New Roman"/>
          <w:sz w:val="24"/>
          <w:szCs w:val="24"/>
        </w:rPr>
        <w:t xml:space="preserve"> со</w:t>
      </w:r>
      <w:r w:rsidR="00B50B2B" w:rsidRPr="00BF3751">
        <w:rPr>
          <w:rFonts w:ascii="Times New Roman" w:hAnsi="Times New Roman" w:cs="Times New Roman"/>
          <w:sz w:val="24"/>
          <w:szCs w:val="24"/>
        </w:rPr>
        <w:t>ставляющая</w:t>
      </w:r>
      <w:r w:rsidRPr="00BF3751">
        <w:rPr>
          <w:rFonts w:ascii="Times New Roman" w:hAnsi="Times New Roman" w:cs="Times New Roman"/>
          <w:sz w:val="24"/>
          <w:szCs w:val="24"/>
        </w:rPr>
        <w:t xml:space="preserve"> урок</w:t>
      </w:r>
      <w:r w:rsidR="00B50B2B" w:rsidRPr="00BF3751">
        <w:rPr>
          <w:rFonts w:ascii="Times New Roman" w:hAnsi="Times New Roman" w:cs="Times New Roman"/>
          <w:sz w:val="24"/>
          <w:szCs w:val="24"/>
        </w:rPr>
        <w:t>а</w:t>
      </w:r>
      <w:r w:rsidRPr="00BF3751">
        <w:rPr>
          <w:rFonts w:ascii="Times New Roman" w:hAnsi="Times New Roman" w:cs="Times New Roman"/>
          <w:sz w:val="24"/>
          <w:szCs w:val="24"/>
        </w:rPr>
        <w:t>.</w:t>
      </w:r>
    </w:p>
    <w:p w14:paraId="61A41CC8" w14:textId="2893279B" w:rsidR="002338BC" w:rsidRDefault="00BF3751" w:rsidP="00BF3751">
      <w:pPr>
        <w:pStyle w:val="a4"/>
        <w:numPr>
          <w:ilvl w:val="0"/>
          <w:numId w:val="5"/>
        </w:numPr>
        <w:spacing w:line="240" w:lineRule="auto"/>
        <w:ind w:left="0"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Заключение.</w:t>
      </w:r>
    </w:p>
    <w:p w14:paraId="30631F4E" w14:textId="6DC16649" w:rsidR="00BF3751" w:rsidRDefault="00BF3751" w:rsidP="00BF3751">
      <w:pPr>
        <w:pStyle w:val="a4"/>
        <w:numPr>
          <w:ilvl w:val="0"/>
          <w:numId w:val="5"/>
        </w:numPr>
        <w:spacing w:line="240" w:lineRule="auto"/>
        <w:ind w:left="0"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Список литературы.</w:t>
      </w:r>
    </w:p>
    <w:p w14:paraId="2F7DF37C" w14:textId="048A66C4" w:rsidR="00782F9B" w:rsidRPr="00BF3751" w:rsidRDefault="00782F9B" w:rsidP="00BF3751">
      <w:pPr>
        <w:pStyle w:val="a4"/>
        <w:numPr>
          <w:ilvl w:val="0"/>
          <w:numId w:val="5"/>
        </w:numPr>
        <w:spacing w:line="240" w:lineRule="auto"/>
        <w:ind w:left="0"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Ссылка на плагиат.</w:t>
      </w:r>
    </w:p>
    <w:p w14:paraId="50C47A12" w14:textId="77777777" w:rsidR="00B50B2B" w:rsidRDefault="00B50B2B" w:rsidP="00BF3751">
      <w:pPr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14:paraId="3F09C7F3" w14:textId="77777777" w:rsidR="00B50B2B" w:rsidRDefault="00B50B2B" w:rsidP="00BF3751">
      <w:pPr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14:paraId="7D1FD2A0" w14:textId="77777777" w:rsidR="00B50B2B" w:rsidRDefault="00B50B2B" w:rsidP="00BF3751">
      <w:pPr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14:paraId="5E3161B1" w14:textId="77777777" w:rsidR="00B50B2B" w:rsidRDefault="00B50B2B" w:rsidP="00BF3751">
      <w:pPr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14:paraId="1CED729E" w14:textId="77777777" w:rsidR="00B50B2B" w:rsidRDefault="00B50B2B" w:rsidP="00BF3751">
      <w:pPr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14:paraId="721AC411" w14:textId="085C0027" w:rsidR="00B50B2B" w:rsidRDefault="00B50B2B" w:rsidP="00BF3751">
      <w:pPr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14:paraId="4C7E7C0F" w14:textId="2B6A2584" w:rsidR="00BF3751" w:rsidRDefault="00BF3751" w:rsidP="00BF3751">
      <w:pPr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14:paraId="222DF92B" w14:textId="63F7CFF1" w:rsidR="00BF3751" w:rsidRDefault="00BF3751" w:rsidP="00BF3751">
      <w:pPr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14:paraId="34F129F1" w14:textId="77777777" w:rsidR="008B596A" w:rsidRDefault="008B596A" w:rsidP="00BF3751">
      <w:pPr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14:paraId="5A44B6A7" w14:textId="19200C39" w:rsidR="00BF3751" w:rsidRDefault="00BF3751" w:rsidP="00BF3751">
      <w:pPr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14:paraId="7D819B3A" w14:textId="2F408997" w:rsidR="00BF3751" w:rsidRDefault="00BF3751" w:rsidP="00BF3751">
      <w:pPr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14:paraId="51EE15AE" w14:textId="6CC74F64" w:rsidR="00B50B2B" w:rsidRDefault="00B50B2B" w:rsidP="00782F9B">
      <w:pPr>
        <w:rPr>
          <w:rFonts w:ascii="Times New Roman" w:hAnsi="Times New Roman" w:cs="Times New Roman"/>
          <w:sz w:val="28"/>
          <w:szCs w:val="28"/>
        </w:rPr>
      </w:pPr>
    </w:p>
    <w:p w14:paraId="353DAF9B" w14:textId="77777777" w:rsidR="008C07F1" w:rsidRDefault="008C07F1" w:rsidP="00782F9B">
      <w:pPr>
        <w:rPr>
          <w:rFonts w:ascii="Times New Roman" w:hAnsi="Times New Roman" w:cs="Times New Roman"/>
          <w:sz w:val="28"/>
          <w:szCs w:val="28"/>
        </w:rPr>
      </w:pPr>
    </w:p>
    <w:p w14:paraId="0E085C6C" w14:textId="77777777" w:rsidR="00782F9B" w:rsidRDefault="00782F9B" w:rsidP="00782F9B">
      <w:pPr>
        <w:rPr>
          <w:rFonts w:ascii="Times New Roman" w:hAnsi="Times New Roman" w:cs="Times New Roman"/>
          <w:sz w:val="28"/>
          <w:szCs w:val="28"/>
        </w:rPr>
      </w:pPr>
    </w:p>
    <w:p w14:paraId="4E8C6D94" w14:textId="07E0B0DF" w:rsidR="001B601C" w:rsidRDefault="00B50B2B" w:rsidP="00BF3751">
      <w:pPr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Основная часть.</w:t>
      </w:r>
    </w:p>
    <w:p w14:paraId="1DACB712" w14:textId="642F4A5C" w:rsidR="00B50B2B" w:rsidRPr="00BF3751" w:rsidRDefault="00B50B2B" w:rsidP="00BF3751">
      <w:pPr>
        <w:pStyle w:val="a4"/>
        <w:numPr>
          <w:ilvl w:val="0"/>
          <w:numId w:val="6"/>
        </w:numPr>
        <w:ind w:left="0" w:firstLine="851"/>
        <w:rPr>
          <w:rFonts w:ascii="Times New Roman" w:hAnsi="Times New Roman" w:cs="Times New Roman"/>
          <w:sz w:val="24"/>
          <w:szCs w:val="24"/>
        </w:rPr>
      </w:pPr>
      <w:r w:rsidRPr="00BF3751">
        <w:rPr>
          <w:rFonts w:ascii="Times New Roman" w:hAnsi="Times New Roman" w:cs="Times New Roman"/>
          <w:sz w:val="24"/>
          <w:szCs w:val="24"/>
        </w:rPr>
        <w:t xml:space="preserve">Конспект урока: </w:t>
      </w:r>
      <w:r w:rsidRPr="00C90B2D">
        <w:rPr>
          <w:rFonts w:ascii="Times New Roman" w:hAnsi="Times New Roman" w:cs="Times New Roman"/>
          <w:b/>
          <w:sz w:val="24"/>
          <w:szCs w:val="24"/>
        </w:rPr>
        <w:t>«</w:t>
      </w:r>
      <w:r w:rsidR="002E0724" w:rsidRPr="00C90B2D">
        <w:rPr>
          <w:rFonts w:ascii="Times New Roman" w:hAnsi="Times New Roman" w:cs="Times New Roman"/>
          <w:b/>
          <w:sz w:val="24"/>
          <w:szCs w:val="24"/>
        </w:rPr>
        <w:t>Геометрические задачи на нахождение углов в</w:t>
      </w:r>
      <w:r w:rsidR="00C90B2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E0724" w:rsidRPr="00C90B2D">
        <w:rPr>
          <w:rFonts w:ascii="Times New Roman" w:hAnsi="Times New Roman" w:cs="Times New Roman"/>
          <w:b/>
          <w:sz w:val="24"/>
          <w:szCs w:val="24"/>
        </w:rPr>
        <w:t>многоугольнике</w:t>
      </w:r>
      <w:r w:rsidRPr="00C90B2D">
        <w:rPr>
          <w:rFonts w:ascii="Times New Roman" w:hAnsi="Times New Roman" w:cs="Times New Roman"/>
          <w:b/>
          <w:sz w:val="24"/>
          <w:szCs w:val="24"/>
        </w:rPr>
        <w:t>».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624"/>
        <w:gridCol w:w="7308"/>
      </w:tblGrid>
      <w:tr w:rsidR="00675889" w:rsidRPr="00BF3751" w14:paraId="1085B26A" w14:textId="77777777" w:rsidTr="00B50B2B">
        <w:tc>
          <w:tcPr>
            <w:tcW w:w="2263" w:type="dxa"/>
          </w:tcPr>
          <w:p w14:paraId="142C2F91" w14:textId="77777777" w:rsidR="00675889" w:rsidRPr="00BF3751" w:rsidRDefault="00675889" w:rsidP="00BF3751">
            <w:pPr>
              <w:ind w:firstLine="8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751">
              <w:rPr>
                <w:rFonts w:ascii="Times New Roman" w:hAnsi="Times New Roman" w:cs="Times New Roman"/>
                <w:sz w:val="24"/>
                <w:szCs w:val="24"/>
              </w:rPr>
              <w:t>Дидактические цели урока</w:t>
            </w:r>
          </w:p>
        </w:tc>
        <w:tc>
          <w:tcPr>
            <w:tcW w:w="7308" w:type="dxa"/>
          </w:tcPr>
          <w:p w14:paraId="7E299561" w14:textId="6254BB25" w:rsidR="00675889" w:rsidRPr="00BF3751" w:rsidRDefault="00675889" w:rsidP="002E0724">
            <w:pPr>
              <w:pStyle w:val="c5"/>
              <w:spacing w:before="0" w:beforeAutospacing="0" w:after="0" w:afterAutospacing="0"/>
            </w:pPr>
            <w:r w:rsidRPr="00BF3751">
              <w:t>1.</w:t>
            </w:r>
            <w:r w:rsidR="002E0724">
              <w:t>Повторить</w:t>
            </w:r>
            <w:r w:rsidRPr="00BF3751">
              <w:t xml:space="preserve"> понятие </w:t>
            </w:r>
            <w:r w:rsidR="002E0724">
              <w:t>многоугольник</w:t>
            </w:r>
            <w:r w:rsidRPr="00BF3751">
              <w:t xml:space="preserve">, дать понятие </w:t>
            </w:r>
            <w:r w:rsidR="002E0724">
              <w:t>стороны и углы многоугольника</w:t>
            </w:r>
            <w:r w:rsidRPr="00BF3751">
              <w:t xml:space="preserve">; </w:t>
            </w:r>
            <w:r w:rsidR="002E0724">
              <w:t>повторить свойства треугольников</w:t>
            </w:r>
            <w:r w:rsidRPr="00BF3751">
              <w:t xml:space="preserve">; </w:t>
            </w:r>
            <w:r w:rsidR="002E0724">
              <w:t>повторить свойства четырехугольников</w:t>
            </w:r>
            <w:r w:rsidRPr="00BF3751">
              <w:t xml:space="preserve">; </w:t>
            </w:r>
            <w:r w:rsidR="002E0724">
              <w:t>повторить свойства многоугольников</w:t>
            </w:r>
            <w:r w:rsidRPr="00BF3751">
              <w:t>.</w:t>
            </w:r>
          </w:p>
          <w:p w14:paraId="1C54A3ED" w14:textId="77777777" w:rsidR="00675889" w:rsidRPr="00BF3751" w:rsidRDefault="00675889" w:rsidP="00BF3751">
            <w:pPr>
              <w:pStyle w:val="c5"/>
              <w:spacing w:before="0" w:beforeAutospacing="0" w:after="0" w:afterAutospacing="0"/>
              <w:ind w:firstLine="851"/>
            </w:pPr>
          </w:p>
          <w:p w14:paraId="76216DF9" w14:textId="77777777" w:rsidR="00675889" w:rsidRPr="00BF3751" w:rsidRDefault="00675889" w:rsidP="002E0724">
            <w:pPr>
              <w:pStyle w:val="c5"/>
              <w:spacing w:before="0" w:beforeAutospacing="0" w:after="0" w:afterAutospacing="0"/>
            </w:pPr>
            <w:r w:rsidRPr="00BF3751">
              <w:t>2.Развитие памяти, мышления.</w:t>
            </w:r>
          </w:p>
          <w:p w14:paraId="7B84D01B" w14:textId="77777777" w:rsidR="00675889" w:rsidRPr="00BF3751" w:rsidRDefault="00675889" w:rsidP="00BF3751">
            <w:pPr>
              <w:pStyle w:val="c5"/>
              <w:spacing w:before="0" w:beforeAutospacing="0" w:after="0" w:afterAutospacing="0"/>
              <w:ind w:firstLine="851"/>
            </w:pPr>
          </w:p>
          <w:p w14:paraId="30037AAB" w14:textId="1F7D026A" w:rsidR="00675889" w:rsidRPr="00BF3751" w:rsidRDefault="00675889" w:rsidP="002E0724">
            <w:pPr>
              <w:pStyle w:val="c5"/>
              <w:spacing w:before="0" w:beforeAutospacing="0" w:after="0" w:afterAutospacing="0"/>
            </w:pPr>
            <w:r w:rsidRPr="00BF3751">
              <w:t>3.Формирование активности.</w:t>
            </w:r>
          </w:p>
        </w:tc>
      </w:tr>
      <w:tr w:rsidR="00675889" w:rsidRPr="00BF3751" w14:paraId="472E2B18" w14:textId="77777777" w:rsidTr="00B50B2B">
        <w:tc>
          <w:tcPr>
            <w:tcW w:w="2263" w:type="dxa"/>
          </w:tcPr>
          <w:p w14:paraId="741A3A23" w14:textId="77777777" w:rsidR="00675889" w:rsidRPr="00BF3751" w:rsidRDefault="00675889" w:rsidP="00BF3751">
            <w:pPr>
              <w:ind w:firstLine="8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751">
              <w:rPr>
                <w:rFonts w:ascii="Times New Roman" w:hAnsi="Times New Roman" w:cs="Times New Roman"/>
                <w:sz w:val="24"/>
                <w:szCs w:val="24"/>
              </w:rPr>
              <w:t>Идея урока</w:t>
            </w:r>
          </w:p>
        </w:tc>
        <w:tc>
          <w:tcPr>
            <w:tcW w:w="7308" w:type="dxa"/>
          </w:tcPr>
          <w:p w14:paraId="6F3D9242" w14:textId="75B198DC" w:rsidR="00675889" w:rsidRPr="00BF3751" w:rsidRDefault="00675889" w:rsidP="002E072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7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1.Обобщить и систематизировать знания по теме «</w:t>
            </w:r>
            <w:r w:rsidR="002E0724">
              <w:rPr>
                <w:rFonts w:ascii="Times New Roman" w:hAnsi="Times New Roman" w:cs="Times New Roman"/>
                <w:sz w:val="24"/>
                <w:szCs w:val="24"/>
              </w:rPr>
              <w:t>Геометрические задачи на нахождение углов в многоугольнике</w:t>
            </w:r>
            <w:r w:rsidRPr="00BF37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  <w:p w14:paraId="2820EBB5" w14:textId="77777777" w:rsidR="00675889" w:rsidRPr="00BF3751" w:rsidRDefault="00675889" w:rsidP="002E072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7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2.Продолжить отрабатывать:</w:t>
            </w:r>
          </w:p>
          <w:p w14:paraId="11FF50CE" w14:textId="77777777" w:rsidR="00675889" w:rsidRPr="00BF3751" w:rsidRDefault="00675889" w:rsidP="002E072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7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вычислительные навыки;</w:t>
            </w:r>
          </w:p>
          <w:p w14:paraId="0ACB9E58" w14:textId="77777777" w:rsidR="00675889" w:rsidRPr="00BF3751" w:rsidRDefault="00675889" w:rsidP="002E072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7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рефлексивное умение оценивать полученные результаты решения и их достоверность;</w:t>
            </w:r>
          </w:p>
          <w:p w14:paraId="7BA8217A" w14:textId="347E6648" w:rsidR="00675889" w:rsidRPr="00BF3751" w:rsidRDefault="00675889" w:rsidP="002E072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7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рефлексивные навыки самоконтроля в режиме самостоятельной работы.</w:t>
            </w:r>
          </w:p>
          <w:p w14:paraId="7C194C6A" w14:textId="77777777" w:rsidR="00675889" w:rsidRPr="00BF3751" w:rsidRDefault="00675889" w:rsidP="002E072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7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3.Развивать: </w:t>
            </w:r>
          </w:p>
          <w:p w14:paraId="71956B87" w14:textId="77777777" w:rsidR="00675889" w:rsidRPr="00BF3751" w:rsidRDefault="00675889" w:rsidP="002E072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7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логическое мышление.</w:t>
            </w:r>
          </w:p>
          <w:p w14:paraId="342463B6" w14:textId="70269A17" w:rsidR="00675889" w:rsidRPr="00BF3751" w:rsidRDefault="00675889" w:rsidP="002E072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7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зрительную, слуховую и моторную память.</w:t>
            </w:r>
          </w:p>
          <w:p w14:paraId="13D756EB" w14:textId="13F25E91" w:rsidR="00675889" w:rsidRPr="00BF3751" w:rsidRDefault="00675889" w:rsidP="002E072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7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4.Способствовать развитию у обучающихся грамотной математической речи, мышления (умения обобщать и систематизировать, строить аналогии).</w:t>
            </w:r>
          </w:p>
        </w:tc>
      </w:tr>
      <w:tr w:rsidR="00675889" w:rsidRPr="00BF3751" w14:paraId="6F49220C" w14:textId="77777777" w:rsidTr="00B50B2B">
        <w:tc>
          <w:tcPr>
            <w:tcW w:w="2263" w:type="dxa"/>
          </w:tcPr>
          <w:p w14:paraId="51381AA0" w14:textId="77777777" w:rsidR="00675889" w:rsidRPr="00BF3751" w:rsidRDefault="00675889" w:rsidP="00BF3751">
            <w:pPr>
              <w:ind w:firstLine="8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751">
              <w:rPr>
                <w:rFonts w:ascii="Times New Roman" w:hAnsi="Times New Roman" w:cs="Times New Roman"/>
                <w:sz w:val="24"/>
                <w:szCs w:val="24"/>
              </w:rPr>
              <w:t>Теоретическая составляющая урока</w:t>
            </w:r>
          </w:p>
        </w:tc>
        <w:tc>
          <w:tcPr>
            <w:tcW w:w="7308" w:type="dxa"/>
          </w:tcPr>
          <w:p w14:paraId="70623CF8" w14:textId="1D304C42" w:rsidR="00675889" w:rsidRPr="00BF3751" w:rsidRDefault="00675889" w:rsidP="002E0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3751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  <w:r w:rsidR="00B50B2B" w:rsidRPr="00BF37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F3751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</w:t>
            </w:r>
            <w:r w:rsidR="002E0724">
              <w:rPr>
                <w:rFonts w:ascii="Times New Roman" w:hAnsi="Times New Roman" w:cs="Times New Roman"/>
                <w:sz w:val="24"/>
                <w:szCs w:val="24"/>
              </w:rPr>
              <w:t>градусной меры угла</w:t>
            </w:r>
            <w:r w:rsidRPr="00BF375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03C9F5ED" w14:textId="51C326C8" w:rsidR="00675889" w:rsidRPr="00BF3751" w:rsidRDefault="00675889" w:rsidP="002E0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3751"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  <w:r w:rsidR="00B50B2B" w:rsidRPr="00BF37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D148E">
              <w:rPr>
                <w:rFonts w:ascii="Times New Roman" w:hAnsi="Times New Roman" w:cs="Times New Roman"/>
                <w:sz w:val="24"/>
                <w:szCs w:val="24"/>
              </w:rPr>
              <w:t>нахождение углов в треугольниках</w:t>
            </w:r>
            <w:r w:rsidRPr="00BF375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5EC3413" w14:textId="37F509A1" w:rsidR="00675889" w:rsidRPr="00BF3751" w:rsidRDefault="00675889" w:rsidP="001D14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3751">
              <w:rPr>
                <w:rFonts w:ascii="Times New Roman" w:hAnsi="Times New Roman" w:cs="Times New Roman"/>
                <w:sz w:val="24"/>
                <w:szCs w:val="24"/>
              </w:rPr>
              <w:t>в)</w:t>
            </w:r>
            <w:r w:rsidR="00B50B2B" w:rsidRPr="00BF37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D148E">
              <w:rPr>
                <w:rFonts w:ascii="Times New Roman" w:hAnsi="Times New Roman" w:cs="Times New Roman"/>
                <w:sz w:val="24"/>
                <w:szCs w:val="24"/>
              </w:rPr>
              <w:t>нахождение углов в четырехугольниках</w:t>
            </w:r>
            <w:r w:rsidRPr="00BF375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0E3DAE01" w14:textId="53ACB0B3" w:rsidR="00675889" w:rsidRPr="00BF3751" w:rsidRDefault="00675889" w:rsidP="001D14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3751">
              <w:rPr>
                <w:rFonts w:ascii="Times New Roman" w:hAnsi="Times New Roman" w:cs="Times New Roman"/>
                <w:sz w:val="24"/>
                <w:szCs w:val="24"/>
              </w:rPr>
              <w:t>г)</w:t>
            </w:r>
            <w:r w:rsidR="00B50B2B" w:rsidRPr="00BF37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D148E">
              <w:rPr>
                <w:rFonts w:ascii="Times New Roman" w:hAnsi="Times New Roman" w:cs="Times New Roman"/>
                <w:sz w:val="24"/>
                <w:szCs w:val="24"/>
              </w:rPr>
              <w:t>нахождение углов в многоугольниках</w:t>
            </w:r>
            <w:r w:rsidRPr="00BF375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75889" w:rsidRPr="00BF3751" w14:paraId="79DC7217" w14:textId="77777777" w:rsidTr="00B50B2B">
        <w:tc>
          <w:tcPr>
            <w:tcW w:w="2263" w:type="dxa"/>
          </w:tcPr>
          <w:p w14:paraId="63AC08DA" w14:textId="77777777" w:rsidR="00675889" w:rsidRPr="00BF3751" w:rsidRDefault="00675889" w:rsidP="00BF3751">
            <w:pPr>
              <w:ind w:firstLine="8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751">
              <w:rPr>
                <w:rFonts w:ascii="Times New Roman" w:hAnsi="Times New Roman" w:cs="Times New Roman"/>
                <w:sz w:val="24"/>
                <w:szCs w:val="24"/>
              </w:rPr>
              <w:t>Практическая составляющая урока</w:t>
            </w:r>
          </w:p>
        </w:tc>
        <w:tc>
          <w:tcPr>
            <w:tcW w:w="7308" w:type="dxa"/>
          </w:tcPr>
          <w:p w14:paraId="59DC7760" w14:textId="77777777" w:rsidR="00675889" w:rsidRPr="00BF3751" w:rsidRDefault="00675889" w:rsidP="001D14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3751">
              <w:rPr>
                <w:rFonts w:ascii="Times New Roman" w:hAnsi="Times New Roman" w:cs="Times New Roman"/>
                <w:sz w:val="24"/>
                <w:szCs w:val="24"/>
              </w:rPr>
              <w:t>Приложение №1.</w:t>
            </w:r>
          </w:p>
        </w:tc>
      </w:tr>
      <w:tr w:rsidR="00675889" w:rsidRPr="00BF3751" w14:paraId="1FACEC3C" w14:textId="77777777" w:rsidTr="00B50B2B">
        <w:tc>
          <w:tcPr>
            <w:tcW w:w="2263" w:type="dxa"/>
          </w:tcPr>
          <w:p w14:paraId="1911E2DB" w14:textId="77777777" w:rsidR="00675889" w:rsidRPr="00BF3751" w:rsidRDefault="00675889" w:rsidP="00BF3751">
            <w:pPr>
              <w:ind w:firstLine="8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751">
              <w:rPr>
                <w:rFonts w:ascii="Times New Roman" w:hAnsi="Times New Roman" w:cs="Times New Roman"/>
                <w:sz w:val="24"/>
                <w:szCs w:val="24"/>
              </w:rPr>
              <w:t>Мотивация</w:t>
            </w:r>
          </w:p>
        </w:tc>
        <w:tc>
          <w:tcPr>
            <w:tcW w:w="7308" w:type="dxa"/>
          </w:tcPr>
          <w:p w14:paraId="3D7EEAD7" w14:textId="146840C3" w:rsidR="00675889" w:rsidRPr="00BF3751" w:rsidRDefault="00675889" w:rsidP="001D14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3751">
              <w:rPr>
                <w:rFonts w:ascii="Times New Roman" w:hAnsi="Times New Roman" w:cs="Times New Roman"/>
                <w:sz w:val="24"/>
                <w:szCs w:val="24"/>
              </w:rPr>
              <w:t>1.Этап актуализации: фронтальный тест с выбором ответа и полным объяснение.</w:t>
            </w:r>
          </w:p>
          <w:p w14:paraId="3919E3A5" w14:textId="7E894470" w:rsidR="00675889" w:rsidRPr="00BF3751" w:rsidRDefault="00675889" w:rsidP="001D14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37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2.Основная часть: устная работа по цепочке, работа с доской, самостоятельная работа с последующей самопроверкой, индивидуальные задания.</w:t>
            </w:r>
          </w:p>
          <w:p w14:paraId="57461217" w14:textId="73138774" w:rsidR="00675889" w:rsidRPr="00BF3751" w:rsidRDefault="00675889" w:rsidP="001D14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3751">
              <w:rPr>
                <w:rFonts w:ascii="Times New Roman" w:hAnsi="Times New Roman" w:cs="Times New Roman"/>
                <w:sz w:val="24"/>
                <w:szCs w:val="24"/>
              </w:rPr>
              <w:t>3.Рефлексия: самооценка каждого ученика уровня комфортности на уроке (психологическая и умственная).</w:t>
            </w:r>
          </w:p>
          <w:p w14:paraId="0CA1364D" w14:textId="4F405644" w:rsidR="00675889" w:rsidRPr="00BF3751" w:rsidRDefault="00675889" w:rsidP="001D14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3751">
              <w:rPr>
                <w:rFonts w:ascii="Times New Roman" w:hAnsi="Times New Roman" w:cs="Times New Roman"/>
                <w:sz w:val="24"/>
                <w:szCs w:val="24"/>
              </w:rPr>
              <w:t>4.Итог урока: домашнее задание основное и дополнительное по выбору.</w:t>
            </w:r>
          </w:p>
        </w:tc>
      </w:tr>
      <w:tr w:rsidR="00675889" w:rsidRPr="00BF3751" w14:paraId="455B2F3D" w14:textId="77777777" w:rsidTr="00B50B2B">
        <w:tc>
          <w:tcPr>
            <w:tcW w:w="2263" w:type="dxa"/>
          </w:tcPr>
          <w:p w14:paraId="47EF7F7B" w14:textId="77777777" w:rsidR="00675889" w:rsidRPr="00BF3751" w:rsidRDefault="00675889" w:rsidP="00BF3751">
            <w:pPr>
              <w:ind w:firstLine="8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7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Актуализация знаний</w:t>
            </w:r>
          </w:p>
        </w:tc>
        <w:tc>
          <w:tcPr>
            <w:tcW w:w="7308" w:type="dxa"/>
          </w:tcPr>
          <w:p w14:paraId="268E8A45" w14:textId="723A428C" w:rsidR="00675889" w:rsidRPr="00BF3751" w:rsidRDefault="00675889" w:rsidP="001D14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3751">
              <w:rPr>
                <w:rFonts w:ascii="Times New Roman" w:hAnsi="Times New Roman" w:cs="Times New Roman"/>
                <w:sz w:val="24"/>
                <w:szCs w:val="24"/>
              </w:rPr>
              <w:t>Задания в виде теста с выбором правильного ответа. Задания выводятся на экран, учащиеся отвечают с полным объяснением выбранного ответа. Приложение№ 2</w:t>
            </w:r>
          </w:p>
        </w:tc>
      </w:tr>
      <w:tr w:rsidR="00675889" w:rsidRPr="00BF3751" w14:paraId="6772688F" w14:textId="77777777" w:rsidTr="00B50B2B">
        <w:tc>
          <w:tcPr>
            <w:tcW w:w="2263" w:type="dxa"/>
          </w:tcPr>
          <w:p w14:paraId="56301D83" w14:textId="77777777" w:rsidR="00675889" w:rsidRPr="00BF3751" w:rsidRDefault="00675889" w:rsidP="00BF3751">
            <w:pPr>
              <w:ind w:firstLine="8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751">
              <w:rPr>
                <w:rFonts w:ascii="Times New Roman" w:hAnsi="Times New Roman" w:cs="Times New Roman"/>
                <w:sz w:val="24"/>
                <w:szCs w:val="24"/>
              </w:rPr>
              <w:t>Основная часть урока</w:t>
            </w:r>
          </w:p>
        </w:tc>
        <w:tc>
          <w:tcPr>
            <w:tcW w:w="7308" w:type="dxa"/>
          </w:tcPr>
          <w:p w14:paraId="0EE90914" w14:textId="77777777" w:rsidR="00675889" w:rsidRPr="00BF3751" w:rsidRDefault="00675889" w:rsidP="001D14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3751">
              <w:rPr>
                <w:rFonts w:ascii="Times New Roman" w:hAnsi="Times New Roman" w:cs="Times New Roman"/>
                <w:sz w:val="24"/>
                <w:szCs w:val="24"/>
              </w:rPr>
              <w:t>1.Этап первичной проверки понимания материала:</w:t>
            </w:r>
          </w:p>
          <w:p w14:paraId="1D0DF99E" w14:textId="152E5815" w:rsidR="00675889" w:rsidRPr="00BF3751" w:rsidRDefault="00675889" w:rsidP="001D14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3751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  <w:r w:rsidR="00B50B2B" w:rsidRPr="00BF37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14B2C">
              <w:rPr>
                <w:rFonts w:ascii="Times New Roman" w:hAnsi="Times New Roman" w:cs="Times New Roman"/>
                <w:sz w:val="24"/>
                <w:szCs w:val="24"/>
              </w:rPr>
              <w:t xml:space="preserve">какое из </w:t>
            </w:r>
            <w:r w:rsidR="001D148E">
              <w:rPr>
                <w:rFonts w:ascii="Times New Roman" w:hAnsi="Times New Roman" w:cs="Times New Roman"/>
                <w:sz w:val="24"/>
                <w:szCs w:val="24"/>
              </w:rPr>
              <w:t>данн</w:t>
            </w:r>
            <w:r w:rsidR="00714B2C"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r w:rsidR="001D148E">
              <w:rPr>
                <w:rFonts w:ascii="Times New Roman" w:hAnsi="Times New Roman" w:cs="Times New Roman"/>
                <w:sz w:val="24"/>
                <w:szCs w:val="24"/>
              </w:rPr>
              <w:t xml:space="preserve"> выражени</w:t>
            </w:r>
            <w:r w:rsidR="00714B2C">
              <w:rPr>
                <w:rFonts w:ascii="Times New Roman" w:hAnsi="Times New Roman" w:cs="Times New Roman"/>
                <w:sz w:val="24"/>
                <w:szCs w:val="24"/>
              </w:rPr>
              <w:t>й верн</w:t>
            </w:r>
            <w:r w:rsidR="00532B8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F375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4755AE52" w14:textId="019ED223" w:rsidR="00675889" w:rsidRPr="00BF3751" w:rsidRDefault="00675889" w:rsidP="001D14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3751"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  <w:r w:rsidR="00B50B2B" w:rsidRPr="00BF37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F3751">
              <w:rPr>
                <w:rFonts w:ascii="Times New Roman" w:hAnsi="Times New Roman" w:cs="Times New Roman"/>
                <w:sz w:val="24"/>
                <w:szCs w:val="24"/>
              </w:rPr>
              <w:t xml:space="preserve">укажите значения </w:t>
            </w:r>
            <w:r w:rsidR="001D148E">
              <w:rPr>
                <w:rFonts w:ascii="Times New Roman" w:hAnsi="Times New Roman" w:cs="Times New Roman"/>
                <w:sz w:val="24"/>
                <w:szCs w:val="24"/>
              </w:rPr>
              <w:t>градусной меры угла по чертежу</w:t>
            </w:r>
            <w:r w:rsidRPr="00BF375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D0D5761" w14:textId="77777777" w:rsidR="00675889" w:rsidRPr="00BF3751" w:rsidRDefault="00675889" w:rsidP="001D14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3751">
              <w:rPr>
                <w:rFonts w:ascii="Times New Roman" w:hAnsi="Times New Roman" w:cs="Times New Roman"/>
                <w:sz w:val="24"/>
                <w:szCs w:val="24"/>
              </w:rPr>
              <w:t>2.Этап закрепления и применения изученного материала:</w:t>
            </w:r>
          </w:p>
          <w:p w14:paraId="385A6091" w14:textId="44611233" w:rsidR="00675889" w:rsidRPr="00BF3751" w:rsidRDefault="00B50B2B" w:rsidP="001D14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37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3449E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="001B31CD">
              <w:rPr>
                <w:rFonts w:ascii="Times New Roman" w:hAnsi="Times New Roman" w:cs="Times New Roman"/>
                <w:sz w:val="24"/>
                <w:szCs w:val="24"/>
              </w:rPr>
              <w:t>на месте с проверкой результата (задание 1-4),</w:t>
            </w:r>
            <w:r w:rsidRPr="00BF37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D148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14:paraId="7E375DA9" w14:textId="71A9E086" w:rsidR="00675889" w:rsidRPr="00BF3751" w:rsidRDefault="00E3449E" w:rsidP="001D14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675889" w:rsidRPr="00BF3751">
              <w:rPr>
                <w:rFonts w:ascii="Times New Roman" w:hAnsi="Times New Roman" w:cs="Times New Roman"/>
                <w:sz w:val="24"/>
                <w:szCs w:val="24"/>
              </w:rPr>
              <w:t>) 2 ученика решают на доске на оценку, остальные в тетради самостоятельно</w:t>
            </w:r>
            <w:r w:rsidR="001B31CD">
              <w:rPr>
                <w:rFonts w:ascii="Times New Roman" w:hAnsi="Times New Roman" w:cs="Times New Roman"/>
                <w:sz w:val="24"/>
                <w:szCs w:val="24"/>
              </w:rPr>
              <w:t xml:space="preserve"> (задание 5-6)</w:t>
            </w:r>
            <w:r w:rsidR="00675889" w:rsidRPr="00BF375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2D110512" w14:textId="43F119A2" w:rsidR="00675889" w:rsidRPr="00BF3751" w:rsidRDefault="00E3449E" w:rsidP="001D14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675889" w:rsidRPr="00BF375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B50B2B" w:rsidRPr="00BF37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75889" w:rsidRPr="00BF3751">
              <w:rPr>
                <w:rFonts w:ascii="Times New Roman" w:hAnsi="Times New Roman" w:cs="Times New Roman"/>
                <w:sz w:val="24"/>
                <w:szCs w:val="24"/>
              </w:rPr>
              <w:t>кто раньше справляется с заданием получает дополнительную карточку</w:t>
            </w:r>
            <w:r w:rsidR="001B31CD">
              <w:rPr>
                <w:rFonts w:ascii="Times New Roman" w:hAnsi="Times New Roman" w:cs="Times New Roman"/>
                <w:sz w:val="24"/>
                <w:szCs w:val="24"/>
              </w:rPr>
              <w:t xml:space="preserve"> (задание 7)</w:t>
            </w:r>
            <w:r w:rsidR="00675889" w:rsidRPr="00BF375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0FC53F1" w14:textId="5C5F6876" w:rsidR="00675889" w:rsidRPr="00BF3751" w:rsidRDefault="008B596A" w:rsidP="001D14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675889" w:rsidRPr="00BF3751">
              <w:rPr>
                <w:rFonts w:ascii="Times New Roman" w:hAnsi="Times New Roman" w:cs="Times New Roman"/>
                <w:sz w:val="24"/>
                <w:szCs w:val="24"/>
              </w:rPr>
              <w:t xml:space="preserve">каждый самостоятельно решает в тетради задание, кто справляется первым подымает руку и показывает свое решение на доске </w:t>
            </w:r>
            <w:r w:rsidR="001D14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6A15CD0" w14:textId="45E3B4D2" w:rsidR="00675889" w:rsidRPr="00BF3751" w:rsidRDefault="008B596A" w:rsidP="001D14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="00675889" w:rsidRPr="00BF3751">
              <w:rPr>
                <w:rFonts w:ascii="Times New Roman" w:hAnsi="Times New Roman" w:cs="Times New Roman"/>
                <w:sz w:val="24"/>
                <w:szCs w:val="24"/>
              </w:rPr>
              <w:t xml:space="preserve">сильные учащиеся в парах выполняют задание </w:t>
            </w:r>
            <w:r w:rsidR="001D14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75889" w:rsidRPr="00BF3751">
              <w:rPr>
                <w:rFonts w:ascii="Times New Roman" w:hAnsi="Times New Roman" w:cs="Times New Roman"/>
                <w:sz w:val="24"/>
                <w:szCs w:val="24"/>
              </w:rPr>
              <w:t xml:space="preserve"> последующей проверкой.</w:t>
            </w:r>
          </w:p>
        </w:tc>
      </w:tr>
      <w:tr w:rsidR="00675889" w:rsidRPr="00BF3751" w14:paraId="05163915" w14:textId="77777777" w:rsidTr="00B50B2B">
        <w:tc>
          <w:tcPr>
            <w:tcW w:w="2263" w:type="dxa"/>
          </w:tcPr>
          <w:p w14:paraId="2B221D5A" w14:textId="77777777" w:rsidR="00675889" w:rsidRPr="00BF3751" w:rsidRDefault="00675889" w:rsidP="00BF3751">
            <w:pPr>
              <w:ind w:firstLine="8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751">
              <w:rPr>
                <w:rFonts w:ascii="Times New Roman" w:hAnsi="Times New Roman" w:cs="Times New Roman"/>
                <w:sz w:val="24"/>
                <w:szCs w:val="24"/>
              </w:rPr>
              <w:t>Рефлексия деятельности учащихся</w:t>
            </w:r>
          </w:p>
        </w:tc>
        <w:tc>
          <w:tcPr>
            <w:tcW w:w="7308" w:type="dxa"/>
          </w:tcPr>
          <w:p w14:paraId="56CCD2A5" w14:textId="77777777" w:rsidR="00675889" w:rsidRPr="00BF3751" w:rsidRDefault="00675889" w:rsidP="001D14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7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Вернемся к целям урока, которые себе поставили. Давайте отметим то, что у нас получилось из намеченного. Что нового сегодня вы узнали? </w:t>
            </w:r>
          </w:p>
          <w:p w14:paraId="0AB9F2B0" w14:textId="6D0826FF" w:rsidR="00675889" w:rsidRPr="00BF3751" w:rsidRDefault="00675889" w:rsidP="001D14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7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Молодцы, вы активно работали на разных этапах занятия.</w:t>
            </w:r>
          </w:p>
          <w:p w14:paraId="0975BE67" w14:textId="7A3C72E8" w:rsidR="00675889" w:rsidRPr="00BF3751" w:rsidRDefault="00675889" w:rsidP="001D14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7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Ответы достаточно аргументированы, оперировали понятиями, сочетая теоретические знания с практическими, активно вносили поправки.  Кто остался довольным собой на сегодняшнем уроке? </w:t>
            </w:r>
            <w:r w:rsidRPr="00BF37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Кто понял, что у него недостаточно знаний</w:t>
            </w:r>
            <w:r w:rsidR="00B50B2B" w:rsidRPr="00BF37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успешной работы</w:t>
            </w:r>
            <w:r w:rsidRPr="00BF37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данной теме? </w:t>
            </w:r>
          </w:p>
        </w:tc>
      </w:tr>
      <w:tr w:rsidR="00675889" w:rsidRPr="00BF3751" w14:paraId="40B517D8" w14:textId="77777777" w:rsidTr="00B50B2B">
        <w:tc>
          <w:tcPr>
            <w:tcW w:w="2263" w:type="dxa"/>
          </w:tcPr>
          <w:p w14:paraId="40988EEE" w14:textId="77777777" w:rsidR="00675889" w:rsidRPr="00BF3751" w:rsidRDefault="00675889" w:rsidP="00BF3751">
            <w:pPr>
              <w:ind w:firstLine="8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7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Итог урока</w:t>
            </w:r>
          </w:p>
        </w:tc>
        <w:tc>
          <w:tcPr>
            <w:tcW w:w="7308" w:type="dxa"/>
          </w:tcPr>
          <w:p w14:paraId="78B19BDE" w14:textId="3AAF971B" w:rsidR="00675889" w:rsidRPr="00BF3751" w:rsidRDefault="00675889" w:rsidP="001D14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7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моему мнению отлично справились:</w:t>
            </w:r>
            <w:r w:rsidR="00B50B2B" w:rsidRPr="00BF37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F37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________, работали особенно старательно_____, немного не успевали и надо потренироваться дома:</w:t>
            </w:r>
            <w:r w:rsidR="00B50B2B" w:rsidRPr="00BF37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F37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_______.</w:t>
            </w:r>
          </w:p>
          <w:p w14:paraId="5FD670E0" w14:textId="1B378A00" w:rsidR="00675889" w:rsidRPr="00BF3751" w:rsidRDefault="00675889" w:rsidP="00BF3751">
            <w:pPr>
              <w:ind w:firstLine="85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7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Домашнее задание: </w:t>
            </w:r>
            <w:r w:rsidR="002501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карточка с вопросами и задачами</w:t>
            </w:r>
            <w:r w:rsidRPr="00BF37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D1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F37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дополнительную оценку</w:t>
            </w:r>
            <w:r w:rsidR="002501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задача *</w:t>
            </w:r>
            <w:r w:rsidRPr="00BF37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675889" w:rsidRPr="00BF3751" w14:paraId="44EFFC61" w14:textId="77777777" w:rsidTr="00B50B2B">
        <w:tc>
          <w:tcPr>
            <w:tcW w:w="2263" w:type="dxa"/>
          </w:tcPr>
          <w:p w14:paraId="523CCBFF" w14:textId="77777777" w:rsidR="00675889" w:rsidRPr="00BF3751" w:rsidRDefault="00675889" w:rsidP="00BF3751">
            <w:pPr>
              <w:ind w:firstLine="851"/>
              <w:rPr>
                <w:rFonts w:ascii="Times New Roman" w:hAnsi="Times New Roman" w:cs="Times New Roman"/>
                <w:sz w:val="24"/>
                <w:szCs w:val="24"/>
              </w:rPr>
            </w:pPr>
            <w:r w:rsidRPr="00BF3751">
              <w:rPr>
                <w:rFonts w:ascii="Times New Roman" w:hAnsi="Times New Roman" w:cs="Times New Roman"/>
                <w:sz w:val="24"/>
                <w:szCs w:val="24"/>
              </w:rPr>
              <w:t>Технические ресурсы урока</w:t>
            </w:r>
          </w:p>
        </w:tc>
        <w:tc>
          <w:tcPr>
            <w:tcW w:w="7308" w:type="dxa"/>
          </w:tcPr>
          <w:p w14:paraId="788C99AA" w14:textId="3DAD6C28" w:rsidR="00675889" w:rsidRPr="00BF3751" w:rsidRDefault="00972B44" w:rsidP="00BF3751">
            <w:pPr>
              <w:ind w:firstLine="851"/>
              <w:rPr>
                <w:rFonts w:ascii="Times New Roman" w:hAnsi="Times New Roman" w:cs="Times New Roman"/>
                <w:sz w:val="24"/>
                <w:szCs w:val="24"/>
              </w:rPr>
            </w:pPr>
            <w:r w:rsidRPr="00BF3751"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r w:rsidR="001D148E">
              <w:rPr>
                <w:rFonts w:ascii="Times New Roman" w:hAnsi="Times New Roman" w:cs="Times New Roman"/>
                <w:sz w:val="24"/>
                <w:szCs w:val="24"/>
              </w:rPr>
              <w:t xml:space="preserve">7-9 </w:t>
            </w:r>
            <w:proofErr w:type="spellStart"/>
            <w:r w:rsidR="001D148E">
              <w:rPr>
                <w:rFonts w:ascii="Times New Roman" w:hAnsi="Times New Roman" w:cs="Times New Roman"/>
                <w:sz w:val="24"/>
                <w:szCs w:val="24"/>
              </w:rPr>
              <w:t>Атанасян</w:t>
            </w:r>
            <w:proofErr w:type="spellEnd"/>
            <w:r w:rsidR="001D148E">
              <w:rPr>
                <w:rFonts w:ascii="Times New Roman" w:hAnsi="Times New Roman" w:cs="Times New Roman"/>
                <w:sz w:val="24"/>
                <w:szCs w:val="24"/>
              </w:rPr>
              <w:t xml:space="preserve"> Л.С.</w:t>
            </w:r>
            <w:r w:rsidRPr="00BF375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1D148E">
              <w:rPr>
                <w:rFonts w:ascii="Times New Roman" w:hAnsi="Times New Roman" w:cs="Times New Roman"/>
                <w:sz w:val="24"/>
                <w:szCs w:val="24"/>
              </w:rPr>
              <w:t xml:space="preserve"> сборник- тренажер по подготовке к ЕГЭ </w:t>
            </w:r>
            <w:r w:rsidR="000B79E4">
              <w:rPr>
                <w:rFonts w:ascii="Times New Roman" w:hAnsi="Times New Roman" w:cs="Times New Roman"/>
                <w:sz w:val="24"/>
                <w:szCs w:val="24"/>
              </w:rPr>
              <w:t xml:space="preserve">Ященко И </w:t>
            </w:r>
            <w:proofErr w:type="gramStart"/>
            <w:r w:rsidR="000B79E4">
              <w:rPr>
                <w:rFonts w:ascii="Times New Roman" w:hAnsi="Times New Roman" w:cs="Times New Roman"/>
                <w:sz w:val="24"/>
                <w:szCs w:val="24"/>
              </w:rPr>
              <w:t xml:space="preserve">В, </w:t>
            </w:r>
            <w:r w:rsidRPr="00BF37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75889" w:rsidRPr="00BF3751">
              <w:rPr>
                <w:rFonts w:ascii="Times New Roman" w:hAnsi="Times New Roman" w:cs="Times New Roman"/>
                <w:sz w:val="24"/>
                <w:szCs w:val="24"/>
              </w:rPr>
              <w:t>компьютер</w:t>
            </w:r>
            <w:proofErr w:type="gramEnd"/>
            <w:r w:rsidR="00675889" w:rsidRPr="00BF3751">
              <w:rPr>
                <w:rFonts w:ascii="Times New Roman" w:hAnsi="Times New Roman" w:cs="Times New Roman"/>
                <w:sz w:val="24"/>
                <w:szCs w:val="24"/>
              </w:rPr>
              <w:t>, проектор, экран - для работы на этапе актуализация знаний.</w:t>
            </w:r>
          </w:p>
        </w:tc>
      </w:tr>
    </w:tbl>
    <w:p w14:paraId="45B1F0BA" w14:textId="77777777" w:rsidR="00675889" w:rsidRPr="004C60D1" w:rsidRDefault="00675889" w:rsidP="00BF3751">
      <w:pPr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14:paraId="151C166F" w14:textId="7BA7EAF5" w:rsidR="00675889" w:rsidRPr="00BF3751" w:rsidRDefault="00C0422D" w:rsidP="00BF3751">
      <w:pPr>
        <w:ind w:firstLine="851"/>
        <w:rPr>
          <w:rFonts w:ascii="Times New Roman" w:hAnsi="Times New Roman" w:cs="Times New Roman"/>
          <w:sz w:val="24"/>
          <w:szCs w:val="24"/>
        </w:rPr>
      </w:pPr>
      <w:r w:rsidRPr="00BF3751">
        <w:rPr>
          <w:rFonts w:ascii="Times New Roman" w:hAnsi="Times New Roman" w:cs="Times New Roman"/>
          <w:sz w:val="24"/>
          <w:szCs w:val="24"/>
        </w:rPr>
        <w:t>2.</w:t>
      </w:r>
      <w:r w:rsidR="00675889" w:rsidRPr="00BF3751">
        <w:rPr>
          <w:rFonts w:ascii="Times New Roman" w:hAnsi="Times New Roman" w:cs="Times New Roman"/>
          <w:sz w:val="24"/>
          <w:szCs w:val="24"/>
        </w:rPr>
        <w:t>Приложение №1: Практическая составляющая урока.</w:t>
      </w:r>
    </w:p>
    <w:p w14:paraId="71956D1F" w14:textId="77777777" w:rsidR="00675889" w:rsidRPr="0003743B" w:rsidRDefault="00675889" w:rsidP="00BF3751">
      <w:pPr>
        <w:shd w:val="clear" w:color="auto" w:fill="FFFFFF"/>
        <w:spacing w:before="100" w:beforeAutospacing="1" w:after="100" w:afterAutospacing="1" w:line="294" w:lineRule="atLeast"/>
        <w:ind w:firstLine="85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374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Этап перв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ичной проверки понимания материала.</w:t>
      </w:r>
    </w:p>
    <w:p w14:paraId="3C56A45A" w14:textId="52A7695A" w:rsidR="00714B2C" w:rsidRPr="000B79E4" w:rsidRDefault="00675889" w:rsidP="00714B2C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43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Задание 1.</w:t>
      </w:r>
      <w:r w:rsidRPr="000374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3449E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Верно ли следующее утверждение</w:t>
      </w:r>
      <w:r w:rsidR="00714B2C" w:rsidRPr="000B79E4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14:paraId="50220861" w14:textId="56E23491" w:rsidR="000B79E4" w:rsidRPr="00714B2C" w:rsidRDefault="000B79E4" w:rsidP="00714B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6FB0CC9" w14:textId="0ECFC68B" w:rsidR="000B79E4" w:rsidRPr="000B79E4" w:rsidRDefault="00E3449E" w:rsidP="00E344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0B79E4" w:rsidRPr="000B79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в треугольнике есть один острый угол, то этот треугольник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B79E4" w:rsidRPr="000B79E4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остроугольный.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4ADB1851" w14:textId="6C54DDD9" w:rsidR="000B79E4" w:rsidRPr="000B79E4" w:rsidRDefault="00E3449E" w:rsidP="00E344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0B79E4" w:rsidRPr="000B79E4">
        <w:rPr>
          <w:rFonts w:ascii="Times New Roman" w:eastAsia="Times New Roman" w:hAnsi="Times New Roman" w:cs="Times New Roman"/>
          <w:sz w:val="24"/>
          <w:szCs w:val="24"/>
          <w:lang w:eastAsia="ru-RU"/>
        </w:rPr>
        <w:t>Один из углов треугольника всегда не превышает 60 градусов.</w:t>
      </w:r>
    </w:p>
    <w:p w14:paraId="1A20843B" w14:textId="317EE646" w:rsidR="000B79E4" w:rsidRPr="000B79E4" w:rsidRDefault="00E3449E" w:rsidP="00E344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0B79E4" w:rsidRPr="000B79E4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параллелограмме есть два равных угла.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25EA9D46" w14:textId="6BBB297C" w:rsidR="000B79E4" w:rsidRPr="000B79E4" w:rsidRDefault="00E3449E" w:rsidP="00E344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0B79E4" w:rsidRPr="000B79E4">
        <w:rPr>
          <w:rFonts w:ascii="Times New Roman" w:eastAsia="Times New Roman" w:hAnsi="Times New Roman" w:cs="Times New Roman"/>
          <w:sz w:val="24"/>
          <w:szCs w:val="24"/>
          <w:lang w:eastAsia="ru-RU"/>
        </w:rPr>
        <w:t>В любом тупоугольном треугольнике есть острый угол.</w:t>
      </w:r>
    </w:p>
    <w:p w14:paraId="73F5A39A" w14:textId="3A142291" w:rsidR="000B79E4" w:rsidRPr="000B79E4" w:rsidRDefault="00E3449E" w:rsidP="00E344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0B79E4" w:rsidRPr="000B79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при пересечении двух прямых третьей прямой сумма внутренних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B79E4" w:rsidRPr="000B79E4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односторонних углов равна 180°, то эти прямые параллельны.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525FD950" w14:textId="08717546" w:rsidR="000B79E4" w:rsidRPr="000B79E4" w:rsidRDefault="00E3449E" w:rsidP="00E344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0B79E4" w:rsidRPr="000B79E4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при пересечении двух прямых третьей прямой накрест лежащие углы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B79E4" w:rsidRPr="000B79E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равны, то прямые параллельны.</w:t>
      </w:r>
    </w:p>
    <w:p w14:paraId="15B32473" w14:textId="12113B14" w:rsidR="00714B2C" w:rsidRPr="000B79E4" w:rsidRDefault="00E3449E" w:rsidP="00E344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0B79E4" w:rsidRPr="000B79E4">
        <w:rPr>
          <w:rFonts w:ascii="Times New Roman" w:eastAsia="Times New Roman" w:hAnsi="Times New Roman" w:cs="Times New Roman"/>
          <w:sz w:val="24"/>
          <w:szCs w:val="24"/>
          <w:lang w:eastAsia="ru-RU"/>
        </w:rPr>
        <w:t>Смежные углы всегда равны.</w:t>
      </w:r>
    </w:p>
    <w:p w14:paraId="48965F64" w14:textId="77777777" w:rsidR="00E3449E" w:rsidRDefault="00E3449E" w:rsidP="00E344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0B79E4" w:rsidRPr="000B79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Сумма углов выпуклого </w:t>
      </w:r>
      <w:proofErr w:type="spellStart"/>
      <w:r w:rsidR="000B79E4" w:rsidRPr="000B79E4">
        <w:rPr>
          <w:rFonts w:ascii="Times New Roman" w:eastAsia="Times New Roman" w:hAnsi="Times New Roman" w:cs="Times New Roman"/>
          <w:sz w:val="24"/>
          <w:szCs w:val="24"/>
          <w:lang w:eastAsia="ru-RU"/>
        </w:rPr>
        <w:t>четырѐхугольника</w:t>
      </w:r>
      <w:proofErr w:type="spellEnd"/>
      <w:r w:rsidR="000B79E4" w:rsidRPr="000B79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равна 360 градусам.</w:t>
      </w:r>
    </w:p>
    <w:p w14:paraId="71A63108" w14:textId="4BD64AEE" w:rsidR="000B79E4" w:rsidRPr="000B79E4" w:rsidRDefault="00E3449E" w:rsidP="00E344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0B79E4" w:rsidRPr="000B79E4">
        <w:rPr>
          <w:rFonts w:ascii="Times New Roman" w:eastAsia="Times New Roman" w:hAnsi="Times New Roman" w:cs="Times New Roman"/>
          <w:sz w:val="24"/>
          <w:szCs w:val="24"/>
          <w:lang w:eastAsia="ru-RU"/>
        </w:rPr>
        <w:t>Вписанный угол, опирающийся на диаметр окружности, прямой.</w:t>
      </w:r>
    </w:p>
    <w:p w14:paraId="2E6F90C3" w14:textId="3DF3C196" w:rsidR="000B79E4" w:rsidRPr="000B79E4" w:rsidRDefault="00E3449E" w:rsidP="00E344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0B79E4" w:rsidRPr="000B79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три угла одного треугольника соответственно равны </w:t>
      </w:r>
      <w:proofErr w:type="spellStart"/>
      <w:r w:rsidR="000B79E4" w:rsidRPr="000B79E4">
        <w:rPr>
          <w:rFonts w:ascii="Times New Roman" w:eastAsia="Times New Roman" w:hAnsi="Times New Roman" w:cs="Times New Roman"/>
          <w:sz w:val="24"/>
          <w:szCs w:val="24"/>
          <w:lang w:eastAsia="ru-RU"/>
        </w:rPr>
        <w:t>трѐм</w:t>
      </w:r>
      <w:proofErr w:type="spellEnd"/>
      <w:r w:rsidR="000B79E4" w:rsidRPr="000B79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углам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B79E4" w:rsidRPr="000B79E4">
        <w:rPr>
          <w:rFonts w:ascii="Times New Roman" w:eastAsia="Times New Roman" w:hAnsi="Times New Roman" w:cs="Times New Roman"/>
          <w:sz w:val="24"/>
          <w:szCs w:val="24"/>
          <w:lang w:eastAsia="ru-RU"/>
        </w:rPr>
        <w:t>другого треугольника, то такие треугольники подобны.</w:t>
      </w:r>
    </w:p>
    <w:p w14:paraId="7C0898C5" w14:textId="1192D831" w:rsidR="000B79E4" w:rsidRPr="000B79E4" w:rsidRDefault="00532B83" w:rsidP="00532B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0B79E4" w:rsidRPr="000B79E4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один из углов треугольника прямой, то треугольник прямоугольный.</w:t>
      </w:r>
    </w:p>
    <w:p w14:paraId="6B7D49E2" w14:textId="0A835BBC" w:rsidR="000B79E4" w:rsidRPr="000B79E4" w:rsidRDefault="00532B83" w:rsidP="00532B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0B79E4" w:rsidRPr="000B79E4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при пересечении двух прямых третьей прямой внутренние накрест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B79E4" w:rsidRPr="000B79E4">
        <w:rPr>
          <w:rFonts w:ascii="Times New Roman" w:eastAsia="Times New Roman" w:hAnsi="Times New Roman" w:cs="Times New Roman"/>
          <w:sz w:val="24"/>
          <w:szCs w:val="24"/>
          <w:lang w:eastAsia="ru-RU"/>
        </w:rPr>
        <w:t>лежащие углы равны 90°, то эти две прямые параллельны.</w:t>
      </w:r>
    </w:p>
    <w:p w14:paraId="6CF37F9B" w14:textId="286881F0" w:rsidR="000B79E4" w:rsidRPr="000B79E4" w:rsidRDefault="00532B83" w:rsidP="00532B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0B79E4" w:rsidRPr="000B79E4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углы прямоугольника равны.</w:t>
      </w:r>
    </w:p>
    <w:p w14:paraId="1534ED43" w14:textId="04C461D3" w:rsidR="000B79E4" w:rsidRPr="000B79E4" w:rsidRDefault="00532B83" w:rsidP="00532B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0B79E4" w:rsidRPr="000B79E4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при пересечении двух прямых третьей прямой внутренние накрест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B79E4" w:rsidRPr="000B79E4">
        <w:rPr>
          <w:rFonts w:ascii="Times New Roman" w:eastAsia="Times New Roman" w:hAnsi="Times New Roman" w:cs="Times New Roman"/>
          <w:sz w:val="24"/>
          <w:szCs w:val="24"/>
          <w:lang w:eastAsia="ru-RU"/>
        </w:rPr>
        <w:t>лежащие углы равны, то эти прямые параллельны.</w:t>
      </w:r>
    </w:p>
    <w:p w14:paraId="0EE978BA" w14:textId="77777777" w:rsidR="00532B83" w:rsidRDefault="00532B83" w:rsidP="00532B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0B79E4" w:rsidRPr="000B79E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Против большей стороны треугольника лежит больший угол.</w:t>
      </w:r>
    </w:p>
    <w:p w14:paraId="37B8B56B" w14:textId="4F1C6BE4" w:rsidR="000B79E4" w:rsidRPr="000B79E4" w:rsidRDefault="00532B83" w:rsidP="00532B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0B79E4" w:rsidRPr="000B79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гипотенуза и острый угол одного прямоугольного треугольника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B79E4" w:rsidRPr="000B79E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соответственно равны гипотенузе и углу другого прямоугольного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B79E4" w:rsidRPr="000B79E4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треугольника, то такие треугольники равны.</w:t>
      </w:r>
    </w:p>
    <w:p w14:paraId="7A6CCCA4" w14:textId="1295FAB6" w:rsidR="000B79E4" w:rsidRPr="000B79E4" w:rsidRDefault="00532B83" w:rsidP="00532B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0B79E4" w:rsidRPr="000B79E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Против равных сторон треугольника лежат равные углы.</w:t>
      </w:r>
    </w:p>
    <w:p w14:paraId="36629CE7" w14:textId="77777777" w:rsidR="00532B83" w:rsidRDefault="00532B83" w:rsidP="00532B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0B79E4" w:rsidRPr="000B79E4">
        <w:rPr>
          <w:rFonts w:ascii="Times New Roman" w:eastAsia="Times New Roman" w:hAnsi="Times New Roman" w:cs="Times New Roman"/>
          <w:sz w:val="24"/>
          <w:szCs w:val="24"/>
          <w:lang w:eastAsia="ru-RU"/>
        </w:rPr>
        <w:t>Сумма углов любого треугольника равна 180°.</w:t>
      </w:r>
    </w:p>
    <w:p w14:paraId="5CB3D703" w14:textId="16B66CCC" w:rsidR="000B79E4" w:rsidRPr="000B79E4" w:rsidRDefault="00532B83" w:rsidP="00532B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0B79E4" w:rsidRPr="000B79E4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при пересечении двух прямых третьей прямой внутренние накрест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B79E4" w:rsidRPr="000B79E4">
        <w:rPr>
          <w:rFonts w:ascii="Times New Roman" w:eastAsia="Times New Roman" w:hAnsi="Times New Roman" w:cs="Times New Roman"/>
          <w:sz w:val="24"/>
          <w:szCs w:val="24"/>
          <w:lang w:eastAsia="ru-RU"/>
        </w:rPr>
        <w:t>лежащие углы равны, то эти прямые параллельны.</w:t>
      </w:r>
    </w:p>
    <w:p w14:paraId="6D734213" w14:textId="05D63F72" w:rsidR="000B79E4" w:rsidRPr="000B79E4" w:rsidRDefault="00532B83" w:rsidP="00532B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</w:t>
      </w:r>
      <w:r w:rsidR="000B79E4" w:rsidRPr="000B79E4">
        <w:rPr>
          <w:rFonts w:ascii="Times New Roman" w:eastAsia="Times New Roman" w:hAnsi="Times New Roman" w:cs="Times New Roman"/>
          <w:sz w:val="24"/>
          <w:szCs w:val="24"/>
          <w:lang w:eastAsia="ru-RU"/>
        </w:rPr>
        <w:t>В любой прямоугольной трапеции есть два равных угла.</w:t>
      </w:r>
    </w:p>
    <w:p w14:paraId="7D7FB838" w14:textId="298C480C" w:rsidR="000B79E4" w:rsidRPr="000B79E4" w:rsidRDefault="00532B83" w:rsidP="00532B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0B79E4" w:rsidRPr="000B79E4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Внутренние накрест лежащие углы, образованные двумя параллельными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B79E4" w:rsidRPr="000B79E4">
        <w:rPr>
          <w:rFonts w:ascii="Times New Roman" w:eastAsia="Times New Roman" w:hAnsi="Times New Roman" w:cs="Times New Roman"/>
          <w:sz w:val="24"/>
          <w:szCs w:val="24"/>
          <w:lang w:eastAsia="ru-RU"/>
        </w:rPr>
        <w:t>прямыми и секущей, равны.</w:t>
      </w:r>
    </w:p>
    <w:p w14:paraId="1932EDAF" w14:textId="765EDD92" w:rsidR="000B79E4" w:rsidRPr="000B79E4" w:rsidRDefault="00532B83" w:rsidP="00532B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0B79E4" w:rsidRPr="000B79E4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в ромбе один из углов равен 90 градусов, то этот ромб является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B79E4" w:rsidRPr="000B79E4">
        <w:rPr>
          <w:rFonts w:ascii="Times New Roman" w:eastAsia="Times New Roman" w:hAnsi="Times New Roman" w:cs="Times New Roman"/>
          <w:sz w:val="24"/>
          <w:szCs w:val="24"/>
          <w:lang w:eastAsia="ru-RU"/>
        </w:rPr>
        <w:t>квадратом.</w:t>
      </w:r>
    </w:p>
    <w:p w14:paraId="51D50886" w14:textId="18960FE7" w:rsidR="000B79E4" w:rsidRPr="000B79E4" w:rsidRDefault="00532B83" w:rsidP="00532B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0B79E4" w:rsidRPr="000B79E4">
        <w:rPr>
          <w:rFonts w:ascii="Times New Roman" w:eastAsia="Times New Roman" w:hAnsi="Times New Roman" w:cs="Times New Roman"/>
          <w:sz w:val="24"/>
          <w:szCs w:val="24"/>
          <w:lang w:eastAsia="ru-RU"/>
        </w:rPr>
        <w:t>Тангенс любого острого угла меньше единицы.</w:t>
      </w:r>
    </w:p>
    <w:p w14:paraId="271663F2" w14:textId="268CEA3D" w:rsidR="000B79E4" w:rsidRPr="000B79E4" w:rsidRDefault="00532B83" w:rsidP="00532B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0B79E4" w:rsidRPr="000B79E4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углы ромба равны.</w:t>
      </w:r>
    </w:p>
    <w:p w14:paraId="2104FCEE" w14:textId="73EC42AE" w:rsidR="000B79E4" w:rsidRPr="000B79E4" w:rsidRDefault="00532B83" w:rsidP="00532B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0B79E4" w:rsidRPr="000B79E4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Треугольник с углами 40°, 70°, 70° – равнобедренный.</w:t>
      </w:r>
    </w:p>
    <w:p w14:paraId="62DC80E0" w14:textId="67AD9E30" w:rsidR="000B79E4" w:rsidRPr="0003743B" w:rsidRDefault="000B79E4" w:rsidP="00532B83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0B79E4" w:rsidRPr="0003743B" w:rsidSect="00BF3751">
          <w:pgSz w:w="12240" w:h="15840"/>
          <w:pgMar w:top="1134" w:right="1133" w:bottom="1134" w:left="993" w:header="720" w:footer="720" w:gutter="0"/>
          <w:cols w:space="720"/>
        </w:sectPr>
      </w:pPr>
    </w:p>
    <w:p w14:paraId="0F36C749" w14:textId="77777777" w:rsidR="00675889" w:rsidRDefault="00675889" w:rsidP="00532B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E92B034" w14:textId="0A9A836A" w:rsidR="00532B83" w:rsidRPr="00532B83" w:rsidRDefault="00532B83" w:rsidP="00532B83">
      <w:pPr>
        <w:tabs>
          <w:tab w:val="left" w:pos="1500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532B83" w:rsidRPr="00532B83" w:rsidSect="00BF3751">
          <w:type w:val="continuous"/>
          <w:pgSz w:w="12240" w:h="15840"/>
          <w:pgMar w:top="1134" w:right="1133" w:bottom="1134" w:left="993" w:header="720" w:footer="720" w:gutter="0"/>
          <w:cols w:space="720"/>
        </w:sectPr>
      </w:pPr>
    </w:p>
    <w:p w14:paraId="1C7E98EE" w14:textId="41458513" w:rsidR="00675889" w:rsidRPr="0003743B" w:rsidRDefault="00675889" w:rsidP="00532B8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FBD945D" w14:textId="2B01C338" w:rsidR="00675889" w:rsidRDefault="00675889" w:rsidP="00BF3751">
      <w:pPr>
        <w:shd w:val="clear" w:color="auto" w:fill="FFFFFF"/>
        <w:spacing w:after="0" w:line="294" w:lineRule="atLeast"/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43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Задание 2.</w:t>
      </w:r>
      <w:r w:rsidRPr="000374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3449E" w:rsidRPr="00BF3751">
        <w:rPr>
          <w:rFonts w:ascii="Times New Roman" w:hAnsi="Times New Roman" w:cs="Times New Roman"/>
          <w:sz w:val="24"/>
          <w:szCs w:val="24"/>
        </w:rPr>
        <w:t xml:space="preserve">укажите значения </w:t>
      </w:r>
      <w:r w:rsidR="00E3449E">
        <w:rPr>
          <w:rFonts w:ascii="Times New Roman" w:hAnsi="Times New Roman" w:cs="Times New Roman"/>
          <w:sz w:val="24"/>
          <w:szCs w:val="24"/>
        </w:rPr>
        <w:t>градусной меры угла по чертежу</w:t>
      </w:r>
    </w:p>
    <w:p w14:paraId="1DD9ED5C" w14:textId="77777777" w:rsidR="00E3449E" w:rsidRDefault="00E3449E" w:rsidP="00BF3751">
      <w:pPr>
        <w:shd w:val="clear" w:color="auto" w:fill="FFFFFF"/>
        <w:spacing w:after="0" w:line="294" w:lineRule="atLeast"/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B6E13EB" w14:textId="4C17D76F" w:rsidR="00714B2C" w:rsidRPr="00714B2C" w:rsidRDefault="00E3449E" w:rsidP="00532B83">
      <w:pPr>
        <w:shd w:val="clear" w:color="auto" w:fill="FFFFFF"/>
        <w:spacing w:after="0" w:line="294" w:lineRule="atLeast"/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noProof/>
        </w:rPr>
        <w:drawing>
          <wp:inline distT="0" distB="0" distL="0" distR="0" wp14:anchorId="07D4F72F" wp14:editId="5FC25042">
            <wp:extent cx="4267200" cy="3200610"/>
            <wp:effectExtent l="0" t="0" r="0" b="0"/>
            <wp:docPr id="5" name="Рисунок 5" descr="https://shareslide.ru/img/thumbs/8a82ca67f9eeebc561490eac3d56bb35-800x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shareslide.ru/img/thumbs/8a82ca67f9eeebc561490eac3d56bb35-800x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2928" cy="32049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F18C93" w14:textId="10530BCF" w:rsidR="00714B2C" w:rsidRPr="0003743B" w:rsidRDefault="00E3449E" w:rsidP="00BF3751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714B2C" w:rsidRPr="0003743B" w:rsidSect="00BF3751">
          <w:type w:val="continuous"/>
          <w:pgSz w:w="12240" w:h="15840"/>
          <w:pgMar w:top="1134" w:right="1133" w:bottom="1134" w:left="993" w:header="720" w:footer="720" w:gutter="0"/>
          <w:cols w:space="720"/>
        </w:sectPr>
      </w:pPr>
      <w:r>
        <w:rPr>
          <w:noProof/>
        </w:rPr>
        <w:drawing>
          <wp:inline distT="0" distB="0" distL="0" distR="0" wp14:anchorId="5CF8B1E7" wp14:editId="0FE231C1">
            <wp:extent cx="4210050" cy="2828484"/>
            <wp:effectExtent l="0" t="0" r="0" b="0"/>
            <wp:docPr id="6" name="Рисунок 6" descr="https://methmath.ru/foto/234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methmath.ru/foto/2346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862" cy="28370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25E970" w14:textId="48D9FB96" w:rsidR="00675889" w:rsidRPr="0003743B" w:rsidRDefault="00675889" w:rsidP="00BF3751">
      <w:pPr>
        <w:shd w:val="clear" w:color="auto" w:fill="FFFFFF"/>
        <w:spacing w:after="0" w:line="240" w:lineRule="auto"/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4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55795AB6" w14:textId="77777777" w:rsidR="00675889" w:rsidRPr="0003743B" w:rsidRDefault="00675889" w:rsidP="00BF3751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675889" w:rsidRPr="0003743B" w:rsidSect="00BF3751">
          <w:type w:val="continuous"/>
          <w:pgSz w:w="12240" w:h="15840"/>
          <w:pgMar w:top="1134" w:right="1133" w:bottom="1134" w:left="993" w:header="720" w:footer="720" w:gutter="0"/>
          <w:cols w:space="720"/>
        </w:sectPr>
      </w:pPr>
    </w:p>
    <w:p w14:paraId="2B99CD9D" w14:textId="570C4480" w:rsidR="00675889" w:rsidRPr="0003743B" w:rsidRDefault="00675889" w:rsidP="00E3449E">
      <w:pPr>
        <w:shd w:val="clear" w:color="auto" w:fill="FFFFFF"/>
        <w:spacing w:after="0" w:line="294" w:lineRule="atLeast"/>
        <w:ind w:firstLine="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671BD2D" w14:textId="51F28C63" w:rsidR="00675889" w:rsidRPr="0003743B" w:rsidRDefault="00675889" w:rsidP="00BF3751">
      <w:pPr>
        <w:shd w:val="clear" w:color="auto" w:fill="FFFFFF"/>
        <w:spacing w:after="0" w:line="294" w:lineRule="atLeast"/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43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  </w:t>
      </w:r>
      <w:r w:rsidR="00E3449E">
        <w:rPr>
          <w:noProof/>
        </w:rPr>
        <w:drawing>
          <wp:inline distT="0" distB="0" distL="0" distR="0" wp14:anchorId="2FF2EA48" wp14:editId="00B6F8E3">
            <wp:extent cx="4048125" cy="3036294"/>
            <wp:effectExtent l="0" t="0" r="0" b="0"/>
            <wp:docPr id="7" name="Рисунок 7" descr="https://shareslide.ru/img/thumbs/8b1a917af54ed9183d8ef7d35d277332-800x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shareslide.ru/img/thumbs/8b1a917af54ed9183d8ef7d35d277332-800x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1985" cy="30391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734995" w14:textId="77777777" w:rsidR="00675889" w:rsidRPr="0003743B" w:rsidRDefault="00675889" w:rsidP="00BF3751">
      <w:pPr>
        <w:shd w:val="clear" w:color="auto" w:fill="FFFFFF"/>
        <w:spacing w:after="0" w:line="294" w:lineRule="atLeast"/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43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 теперь ответьте мне на вопросы:</w:t>
      </w:r>
      <w:r w:rsidRPr="000374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25DA91A0" w14:textId="4C6D392F" w:rsidR="00675889" w:rsidRPr="0003743B" w:rsidRDefault="001B31CD" w:rsidP="00BF375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94" w:lineRule="atLeast"/>
        <w:ind w:left="0"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Сумма углов в треугольнике</w:t>
      </w:r>
      <w:r w:rsidR="00675889" w:rsidRPr="000374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? </w:t>
      </w:r>
    </w:p>
    <w:p w14:paraId="4D117F51" w14:textId="2106C4FE" w:rsidR="00675889" w:rsidRDefault="001B31CD" w:rsidP="00BF375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94" w:lineRule="atLeast"/>
        <w:ind w:left="0"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Сумма углов в четырехугольнике</w:t>
      </w:r>
      <w:r w:rsidR="00675889" w:rsidRPr="000374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? </w:t>
      </w:r>
    </w:p>
    <w:p w14:paraId="1BBFFE45" w14:textId="54192DE2" w:rsidR="001B31CD" w:rsidRDefault="001B31CD" w:rsidP="00BF375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94" w:lineRule="atLeast"/>
        <w:ind w:left="0"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Сумма острых углов в прямоугольном треугольнике?</w:t>
      </w:r>
    </w:p>
    <w:p w14:paraId="03907992" w14:textId="5C949D8E" w:rsidR="001B31CD" w:rsidRDefault="001B31CD" w:rsidP="00BF375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94" w:lineRule="atLeast"/>
        <w:ind w:left="0"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Сумма односторонних углов при пересечении параллельных прямых секущей?</w:t>
      </w:r>
    </w:p>
    <w:p w14:paraId="3CB6CCD1" w14:textId="6D20FFE5" w:rsidR="001B31CD" w:rsidRDefault="001B31CD" w:rsidP="00BF375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94" w:lineRule="atLeast"/>
        <w:ind w:left="0"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Накрест лежащие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углы,,,?</w:t>
      </w:r>
      <w:proofErr w:type="gramEnd"/>
    </w:p>
    <w:p w14:paraId="2605DDB1" w14:textId="25F032F3" w:rsidR="001B31CD" w:rsidRDefault="001B31CD" w:rsidP="00BF375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94" w:lineRule="atLeast"/>
        <w:ind w:left="0"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Соответственные углы…?</w:t>
      </w:r>
    </w:p>
    <w:p w14:paraId="0ADF6714" w14:textId="2D26B0D5" w:rsidR="001B31CD" w:rsidRDefault="001B31CD" w:rsidP="00BF375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94" w:lineRule="atLeast"/>
        <w:ind w:left="0"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Смежные углы…?</w:t>
      </w:r>
    </w:p>
    <w:p w14:paraId="405AABED" w14:textId="2805A5AF" w:rsidR="001B31CD" w:rsidRDefault="001B31CD" w:rsidP="00BF375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94" w:lineRule="atLeast"/>
        <w:ind w:left="0"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Внешний угол…?</w:t>
      </w:r>
    </w:p>
    <w:p w14:paraId="7BB1F5CD" w14:textId="3BF73566" w:rsidR="001B31CD" w:rsidRPr="0003743B" w:rsidRDefault="001B31CD" w:rsidP="00BF375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94" w:lineRule="atLeast"/>
        <w:ind w:left="0"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Вписанный угол…?</w:t>
      </w:r>
    </w:p>
    <w:p w14:paraId="334E1840" w14:textId="77777777" w:rsidR="00675889" w:rsidRPr="0003743B" w:rsidRDefault="00675889" w:rsidP="00BF3751">
      <w:pPr>
        <w:shd w:val="clear" w:color="auto" w:fill="FFFFFF"/>
        <w:spacing w:after="0" w:line="294" w:lineRule="atLeast"/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4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Этап </w:t>
      </w:r>
      <w:r w:rsidRPr="000374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закрепления и применения изученного материала. </w:t>
      </w:r>
    </w:p>
    <w:p w14:paraId="56051036" w14:textId="633FD920" w:rsidR="00675889" w:rsidRPr="001B31CD" w:rsidRDefault="00675889" w:rsidP="00BF3751">
      <w:pPr>
        <w:shd w:val="clear" w:color="auto" w:fill="FFFFFF"/>
        <w:spacing w:after="240" w:line="294" w:lineRule="atLeast"/>
        <w:ind w:firstLine="85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B31CD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Задание </w:t>
      </w:r>
      <w:proofErr w:type="gramStart"/>
      <w:r w:rsidR="001B31CD" w:rsidRPr="001B31CD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1 </w:t>
      </w:r>
      <w:r w:rsidRPr="001B31C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1B31CD" w:rsidRPr="001B31C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Углы</w:t>
      </w:r>
      <w:proofErr w:type="gramEnd"/>
      <w:r w:rsidR="001B31CD" w:rsidRPr="001B31C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треугольника относятся как 2 : 3 : 4. Найдите меньший из них. Ответ дайте в градусах.</w:t>
      </w:r>
    </w:p>
    <w:p w14:paraId="0D49841F" w14:textId="76AAE762" w:rsidR="001B31CD" w:rsidRPr="001B31CD" w:rsidRDefault="001B31CD" w:rsidP="001B31CD">
      <w:pPr>
        <w:shd w:val="clear" w:color="auto" w:fill="FFFFFF"/>
        <w:spacing w:after="240" w:line="294" w:lineRule="atLeast"/>
        <w:ind w:firstLine="85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B31CD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Задание </w:t>
      </w:r>
      <w:r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2</w:t>
      </w:r>
      <w:r w:rsidRPr="001B31C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B31C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 треугольнике </w:t>
      </w:r>
      <w:r w:rsidRPr="001B31CD">
        <w:rPr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>ABC</w:t>
      </w:r>
      <w:r w:rsidRPr="001B31C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угол </w:t>
      </w:r>
      <w:r w:rsidRPr="001B31CD">
        <w:rPr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>A</w:t>
      </w:r>
      <w:r w:rsidRPr="001B31C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равен 30°, угол </w:t>
      </w:r>
      <w:proofErr w:type="gramStart"/>
      <w:r w:rsidRPr="001B31CD">
        <w:rPr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>В</w:t>
      </w:r>
      <w:r w:rsidRPr="001B31C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  —</w:t>
      </w:r>
      <w:proofErr w:type="gramEnd"/>
      <w:r w:rsidRPr="001B31C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тупой, </w:t>
      </w:r>
      <w:r w:rsidRPr="001B31CD">
        <w:rPr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>CH</w:t>
      </w:r>
      <w:r w:rsidRPr="001B31C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  — высота, угол </w:t>
      </w:r>
      <w:r w:rsidRPr="001B31CD">
        <w:rPr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>BCH</w:t>
      </w:r>
      <w:r w:rsidRPr="001B31C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равен 22°. Найдите угол </w:t>
      </w:r>
      <w:r w:rsidRPr="001B31CD">
        <w:rPr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>ACB</w:t>
      </w:r>
      <w:r w:rsidRPr="001B31C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 Ответ дайте в градусах.</w:t>
      </w:r>
    </w:p>
    <w:p w14:paraId="1B4BD3F7" w14:textId="655A2B49" w:rsidR="00675889" w:rsidRPr="00532B83" w:rsidRDefault="00675889" w:rsidP="00BF3751">
      <w:pPr>
        <w:shd w:val="clear" w:color="auto" w:fill="FFFFFF"/>
        <w:spacing w:after="0" w:line="294" w:lineRule="atLeast"/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43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Задание 3</w:t>
      </w:r>
      <w:r w:rsidRPr="000374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532B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32B83" w:rsidRPr="00532B8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 треугольнике </w:t>
      </w:r>
      <w:r w:rsidR="00532B83" w:rsidRPr="00532B83">
        <w:rPr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>ABC</w:t>
      </w:r>
      <w:r w:rsidR="00532B83" w:rsidRPr="00532B8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угол </w:t>
      </w:r>
      <w:r w:rsidR="00532B83" w:rsidRPr="00532B83">
        <w:rPr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>A</w:t>
      </w:r>
      <w:r w:rsidR="00532B83" w:rsidRPr="00532B8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равен</w:t>
      </w:r>
      <w:proofErr w:type="gramStart"/>
      <w:r w:rsidR="001B31C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40</w:t>
      </w:r>
      <w:r w:rsidR="001B31C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vertAlign w:val="superscript"/>
        </w:rPr>
        <w:t>0</w:t>
      </w:r>
      <w:r w:rsidR="001B31C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.</w:t>
      </w:r>
      <w:proofErr w:type="gramEnd"/>
      <w:r w:rsidR="00532B83" w:rsidRPr="00532B8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внешний угол при вершине </w:t>
      </w:r>
      <w:r w:rsidR="00532B83" w:rsidRPr="00532B83">
        <w:rPr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>B</w:t>
      </w:r>
      <w:r w:rsidR="00532B83" w:rsidRPr="00532B8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равен</w:t>
      </w:r>
      <w:r w:rsidR="00532B8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102</w:t>
      </w:r>
      <w:r w:rsidR="00532B8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vertAlign w:val="superscript"/>
        </w:rPr>
        <w:t>0</w:t>
      </w:r>
      <w:r w:rsidR="00532B83">
        <w:rPr>
          <w:rFonts w:ascii="Times New Roman" w:hAnsi="Times New Roman" w:cs="Times New Roman"/>
          <w:noProof/>
          <w:sz w:val="24"/>
          <w:szCs w:val="24"/>
        </w:rPr>
        <w:t xml:space="preserve">. </w:t>
      </w:r>
      <w:r w:rsidR="00532B83" w:rsidRPr="00532B8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Найдите угол </w:t>
      </w:r>
      <w:r w:rsidR="00532B83">
        <w:rPr>
          <w:rFonts w:ascii="Times New Roman" w:hAnsi="Times New Roman" w:cs="Times New Roman"/>
          <w:noProof/>
          <w:sz w:val="24"/>
          <w:szCs w:val="24"/>
        </w:rPr>
        <w:t>С</w:t>
      </w:r>
      <w:r w:rsidR="00532B83" w:rsidRPr="00532B8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Ответ дайте в градусах.</w:t>
      </w:r>
    </w:p>
    <w:p w14:paraId="470F773B" w14:textId="77777777" w:rsidR="00675889" w:rsidRPr="0003743B" w:rsidRDefault="00675889" w:rsidP="00BF3751">
      <w:pPr>
        <w:shd w:val="clear" w:color="auto" w:fill="FFFFFF"/>
        <w:spacing w:after="0" w:line="294" w:lineRule="atLeast"/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75DFDBB" w14:textId="713138EE" w:rsidR="00675889" w:rsidRPr="0003743B" w:rsidRDefault="00675889" w:rsidP="00BF3751">
      <w:pPr>
        <w:shd w:val="clear" w:color="auto" w:fill="FFFFFF"/>
        <w:spacing w:after="0" w:line="294" w:lineRule="atLeast"/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43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Задание 4.</w:t>
      </w:r>
      <w:r w:rsidRPr="000374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B31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B31CD" w:rsidRPr="001B31C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 остроугольном треугольнике </w:t>
      </w:r>
      <w:r w:rsidR="001B31CD" w:rsidRPr="001B31CD">
        <w:rPr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>ABC</w:t>
      </w:r>
      <w:r w:rsidR="001B31CD" w:rsidRPr="001B31C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угол </w:t>
      </w:r>
      <w:r w:rsidR="001B31CD" w:rsidRPr="001B31CD">
        <w:rPr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>A</w:t>
      </w:r>
      <w:r w:rsidR="001B31CD" w:rsidRPr="001B31C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равен </w:t>
      </w:r>
      <w:r w:rsidR="001B31CD">
        <w:rPr>
          <w:rFonts w:ascii="Times New Roman" w:hAnsi="Times New Roman" w:cs="Times New Roman"/>
          <w:noProof/>
          <w:sz w:val="24"/>
          <w:szCs w:val="24"/>
        </w:rPr>
        <w:t>65</w:t>
      </w:r>
      <w:r w:rsidR="001B31CD" w:rsidRPr="001B31C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°. </w:t>
      </w:r>
      <w:r w:rsidR="001B31CD" w:rsidRPr="001B31CD">
        <w:rPr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>BD</w:t>
      </w:r>
      <w:r w:rsidR="001B31CD" w:rsidRPr="001B31C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и </w:t>
      </w:r>
      <w:proofErr w:type="gramStart"/>
      <w:r w:rsidR="001B31CD" w:rsidRPr="001B31CD">
        <w:rPr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>CE</w:t>
      </w:r>
      <w:r w:rsidR="001B31CD" w:rsidRPr="001B31C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  —</w:t>
      </w:r>
      <w:proofErr w:type="gramEnd"/>
      <w:r w:rsidR="001B31CD" w:rsidRPr="001B31C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высоты, пересекающиеся в точке </w:t>
      </w:r>
      <w:r w:rsidR="001B31CD" w:rsidRPr="001B31CD">
        <w:rPr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>O</w:t>
      </w:r>
      <w:r w:rsidR="001B31CD" w:rsidRPr="001B31C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 Найдите угол </w:t>
      </w:r>
      <w:r w:rsidR="001B31CD" w:rsidRPr="001B31CD">
        <w:rPr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>DOE</w:t>
      </w:r>
      <w:r w:rsidR="001B31CD" w:rsidRPr="001B31C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 Ответ дайте в градусах.</w:t>
      </w:r>
    </w:p>
    <w:p w14:paraId="2BDBCCF8" w14:textId="77777777" w:rsidR="00675889" w:rsidRPr="0003743B" w:rsidRDefault="00675889" w:rsidP="00BF3751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675889" w:rsidRPr="0003743B" w:rsidSect="00BF3751">
          <w:type w:val="continuous"/>
          <w:pgSz w:w="12240" w:h="15840"/>
          <w:pgMar w:top="1134" w:right="1133" w:bottom="1134" w:left="993" w:header="720" w:footer="720" w:gutter="0"/>
          <w:cols w:space="720"/>
        </w:sectPr>
      </w:pPr>
    </w:p>
    <w:p w14:paraId="2A531E5C" w14:textId="77777777" w:rsidR="00675889" w:rsidRPr="0003743B" w:rsidRDefault="00675889" w:rsidP="00BF3751">
      <w:pPr>
        <w:shd w:val="clear" w:color="auto" w:fill="FFFFFF"/>
        <w:spacing w:after="0" w:line="294" w:lineRule="atLeast"/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4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14:paraId="71C93474" w14:textId="77777777" w:rsidR="001B31CD" w:rsidRDefault="00675889" w:rsidP="00BF3751">
      <w:pPr>
        <w:shd w:val="clear" w:color="auto" w:fill="FFFFFF"/>
        <w:spacing w:after="0" w:line="294" w:lineRule="atLeast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43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Задание 5.</w:t>
      </w:r>
      <w:r w:rsidRPr="0003743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03743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(два человека решают номер на доски на оценку, остальные в это время решают самостоятельно в тетрадях).</w:t>
      </w:r>
      <w:r w:rsidRPr="000374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51C08836" w14:textId="310D9992" w:rsidR="00675889" w:rsidRPr="001B31CD" w:rsidRDefault="001B31CD" w:rsidP="00BF3751">
      <w:pPr>
        <w:shd w:val="clear" w:color="auto" w:fill="FFFFFF"/>
        <w:spacing w:after="0" w:line="294" w:lineRule="atLeast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31C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Два угла треугольника равны 58° и 72°. Найдите тупой угол, который образуют высоты треугольника, выходящие из вершин этих углов. Ответ дайте в градусах.</w:t>
      </w:r>
    </w:p>
    <w:p w14:paraId="169FBC10" w14:textId="77777777" w:rsidR="00675889" w:rsidRDefault="00675889" w:rsidP="00BF3751">
      <w:pPr>
        <w:shd w:val="clear" w:color="auto" w:fill="FFFFFF"/>
        <w:spacing w:after="0" w:line="240" w:lineRule="auto"/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6731446" w14:textId="77777777" w:rsidR="001B31CD" w:rsidRDefault="001B31CD" w:rsidP="00BF3751">
      <w:pPr>
        <w:shd w:val="clear" w:color="auto" w:fill="FFFFFF"/>
        <w:spacing w:after="0" w:line="240" w:lineRule="auto"/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43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lastRenderedPageBreak/>
        <w:t xml:space="preserve">Задание 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6</w:t>
      </w:r>
      <w:r w:rsidRPr="0003743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.</w:t>
      </w:r>
      <w:r w:rsidRPr="0003743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604508C6" w14:textId="77777777" w:rsidR="001B31CD" w:rsidRDefault="001B31CD" w:rsidP="00BF3751">
      <w:pPr>
        <w:shd w:val="clear" w:color="auto" w:fill="FFFFFF"/>
        <w:spacing w:after="0" w:line="240" w:lineRule="auto"/>
        <w:ind w:firstLine="851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B31C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 треугольнике </w:t>
      </w:r>
      <w:r w:rsidRPr="001B31CD">
        <w:rPr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>ABC</w:t>
      </w:r>
      <w:r w:rsidRPr="001B31C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угол </w:t>
      </w:r>
      <w:r w:rsidRPr="001B31CD">
        <w:rPr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>C</w:t>
      </w:r>
      <w:r w:rsidRPr="001B31C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равен 58°, </w:t>
      </w:r>
      <w:r w:rsidRPr="001B31CD">
        <w:rPr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>AD</w:t>
      </w:r>
      <w:r w:rsidRPr="001B31C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и </w:t>
      </w:r>
      <w:proofErr w:type="gramStart"/>
      <w:r w:rsidRPr="001B31CD">
        <w:rPr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>BE</w:t>
      </w:r>
      <w:r w:rsidRPr="001B31C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  —</w:t>
      </w:r>
      <w:proofErr w:type="gramEnd"/>
      <w:r w:rsidRPr="001B31C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биссектрисы, пересекающиеся в точке </w:t>
      </w:r>
      <w:r w:rsidRPr="001B31CD">
        <w:rPr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>O</w:t>
      </w:r>
      <w:r w:rsidRPr="001B31C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 Найдите угол </w:t>
      </w:r>
      <w:r w:rsidRPr="001B31CD">
        <w:rPr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>AOB</w:t>
      </w:r>
      <w:r w:rsidRPr="001B31C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 Ответ дайте в градусах.</w:t>
      </w:r>
    </w:p>
    <w:p w14:paraId="4F631588" w14:textId="77777777" w:rsidR="00250168" w:rsidRDefault="00250168" w:rsidP="00BF3751">
      <w:pPr>
        <w:shd w:val="clear" w:color="auto" w:fill="FFFFFF"/>
        <w:spacing w:after="0" w:line="240" w:lineRule="auto"/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598C6B9" w14:textId="36C56649" w:rsidR="00250168" w:rsidRDefault="00250168" w:rsidP="00250168">
      <w:pPr>
        <w:shd w:val="clear" w:color="auto" w:fill="FFFFFF"/>
        <w:spacing w:after="0" w:line="240" w:lineRule="auto"/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43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Задание 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7</w:t>
      </w:r>
      <w:r w:rsidRPr="0003743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.</w:t>
      </w:r>
      <w:r w:rsidRPr="0003743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623662D2" w14:textId="024DC731" w:rsidR="00250168" w:rsidRPr="00250168" w:rsidRDefault="00250168" w:rsidP="002501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250168" w:rsidRPr="00250168" w:rsidSect="00BF3751">
          <w:type w:val="continuous"/>
          <w:pgSz w:w="12240" w:h="15840"/>
          <w:pgMar w:top="1134" w:right="1133" w:bottom="1134" w:left="993" w:header="720" w:footer="720" w:gutter="0"/>
          <w:cols w:space="720"/>
        </w:sect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</w:t>
      </w:r>
      <w:r w:rsidRPr="0025016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 треугольнике </w:t>
      </w:r>
      <w:r w:rsidRPr="00250168">
        <w:rPr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>ABC</w:t>
      </w:r>
      <w:r w:rsidRPr="0025016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proofErr w:type="gramStart"/>
      <w:r w:rsidRPr="00250168">
        <w:rPr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>CH</w:t>
      </w:r>
      <w:r w:rsidRPr="0025016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  —</w:t>
      </w:r>
      <w:proofErr w:type="gramEnd"/>
      <w:r w:rsidRPr="0025016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высота, </w:t>
      </w:r>
      <w:r w:rsidRPr="00250168">
        <w:rPr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>AD</w:t>
      </w:r>
      <w:r w:rsidRPr="0025016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  — биссектриса, </w:t>
      </w:r>
      <w:r w:rsidRPr="00250168">
        <w:rPr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>O</w:t>
      </w:r>
      <w:r w:rsidRPr="0025016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  — точка пересечения прямых </w:t>
      </w:r>
      <w:r w:rsidRPr="00250168">
        <w:rPr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>CH</w:t>
      </w:r>
      <w:r w:rsidRPr="0025016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и </w:t>
      </w:r>
      <w:r w:rsidRPr="00250168">
        <w:rPr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>AD</w:t>
      </w:r>
      <w:r w:rsidRPr="0025016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угол </w:t>
      </w:r>
      <w:r w:rsidRPr="00250168">
        <w:rPr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>BAD</w:t>
      </w:r>
      <w:r w:rsidRPr="0025016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равен </w:t>
      </w:r>
      <w:r>
        <w:rPr>
          <w:rFonts w:ascii="Times New Roman" w:hAnsi="Times New Roman" w:cs="Times New Roman"/>
          <w:noProof/>
          <w:sz w:val="24"/>
          <w:szCs w:val="24"/>
        </w:rPr>
        <w:t>66</w:t>
      </w:r>
      <w:r>
        <w:rPr>
          <w:rFonts w:ascii="Times New Roman" w:hAnsi="Times New Roman" w:cs="Times New Roman"/>
          <w:noProof/>
          <w:sz w:val="24"/>
          <w:szCs w:val="24"/>
          <w:vertAlign w:val="superscript"/>
        </w:rPr>
        <w:t>0</w:t>
      </w:r>
      <w:r>
        <w:rPr>
          <w:rFonts w:ascii="Times New Roman" w:hAnsi="Times New Roman" w:cs="Times New Roman"/>
          <w:noProof/>
          <w:sz w:val="24"/>
          <w:szCs w:val="24"/>
        </w:rPr>
        <w:t>.</w:t>
      </w:r>
      <w:r w:rsidRPr="0025016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Найдите угол </w:t>
      </w:r>
      <w:r w:rsidRPr="00250168">
        <w:rPr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>AOC</w:t>
      </w:r>
      <w:r w:rsidRPr="0025016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 Ответ дайте в градусах.</w:t>
      </w:r>
    </w:p>
    <w:p w14:paraId="5B79FF02" w14:textId="77777777" w:rsidR="00675889" w:rsidRPr="0003743B" w:rsidRDefault="00675889" w:rsidP="00BF3751">
      <w:pPr>
        <w:shd w:val="clear" w:color="auto" w:fill="FFFFFF"/>
        <w:spacing w:after="0" w:line="294" w:lineRule="atLeast"/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675889" w:rsidRPr="0003743B" w:rsidSect="00BF3751">
          <w:type w:val="continuous"/>
          <w:pgSz w:w="12240" w:h="15840"/>
          <w:pgMar w:top="1134" w:right="1133" w:bottom="1134" w:left="993" w:header="720" w:footer="720" w:gutter="0"/>
          <w:cols w:space="720"/>
        </w:sectPr>
      </w:pPr>
    </w:p>
    <w:p w14:paraId="7238DF11" w14:textId="77777777" w:rsidR="00675889" w:rsidRPr="0003743B" w:rsidRDefault="00675889" w:rsidP="00BF3751">
      <w:pPr>
        <w:shd w:val="clear" w:color="auto" w:fill="FFFFFF"/>
        <w:spacing w:after="0" w:line="294" w:lineRule="atLeast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Индивидуальные карточки.</w:t>
      </w:r>
    </w:p>
    <w:p w14:paraId="7D4848DE" w14:textId="27B45085" w:rsidR="00675889" w:rsidRPr="0003743B" w:rsidRDefault="00250168" w:rsidP="00BF3751">
      <w:pPr>
        <w:shd w:val="clear" w:color="auto" w:fill="FFFFFF"/>
        <w:spacing w:after="0" w:line="240" w:lineRule="auto"/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75889" w:rsidRPr="000374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59205ED7" w14:textId="77777777" w:rsidR="00675889" w:rsidRPr="0003743B" w:rsidRDefault="00675889" w:rsidP="00BF3751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675889" w:rsidRPr="0003743B" w:rsidSect="00BF3751">
          <w:type w:val="continuous"/>
          <w:pgSz w:w="12240" w:h="15840"/>
          <w:pgMar w:top="1134" w:right="1133" w:bottom="1134" w:left="993" w:header="720" w:footer="720" w:gutter="0"/>
          <w:cols w:space="720"/>
        </w:sectPr>
      </w:pPr>
    </w:p>
    <w:p w14:paraId="49E3310D" w14:textId="545A74CD" w:rsidR="00675889" w:rsidRPr="0003743B" w:rsidRDefault="008B596A" w:rsidP="008B596A">
      <w:pPr>
        <w:shd w:val="clear" w:color="auto" w:fill="FFFFFF"/>
        <w:spacing w:before="100" w:beforeAutospacing="1" w:after="100" w:afterAutospacing="1" w:line="294" w:lineRule="atLeast"/>
        <w:ind w:left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="00250168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Решите задачи по чертежам</w:t>
      </w:r>
      <w:r w:rsidR="00675889" w:rsidRPr="000374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14:paraId="79A880D1" w14:textId="77777777" w:rsidR="00675889" w:rsidRDefault="00675889" w:rsidP="00BF3751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BDD9C7C" w14:textId="2E0B59E5" w:rsidR="004A42A8" w:rsidRPr="0003743B" w:rsidRDefault="004A42A8" w:rsidP="00BF3751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4A42A8" w:rsidRPr="0003743B" w:rsidSect="00BF3751">
          <w:type w:val="continuous"/>
          <w:pgSz w:w="12240" w:h="15840"/>
          <w:pgMar w:top="1134" w:right="1133" w:bottom="1134" w:left="993" w:header="720" w:footer="720" w:gutter="0"/>
          <w:cols w:space="720"/>
        </w:sectPr>
      </w:pPr>
      <w:r>
        <w:rPr>
          <w:noProof/>
        </w:rPr>
        <mc:AlternateContent>
          <mc:Choice Requires="wps">
            <w:drawing>
              <wp:inline distT="0" distB="0" distL="0" distR="0" wp14:anchorId="6D630E31" wp14:editId="58B3385F">
                <wp:extent cx="304800" cy="304800"/>
                <wp:effectExtent l="0" t="0" r="0" b="0"/>
                <wp:docPr id="43" name="Прямоугольник 43" descr="https://ru-static.z-dn.net/files/dfa/601fe5f10d332a0d8c03a21f1412122f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5F8D9DF" id="Прямоугольник 43" o:spid="_x0000_s1026" alt="https://ru-static.z-dn.net/files/dfa/601fe5f10d332a0d8c03a21f1412122f.jp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" filled="f" stroked="f">
                <o:lock v:ext="edit" aspectratio="t"/>
                <w10:anchorlock/>
              </v:rect>
            </w:pict>
          </mc:Fallback>
        </mc:AlternateContent>
      </w:r>
      <w:r w:rsidRPr="004A42A8">
        <w:rPr>
          <w:noProof/>
        </w:rPr>
        <w:t xml:space="preserve"> </w:t>
      </w:r>
      <w:r>
        <w:rPr>
          <w:noProof/>
        </w:rPr>
        <w:drawing>
          <wp:inline distT="0" distB="0" distL="0" distR="0" wp14:anchorId="1069BA1D" wp14:editId="6AB6DDBA">
            <wp:extent cx="6422390" cy="4288042"/>
            <wp:effectExtent l="0" t="0" r="0" b="0"/>
            <wp:docPr id="44" name="Рисунок 44" descr="https://axiomaonline.ru/mathematics/7klass_2/7klass_2.files/image3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axiomaonline.ru/mathematics/7klass_2/7klass_2.files/image357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22390" cy="42880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886CA7" w14:textId="6A00BAF0" w:rsidR="00675889" w:rsidRPr="0003743B" w:rsidRDefault="004A42A8" w:rsidP="00BF3751">
      <w:pPr>
        <w:shd w:val="clear" w:color="auto" w:fill="FFFFFF"/>
        <w:spacing w:after="0" w:line="240" w:lineRule="auto"/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2DBD10AB" w14:textId="77777777" w:rsidR="00675889" w:rsidRPr="0003743B" w:rsidRDefault="00675889" w:rsidP="00BF3751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675889" w:rsidRPr="0003743B" w:rsidSect="00BF3751">
          <w:type w:val="continuous"/>
          <w:pgSz w:w="12240" w:h="15840"/>
          <w:pgMar w:top="1134" w:right="1133" w:bottom="1134" w:left="993" w:header="720" w:footer="720" w:gutter="0"/>
          <w:cols w:space="720"/>
        </w:sectPr>
      </w:pPr>
    </w:p>
    <w:p w14:paraId="49354D55" w14:textId="7F9B343B" w:rsidR="00675889" w:rsidRPr="0003743B" w:rsidRDefault="008B596A" w:rsidP="008B596A">
      <w:pPr>
        <w:shd w:val="clear" w:color="auto" w:fill="FFFFFF"/>
        <w:spacing w:before="100" w:beforeAutospacing="1" w:after="100" w:afterAutospacing="1" w:line="294" w:lineRule="atLeast"/>
        <w:ind w:left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 w:rsidR="002501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Решите задачи: </w:t>
      </w:r>
    </w:p>
    <w:p w14:paraId="1CE48E39" w14:textId="77777777" w:rsidR="00675889" w:rsidRPr="0003743B" w:rsidRDefault="00675889" w:rsidP="00BF3751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675889" w:rsidRPr="0003743B" w:rsidSect="00BF3751">
          <w:type w:val="continuous"/>
          <w:pgSz w:w="12240" w:h="15840"/>
          <w:pgMar w:top="1134" w:right="1133" w:bottom="1134" w:left="993" w:header="720" w:footer="720" w:gutter="0"/>
          <w:cols w:space="720"/>
        </w:sectPr>
      </w:pPr>
    </w:p>
    <w:p w14:paraId="0730DA1B" w14:textId="052F4EE1" w:rsidR="00675889" w:rsidRPr="0003743B" w:rsidRDefault="00675889" w:rsidP="00BF3751">
      <w:pPr>
        <w:shd w:val="clear" w:color="auto" w:fill="FFFFFF"/>
        <w:spacing w:after="0" w:line="240" w:lineRule="auto"/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43B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proofErr w:type="gramStart"/>
      <w:r w:rsidRPr="0003743B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250168" w:rsidRPr="00250168">
        <w:rPr>
          <w:color w:val="000000"/>
          <w:shd w:val="clear" w:color="auto" w:fill="FFFFFF"/>
        </w:rPr>
        <w:t xml:space="preserve"> </w:t>
      </w:r>
      <w:r w:rsidR="00250168" w:rsidRPr="0025016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</w:t>
      </w:r>
      <w:proofErr w:type="gramEnd"/>
      <w:r w:rsidR="00250168" w:rsidRPr="0025016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треугольнике </w:t>
      </w:r>
      <w:r w:rsidR="00250168" w:rsidRPr="00250168">
        <w:rPr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>ABC</w:t>
      </w:r>
      <w:r w:rsidR="00250168" w:rsidRPr="0025016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угол </w:t>
      </w:r>
      <w:r w:rsidR="00250168" w:rsidRPr="00250168">
        <w:rPr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>A</w:t>
      </w:r>
      <w:r w:rsidR="00250168" w:rsidRPr="0025016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равен 14°, внешний угол при вершине </w:t>
      </w:r>
      <w:r w:rsidR="00250168" w:rsidRPr="00250168">
        <w:rPr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>B</w:t>
      </w:r>
      <w:r w:rsidR="00250168" w:rsidRPr="0025016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равен 91°. Найдите угол </w:t>
      </w:r>
      <w:r w:rsidR="00250168" w:rsidRPr="00250168">
        <w:rPr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>C</w:t>
      </w:r>
      <w:r w:rsidR="00250168" w:rsidRPr="0025016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 Ответ дайте в градусах</w:t>
      </w:r>
      <w:r w:rsidR="00250168">
        <w:rPr>
          <w:color w:val="000000"/>
          <w:shd w:val="clear" w:color="auto" w:fill="FFFFFF"/>
        </w:rPr>
        <w:t>.</w:t>
      </w:r>
      <w:r w:rsidRPr="000374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14:paraId="782BF687" w14:textId="29080E67" w:rsidR="00675889" w:rsidRPr="0003743B" w:rsidRDefault="00675889" w:rsidP="00BF3751">
      <w:pPr>
        <w:shd w:val="clear" w:color="auto" w:fill="FFFFFF"/>
        <w:spacing w:after="0" w:line="240" w:lineRule="auto"/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43B">
        <w:rPr>
          <w:rFonts w:ascii="Times New Roman" w:eastAsia="Times New Roman" w:hAnsi="Times New Roman" w:cs="Times New Roman"/>
          <w:sz w:val="24"/>
          <w:szCs w:val="24"/>
          <w:lang w:eastAsia="ru-RU"/>
        </w:rPr>
        <w:t>б)</w:t>
      </w:r>
      <w:r w:rsidR="00250168" w:rsidRPr="00250168">
        <w:rPr>
          <w:color w:val="000000"/>
          <w:shd w:val="clear" w:color="auto" w:fill="FFFFFF"/>
        </w:rPr>
        <w:t xml:space="preserve"> </w:t>
      </w:r>
      <w:r w:rsidR="00250168" w:rsidRPr="0025016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 треугольнике </w:t>
      </w:r>
      <w:r w:rsidR="00250168" w:rsidRPr="00250168">
        <w:rPr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>ABC</w:t>
      </w:r>
      <w:r w:rsidR="00250168" w:rsidRPr="0025016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угол </w:t>
      </w:r>
      <w:proofErr w:type="gramStart"/>
      <w:r w:rsidR="00250168" w:rsidRPr="00250168">
        <w:rPr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>B</w:t>
      </w:r>
      <w:r w:rsidR="00250168" w:rsidRPr="0025016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  —</w:t>
      </w:r>
      <w:proofErr w:type="gramEnd"/>
      <w:r w:rsidR="00250168" w:rsidRPr="0025016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 тупой, </w:t>
      </w:r>
      <w:r w:rsidR="00250168" w:rsidRPr="00250168">
        <w:rPr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>AB</w:t>
      </w:r>
      <w:r w:rsidR="00250168" w:rsidRPr="0025016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  =  5, </w:t>
      </w:r>
      <w:r w:rsidR="00250168" w:rsidRPr="00250168">
        <w:rPr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>BC</w:t>
      </w:r>
      <w:r w:rsidR="00250168" w:rsidRPr="0025016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  =  6. Найдите величину угла, противолежащего стороне</w:t>
      </w:r>
      <w:r w:rsidR="00250168" w:rsidRPr="00250168">
        <w:rPr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> AC</w:t>
      </w:r>
      <w:r w:rsidR="00250168" w:rsidRPr="0025016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если площадь треугольника равна 7,5. Ответ дайте в градусах</w:t>
      </w:r>
      <w:r w:rsidR="00250168">
        <w:rPr>
          <w:color w:val="000000"/>
          <w:shd w:val="clear" w:color="auto" w:fill="FFFFFF"/>
        </w:rPr>
        <w:t>.</w:t>
      </w:r>
      <w:r w:rsidRPr="000374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14:paraId="499D8623" w14:textId="399221F5" w:rsidR="00675889" w:rsidRPr="00250168" w:rsidRDefault="00675889" w:rsidP="00BF3751">
      <w:pPr>
        <w:shd w:val="clear" w:color="auto" w:fill="FFFFFF"/>
        <w:spacing w:after="0" w:line="240" w:lineRule="auto"/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43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в)</w:t>
      </w:r>
      <w:r w:rsidR="00250168" w:rsidRPr="00250168">
        <w:rPr>
          <w:color w:val="000000"/>
          <w:shd w:val="clear" w:color="auto" w:fill="FFFFFF"/>
        </w:rPr>
        <w:t xml:space="preserve"> </w:t>
      </w:r>
      <w:r w:rsidR="00250168" w:rsidRPr="0025016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 тупоугольном треугольнике </w:t>
      </w:r>
      <w:r w:rsidR="00250168" w:rsidRPr="00250168">
        <w:rPr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>ABC</w:t>
      </w:r>
      <w:r w:rsidR="00250168" w:rsidRPr="0025016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="00250168" w:rsidRPr="00250168">
        <w:rPr>
          <w:rFonts w:ascii="Times New Roman" w:hAnsi="Times New Roman" w:cs="Times New Roman"/>
          <w:noProof/>
          <w:sz w:val="24"/>
          <w:szCs w:val="24"/>
        </w:rPr>
        <w:t>АВ=АС=25</w:t>
      </w:r>
      <w:r w:rsidR="00250168" w:rsidRPr="0025016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высота </w:t>
      </w:r>
      <w:r w:rsidR="00250168" w:rsidRPr="00250168">
        <w:rPr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>AH</w:t>
      </w:r>
      <w:r w:rsidR="00250168" w:rsidRPr="0025016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равна 20. Найдите </w:t>
      </w:r>
      <w:r w:rsidR="00250168" w:rsidRPr="00250168">
        <w:rPr>
          <w:rFonts w:ascii="Times New Roman" w:hAnsi="Times New Roman" w:cs="Times New Roman"/>
          <w:noProof/>
          <w:sz w:val="24"/>
          <w:szCs w:val="24"/>
          <w:lang w:val="en-US"/>
        </w:rPr>
        <w:t>cos</w:t>
      </w:r>
      <w:proofErr w:type="gramStart"/>
      <w:r w:rsidR="00250168" w:rsidRPr="00250168">
        <w:rPr>
          <w:rFonts w:ascii="Times New Roman" w:hAnsi="Times New Roman" w:cs="Times New Roman"/>
          <w:noProof/>
          <w:sz w:val="24"/>
          <w:szCs w:val="24"/>
        </w:rPr>
        <w:t>АСВ?</w:t>
      </w:r>
      <w:r w:rsidRPr="0025016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proofErr w:type="gramEnd"/>
      <w:r w:rsidRPr="002501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3592E838" w14:textId="4C4214E0" w:rsidR="00675889" w:rsidRPr="0003743B" w:rsidRDefault="00675889" w:rsidP="004A42A8">
      <w:pPr>
        <w:shd w:val="clear" w:color="auto" w:fill="FFFFFF"/>
        <w:spacing w:after="0" w:line="240" w:lineRule="auto"/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675889" w:rsidRPr="0003743B" w:rsidSect="00BF3751">
          <w:type w:val="continuous"/>
          <w:pgSz w:w="12240" w:h="15840"/>
          <w:pgMar w:top="1134" w:right="1133" w:bottom="1134" w:left="993" w:header="720" w:footer="720" w:gutter="0"/>
          <w:cols w:space="720"/>
        </w:sectPr>
      </w:pPr>
      <w:r w:rsidRPr="0003743B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Start"/>
      <w:r w:rsidRPr="0003743B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250168" w:rsidRPr="00250168">
        <w:rPr>
          <w:color w:val="000000"/>
          <w:shd w:val="clear" w:color="auto" w:fill="FFFFFF"/>
        </w:rPr>
        <w:t xml:space="preserve"> </w:t>
      </w:r>
      <w:r w:rsidR="00250168" w:rsidRPr="004A42A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</w:t>
      </w:r>
      <w:proofErr w:type="gramEnd"/>
      <w:r w:rsidR="00250168" w:rsidRPr="004A42A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тупоугольном треугольнике </w:t>
      </w:r>
      <w:r w:rsidR="00250168" w:rsidRPr="004A42A8">
        <w:rPr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>ABC</w:t>
      </w:r>
      <w:r w:rsidR="00250168" w:rsidRPr="004A42A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="00250168" w:rsidRPr="004A42A8">
        <w:rPr>
          <w:rFonts w:ascii="Times New Roman" w:hAnsi="Times New Roman" w:cs="Times New Roman"/>
          <w:noProof/>
          <w:sz w:val="24"/>
          <w:szCs w:val="24"/>
        </w:rPr>
        <w:t>АС=ВС</w:t>
      </w:r>
      <w:r w:rsidR="00250168" w:rsidRPr="004A42A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высота </w:t>
      </w:r>
      <w:r w:rsidR="00250168" w:rsidRPr="004A42A8">
        <w:rPr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>AH</w:t>
      </w:r>
      <w:r w:rsidR="00250168" w:rsidRPr="004A42A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равна</w:t>
      </w:r>
      <w:r w:rsidR="004A42A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250168" w:rsidRPr="004A42A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7, </w:t>
      </w:r>
      <w:r w:rsidR="00250168" w:rsidRPr="004A42A8">
        <w:rPr>
          <w:rFonts w:ascii="Times New Roman" w:hAnsi="Times New Roman" w:cs="Times New Roman"/>
          <w:noProof/>
          <w:sz w:val="24"/>
          <w:szCs w:val="24"/>
        </w:rPr>
        <w:t>С</w:t>
      </w:r>
      <w:r w:rsidR="004A42A8" w:rsidRPr="004A42A8">
        <w:rPr>
          <w:rFonts w:ascii="Times New Roman" w:hAnsi="Times New Roman" w:cs="Times New Roman"/>
          <w:noProof/>
          <w:sz w:val="24"/>
          <w:szCs w:val="24"/>
        </w:rPr>
        <w:t>Н=24</w:t>
      </w:r>
      <w:r w:rsidR="00250168" w:rsidRPr="004A42A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Найдите </w:t>
      </w:r>
      <w:r w:rsidR="004A42A8" w:rsidRPr="004A42A8">
        <w:rPr>
          <w:rFonts w:ascii="Times New Roman" w:hAnsi="Times New Roman" w:cs="Times New Roman"/>
          <w:noProof/>
          <w:sz w:val="24"/>
          <w:szCs w:val="24"/>
          <w:lang w:val="en-US"/>
        </w:rPr>
        <w:t>sin</w:t>
      </w:r>
      <w:r w:rsidR="004A42A8" w:rsidRPr="004A42A8">
        <w:rPr>
          <w:rFonts w:ascii="Times New Roman" w:hAnsi="Times New Roman" w:cs="Times New Roman"/>
          <w:noProof/>
          <w:sz w:val="24"/>
          <w:szCs w:val="24"/>
        </w:rPr>
        <w:t>АСВ?</w:t>
      </w:r>
    </w:p>
    <w:p w14:paraId="5FE38E20" w14:textId="65BEBE71" w:rsidR="00675889" w:rsidRPr="0003743B" w:rsidRDefault="00250168" w:rsidP="00BF3751">
      <w:pPr>
        <w:shd w:val="clear" w:color="auto" w:fill="FFFFFF"/>
        <w:spacing w:after="0" w:line="294" w:lineRule="atLeast"/>
        <w:ind w:firstLine="85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 xml:space="preserve"> </w:t>
      </w:r>
    </w:p>
    <w:p w14:paraId="37D03D0A" w14:textId="7EC39206" w:rsidR="00675889" w:rsidRDefault="00675889" w:rsidP="00BF3751">
      <w:pPr>
        <w:shd w:val="clear" w:color="auto" w:fill="FFFFFF"/>
        <w:spacing w:after="0" w:line="294" w:lineRule="atLeast"/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4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14:paraId="2FC5FCE5" w14:textId="5983BBD3" w:rsidR="008B596A" w:rsidRDefault="008B596A" w:rsidP="00BF3751">
      <w:pPr>
        <w:shd w:val="clear" w:color="auto" w:fill="FFFFFF"/>
        <w:spacing w:after="0" w:line="294" w:lineRule="atLeast"/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DC9774D" w14:textId="24F2A329" w:rsidR="008B596A" w:rsidRDefault="008B596A" w:rsidP="00BF3751">
      <w:pPr>
        <w:shd w:val="clear" w:color="auto" w:fill="FFFFFF"/>
        <w:spacing w:after="0" w:line="294" w:lineRule="atLeast"/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B6A1BBD" w14:textId="00B6CBD9" w:rsidR="008B596A" w:rsidRDefault="008B596A" w:rsidP="00BF3751">
      <w:pPr>
        <w:shd w:val="clear" w:color="auto" w:fill="FFFFFF"/>
        <w:spacing w:after="0" w:line="294" w:lineRule="atLeast"/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0C9C803" w14:textId="7D4973E6" w:rsidR="00B50B2B" w:rsidRPr="0003743B" w:rsidRDefault="00B50B2B" w:rsidP="008C07F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B50B2B" w:rsidRPr="0003743B" w:rsidSect="00BF3751">
          <w:type w:val="continuous"/>
          <w:pgSz w:w="12240" w:h="15840"/>
          <w:pgMar w:top="1134" w:right="1133" w:bottom="1134" w:left="993" w:header="720" w:footer="720" w:gutter="0"/>
          <w:cols w:space="720"/>
        </w:sectPr>
      </w:pPr>
    </w:p>
    <w:p w14:paraId="0608A479" w14:textId="41DF6AA7" w:rsidR="009541DF" w:rsidRPr="009541DF" w:rsidRDefault="009541DF" w:rsidP="00373CB7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9541DF" w:rsidRPr="009541DF" w:rsidSect="00BF3751">
          <w:type w:val="continuous"/>
          <w:pgSz w:w="12240" w:h="15840"/>
          <w:pgMar w:top="1134" w:right="1133" w:bottom="1134" w:left="993" w:header="720" w:footer="720" w:gutter="0"/>
          <w:cols w:space="720"/>
        </w:sectPr>
      </w:pPr>
    </w:p>
    <w:p w14:paraId="46CAA091" w14:textId="6DFD5AB4" w:rsidR="001A5D55" w:rsidRPr="00373CB7" w:rsidRDefault="008C07F1" w:rsidP="00373CB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3</w:t>
      </w:r>
      <w:r w:rsidR="00075664" w:rsidRPr="00373CB7">
        <w:rPr>
          <w:rFonts w:ascii="Times New Roman" w:hAnsi="Times New Roman" w:cs="Times New Roman"/>
          <w:sz w:val="24"/>
          <w:szCs w:val="24"/>
        </w:rPr>
        <w:t>.</w:t>
      </w:r>
      <w:r w:rsidR="004D132C" w:rsidRPr="00373CB7">
        <w:rPr>
          <w:rFonts w:ascii="Times New Roman" w:hAnsi="Times New Roman" w:cs="Times New Roman"/>
          <w:sz w:val="24"/>
          <w:szCs w:val="24"/>
        </w:rPr>
        <w:t>Заключение.</w:t>
      </w:r>
    </w:p>
    <w:p w14:paraId="45559243" w14:textId="77777777" w:rsidR="00075664" w:rsidRPr="00075664" w:rsidRDefault="00075664" w:rsidP="00075664">
      <w:pPr>
        <w:pStyle w:val="a4"/>
        <w:ind w:left="851"/>
        <w:rPr>
          <w:rFonts w:ascii="Times New Roman" w:hAnsi="Times New Roman" w:cs="Times New Roman"/>
          <w:sz w:val="24"/>
          <w:szCs w:val="24"/>
        </w:rPr>
      </w:pPr>
    </w:p>
    <w:p w14:paraId="6E0988E5" w14:textId="3EE134FD" w:rsidR="004D132C" w:rsidRPr="00075664" w:rsidRDefault="004D132C" w:rsidP="00BF3751">
      <w:pPr>
        <w:pStyle w:val="a4"/>
        <w:ind w:left="0" w:firstLine="851"/>
        <w:rPr>
          <w:rFonts w:ascii="Times New Roman" w:hAnsi="Times New Roman" w:cs="Times New Roman"/>
          <w:sz w:val="24"/>
          <w:szCs w:val="24"/>
        </w:rPr>
      </w:pPr>
      <w:r w:rsidRPr="00075664">
        <w:rPr>
          <w:rFonts w:ascii="Times New Roman" w:hAnsi="Times New Roman" w:cs="Times New Roman"/>
          <w:sz w:val="24"/>
          <w:szCs w:val="24"/>
        </w:rPr>
        <w:t xml:space="preserve">Практическая значимость </w:t>
      </w:r>
      <w:r w:rsidR="001A5D55" w:rsidRPr="00075664">
        <w:rPr>
          <w:rFonts w:ascii="Times New Roman" w:hAnsi="Times New Roman" w:cs="Times New Roman"/>
          <w:sz w:val="24"/>
          <w:szCs w:val="24"/>
        </w:rPr>
        <w:t xml:space="preserve">этой </w:t>
      </w:r>
      <w:r w:rsidRPr="00075664">
        <w:rPr>
          <w:rFonts w:ascii="Times New Roman" w:hAnsi="Times New Roman" w:cs="Times New Roman"/>
          <w:sz w:val="24"/>
          <w:szCs w:val="24"/>
        </w:rPr>
        <w:t>работы определ</w:t>
      </w:r>
      <w:r w:rsidR="001A5D55" w:rsidRPr="00075664">
        <w:rPr>
          <w:rFonts w:ascii="Times New Roman" w:hAnsi="Times New Roman" w:cs="Times New Roman"/>
          <w:sz w:val="24"/>
          <w:szCs w:val="24"/>
        </w:rPr>
        <w:t>яется</w:t>
      </w:r>
      <w:r w:rsidRPr="00075664">
        <w:rPr>
          <w:rFonts w:ascii="Times New Roman" w:hAnsi="Times New Roman" w:cs="Times New Roman"/>
          <w:sz w:val="24"/>
          <w:szCs w:val="24"/>
        </w:rPr>
        <w:t xml:space="preserve"> тем, что в ней разработан учебны</w:t>
      </w:r>
      <w:r w:rsidR="00373CB7">
        <w:rPr>
          <w:rFonts w:ascii="Times New Roman" w:hAnsi="Times New Roman" w:cs="Times New Roman"/>
          <w:sz w:val="24"/>
          <w:szCs w:val="24"/>
        </w:rPr>
        <w:t xml:space="preserve">й </w:t>
      </w:r>
      <w:r w:rsidRPr="00075664">
        <w:rPr>
          <w:rFonts w:ascii="Times New Roman" w:hAnsi="Times New Roman" w:cs="Times New Roman"/>
          <w:sz w:val="24"/>
          <w:szCs w:val="24"/>
        </w:rPr>
        <w:t xml:space="preserve"> </w:t>
      </w:r>
      <w:r w:rsidR="001A5D55" w:rsidRPr="00075664">
        <w:rPr>
          <w:rFonts w:ascii="Times New Roman" w:hAnsi="Times New Roman" w:cs="Times New Roman"/>
          <w:sz w:val="24"/>
          <w:szCs w:val="24"/>
        </w:rPr>
        <w:t>конспект урок</w:t>
      </w:r>
      <w:r w:rsidR="00373CB7">
        <w:rPr>
          <w:rFonts w:ascii="Times New Roman" w:hAnsi="Times New Roman" w:cs="Times New Roman"/>
          <w:sz w:val="24"/>
          <w:szCs w:val="24"/>
        </w:rPr>
        <w:t>а</w:t>
      </w:r>
      <w:r w:rsidRPr="00075664">
        <w:rPr>
          <w:rFonts w:ascii="Times New Roman" w:hAnsi="Times New Roman" w:cs="Times New Roman"/>
          <w:sz w:val="24"/>
          <w:szCs w:val="24"/>
        </w:rPr>
        <w:t xml:space="preserve"> для преподавания </w:t>
      </w:r>
      <w:r w:rsidR="00C90B2D">
        <w:rPr>
          <w:rFonts w:ascii="Times New Roman" w:hAnsi="Times New Roman" w:cs="Times New Roman"/>
          <w:sz w:val="24"/>
          <w:szCs w:val="24"/>
        </w:rPr>
        <w:t xml:space="preserve"> тем по повторению планиметрии</w:t>
      </w:r>
      <w:r w:rsidRPr="00075664">
        <w:rPr>
          <w:rFonts w:ascii="Times New Roman" w:hAnsi="Times New Roman" w:cs="Times New Roman"/>
          <w:sz w:val="24"/>
          <w:szCs w:val="24"/>
        </w:rPr>
        <w:t>, подобран</w:t>
      </w:r>
      <w:r w:rsidR="001A5D55" w:rsidRPr="00075664">
        <w:rPr>
          <w:rFonts w:ascii="Times New Roman" w:hAnsi="Times New Roman" w:cs="Times New Roman"/>
          <w:sz w:val="24"/>
          <w:szCs w:val="24"/>
        </w:rPr>
        <w:t>ы</w:t>
      </w:r>
      <w:r w:rsidRPr="00075664">
        <w:rPr>
          <w:rFonts w:ascii="Times New Roman" w:hAnsi="Times New Roman" w:cs="Times New Roman"/>
          <w:sz w:val="24"/>
          <w:szCs w:val="24"/>
        </w:rPr>
        <w:t xml:space="preserve">  задач</w:t>
      </w:r>
      <w:r w:rsidR="001A5D55" w:rsidRPr="00075664">
        <w:rPr>
          <w:rFonts w:ascii="Times New Roman" w:hAnsi="Times New Roman" w:cs="Times New Roman"/>
          <w:sz w:val="24"/>
          <w:szCs w:val="24"/>
        </w:rPr>
        <w:t>и</w:t>
      </w:r>
      <w:r w:rsidRPr="00075664">
        <w:rPr>
          <w:rFonts w:ascii="Times New Roman" w:hAnsi="Times New Roman" w:cs="Times New Roman"/>
          <w:sz w:val="24"/>
          <w:szCs w:val="24"/>
        </w:rPr>
        <w:t xml:space="preserve"> </w:t>
      </w:r>
      <w:r w:rsidR="00C90B2D">
        <w:rPr>
          <w:rFonts w:ascii="Times New Roman" w:hAnsi="Times New Roman" w:cs="Times New Roman"/>
          <w:sz w:val="24"/>
          <w:szCs w:val="24"/>
        </w:rPr>
        <w:t>на основные элементы треугольников и четырехугольников</w:t>
      </w:r>
      <w:r w:rsidRPr="00075664">
        <w:rPr>
          <w:rFonts w:ascii="Times New Roman" w:hAnsi="Times New Roman" w:cs="Times New Roman"/>
          <w:sz w:val="24"/>
          <w:szCs w:val="24"/>
        </w:rPr>
        <w:t xml:space="preserve">. </w:t>
      </w:r>
      <w:r w:rsidR="00C90B2D">
        <w:rPr>
          <w:rFonts w:ascii="Times New Roman" w:hAnsi="Times New Roman" w:cs="Times New Roman"/>
          <w:sz w:val="24"/>
          <w:szCs w:val="24"/>
        </w:rPr>
        <w:t>К</w:t>
      </w:r>
      <w:r w:rsidR="001A5D55" w:rsidRPr="00075664">
        <w:rPr>
          <w:rFonts w:ascii="Times New Roman" w:hAnsi="Times New Roman" w:cs="Times New Roman"/>
          <w:sz w:val="24"/>
          <w:szCs w:val="24"/>
        </w:rPr>
        <w:t>онспекты</w:t>
      </w:r>
      <w:r w:rsidRPr="00075664">
        <w:rPr>
          <w:rFonts w:ascii="Times New Roman" w:hAnsi="Times New Roman" w:cs="Times New Roman"/>
          <w:sz w:val="24"/>
          <w:szCs w:val="24"/>
        </w:rPr>
        <w:t xml:space="preserve"> мо</w:t>
      </w:r>
      <w:r w:rsidR="001A5D55" w:rsidRPr="00075664">
        <w:rPr>
          <w:rFonts w:ascii="Times New Roman" w:hAnsi="Times New Roman" w:cs="Times New Roman"/>
          <w:sz w:val="24"/>
          <w:szCs w:val="24"/>
        </w:rPr>
        <w:t>гу</w:t>
      </w:r>
      <w:r w:rsidRPr="00075664">
        <w:rPr>
          <w:rFonts w:ascii="Times New Roman" w:hAnsi="Times New Roman" w:cs="Times New Roman"/>
          <w:sz w:val="24"/>
          <w:szCs w:val="24"/>
        </w:rPr>
        <w:t>т быть использована как педагогами, так и учащимися при подготовке к самостоятельной и контрольной работам, ОГЭ</w:t>
      </w:r>
      <w:r w:rsidR="001A5D55" w:rsidRPr="00075664">
        <w:rPr>
          <w:rFonts w:ascii="Times New Roman" w:hAnsi="Times New Roman" w:cs="Times New Roman"/>
          <w:sz w:val="24"/>
          <w:szCs w:val="24"/>
        </w:rPr>
        <w:t xml:space="preserve"> или ЕГЭ</w:t>
      </w:r>
      <w:r w:rsidRPr="00075664">
        <w:rPr>
          <w:rFonts w:ascii="Times New Roman" w:hAnsi="Times New Roman" w:cs="Times New Roman"/>
          <w:sz w:val="24"/>
          <w:szCs w:val="24"/>
        </w:rPr>
        <w:t xml:space="preserve"> по математике.</w:t>
      </w:r>
    </w:p>
    <w:p w14:paraId="2F171B79" w14:textId="60295A51" w:rsidR="004D132C" w:rsidRPr="00075664" w:rsidRDefault="001A5D55" w:rsidP="00BF3751">
      <w:pPr>
        <w:pStyle w:val="a4"/>
        <w:ind w:left="0" w:firstLine="851"/>
        <w:rPr>
          <w:rFonts w:ascii="Times New Roman" w:hAnsi="Times New Roman" w:cs="Times New Roman"/>
          <w:sz w:val="24"/>
          <w:szCs w:val="24"/>
        </w:rPr>
      </w:pPr>
      <w:r w:rsidRPr="0007566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D132C" w:rsidRPr="00075664">
        <w:rPr>
          <w:rFonts w:ascii="Times New Roman" w:hAnsi="Times New Roman" w:cs="Times New Roman"/>
          <w:sz w:val="24"/>
          <w:szCs w:val="24"/>
        </w:rPr>
        <w:t xml:space="preserve"> К сожалению, </w:t>
      </w:r>
      <w:r w:rsidR="00C90B2D">
        <w:rPr>
          <w:rFonts w:ascii="Times New Roman" w:hAnsi="Times New Roman" w:cs="Times New Roman"/>
          <w:sz w:val="24"/>
          <w:szCs w:val="24"/>
        </w:rPr>
        <w:t>так как</w:t>
      </w:r>
      <w:r w:rsidR="004D132C" w:rsidRPr="00075664">
        <w:rPr>
          <w:rFonts w:ascii="Times New Roman" w:hAnsi="Times New Roman" w:cs="Times New Roman"/>
          <w:sz w:val="24"/>
          <w:szCs w:val="24"/>
        </w:rPr>
        <w:t xml:space="preserve"> изучение эт</w:t>
      </w:r>
      <w:r w:rsidRPr="00075664">
        <w:rPr>
          <w:rFonts w:ascii="Times New Roman" w:hAnsi="Times New Roman" w:cs="Times New Roman"/>
          <w:sz w:val="24"/>
          <w:szCs w:val="24"/>
        </w:rPr>
        <w:t>их</w:t>
      </w:r>
      <w:r w:rsidR="004D132C" w:rsidRPr="00075664">
        <w:rPr>
          <w:rFonts w:ascii="Times New Roman" w:hAnsi="Times New Roman" w:cs="Times New Roman"/>
          <w:sz w:val="24"/>
          <w:szCs w:val="24"/>
        </w:rPr>
        <w:t xml:space="preserve"> тем </w:t>
      </w:r>
      <w:r w:rsidR="00C90B2D">
        <w:rPr>
          <w:rFonts w:ascii="Times New Roman" w:hAnsi="Times New Roman" w:cs="Times New Roman"/>
          <w:sz w:val="24"/>
          <w:szCs w:val="24"/>
        </w:rPr>
        <w:t>по</w:t>
      </w:r>
      <w:r w:rsidR="004D132C" w:rsidRPr="00075664">
        <w:rPr>
          <w:rFonts w:ascii="Times New Roman" w:hAnsi="Times New Roman" w:cs="Times New Roman"/>
          <w:sz w:val="24"/>
          <w:szCs w:val="24"/>
        </w:rPr>
        <w:t xml:space="preserve"> программе средней школы </w:t>
      </w:r>
      <w:r w:rsidR="00C90B2D">
        <w:rPr>
          <w:rFonts w:ascii="Times New Roman" w:hAnsi="Times New Roman" w:cs="Times New Roman"/>
          <w:sz w:val="24"/>
          <w:szCs w:val="24"/>
        </w:rPr>
        <w:t xml:space="preserve">в 7-8 </w:t>
      </w:r>
      <w:proofErr w:type="gramStart"/>
      <w:r w:rsidR="00C90B2D">
        <w:rPr>
          <w:rFonts w:ascii="Times New Roman" w:hAnsi="Times New Roman" w:cs="Times New Roman"/>
          <w:sz w:val="24"/>
          <w:szCs w:val="24"/>
        </w:rPr>
        <w:t>классах</w:t>
      </w:r>
      <w:r w:rsidR="004D132C" w:rsidRPr="00075664">
        <w:rPr>
          <w:rFonts w:ascii="Times New Roman" w:hAnsi="Times New Roman" w:cs="Times New Roman"/>
          <w:sz w:val="24"/>
          <w:szCs w:val="24"/>
        </w:rPr>
        <w:t xml:space="preserve">, </w:t>
      </w:r>
      <w:r w:rsidR="00C90B2D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="00C90B2D">
        <w:rPr>
          <w:rFonts w:ascii="Times New Roman" w:hAnsi="Times New Roman" w:cs="Times New Roman"/>
          <w:sz w:val="24"/>
          <w:szCs w:val="24"/>
        </w:rPr>
        <w:t xml:space="preserve"> на повторение в 11 классе отведено мало времени</w:t>
      </w:r>
      <w:r w:rsidR="004D132C" w:rsidRPr="00075664">
        <w:rPr>
          <w:rFonts w:ascii="Times New Roman" w:hAnsi="Times New Roman" w:cs="Times New Roman"/>
          <w:sz w:val="24"/>
          <w:szCs w:val="24"/>
        </w:rPr>
        <w:t xml:space="preserve">. Данные факты обуславливают необходимость проведения элективных курсов, факультативных занятий, с целью </w:t>
      </w:r>
      <w:r w:rsidR="00C90B2D">
        <w:rPr>
          <w:rFonts w:ascii="Times New Roman" w:hAnsi="Times New Roman" w:cs="Times New Roman"/>
          <w:sz w:val="24"/>
          <w:szCs w:val="24"/>
        </w:rPr>
        <w:t>повторения</w:t>
      </w:r>
      <w:r w:rsidR="004D132C" w:rsidRPr="00075664">
        <w:rPr>
          <w:rFonts w:ascii="Times New Roman" w:hAnsi="Times New Roman" w:cs="Times New Roman"/>
          <w:sz w:val="24"/>
          <w:szCs w:val="24"/>
        </w:rPr>
        <w:t xml:space="preserve"> обучающимися умения </w:t>
      </w:r>
      <w:r w:rsidRPr="00075664">
        <w:rPr>
          <w:rFonts w:ascii="Times New Roman" w:hAnsi="Times New Roman" w:cs="Times New Roman"/>
          <w:sz w:val="24"/>
          <w:szCs w:val="24"/>
        </w:rPr>
        <w:t xml:space="preserve">решения различных </w:t>
      </w:r>
      <w:r w:rsidR="00C90B2D">
        <w:rPr>
          <w:rFonts w:ascii="Times New Roman" w:hAnsi="Times New Roman" w:cs="Times New Roman"/>
          <w:sz w:val="24"/>
          <w:szCs w:val="24"/>
        </w:rPr>
        <w:t xml:space="preserve">геометрических </w:t>
      </w:r>
      <w:r w:rsidRPr="00075664">
        <w:rPr>
          <w:rFonts w:ascii="Times New Roman" w:hAnsi="Times New Roman" w:cs="Times New Roman"/>
          <w:sz w:val="24"/>
          <w:szCs w:val="24"/>
        </w:rPr>
        <w:t>заданий по данной теме.</w:t>
      </w:r>
    </w:p>
    <w:p w14:paraId="258121E5" w14:textId="65FE161F" w:rsidR="001A5D55" w:rsidRPr="00075664" w:rsidRDefault="001A5D55" w:rsidP="00BF3751">
      <w:pPr>
        <w:pStyle w:val="a4"/>
        <w:ind w:left="0" w:firstLine="851"/>
        <w:rPr>
          <w:rFonts w:ascii="Times New Roman" w:hAnsi="Times New Roman" w:cs="Times New Roman"/>
          <w:sz w:val="24"/>
          <w:szCs w:val="24"/>
        </w:rPr>
      </w:pPr>
    </w:p>
    <w:p w14:paraId="36B57AB6" w14:textId="70D807C2" w:rsidR="00BF3751" w:rsidRDefault="008C07F1" w:rsidP="00075664">
      <w:pPr>
        <w:pStyle w:val="a4"/>
        <w:ind w:left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075664">
        <w:rPr>
          <w:rFonts w:ascii="Times New Roman" w:hAnsi="Times New Roman" w:cs="Times New Roman"/>
          <w:sz w:val="24"/>
          <w:szCs w:val="24"/>
        </w:rPr>
        <w:t>.</w:t>
      </w:r>
      <w:r w:rsidR="001A5D55" w:rsidRPr="00075664">
        <w:rPr>
          <w:rFonts w:ascii="Times New Roman" w:hAnsi="Times New Roman" w:cs="Times New Roman"/>
          <w:sz w:val="24"/>
          <w:szCs w:val="24"/>
        </w:rPr>
        <w:t>Список использованной литературы.</w:t>
      </w:r>
    </w:p>
    <w:p w14:paraId="26619D07" w14:textId="1A3D2A99" w:rsidR="00C90B2D" w:rsidRPr="00C90B2D" w:rsidRDefault="00C90B2D" w:rsidP="00C90B2D">
      <w:pPr>
        <w:pStyle w:val="1"/>
        <w:shd w:val="clear" w:color="auto" w:fill="FFFFFF"/>
        <w:spacing w:before="0" w:beforeAutospacing="0" w:after="0" w:afterAutospacing="0"/>
        <w:rPr>
          <w:b w:val="0"/>
          <w:color w:val="282828"/>
          <w:sz w:val="24"/>
          <w:szCs w:val="24"/>
        </w:rPr>
      </w:pPr>
      <w:r>
        <w:rPr>
          <w:rFonts w:eastAsiaTheme="minorHAnsi"/>
          <w:b w:val="0"/>
          <w:bCs w:val="0"/>
          <w:kern w:val="0"/>
          <w:sz w:val="24"/>
          <w:szCs w:val="24"/>
          <w:lang w:eastAsia="en-US"/>
        </w:rPr>
        <w:t>1.</w:t>
      </w:r>
      <w:r>
        <w:rPr>
          <w:bCs w:val="0"/>
          <w:color w:val="000000" w:themeColor="text1"/>
          <w:sz w:val="24"/>
          <w:szCs w:val="24"/>
        </w:rPr>
        <w:t xml:space="preserve"> </w:t>
      </w:r>
      <w:r w:rsidRPr="00C90B2D">
        <w:rPr>
          <w:b w:val="0"/>
          <w:color w:val="282828"/>
          <w:sz w:val="24"/>
          <w:szCs w:val="24"/>
        </w:rPr>
        <w:t xml:space="preserve">Геометрия. 7-9 класс. Учебник - </w:t>
      </w:r>
      <w:proofErr w:type="spellStart"/>
      <w:r w:rsidRPr="00C90B2D">
        <w:rPr>
          <w:b w:val="0"/>
          <w:color w:val="282828"/>
          <w:sz w:val="24"/>
          <w:szCs w:val="24"/>
        </w:rPr>
        <w:t>Атанасян</w:t>
      </w:r>
      <w:proofErr w:type="spellEnd"/>
      <w:r w:rsidRPr="00C90B2D">
        <w:rPr>
          <w:b w:val="0"/>
          <w:color w:val="282828"/>
          <w:sz w:val="24"/>
          <w:szCs w:val="24"/>
        </w:rPr>
        <w:t xml:space="preserve"> Л.С., Бутузов В.Ф., Кадомцев С.Б. и др.</w:t>
      </w:r>
    </w:p>
    <w:p w14:paraId="2B2F92C0" w14:textId="0E74DC72" w:rsidR="001A5D55" w:rsidRPr="00075664" w:rsidRDefault="00C90B2D" w:rsidP="00C90B2D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1A5D55" w:rsidRPr="00075664">
        <w:rPr>
          <w:rFonts w:ascii="Times New Roman" w:hAnsi="Times New Roman" w:cs="Times New Roman"/>
          <w:sz w:val="24"/>
          <w:szCs w:val="24"/>
        </w:rPr>
        <w:t>Лысенко Ф.Ф. Математика. Подготовка к ЕГЭ-20</w:t>
      </w:r>
      <w:r>
        <w:rPr>
          <w:rFonts w:ascii="Times New Roman" w:hAnsi="Times New Roman" w:cs="Times New Roman"/>
          <w:sz w:val="24"/>
          <w:szCs w:val="24"/>
        </w:rPr>
        <w:t>23</w:t>
      </w:r>
      <w:r w:rsidR="001A5D55" w:rsidRPr="00075664">
        <w:rPr>
          <w:rFonts w:ascii="Times New Roman" w:hAnsi="Times New Roman" w:cs="Times New Roman"/>
          <w:sz w:val="24"/>
          <w:szCs w:val="24"/>
        </w:rPr>
        <w:t>. Профильный уровень. 40 тренировочных вариантов: учебно</w:t>
      </w:r>
      <w:r w:rsidR="00BF3751" w:rsidRPr="00075664">
        <w:rPr>
          <w:rFonts w:ascii="Times New Roman" w:hAnsi="Times New Roman" w:cs="Times New Roman"/>
          <w:sz w:val="24"/>
          <w:szCs w:val="24"/>
        </w:rPr>
        <w:t>-</w:t>
      </w:r>
      <w:r w:rsidR="001A5D55" w:rsidRPr="00075664">
        <w:rPr>
          <w:rFonts w:ascii="Times New Roman" w:hAnsi="Times New Roman" w:cs="Times New Roman"/>
          <w:sz w:val="24"/>
          <w:szCs w:val="24"/>
        </w:rPr>
        <w:t xml:space="preserve">методическое </w:t>
      </w:r>
      <w:proofErr w:type="gramStart"/>
      <w:r w:rsidR="001A5D55" w:rsidRPr="00075664">
        <w:rPr>
          <w:rFonts w:ascii="Times New Roman" w:hAnsi="Times New Roman" w:cs="Times New Roman"/>
          <w:sz w:val="24"/>
          <w:szCs w:val="24"/>
        </w:rPr>
        <w:t>пособие Под</w:t>
      </w:r>
      <w:proofErr w:type="gramEnd"/>
      <w:r w:rsidR="001A5D55" w:rsidRPr="00075664">
        <w:rPr>
          <w:rFonts w:ascii="Times New Roman" w:hAnsi="Times New Roman" w:cs="Times New Roman"/>
          <w:sz w:val="24"/>
          <w:szCs w:val="24"/>
        </w:rPr>
        <w:t xml:space="preserve"> редакцией Ф.Ф. Лысенко, С.Ю. </w:t>
      </w:r>
      <w:proofErr w:type="spellStart"/>
      <w:r w:rsidR="001A5D55" w:rsidRPr="00075664">
        <w:rPr>
          <w:rFonts w:ascii="Times New Roman" w:hAnsi="Times New Roman" w:cs="Times New Roman"/>
          <w:sz w:val="24"/>
          <w:szCs w:val="24"/>
        </w:rPr>
        <w:t>Кулабухова</w:t>
      </w:r>
      <w:proofErr w:type="spellEnd"/>
      <w:r w:rsidR="001A5D55" w:rsidRPr="00075664">
        <w:rPr>
          <w:rFonts w:ascii="Times New Roman" w:hAnsi="Times New Roman" w:cs="Times New Roman"/>
          <w:sz w:val="24"/>
          <w:szCs w:val="24"/>
        </w:rPr>
        <w:t xml:space="preserve">. - </w:t>
      </w:r>
      <w:proofErr w:type="spellStart"/>
      <w:r w:rsidR="001A5D55" w:rsidRPr="00075664">
        <w:rPr>
          <w:rFonts w:ascii="Times New Roman" w:hAnsi="Times New Roman" w:cs="Times New Roman"/>
          <w:sz w:val="24"/>
          <w:szCs w:val="24"/>
        </w:rPr>
        <w:t>Ростов</w:t>
      </w:r>
      <w:proofErr w:type="spellEnd"/>
      <w:r w:rsidR="001A5D55" w:rsidRPr="00075664">
        <w:rPr>
          <w:rFonts w:ascii="Times New Roman" w:hAnsi="Times New Roman" w:cs="Times New Roman"/>
          <w:sz w:val="24"/>
          <w:szCs w:val="24"/>
        </w:rPr>
        <w:t>-на-Дону: Легион, 20</w:t>
      </w:r>
      <w:r>
        <w:rPr>
          <w:rFonts w:ascii="Times New Roman" w:hAnsi="Times New Roman" w:cs="Times New Roman"/>
          <w:sz w:val="24"/>
          <w:szCs w:val="24"/>
        </w:rPr>
        <w:t>23</w:t>
      </w:r>
      <w:r w:rsidR="001A5D55" w:rsidRPr="00075664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A3164E9" w14:textId="28AE8AF3" w:rsidR="001A5D55" w:rsidRPr="00075664" w:rsidRDefault="00C90B2D" w:rsidP="00C90B2D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1A5D55" w:rsidRPr="00075664">
        <w:rPr>
          <w:rFonts w:ascii="Times New Roman" w:hAnsi="Times New Roman" w:cs="Times New Roman"/>
          <w:sz w:val="24"/>
          <w:szCs w:val="24"/>
        </w:rPr>
        <w:t>Открытый банк заданий ЕГЭ. Федеральное государственное бюджетное научное учреждение «Федеральный институт педагогических измерений»: http://www.fipi.ru/content/otkrytyy-bank</w:t>
      </w:r>
      <w:r w:rsidR="00BF3751" w:rsidRPr="00075664">
        <w:rPr>
          <w:rFonts w:ascii="Times New Roman" w:hAnsi="Times New Roman" w:cs="Times New Roman"/>
          <w:sz w:val="24"/>
          <w:szCs w:val="24"/>
        </w:rPr>
        <w:t>-</w:t>
      </w:r>
      <w:r w:rsidR="001A5D55" w:rsidRPr="00075664">
        <w:rPr>
          <w:rFonts w:ascii="Times New Roman" w:hAnsi="Times New Roman" w:cs="Times New Roman"/>
          <w:sz w:val="24"/>
          <w:szCs w:val="24"/>
        </w:rPr>
        <w:t>zadaniy-eg</w:t>
      </w:r>
    </w:p>
    <w:p w14:paraId="6D75AA2F" w14:textId="3B87E6AE" w:rsidR="001A5D55" w:rsidRDefault="00C90B2D" w:rsidP="00C90B2D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1A5D55" w:rsidRPr="00075664">
        <w:rPr>
          <w:rFonts w:ascii="Times New Roman" w:hAnsi="Times New Roman" w:cs="Times New Roman"/>
          <w:sz w:val="24"/>
          <w:szCs w:val="24"/>
        </w:rPr>
        <w:t>Ященко И.В. ЕГЭ 20</w:t>
      </w:r>
      <w:r w:rsidR="00BF3751" w:rsidRPr="00075664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2</w:t>
      </w:r>
      <w:r w:rsidR="001A5D55" w:rsidRPr="00075664">
        <w:rPr>
          <w:rFonts w:ascii="Times New Roman" w:hAnsi="Times New Roman" w:cs="Times New Roman"/>
          <w:sz w:val="24"/>
          <w:szCs w:val="24"/>
        </w:rPr>
        <w:t xml:space="preserve">. Математика. Профильный уровень. 30 вариантов типовых тестовых </w:t>
      </w:r>
      <w:proofErr w:type="gramStart"/>
      <w:r w:rsidR="001A5D55" w:rsidRPr="00075664">
        <w:rPr>
          <w:rFonts w:ascii="Times New Roman" w:hAnsi="Times New Roman" w:cs="Times New Roman"/>
          <w:sz w:val="24"/>
          <w:szCs w:val="24"/>
        </w:rPr>
        <w:t xml:space="preserve">заданий </w:t>
      </w:r>
      <w:r w:rsidR="00BF3751" w:rsidRPr="00075664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1A5D55" w:rsidRPr="00075664">
        <w:rPr>
          <w:rFonts w:ascii="Times New Roman" w:hAnsi="Times New Roman" w:cs="Times New Roman"/>
          <w:sz w:val="24"/>
          <w:szCs w:val="24"/>
        </w:rPr>
        <w:t>М.: «Экзамен», 20</w:t>
      </w:r>
      <w:r w:rsidR="00BF3751" w:rsidRPr="00075664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2</w:t>
      </w:r>
      <w:r w:rsidR="001A5D55" w:rsidRPr="00075664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7A980F8" w14:textId="6CC5892D" w:rsidR="00E4124A" w:rsidRDefault="00E4124A" w:rsidP="00C90B2D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</w:p>
    <w:p w14:paraId="78A986BC" w14:textId="77777777" w:rsidR="00782F9B" w:rsidRDefault="00782F9B" w:rsidP="00C90B2D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</w:p>
    <w:p w14:paraId="7437F729" w14:textId="77777777" w:rsidR="00782F9B" w:rsidRDefault="00782F9B" w:rsidP="00C90B2D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</w:p>
    <w:p w14:paraId="712C7071" w14:textId="07D58EAF" w:rsidR="00E4124A" w:rsidRDefault="008C07F1" w:rsidP="00C90B2D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782F9B">
        <w:rPr>
          <w:rFonts w:ascii="Times New Roman" w:hAnsi="Times New Roman" w:cs="Times New Roman"/>
          <w:sz w:val="24"/>
          <w:szCs w:val="24"/>
        </w:rPr>
        <w:t>.Ссылка на плагиат:</w:t>
      </w:r>
    </w:p>
    <w:p w14:paraId="1DF6758A" w14:textId="1C651ACA" w:rsidR="00E4124A" w:rsidRPr="00075664" w:rsidRDefault="00871A55" w:rsidP="00C90B2D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  <w:hyperlink r:id="rId10" w:history="1">
        <w:r w:rsidR="00782F9B" w:rsidRPr="0063618E">
          <w:rPr>
            <w:rStyle w:val="a5"/>
            <w:rFonts w:ascii="Times New Roman" w:hAnsi="Times New Roman" w:cs="Times New Roman"/>
            <w:sz w:val="24"/>
            <w:szCs w:val="24"/>
          </w:rPr>
          <w:t>https://parsesite.ru/ru/antiplagiat-onlajn?ysclid=li97z4d0xw726557236&amp;task=545a9bacb6b000d0c3cb</w:t>
        </w:r>
      </w:hyperlink>
      <w:r w:rsidR="00782F9B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E4124A" w:rsidRPr="00075664" w:rsidSect="00BF3751">
      <w:pgSz w:w="11906" w:h="16838"/>
      <w:pgMar w:top="1134" w:right="1133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6A34E4"/>
    <w:multiLevelType w:val="hybridMultilevel"/>
    <w:tmpl w:val="B3E8824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4672CAB"/>
    <w:multiLevelType w:val="hybridMultilevel"/>
    <w:tmpl w:val="B3E882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D50A11"/>
    <w:multiLevelType w:val="multilevel"/>
    <w:tmpl w:val="C2A862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55C6B2B"/>
    <w:multiLevelType w:val="multilevel"/>
    <w:tmpl w:val="2A36CA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3697244"/>
    <w:multiLevelType w:val="hybridMultilevel"/>
    <w:tmpl w:val="B04AA5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A7247E"/>
    <w:multiLevelType w:val="multilevel"/>
    <w:tmpl w:val="513CBB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5AE036B"/>
    <w:multiLevelType w:val="multilevel"/>
    <w:tmpl w:val="B02C303E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DCB4DC6"/>
    <w:multiLevelType w:val="hybridMultilevel"/>
    <w:tmpl w:val="97DC7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12444E8"/>
    <w:multiLevelType w:val="multilevel"/>
    <w:tmpl w:val="86F6F7E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8"/>
  </w:num>
  <w:num w:numId="5">
    <w:abstractNumId w:val="4"/>
  </w:num>
  <w:num w:numId="6">
    <w:abstractNumId w:val="0"/>
  </w:num>
  <w:num w:numId="7">
    <w:abstractNumId w:val="1"/>
  </w:num>
  <w:num w:numId="8">
    <w:abstractNumId w:val="7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5052"/>
    <w:rsid w:val="000654C7"/>
    <w:rsid w:val="00075664"/>
    <w:rsid w:val="000B79E4"/>
    <w:rsid w:val="000F5475"/>
    <w:rsid w:val="001A5D55"/>
    <w:rsid w:val="001B31CD"/>
    <w:rsid w:val="001B601C"/>
    <w:rsid w:val="001D148E"/>
    <w:rsid w:val="002338BC"/>
    <w:rsid w:val="00250168"/>
    <w:rsid w:val="00267B9A"/>
    <w:rsid w:val="002E0724"/>
    <w:rsid w:val="00362FC5"/>
    <w:rsid w:val="00373CB7"/>
    <w:rsid w:val="003F773B"/>
    <w:rsid w:val="00415052"/>
    <w:rsid w:val="004A42A8"/>
    <w:rsid w:val="004D132C"/>
    <w:rsid w:val="00532B83"/>
    <w:rsid w:val="0057345C"/>
    <w:rsid w:val="005D6BB1"/>
    <w:rsid w:val="0066373C"/>
    <w:rsid w:val="00675889"/>
    <w:rsid w:val="00693596"/>
    <w:rsid w:val="00714B2C"/>
    <w:rsid w:val="00782F9B"/>
    <w:rsid w:val="00815B83"/>
    <w:rsid w:val="00871A55"/>
    <w:rsid w:val="008A2432"/>
    <w:rsid w:val="008B596A"/>
    <w:rsid w:val="008C07F1"/>
    <w:rsid w:val="008E5B7B"/>
    <w:rsid w:val="009541DF"/>
    <w:rsid w:val="00972B44"/>
    <w:rsid w:val="009A6C89"/>
    <w:rsid w:val="00A3766F"/>
    <w:rsid w:val="00A90FF2"/>
    <w:rsid w:val="00B50B2B"/>
    <w:rsid w:val="00BF3751"/>
    <w:rsid w:val="00C0422D"/>
    <w:rsid w:val="00C372EB"/>
    <w:rsid w:val="00C67E98"/>
    <w:rsid w:val="00C82677"/>
    <w:rsid w:val="00C90B2D"/>
    <w:rsid w:val="00D815CE"/>
    <w:rsid w:val="00E3449E"/>
    <w:rsid w:val="00E4124A"/>
    <w:rsid w:val="00F17121"/>
    <w:rsid w:val="00FE7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BC1793"/>
  <w15:chartTrackingRefBased/>
  <w15:docId w15:val="{69413CF0-7052-4E70-A1FE-C78E203FC0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75889"/>
    <w:pPr>
      <w:spacing w:after="200" w:line="276" w:lineRule="auto"/>
    </w:pPr>
  </w:style>
  <w:style w:type="paragraph" w:styleId="1">
    <w:name w:val="heading 1"/>
    <w:basedOn w:val="a"/>
    <w:link w:val="10"/>
    <w:uiPriority w:val="9"/>
    <w:qFormat/>
    <w:rsid w:val="001A5D5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58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5">
    <w:name w:val="c5"/>
    <w:basedOn w:val="a"/>
    <w:rsid w:val="006758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2338BC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1A5D5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5">
    <w:name w:val="Hyperlink"/>
    <w:basedOn w:val="a0"/>
    <w:uiPriority w:val="99"/>
    <w:unhideWhenUsed/>
    <w:rsid w:val="00714B2C"/>
    <w:rPr>
      <w:color w:val="0000FF"/>
      <w:u w:val="single"/>
    </w:rPr>
  </w:style>
  <w:style w:type="paragraph" w:customStyle="1" w:styleId="leftmargin">
    <w:name w:val="left_margin"/>
    <w:basedOn w:val="a"/>
    <w:rsid w:val="00F171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Unresolved Mention"/>
    <w:basedOn w:val="a0"/>
    <w:uiPriority w:val="99"/>
    <w:semiHidden/>
    <w:unhideWhenUsed/>
    <w:rsid w:val="00782F9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195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0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1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58029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59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524809">
          <w:marLeft w:val="0"/>
          <w:marRight w:val="0"/>
          <w:marTop w:val="75"/>
          <w:marBottom w:val="0"/>
          <w:divBdr>
            <w:top w:val="double" w:sz="12" w:space="0" w:color="0066CC"/>
            <w:left w:val="double" w:sz="12" w:space="0" w:color="0066CC"/>
            <w:bottom w:val="double" w:sz="12" w:space="0" w:color="0066CC"/>
            <w:right w:val="double" w:sz="12" w:space="0" w:color="0066CC"/>
          </w:divBdr>
        </w:div>
        <w:div w:id="577859260">
          <w:marLeft w:val="0"/>
          <w:marRight w:val="0"/>
          <w:marTop w:val="75"/>
          <w:marBottom w:val="0"/>
          <w:divBdr>
            <w:top w:val="double" w:sz="12" w:space="0" w:color="0066CC"/>
            <w:left w:val="double" w:sz="12" w:space="0" w:color="0066CC"/>
            <w:bottom w:val="double" w:sz="12" w:space="0" w:color="0066CC"/>
            <w:right w:val="double" w:sz="12" w:space="0" w:color="0066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parsesite.ru/ru/antiplagiat-onlajn?ysclid=li97z4d0xw726557236&amp;task=545a9bacb6b000d0c3cb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32332A-CB26-4012-AE8C-51A743A4B9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436</TotalTime>
  <Pages>10</Pages>
  <Words>1524</Words>
  <Characters>8693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перносв Александр</dc:creator>
  <cp:keywords/>
  <dc:description/>
  <cp:lastModifiedBy>Лидия</cp:lastModifiedBy>
  <cp:revision>14</cp:revision>
  <dcterms:created xsi:type="dcterms:W3CDTF">2021-06-09T17:24:00Z</dcterms:created>
  <dcterms:modified xsi:type="dcterms:W3CDTF">2023-06-01T14:32:00Z</dcterms:modified>
</cp:coreProperties>
</file>