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D71D6" w14:textId="77777777" w:rsidR="004E2C5F" w:rsidRPr="00B3441B" w:rsidRDefault="004E2C5F" w:rsidP="00B3441B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образовательное учреждение</w:t>
      </w:r>
    </w:p>
    <w:p w14:paraId="51B4CD92" w14:textId="77777777" w:rsidR="004E2C5F" w:rsidRPr="00B3441B" w:rsidRDefault="004E2C5F" w:rsidP="00B3441B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образования</w:t>
      </w:r>
    </w:p>
    <w:p w14:paraId="203F4809" w14:textId="77777777" w:rsidR="004E2C5F" w:rsidRPr="00B3441B" w:rsidRDefault="004E2C5F" w:rsidP="00B3441B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«Детская школа искусств №1 им. Ф. </w:t>
      </w:r>
      <w:proofErr w:type="spellStart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Липса</w:t>
      </w:r>
      <w:proofErr w:type="spellEnd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36BB4D9F" w14:textId="77777777" w:rsidR="004E2C5F" w:rsidRPr="00B3441B" w:rsidRDefault="004E2C5F" w:rsidP="00B3441B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Еманжелинского</w:t>
      </w:r>
      <w:proofErr w:type="spellEnd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</w:t>
      </w:r>
    </w:p>
    <w:p w14:paraId="4A9DAA1F" w14:textId="77777777" w:rsidR="00737C36" w:rsidRPr="00B3441B" w:rsidRDefault="00737C3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944D8B" w14:textId="77777777" w:rsidR="00737C36" w:rsidRPr="00B3441B" w:rsidRDefault="00737C3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6F7EA6" w14:textId="77777777" w:rsidR="00737C36" w:rsidRPr="00B3441B" w:rsidRDefault="00737C3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5A8624" w14:textId="77777777" w:rsidR="00737C36" w:rsidRPr="00B3441B" w:rsidRDefault="00737C3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D8D2C4" w14:textId="77777777" w:rsidR="00737C36" w:rsidRPr="00B3441B" w:rsidRDefault="00737C3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1A922D" w14:textId="77777777" w:rsidR="00737C36" w:rsidRPr="00B3441B" w:rsidRDefault="00737C3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66B48B" w14:textId="77777777" w:rsidR="00737C36" w:rsidRPr="00B3441B" w:rsidRDefault="00737C3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0C9C24" w14:textId="77777777" w:rsidR="00737C36" w:rsidRPr="00B3441B" w:rsidRDefault="00737C3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CF0C69" w14:textId="77777777" w:rsidR="00737C36" w:rsidRPr="00B3441B" w:rsidRDefault="00737C3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1BF13D" w14:textId="77777777" w:rsidR="004E2C5F" w:rsidRPr="00B3441B" w:rsidRDefault="00737C36" w:rsidP="00B3441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«Работа над формированием народно- певческих навыков с помощью вокальных упражнений»</w:t>
      </w:r>
    </w:p>
    <w:p w14:paraId="78026382" w14:textId="350967A5" w:rsidR="00737C36" w:rsidRPr="00B3441B" w:rsidRDefault="00737C36" w:rsidP="00B3441B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(методическая разработка открытого урока)</w:t>
      </w:r>
    </w:p>
    <w:p w14:paraId="0EB074D4" w14:textId="77777777" w:rsidR="00737C36" w:rsidRPr="00B3441B" w:rsidRDefault="00737C3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7EB392" w14:textId="77777777" w:rsidR="00737C36" w:rsidRPr="00B3441B" w:rsidRDefault="00737C3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BBB79C" w14:textId="77777777" w:rsidR="00737C36" w:rsidRPr="00B3441B" w:rsidRDefault="00737C3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7FD821" w14:textId="77777777" w:rsidR="00737C36" w:rsidRPr="00B3441B" w:rsidRDefault="00737C3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1A0B2A" w14:textId="77777777" w:rsidR="00737C36" w:rsidRPr="00B3441B" w:rsidRDefault="00737C36" w:rsidP="00B3441B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2B31F5" w14:textId="77777777" w:rsidR="00737C36" w:rsidRPr="00B3441B" w:rsidRDefault="00737C36" w:rsidP="00B3441B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Подготовила и провела</w:t>
      </w:r>
    </w:p>
    <w:p w14:paraId="0C286CD5" w14:textId="77777777" w:rsidR="00737C36" w:rsidRPr="00B3441B" w:rsidRDefault="00737C36" w:rsidP="00B3441B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Егорова А.В;</w:t>
      </w:r>
    </w:p>
    <w:p w14:paraId="05E3DF47" w14:textId="77777777" w:rsidR="00737C36" w:rsidRPr="00B3441B" w:rsidRDefault="00737C36" w:rsidP="00B3441B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преподаватель отделения</w:t>
      </w:r>
    </w:p>
    <w:p w14:paraId="1B3CCDAC" w14:textId="559CF4B9" w:rsidR="00D47A6E" w:rsidRPr="00B3441B" w:rsidRDefault="00737C36" w:rsidP="00B3441B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хорового пения</w:t>
      </w:r>
    </w:p>
    <w:p w14:paraId="69767F2C" w14:textId="77777777" w:rsidR="00D47A6E" w:rsidRPr="00B3441B" w:rsidRDefault="00D47A6E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AA2FA82" w14:textId="77777777" w:rsidR="00D47A6E" w:rsidRPr="00B3441B" w:rsidRDefault="00D47A6E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8D15C5C" w14:textId="77777777" w:rsidR="00D47A6E" w:rsidRPr="00B3441B" w:rsidRDefault="00D47A6E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9770CAF" w14:textId="77777777" w:rsidR="00D47A6E" w:rsidRPr="00B3441B" w:rsidRDefault="00D47A6E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459BB42" w14:textId="0165509A" w:rsidR="00CB20E2" w:rsidRPr="00B3441B" w:rsidRDefault="00737C36" w:rsidP="00B3441B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2025г.</w:t>
      </w:r>
    </w:p>
    <w:p w14:paraId="3171D13B" w14:textId="472E7183" w:rsidR="00CB20E2" w:rsidRPr="00B3441B" w:rsidRDefault="00CB20E2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Учебная дисциплина: 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«Сольное пение»</w:t>
      </w:r>
    </w:p>
    <w:p w14:paraId="7674A0D1" w14:textId="5BC5838F" w:rsidR="00CB20E2" w:rsidRPr="00B3441B" w:rsidRDefault="00CB20E2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Специальность: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«Фольклорный ансамбль». Дополнительная предпрофессиональная программа в области музыкального искусства</w:t>
      </w:r>
    </w:p>
    <w:p w14:paraId="734A70B4" w14:textId="4354DE0A" w:rsidR="00CB20E2" w:rsidRPr="00B3441B" w:rsidRDefault="00CB20E2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«Музыкальный фольклор» ( 8-летний срок обучения)</w:t>
      </w:r>
    </w:p>
    <w:p w14:paraId="09D2901F" w14:textId="77777777" w:rsidR="00CB20E2" w:rsidRPr="00B3441B" w:rsidRDefault="00CB20E2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Класс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3</w:t>
      </w:r>
    </w:p>
    <w:p w14:paraId="6DEFA9EF" w14:textId="77777777" w:rsidR="00155F58" w:rsidRPr="00B3441B" w:rsidRDefault="00155F58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занятия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«Работа над формированием народно- певческих навыков с помощью вокальных упражнений»</w:t>
      </w:r>
    </w:p>
    <w:p w14:paraId="1E572A44" w14:textId="77777777" w:rsidR="00155F58" w:rsidRPr="00B3441B" w:rsidRDefault="00155F58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Вид занятия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практическое.</w:t>
      </w:r>
    </w:p>
    <w:p w14:paraId="10FD30AC" w14:textId="77777777" w:rsidR="00155F58" w:rsidRPr="00B3441B" w:rsidRDefault="00155F58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проведения занятия: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индивидуальный.</w:t>
      </w:r>
    </w:p>
    <w:p w14:paraId="5C40F247" w14:textId="77777777" w:rsidR="00155F58" w:rsidRPr="00B3441B" w:rsidRDefault="00155F58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Тип учебного занятия: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закрепление и совершенствование ЗУН.</w:t>
      </w:r>
    </w:p>
    <w:p w14:paraId="429B65AF" w14:textId="77777777" w:rsidR="00155F58" w:rsidRPr="00B3441B" w:rsidRDefault="00155F58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Мотивация темы и формы проведения занятия: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E98C6E2" w14:textId="77777777" w:rsidR="00155F58" w:rsidRPr="00B3441B" w:rsidRDefault="00155F58" w:rsidP="00B3441B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1.Творческие задания и вопросы, побуждающие мыслительную деятельность.</w:t>
      </w:r>
    </w:p>
    <w:p w14:paraId="2612C3EA" w14:textId="77777777" w:rsidR="00155F58" w:rsidRPr="00B3441B" w:rsidRDefault="00155F58" w:rsidP="00B3441B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2.Способность воспринимать музыку как содержательное искусство.</w:t>
      </w:r>
    </w:p>
    <w:p w14:paraId="38F2AC7E" w14:textId="77777777" w:rsidR="00155F58" w:rsidRPr="00B3441B" w:rsidRDefault="00155F58" w:rsidP="00B3441B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3.Осмыслить выразительное значение характерных черт народной музыки.</w:t>
      </w:r>
    </w:p>
    <w:p w14:paraId="50D0385C" w14:textId="77777777" w:rsidR="00155F58" w:rsidRPr="00B3441B" w:rsidRDefault="00155F58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Продолжительность занятия: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 мин.</w:t>
      </w:r>
    </w:p>
    <w:p w14:paraId="5F0F126A" w14:textId="77777777" w:rsidR="00155F58" w:rsidRPr="00B3441B" w:rsidRDefault="00155F58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Место проведения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учебный класс №24</w:t>
      </w:r>
    </w:p>
    <w:p w14:paraId="6042430C" w14:textId="77777777" w:rsidR="00155F58" w:rsidRPr="00B3441B" w:rsidRDefault="00155F58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занятия:</w:t>
      </w:r>
    </w:p>
    <w:p w14:paraId="69131BB1" w14:textId="77777777" w:rsidR="00155F58" w:rsidRPr="00B3441B" w:rsidRDefault="00155F58" w:rsidP="00B3441B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B3441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Обучающая;</w:t>
      </w:r>
    </w:p>
    <w:p w14:paraId="1D1A4A91" w14:textId="77777777" w:rsidR="00155F58" w:rsidRPr="00B3441B" w:rsidRDefault="00155F58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раскрыть и раскрасить народную песню с помощью народно- певческих навыков и вокальных упражнений.</w:t>
      </w:r>
    </w:p>
    <w:p w14:paraId="14AB5A6B" w14:textId="77777777" w:rsidR="00370B91" w:rsidRPr="00B3441B" w:rsidRDefault="00370B91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укрепление голосового аппарата, с помощью вокальных упражнений.</w:t>
      </w:r>
    </w:p>
    <w:p w14:paraId="0CB88820" w14:textId="77777777" w:rsidR="00370B91" w:rsidRPr="00B3441B" w:rsidRDefault="00370B91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B3441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Развивающая:</w:t>
      </w:r>
    </w:p>
    <w:p w14:paraId="1E4AF185" w14:textId="77777777" w:rsidR="00370B91" w:rsidRPr="00B3441B" w:rsidRDefault="00370B91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вокальных и технических способностей ребёнка.</w:t>
      </w:r>
    </w:p>
    <w:p w14:paraId="3C203024" w14:textId="77777777" w:rsidR="00370B91" w:rsidRPr="00B3441B" w:rsidRDefault="00370B91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артистических задатков, эмоционально- образной и интонационной сферы.</w:t>
      </w:r>
    </w:p>
    <w:p w14:paraId="39E3B117" w14:textId="77777777" w:rsidR="00370B91" w:rsidRPr="00B3441B" w:rsidRDefault="00370B91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B3441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Воспитательная:</w:t>
      </w:r>
    </w:p>
    <w:p w14:paraId="6F0D9B4A" w14:textId="77777777" w:rsidR="00370B91" w:rsidRPr="00B3441B" w:rsidRDefault="00370B91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и уважение к традициям и культуре своего народа.</w:t>
      </w:r>
    </w:p>
    <w:p w14:paraId="780B6136" w14:textId="77777777" w:rsidR="00370B91" w:rsidRPr="00B3441B" w:rsidRDefault="00370B91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F074B"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оспитать сосредоточенность, выдержку, самообладание при выполнении индивидуальных занятий.</w:t>
      </w:r>
    </w:p>
    <w:p w14:paraId="59AFAE03" w14:textId="77777777" w:rsidR="00B3441B" w:rsidRDefault="00B3441B" w:rsidP="00B3441B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79D5438" w14:textId="26D1CCEF" w:rsidR="00370B91" w:rsidRPr="00B3441B" w:rsidRDefault="00370B91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Междисциплинарные связи:</w:t>
      </w:r>
    </w:p>
    <w:p w14:paraId="19B4CF13" w14:textId="43B38F7B" w:rsidR="00370B91" w:rsidRPr="00B3441B" w:rsidRDefault="00370B91" w:rsidP="00B3441B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«Фольклорный ансамбль», «Сольфеджио»</w:t>
      </w:r>
    </w:p>
    <w:p w14:paraId="4878C080" w14:textId="77777777" w:rsidR="00370B91" w:rsidRPr="00B3441B" w:rsidRDefault="00370B91" w:rsidP="00B3441B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Внутридисциплинарные</w:t>
      </w:r>
      <w:proofErr w:type="spellEnd"/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связи:</w:t>
      </w:r>
    </w:p>
    <w:p w14:paraId="5B7DDBF8" w14:textId="783C7786" w:rsidR="00370B91" w:rsidRPr="00B3441B" w:rsidRDefault="00370B91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Понятия: «вокальные навыки». Работа над формированием народно- певческих навыков с помощью вокальных упражнений.</w:t>
      </w:r>
    </w:p>
    <w:p w14:paraId="066CA166" w14:textId="77777777" w:rsidR="00370B91" w:rsidRPr="00B3441B" w:rsidRDefault="00370B91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Методическое обеспечение занятия:</w:t>
      </w:r>
    </w:p>
    <w:p w14:paraId="1078738A" w14:textId="77777777" w:rsidR="00370B91" w:rsidRPr="00B3441B" w:rsidRDefault="00DF074B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Нотный материал.</w:t>
      </w:r>
    </w:p>
    <w:p w14:paraId="77F5326C" w14:textId="77777777" w:rsidR="00DF074B" w:rsidRPr="00B3441B" w:rsidRDefault="00DF074B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Хронокарта</w:t>
      </w:r>
      <w:proofErr w:type="spellEnd"/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занятия:</w:t>
      </w:r>
    </w:p>
    <w:p w14:paraId="149C4968" w14:textId="77777777" w:rsidR="00DF074B" w:rsidRPr="00B3441B" w:rsidRDefault="00DF074B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1.Ориентировочно- мотивационный этап, мотивация предмета и тема-1 минута.</w:t>
      </w:r>
    </w:p>
    <w:p w14:paraId="4AB8CB1C" w14:textId="77777777" w:rsidR="00DF074B" w:rsidRPr="00B3441B" w:rsidRDefault="00DF074B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2.Сообщение о содержании урока-2 минуты.</w:t>
      </w:r>
    </w:p>
    <w:p w14:paraId="2E54D115" w14:textId="77777777" w:rsidR="00DF074B" w:rsidRPr="00B3441B" w:rsidRDefault="00DF074B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3.Практическая часть- 15мин.</w:t>
      </w:r>
    </w:p>
    <w:p w14:paraId="7F0DEB14" w14:textId="5A943082" w:rsidR="00DF074B" w:rsidRPr="00B3441B" w:rsidRDefault="00DF074B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4.Заключительная часть. Формулирование вывода и закрепление полученных знаний обучающегося на уроке- 2 минуты.</w:t>
      </w:r>
    </w:p>
    <w:p w14:paraId="54006609" w14:textId="77777777" w:rsidR="00DF074B" w:rsidRPr="00B3441B" w:rsidRDefault="00DF074B" w:rsidP="00B3441B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Методы приёма обучения:</w:t>
      </w:r>
    </w:p>
    <w:p w14:paraId="2E574635" w14:textId="77777777" w:rsidR="00DF074B" w:rsidRPr="00B3441B" w:rsidRDefault="00DF074B" w:rsidP="00B3441B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1.По внешним признакам деятельности преподавателя: беседа, инструктаж, демонстрация. Упражнения.</w:t>
      </w:r>
    </w:p>
    <w:p w14:paraId="652D180C" w14:textId="77777777" w:rsidR="00DF074B" w:rsidRPr="00B3441B" w:rsidRDefault="00DF074B" w:rsidP="00B3441B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2.Логический подход: аналитический.</w:t>
      </w:r>
    </w:p>
    <w:p w14:paraId="0E00786D" w14:textId="77777777" w:rsidR="00DF074B" w:rsidRPr="00B3441B" w:rsidRDefault="00DF074B" w:rsidP="00B3441B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3.По источнику получения знаний: практический.</w:t>
      </w:r>
    </w:p>
    <w:p w14:paraId="4318AEEF" w14:textId="77777777" w:rsidR="00DF074B" w:rsidRPr="00B3441B" w:rsidRDefault="00DF074B" w:rsidP="00B3441B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4.По степени познавательной деятельности обучающегося: проблемный.</w:t>
      </w:r>
    </w:p>
    <w:p w14:paraId="24FBEFA7" w14:textId="77777777" w:rsidR="00DF074B" w:rsidRPr="00B3441B" w:rsidRDefault="00DF074B" w:rsidP="00B3441B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Средства обучения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словесный.</w:t>
      </w:r>
    </w:p>
    <w:p w14:paraId="70259190" w14:textId="77777777" w:rsidR="00DF074B" w:rsidRPr="00B3441B" w:rsidRDefault="00DF074B" w:rsidP="00B3441B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 и методы контроля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6C4E2E7B" w14:textId="77777777" w:rsidR="00DF074B" w:rsidRPr="00B3441B" w:rsidRDefault="000856DA" w:rsidP="00B3441B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1.Наблюдение учителем за освоени</w:t>
      </w:r>
      <w:r w:rsidR="00DF074B"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 обучающимся содержания обучения.</w:t>
      </w:r>
    </w:p>
    <w:p w14:paraId="0E5A178D" w14:textId="77777777" w:rsidR="00DF074B" w:rsidRPr="00B3441B" w:rsidRDefault="00DF074B" w:rsidP="00B3441B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0856DA"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Оценки и самооценка обучающимся своей деятельности и её результатов.</w:t>
      </w:r>
    </w:p>
    <w:p w14:paraId="3146413C" w14:textId="77777777" w:rsidR="000856DA" w:rsidRPr="00B3441B" w:rsidRDefault="000856DA" w:rsidP="00B3441B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1.Ориентировочно- мотивационный этап: 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Приветствие.</w:t>
      </w:r>
    </w:p>
    <w:p w14:paraId="6F41596F" w14:textId="77777777" w:rsidR="000856DA" w:rsidRPr="00B3441B" w:rsidRDefault="000856DA" w:rsidP="00B3441B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2.Сообщение о содержании урока:</w:t>
      </w:r>
    </w:p>
    <w:p w14:paraId="540A0CCB" w14:textId="77777777" w:rsidR="00D47A6E" w:rsidRPr="00B3441B" w:rsidRDefault="000856DA" w:rsidP="00B3441B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 </w:t>
      </w:r>
      <w:r w:rsidRPr="00B344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Здравствуй Вика и уважаемые гости! Что бы поднять всем настроение, ведь у нас на открытом уроке гости, я предлагаю улыбнуться, и начать наше занятие.</w:t>
      </w: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3910F1D5" w14:textId="5F0EC0DF" w:rsidR="000856DA" w:rsidRPr="00B3441B" w:rsidRDefault="000856DA" w:rsidP="00B3441B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Педагог: Я вижу, что вы все улыбаетесь, а это значит, что  настроение у всех хорошее, поэтому предлагаю начать наш открытый урок.</w:t>
      </w: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5A1A519E" w14:textId="77777777" w:rsidR="00CB20E2" w:rsidRPr="00B3441B" w:rsidRDefault="00CB20E2" w:rsidP="00B3441B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Поскольку обучение постановке голоса происходит индивидуально, это позволяет выявить вокально-технические данные, степень подготовленности каждого ребёнка и последовательно обучать народной манере пения.</w:t>
      </w:r>
    </w:p>
    <w:p w14:paraId="3EBA010D" w14:textId="77777777" w:rsidR="00CB20E2" w:rsidRPr="00B3441B" w:rsidRDefault="00CB20E2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Вокальная работа направлена на простоту, естественность и характерность пения, развитие вокально-хоровых навыков ребёнка, использование вокально-технических навыков, методов и приемов в упражнениях различной сложности.</w:t>
      </w:r>
    </w:p>
    <w:p w14:paraId="00C723B9" w14:textId="2099A329" w:rsidR="00CB20E2" w:rsidRPr="00B3441B" w:rsidRDefault="00CB20E2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Благодаря системе упражнений, у детей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наблюдается правильное формирование певческих навыков, что сказывается на качестве пения.</w:t>
      </w:r>
    </w:p>
    <w:p w14:paraId="72B21512" w14:textId="613F1CF3" w:rsidR="00CB20E2" w:rsidRPr="00B3441B" w:rsidRDefault="00CB20E2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своего опыта я знаю, что процесс формирования и развитие вокальных- (певческих) навыков зависит от индивидуальных особенностей детей, от певческой подготовки, с которой они пришли в школу искусств, что влияет на характер становления навыков и качество результатов обучения.</w:t>
      </w:r>
    </w:p>
    <w:p w14:paraId="72F92735" w14:textId="0215C85E" w:rsidR="00CB20E2" w:rsidRPr="00B3441B" w:rsidRDefault="00CB20E2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начальном этапе обучения происходит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формирования певческих навыков.  В старших классах и выпускном классе у ребёнка эти певческие навыки приобретают устойчивость в чистоте интонирования и правильном звукообразовании.</w:t>
      </w:r>
    </w:p>
    <w:p w14:paraId="5B621A6F" w14:textId="77777777" w:rsidR="000856DA" w:rsidRPr="00B3441B" w:rsidRDefault="00CB20E2" w:rsidP="00B3441B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441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Распевания</w:t>
      </w:r>
      <w:r w:rsidRPr="00B344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— наилучшая форма прочного закрепления основных певческих навыков. </w:t>
      </w:r>
      <w:r w:rsidRPr="00B3441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Это относится к долгосрочным задачам</w:t>
      </w:r>
      <w:r w:rsidRPr="00B344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Помимо этого, </w:t>
      </w:r>
      <w:r w:rsidRPr="00B3441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распевания имеют и разовое назначение</w:t>
      </w:r>
      <w:r w:rsidRPr="00B344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создания творческого тонуса и приведение голосового аппарата в рабочее состояние.  Это дает возможность певцу более свободно преодолевать вокально-технические трудности репертуара, уделяя главное внимание артистизму и раскрытию идейно—художественного содержания исполняемого произведения. Исходя из этого, следует подбирать и систематизировать упражнения по степени трудности, учитывая при этом уровень подготовки и индивидуальные особенности</w:t>
      </w:r>
      <w:r w:rsidRPr="00B34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344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ребёнка. Каждое вокальное упражнение, за отдельными исключениями, должно содержать выраженную в словах мысль, или подтекст, развивающий воображение ребёнка.</w:t>
      </w:r>
    </w:p>
    <w:p w14:paraId="5D9CE9AB" w14:textId="563C884D" w:rsidR="0084625C" w:rsidRPr="00B3441B" w:rsidRDefault="0084625C" w:rsidP="00B3441B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</w:t>
      </w:r>
      <w:r w:rsidR="00CA7FDB"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задаёт ученице вопрос: «Какие вокальные навыки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 знаешь?» Ученица даёт ответ:</w:t>
      </w:r>
    </w:p>
    <w:p w14:paraId="67BD1AB0" w14:textId="6B45D699" w:rsidR="0084625C" w:rsidRPr="00B3441B" w:rsidRDefault="0084625C" w:rsidP="00B3441B">
      <w:pPr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певческое дыхание;</w:t>
      </w:r>
    </w:p>
    <w:p w14:paraId="5CB5BC69" w14:textId="7146A99C" w:rsidR="0084625C" w:rsidRPr="00B3441B" w:rsidRDefault="0084625C" w:rsidP="00B3441B">
      <w:pPr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высокая певческая позиция (Положени</w:t>
      </w:r>
      <w:r w:rsidR="00CA7FDB"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зевка, зафиксированное и 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сохраненное на протяжении всего процесса пения).</w:t>
      </w:r>
    </w:p>
    <w:p w14:paraId="4309E641" w14:textId="77777777" w:rsidR="0084625C" w:rsidRPr="00B3441B" w:rsidRDefault="0084625C" w:rsidP="00B3441B">
      <w:pPr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округление звука;</w:t>
      </w:r>
    </w:p>
    <w:p w14:paraId="6DD32AD8" w14:textId="77777777" w:rsidR="0084625C" w:rsidRPr="00B3441B" w:rsidRDefault="0084625C" w:rsidP="00B3441B">
      <w:pPr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единая манера звукообразования;</w:t>
      </w:r>
    </w:p>
    <w:p w14:paraId="591F9B80" w14:textId="77777777" w:rsidR="0084625C" w:rsidRPr="00B3441B" w:rsidRDefault="0084625C" w:rsidP="00B3441B">
      <w:pPr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подвижность артикуляционного аппарата</w:t>
      </w:r>
      <w:r w:rsidR="00CA7FDB"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(навыки дикции);</w:t>
      </w:r>
    </w:p>
    <w:p w14:paraId="2C9D613B" w14:textId="77777777" w:rsidR="0084625C" w:rsidRPr="00B3441B" w:rsidRDefault="0084625C" w:rsidP="00B3441B">
      <w:pPr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мягкая атака звука;</w:t>
      </w:r>
    </w:p>
    <w:p w14:paraId="2CA7E535" w14:textId="77777777" w:rsidR="0084625C" w:rsidRPr="00B3441B" w:rsidRDefault="0084625C" w:rsidP="00B3441B">
      <w:pPr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кантиленное</w:t>
      </w:r>
      <w:proofErr w:type="spellEnd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звуковедение</w:t>
      </w:r>
      <w:proofErr w:type="spellEnd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010F4C0" w14:textId="77777777" w:rsidR="000856DA" w:rsidRPr="00B3441B" w:rsidRDefault="000856DA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3.Практическая часть:</w:t>
      </w:r>
    </w:p>
    <w:p w14:paraId="658A4310" w14:textId="77777777" w:rsidR="005B63E2" w:rsidRPr="00B3441B" w:rsidRDefault="0084625C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Работа над дыханием</w:t>
      </w:r>
    </w:p>
    <w:p w14:paraId="043BAA70" w14:textId="77777777" w:rsidR="005B63E2" w:rsidRPr="00B3441B" w:rsidRDefault="0084625C" w:rsidP="00B3441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441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Упражнение 1.</w:t>
      </w:r>
      <w:r w:rsidR="005B63E2" w:rsidRPr="00B3441B">
        <w:rPr>
          <w:rFonts w:ascii="Times New Roman" w:hAnsi="Times New Roman" w:cs="Times New Roman"/>
          <w:sz w:val="28"/>
          <w:szCs w:val="28"/>
          <w:lang w:eastAsia="ru-RU"/>
        </w:rPr>
        <w:t xml:space="preserve">Толкаем вперед живот и 4 раза коротко произносим букву </w:t>
      </w:r>
      <w:proofErr w:type="spellStart"/>
      <w:r w:rsidR="005B63E2" w:rsidRPr="00B3441B">
        <w:rPr>
          <w:rFonts w:ascii="Times New Roman" w:hAnsi="Times New Roman" w:cs="Times New Roman"/>
          <w:sz w:val="28"/>
          <w:szCs w:val="28"/>
          <w:lang w:eastAsia="ru-RU"/>
        </w:rPr>
        <w:t>с,с,с,с</w:t>
      </w:r>
      <w:proofErr w:type="spellEnd"/>
      <w:r w:rsidR="005B63E2" w:rsidRPr="00B3441B">
        <w:rPr>
          <w:rFonts w:ascii="Times New Roman" w:hAnsi="Times New Roman" w:cs="Times New Roman"/>
          <w:sz w:val="28"/>
          <w:szCs w:val="28"/>
          <w:lang w:eastAsia="ru-RU"/>
        </w:rPr>
        <w:t xml:space="preserve"> и в конце протягиваем длинную «С». Так же буква «ш»- 4р коротко и протяжно «ш».</w:t>
      </w:r>
    </w:p>
    <w:p w14:paraId="00063434" w14:textId="77777777" w:rsidR="005B63E2" w:rsidRPr="00B3441B" w:rsidRDefault="0084625C" w:rsidP="00B3441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441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Упражнение 2.</w:t>
      </w:r>
      <w:r w:rsidR="005B63E2" w:rsidRPr="00B3441B">
        <w:rPr>
          <w:rFonts w:ascii="Times New Roman" w:hAnsi="Times New Roman" w:cs="Times New Roman"/>
          <w:sz w:val="28"/>
          <w:szCs w:val="28"/>
          <w:lang w:eastAsia="ru-RU"/>
        </w:rPr>
        <w:t> «Кто дольше?»:</w:t>
      </w:r>
    </w:p>
    <w:p w14:paraId="090D5422" w14:textId="77777777" w:rsidR="005B63E2" w:rsidRPr="00B3441B" w:rsidRDefault="005B63E2" w:rsidP="00B3441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441B">
        <w:rPr>
          <w:rFonts w:ascii="Times New Roman" w:hAnsi="Times New Roman" w:cs="Times New Roman"/>
          <w:sz w:val="28"/>
          <w:szCs w:val="28"/>
          <w:lang w:eastAsia="ru-RU"/>
        </w:rPr>
        <w:t>- прожужжит пчелой (ж-ж-ж-ж-ж);</w:t>
      </w:r>
    </w:p>
    <w:p w14:paraId="5F615A64" w14:textId="77777777" w:rsidR="0084625C" w:rsidRPr="00B3441B" w:rsidRDefault="005B63E2" w:rsidP="00B3441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441B">
        <w:rPr>
          <w:rFonts w:ascii="Times New Roman" w:hAnsi="Times New Roman" w:cs="Times New Roman"/>
          <w:sz w:val="28"/>
          <w:szCs w:val="28"/>
          <w:lang w:eastAsia="ru-RU"/>
        </w:rPr>
        <w:t>- прозвенит комаром (з-з-з-з-з);</w:t>
      </w:r>
    </w:p>
    <w:p w14:paraId="34D5A51C" w14:textId="77777777" w:rsidR="0084625C" w:rsidRPr="00B3441B" w:rsidRDefault="0084625C" w:rsidP="00B3441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441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Упражнение на тренировку брюшного пресса</w:t>
      </w:r>
      <w:r w:rsidRPr="00B3441B">
        <w:rPr>
          <w:rFonts w:ascii="Times New Roman" w:hAnsi="Times New Roman" w:cs="Times New Roman"/>
          <w:sz w:val="28"/>
          <w:szCs w:val="28"/>
          <w:lang w:eastAsia="ru-RU"/>
        </w:rPr>
        <w:t>: активные движения передней стенки живота (“</w:t>
      </w:r>
      <w:proofErr w:type="spellStart"/>
      <w:r w:rsidRPr="00B3441B">
        <w:rPr>
          <w:rFonts w:ascii="Times New Roman" w:hAnsi="Times New Roman" w:cs="Times New Roman"/>
          <w:sz w:val="28"/>
          <w:szCs w:val="28"/>
          <w:lang w:eastAsia="ru-RU"/>
        </w:rPr>
        <w:t>пп-сс-тт-фф</w:t>
      </w:r>
      <w:proofErr w:type="spellEnd"/>
      <w:r w:rsidRPr="00B3441B">
        <w:rPr>
          <w:rFonts w:ascii="Times New Roman" w:hAnsi="Times New Roman" w:cs="Times New Roman"/>
          <w:sz w:val="28"/>
          <w:szCs w:val="28"/>
          <w:lang w:eastAsia="ru-RU"/>
        </w:rPr>
        <w:t>” – бесшумно, озвучено). Необходимо следить за тем, чтобы при вдохе не поднимались плечи, не напрягались мышцы шеи.</w:t>
      </w:r>
    </w:p>
    <w:p w14:paraId="032BF153" w14:textId="77777777" w:rsidR="0084625C" w:rsidRPr="00B3441B" w:rsidRDefault="0084625C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Артикуляционная гимнастика</w:t>
      </w:r>
    </w:p>
    <w:p w14:paraId="47D5C1F0" w14:textId="77777777" w:rsidR="005B63E2" w:rsidRPr="00B3441B" w:rsidRDefault="005B63E2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Вопрос ученице: Что такое артикуляция? Что входит в артикуляционный аппарат?</w:t>
      </w:r>
    </w:p>
    <w:p w14:paraId="6E7DE449" w14:textId="77777777" w:rsidR="0084625C" w:rsidRPr="00B3441B" w:rsidRDefault="0084625C" w:rsidP="00B3441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Упражнения на  артикуляцию</w:t>
      </w:r>
      <w:r w:rsidR="005B63E2" w:rsidRPr="00B3441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заключается в тренировке губ, языка,</w:t>
      </w:r>
    </w:p>
    <w:p w14:paraId="6EABBC07" w14:textId="77777777" w:rsidR="0084625C" w:rsidRPr="00B3441B" w:rsidRDefault="00855077" w:rsidP="00B3441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Разминаем губы, язык, челюсть освобождаем.</w:t>
      </w:r>
    </w:p>
    <w:p w14:paraId="4D594DF5" w14:textId="77777777" w:rsidR="00855077" w:rsidRPr="00B3441B" w:rsidRDefault="00855077" w:rsidP="00B3441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Вопрос ученице: Что такое дикция?</w:t>
      </w:r>
    </w:p>
    <w:p w14:paraId="76107BC1" w14:textId="77777777" w:rsidR="00855077" w:rsidRPr="00B3441B" w:rsidRDefault="00855077" w:rsidP="00B3441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Проговорить скороговорку в быстром темпе на одном дыхании несколько раз « Из под топота копыт, пыль по полю летит».</w:t>
      </w:r>
    </w:p>
    <w:p w14:paraId="71688D74" w14:textId="77777777" w:rsidR="00855077" w:rsidRPr="00B3441B" w:rsidRDefault="00855077" w:rsidP="00B3441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3441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Пропеваем</w:t>
      </w:r>
      <w:proofErr w:type="spellEnd"/>
      <w:r w:rsidRPr="00B3441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скороговорку на одном звуке» Проворонила ворона воронёнка» по полутонам вверх и вниз. Пропеть с ударениями на разные слова. </w:t>
      </w:r>
    </w:p>
    <w:p w14:paraId="1981C4EA" w14:textId="77777777" w:rsidR="001E5F1A" w:rsidRDefault="001E5F1A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2530C750" w14:textId="77777777" w:rsidR="001E5F1A" w:rsidRDefault="001E5F1A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53077C2C" w14:textId="226C060C" w:rsidR="0084625C" w:rsidRPr="00B3441B" w:rsidRDefault="0084625C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Вокальные упражнения </w:t>
      </w:r>
    </w:p>
    <w:p w14:paraId="61338683" w14:textId="77777777" w:rsidR="0084625C" w:rsidRPr="00B3441B" w:rsidRDefault="00855077" w:rsidP="00B3441B">
      <w:pPr>
        <w:shd w:val="clear" w:color="auto" w:fill="FFFFFF"/>
        <w:spacing w:after="0" w:line="36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</w:t>
      </w:r>
      <w:proofErr w:type="spellStart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Плыыла</w:t>
      </w:r>
      <w:proofErr w:type="spellEnd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леебедь</w:t>
      </w:r>
      <w:proofErr w:type="spellEnd"/>
      <w:r w:rsidR="0084625C"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»- поём по полутонам. На развитие связного пения. Это упражнение позволяет добиться ровного и св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етлого звучания в голосе. </w:t>
      </w:r>
      <w:r w:rsidR="0084625C"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этой </w:t>
      </w:r>
      <w:proofErr w:type="spellStart"/>
      <w:r w:rsidR="0084625C"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распевке</w:t>
      </w:r>
      <w:proofErr w:type="spellEnd"/>
      <w:r w:rsidR="0084625C"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нужно следить, чтобы у ребёнка работали нужные части тела, без плеч и груди.</w:t>
      </w:r>
    </w:p>
    <w:p w14:paraId="10BC4A53" w14:textId="5B5B1071" w:rsidR="0084625C" w:rsidRPr="00B3441B" w:rsidRDefault="00855077" w:rsidP="00B3441B">
      <w:pPr>
        <w:shd w:val="clear" w:color="auto" w:fill="FFFFFF"/>
        <w:spacing w:after="0" w:line="36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«Мы перебегали берега»- петь по полутонам вверх и вниз. </w:t>
      </w:r>
      <w:proofErr w:type="spellStart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Распевка</w:t>
      </w:r>
      <w:proofErr w:type="spellEnd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дикцию и артикуляцию.</w:t>
      </w:r>
    </w:p>
    <w:p w14:paraId="227C19DC" w14:textId="77777777" w:rsidR="0084625C" w:rsidRPr="00B3441B" w:rsidRDefault="0084625C" w:rsidP="00B3441B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 Работа над репертуаром</w:t>
      </w:r>
    </w:p>
    <w:p w14:paraId="0DF8E03F" w14:textId="4F92AAB9" w:rsidR="0084625C" w:rsidRPr="00B3441B" w:rsidRDefault="00855077" w:rsidP="00B3441B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 РНП «</w:t>
      </w:r>
      <w:r w:rsidR="00E44F60" w:rsidRPr="00B3441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 в лесу,</w:t>
      </w:r>
      <w:r w:rsidRPr="00B3441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лесу, лесочке»</w:t>
      </w:r>
    </w:p>
    <w:p w14:paraId="1FBF83C4" w14:textId="77777777" w:rsidR="00A909CA" w:rsidRPr="00B3441B" w:rsidRDefault="00A909CA" w:rsidP="00B3441B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Вопрос ученице: Какая по жанру песня ? ( хороводная)</w:t>
      </w:r>
    </w:p>
    <w:p w14:paraId="112EB67F" w14:textId="48AC55B8" w:rsidR="0084625C" w:rsidRPr="00B3441B" w:rsidRDefault="0084625C" w:rsidP="00B3441B">
      <w:pPr>
        <w:shd w:val="clear" w:color="auto" w:fill="FFFFFF"/>
        <w:spacing w:after="0" w:line="36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Цель: овладение  материалом, добиться ровного и звонкого звучания как наверху, так и в центре голоса. Характер песни лирический, светлый, что помогает звуку быть светлее и ярче. Также важна интонационная выразительность исполнения учащейся - каждый куплет должен быть «раскрашен» по - разному, как нюансами, так </w:t>
      </w:r>
      <w:r w:rsidR="001E5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выделениями важным слов. При этом следить, чтобы на протяжении всего произведения ребёнок брал дыхание правильно, не судорожно, а практически незаметно</w:t>
      </w:r>
      <w:r w:rsidR="00E44F60"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без шума.</w:t>
      </w:r>
    </w:p>
    <w:p w14:paraId="481BD3C5" w14:textId="77777777" w:rsidR="0084625C" w:rsidRPr="00B3441B" w:rsidRDefault="0084625C" w:rsidP="00B3441B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Следить за чётким произношением текста произведения, чтобы ученица не прожёвывала  слова и правильно пела распевы слогов.</w:t>
      </w:r>
    </w:p>
    <w:p w14:paraId="6E97F7CB" w14:textId="16615DDF" w:rsidR="0084625C" w:rsidRPr="00B3441B" w:rsidRDefault="0084625C" w:rsidP="00B3441B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Подключаем артистические моменты – жесты, мимика, которые не будут мешать при пении ученице и  впишутся  в общее настроение произведения.</w:t>
      </w:r>
    </w:p>
    <w:p w14:paraId="570A0EAC" w14:textId="77777777" w:rsidR="0084625C" w:rsidRPr="00B3441B" w:rsidRDefault="0084625C" w:rsidP="001E5F1A">
      <w:pPr>
        <w:pStyle w:val="a4"/>
        <w:numPr>
          <w:ilvl w:val="1"/>
          <w:numId w:val="2"/>
        </w:numPr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«Рассыпала Маланья бобы» Сибирская плясовая</w:t>
      </w:r>
    </w:p>
    <w:p w14:paraId="37E1B3ED" w14:textId="77777777" w:rsidR="00A909CA" w:rsidRPr="00B3441B" w:rsidRDefault="00A909CA" w:rsidP="00B3441B">
      <w:pPr>
        <w:pStyle w:val="a4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Вопрос ученице: Какая по жанру песня?. ( плясовая)</w:t>
      </w:r>
    </w:p>
    <w:p w14:paraId="68C063F6" w14:textId="77777777" w:rsidR="00A909CA" w:rsidRPr="00B3441B" w:rsidRDefault="00A909CA" w:rsidP="00B3441B">
      <w:pPr>
        <w:pStyle w:val="a4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Над этой песней мы еще работаем, она у нас в процессе работы, много еще чего не получается.</w:t>
      </w:r>
    </w:p>
    <w:p w14:paraId="37C7BE8B" w14:textId="77777777" w:rsidR="0084625C" w:rsidRPr="00B3441B" w:rsidRDefault="0084625C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Цель: артистично передать смысл произведения, чисто и ровно в высокой позиции спеть скачки, хроматизмы, ноты в нижнем и верхнем регистрах, четко и правильно пропеть быстрые моменты в песне. Начало на плотной хорошей опоре, без форсирования. Следить за правильностью взятия дыхания. Проделать 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работу над быстрыми моментами в куплетах. Следить за четким произношением согласных звуков. Сначала медленно с правильно выстроенными фразами, затем постепенно добавляя темп. Уделить внимание нотам в малой октаве, добиться, чтобы ребенок брал их озвучено, но без напряжения. Очень важно передать точный характер произведения.</w:t>
      </w:r>
    </w:p>
    <w:p w14:paraId="04E59CBD" w14:textId="77777777" w:rsidR="0084625C" w:rsidRPr="00B3441B" w:rsidRDefault="0084625C" w:rsidP="00B3441B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– пропеть песню полностью, учитывая всю проделанную работу.</w:t>
      </w:r>
    </w:p>
    <w:p w14:paraId="77BAA1A6" w14:textId="77777777" w:rsidR="0084625C" w:rsidRPr="00B3441B" w:rsidRDefault="0084625C" w:rsidP="00B3441B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DD856D6" w14:textId="77777777" w:rsidR="000856DA" w:rsidRPr="00B3441B" w:rsidRDefault="000856DA" w:rsidP="00B3441B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4.Заключительная часть:</w:t>
      </w:r>
    </w:p>
    <w:p w14:paraId="7F88418E" w14:textId="77777777" w:rsidR="000856DA" w:rsidRPr="00B3441B" w:rsidRDefault="000856DA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 ученице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Все ли получилось сделать в песнях? Справилась ли она с задачами, которые были </w:t>
      </w:r>
      <w:proofErr w:type="spellStart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поставленны</w:t>
      </w:r>
      <w:proofErr w:type="spellEnd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 ней?</w:t>
      </w:r>
    </w:p>
    <w:p w14:paraId="2947E16B" w14:textId="77777777" w:rsidR="000856DA" w:rsidRPr="00B3441B" w:rsidRDefault="000856DA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Приобрести необходимые  народно- певческие навыки конечно нам помогут только специальные вокальные упражнения, которые следует подбирать тщательно, что бы они были разнообразные по музыкальному материалу и техническим задачам, работа над ними должна пробуждать интерес к народному пению.</w:t>
      </w:r>
    </w:p>
    <w:p w14:paraId="459F9106" w14:textId="77777777" w:rsidR="000856DA" w:rsidRPr="00B3441B" w:rsidRDefault="000856DA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спасибо за урок!</w:t>
      </w:r>
    </w:p>
    <w:p w14:paraId="158B7424" w14:textId="77777777" w:rsidR="00CD6287" w:rsidRPr="00B3441B" w:rsidRDefault="00CD6287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14:paraId="21F33E34" w14:textId="77777777" w:rsidR="00CD6287" w:rsidRPr="00B3441B" w:rsidRDefault="00CD6287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14:paraId="0BA6226B" w14:textId="77777777" w:rsidR="000856DA" w:rsidRPr="00B3441B" w:rsidRDefault="000856DA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Формулировка домашнего задания:</w:t>
      </w:r>
    </w:p>
    <w:p w14:paraId="7F8307F5" w14:textId="77777777" w:rsidR="000856DA" w:rsidRPr="00B3441B" w:rsidRDefault="000856DA" w:rsidP="00B3441B">
      <w:pPr>
        <w:spacing w:after="0" w:line="36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0D53ED5" w14:textId="77777777" w:rsidR="00A909CA" w:rsidRPr="00B3441B" w:rsidRDefault="00CD6287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909CA"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зеркалом проговорить на распев в ритме песни  текст песен.</w:t>
      </w:r>
    </w:p>
    <w:p w14:paraId="6FD862E5" w14:textId="77777777" w:rsidR="00CD6287" w:rsidRPr="00B3441B" w:rsidRDefault="00CD6287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2.Проговаривать скороговорки</w:t>
      </w:r>
    </w:p>
    <w:p w14:paraId="5B56CC26" w14:textId="77777777" w:rsidR="00CD6287" w:rsidRPr="00B3441B" w:rsidRDefault="00CD6287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E2A972" w14:textId="77777777" w:rsidR="00CD6287" w:rsidRPr="00B3441B" w:rsidRDefault="00CD6287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Литература:</w:t>
      </w:r>
      <w:r w:rsidRPr="00B3441B">
        <w:rPr>
          <w:rFonts w:ascii="Times New Roman" w:hAnsi="Times New Roman" w:cs="Times New Roman"/>
          <w:sz w:val="28"/>
          <w:szCs w:val="28"/>
        </w:rPr>
        <w:t xml:space="preserve"> https://ya.ru/</w:t>
      </w:r>
    </w:p>
    <w:p w14:paraId="318B3383" w14:textId="77777777" w:rsidR="00CD6287" w:rsidRPr="00B3441B" w:rsidRDefault="00CD6287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443EBCD" w14:textId="77777777" w:rsidR="00E44F60" w:rsidRPr="00B3441B" w:rsidRDefault="00E44F60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B9EEB0" w14:textId="77777777" w:rsidR="0084625C" w:rsidRPr="00B3441B" w:rsidRDefault="0084625C" w:rsidP="00B3441B">
      <w:pPr>
        <w:pStyle w:val="a4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F784ECC" w14:textId="77777777" w:rsidR="000856DA" w:rsidRPr="00B3441B" w:rsidRDefault="000856DA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73F4D3" w14:textId="77777777" w:rsidR="00CD6287" w:rsidRPr="00B3441B" w:rsidRDefault="00CD6287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84214A" w14:textId="77777777" w:rsidR="00115A46" w:rsidRPr="00B3441B" w:rsidRDefault="00115A46" w:rsidP="001E5F1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Муниципальное бюджетное образовательное учреждение</w:t>
      </w:r>
    </w:p>
    <w:p w14:paraId="43FDD72B" w14:textId="77777777" w:rsidR="00115A46" w:rsidRPr="00B3441B" w:rsidRDefault="00115A46" w:rsidP="001E5F1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образования</w:t>
      </w:r>
    </w:p>
    <w:p w14:paraId="7C346ACD" w14:textId="77777777" w:rsidR="00115A46" w:rsidRPr="00B3441B" w:rsidRDefault="00115A46" w:rsidP="001E5F1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«Детская школа искусств №1 им. Ф. </w:t>
      </w:r>
      <w:proofErr w:type="spellStart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Липса</w:t>
      </w:r>
      <w:proofErr w:type="spellEnd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01F2470B" w14:textId="77777777" w:rsidR="00115A46" w:rsidRPr="00B3441B" w:rsidRDefault="00115A46" w:rsidP="001E5F1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Еманжелинского</w:t>
      </w:r>
      <w:proofErr w:type="spellEnd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</w:t>
      </w:r>
    </w:p>
    <w:p w14:paraId="469C1B2E" w14:textId="77777777" w:rsidR="00115A46" w:rsidRPr="00B3441B" w:rsidRDefault="00115A4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CB97AA" w14:textId="77777777" w:rsidR="00115A46" w:rsidRPr="00B3441B" w:rsidRDefault="00115A4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865170" w14:textId="77777777" w:rsidR="00115A46" w:rsidRPr="00B3441B" w:rsidRDefault="00115A4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F7ED03" w14:textId="77777777" w:rsidR="00115A46" w:rsidRPr="00B3441B" w:rsidRDefault="00115A4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4C5033" w14:textId="77777777" w:rsidR="00115A46" w:rsidRPr="00B3441B" w:rsidRDefault="00115A4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AD92A3" w14:textId="77777777" w:rsidR="00115A46" w:rsidRPr="00B3441B" w:rsidRDefault="00115A4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DF5673" w14:textId="77777777" w:rsidR="00115A46" w:rsidRPr="00B3441B" w:rsidRDefault="00115A4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044E72" w14:textId="77777777" w:rsidR="00115A46" w:rsidRPr="00B3441B" w:rsidRDefault="00115A4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424EFE" w14:textId="77777777" w:rsidR="00115A46" w:rsidRPr="00B3441B" w:rsidRDefault="00115A4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DD4F79" w14:textId="77777777" w:rsidR="00115A46" w:rsidRPr="00B3441B" w:rsidRDefault="00115A46" w:rsidP="001E5F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«Работа над формированием народно- певческих навыков с помощью вокальных упражнений»</w:t>
      </w:r>
    </w:p>
    <w:p w14:paraId="553EAFB2" w14:textId="058EC7DB" w:rsidR="00115A46" w:rsidRPr="00B3441B" w:rsidRDefault="00115A46" w:rsidP="001E5F1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(методическое сообщение на пед</w:t>
      </w:r>
      <w:r w:rsidR="001E5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агогических 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чтения</w:t>
      </w:r>
      <w:r w:rsidR="001E5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60E7183A" w14:textId="77777777" w:rsidR="00115A46" w:rsidRPr="00B3441B" w:rsidRDefault="00115A4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45719C" w14:textId="77777777" w:rsidR="00115A46" w:rsidRPr="00B3441B" w:rsidRDefault="00115A4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243F45" w14:textId="77777777" w:rsidR="00115A46" w:rsidRPr="00B3441B" w:rsidRDefault="00115A4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9C0C7D" w14:textId="77777777" w:rsidR="00115A46" w:rsidRPr="00B3441B" w:rsidRDefault="00115A4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97E9C1" w14:textId="77777777" w:rsidR="00115A46" w:rsidRPr="00B3441B" w:rsidRDefault="00115A4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Подготовила и провела</w:t>
      </w:r>
    </w:p>
    <w:p w14:paraId="3EEF82DB" w14:textId="77777777" w:rsidR="00115A46" w:rsidRPr="00B3441B" w:rsidRDefault="00115A4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Егорова А.В;</w:t>
      </w:r>
    </w:p>
    <w:p w14:paraId="057BDB10" w14:textId="77777777" w:rsidR="00115A46" w:rsidRPr="00B3441B" w:rsidRDefault="00115A4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преподаватель отделения</w:t>
      </w:r>
    </w:p>
    <w:p w14:paraId="7B8F9D92" w14:textId="77777777" w:rsidR="00115A46" w:rsidRPr="00B3441B" w:rsidRDefault="00115A4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</w:t>
      </w:r>
    </w:p>
    <w:p w14:paraId="4F9CE30C" w14:textId="5195D44E" w:rsidR="00115A46" w:rsidRDefault="00115A4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FE9391" w14:textId="70701CB5" w:rsidR="001E5F1A" w:rsidRDefault="001E5F1A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0A2F7C" w14:textId="59CC78E5" w:rsidR="001E5F1A" w:rsidRDefault="001E5F1A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46C2A9" w14:textId="79A67C39" w:rsidR="001E5F1A" w:rsidRDefault="001E5F1A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F884B5" w14:textId="77777777" w:rsidR="001E5F1A" w:rsidRPr="00B3441B" w:rsidRDefault="001E5F1A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D567EB" w14:textId="476D574E" w:rsidR="00E44F60" w:rsidRPr="001E5F1A" w:rsidRDefault="00115A46" w:rsidP="001E5F1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E5F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2024г.</w:t>
      </w:r>
    </w:p>
    <w:p w14:paraId="2600953D" w14:textId="48BB1404" w:rsidR="00115A46" w:rsidRPr="00B3441B" w:rsidRDefault="00115A46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Тема: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«Работа над формированием народно- певческих навыков с помощью вокальных упражнений»</w:t>
      </w:r>
    </w:p>
    <w:p w14:paraId="7F6A0A17" w14:textId="77777777" w:rsidR="00115A46" w:rsidRPr="00B3441B" w:rsidRDefault="00115A46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целью обучения народному пению является приобщение учащихся к традиционной народной культуре, развитие вокальных и тех</w:t>
      </w:r>
      <w:r w:rsidR="00015212"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нических способностей учащихся,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укрепление голосового аппарата, развитие артистических задатков, эмоционально-образной и интонационной сферы</w:t>
      </w:r>
      <w:r w:rsidR="00015212"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21218C2" w14:textId="77777777" w:rsidR="00115A46" w:rsidRPr="00B3441B" w:rsidRDefault="00115A46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и навыки, полученные учащимися в процессе занятий направлены на воспитание вокальной культуры и эстетического вкуса, позволяющих сохранить самобытную манеру народного звукообразования, специфических особенностей вокальной техники, выработанных народно-певческой исполнительской традицией, без которых невозможно грамотно- профессиональное и плодотворное участие в хоровом коллективе.</w:t>
      </w:r>
    </w:p>
    <w:p w14:paraId="2B4C7C75" w14:textId="77777777" w:rsidR="00115A46" w:rsidRPr="00B3441B" w:rsidRDefault="00115A46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Поскольку обучение постановке голоса происходит индивидуально, это создает возможность: выявить вокально-технические данные и степень подготовленности каждого обучающегося; последовательно обучать народной манере пения, начиная от наиболее общих её закономерностей до специфических особенностей.</w:t>
      </w:r>
    </w:p>
    <w:p w14:paraId="304F4DE6" w14:textId="77777777" w:rsidR="00115A46" w:rsidRPr="00B3441B" w:rsidRDefault="00115A46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Вокальная работа направлена на простоту, естественность и характерность пения, инструментальную ровность звучания голоса; развитие вок</w:t>
      </w:r>
      <w:r w:rsidR="00015212"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ально-хоровых навыков учащихся,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 вокально-технических навыков, методов и приемов в упражнениях различной сложности и народных песнях.</w:t>
      </w:r>
    </w:p>
    <w:p w14:paraId="6D6C4FA3" w14:textId="4BFBBEA2" w:rsidR="00115A46" w:rsidRPr="00B3441B" w:rsidRDefault="00115A46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 Основные моменты развития вокальных спос</w:t>
      </w:r>
      <w:r w:rsidR="00015212" w:rsidRPr="00B34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обностей учащихся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Благодаря системе упражне</w:t>
      </w:r>
      <w:r w:rsidR="00015212"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 у учащихся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наблюдается правильное формирование певческих навыков, что сказывается на качестве пения.</w:t>
      </w:r>
    </w:p>
    <w:p w14:paraId="6F380D4F" w14:textId="43B35F0C" w:rsidR="00115A46" w:rsidRPr="00B3441B" w:rsidRDefault="00115A46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своего опыта я знаю, что процесс формирования и развитие вокальных</w:t>
      </w:r>
      <w:r w:rsidR="00015212"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(певческих) навыков зависит от индивидуальных особенностей детей, от певческой подготовки, с которой они пришли в школу искусств, что влияет на характер становления навыков и качество результатов обучения.</w:t>
      </w:r>
    </w:p>
    <w:p w14:paraId="54637B85" w14:textId="77777777" w:rsidR="00115A46" w:rsidRPr="00B3441B" w:rsidRDefault="00115A46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первом году обучения происходит формирования певческих навыков. На втором году обучения я отмечаю, что формирование основных певческих 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навыков претерпевает изменение от некоторого улучшения по всем параметрам, к концу учебного года певческие навыки приобретают относительную устойчивость в чистоте интонирования, в способе звукообразования.</w:t>
      </w:r>
    </w:p>
    <w:p w14:paraId="4EC971DB" w14:textId="53521BEF" w:rsidR="00375A17" w:rsidRPr="00B3441B" w:rsidRDefault="00015212" w:rsidP="00B3441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441B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Распевания </w:t>
      </w:r>
      <w:r w:rsidR="00375A17" w:rsidRPr="00B344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B344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вляются необходимой составной частью обучения пению. Система </w:t>
      </w:r>
      <w:proofErr w:type="spellStart"/>
      <w:r w:rsidRPr="00B344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распеваний</w:t>
      </w:r>
      <w:proofErr w:type="spellEnd"/>
      <w:r w:rsidRPr="00B344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дает возможность целенаправленного, избирательного и последовательного развития вокальной техники, музыкальности и артистизма. Распевания — наилучшая форма прочного закрепления основных певческих навыков. Это относится к долгосрочным задачам. Помимо этого, распевания имеют и разовое назначение: создания творческого тонуса и приведение голосового аппарата в рабочее состояние. Распевания позволяют избирательно останавливаться на отдельных элементах вокальной техники, тренировать их до автоматической привычки, постепенно расширяя диапазон технических навыков. Это дает возможность певцу более свободно преодолевать вокально-технические трудности репертуара, уделяя главное внимание артистизму и раскрытию идейно—художественного содержания исполняемого произведения. Исходя из этого, следует подбирать и систематизировать упражнения по степени трудности, учитывая при этом уровень подготовки и индивидуальные особенности ребёнка. Каждое вокальное упражнение, за отдельными исключениями, должно содержать выраженную в словах мысль, или подтекст, развивающий воображение учащегося.</w:t>
      </w:r>
    </w:p>
    <w:p w14:paraId="2121B5DA" w14:textId="77777777" w:rsidR="00FD6645" w:rsidRPr="00B3441B" w:rsidRDefault="00FD6645" w:rsidP="00B3441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3441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Практическое занятие</w:t>
      </w:r>
      <w:r w:rsidR="00375A17" w:rsidRPr="00B3441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14:paraId="254A3720" w14:textId="10069218" w:rsidR="00FD6645" w:rsidRPr="00B3441B" w:rsidRDefault="00FD6645" w:rsidP="00B3441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44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проведении практического занятия мне поможет ученица хорового отделения по программе «Музыкальный фольклор» Соболева Вика(3кл).</w:t>
      </w:r>
    </w:p>
    <w:p w14:paraId="2B3192AE" w14:textId="77777777" w:rsidR="00375A17" w:rsidRPr="00B3441B" w:rsidRDefault="00375A17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 задаёт ученице вопрос: «О каких вокальных навыках ты знаешь?» Ученица даёт ответ:</w:t>
      </w:r>
    </w:p>
    <w:p w14:paraId="27D4DEB3" w14:textId="77777777" w:rsidR="00375A17" w:rsidRPr="00B3441B" w:rsidRDefault="00375A17" w:rsidP="001E5F1A">
      <w:pPr>
        <w:numPr>
          <w:ilvl w:val="0"/>
          <w:numId w:val="8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певческое  дыхание;</w:t>
      </w:r>
    </w:p>
    <w:p w14:paraId="2C70496D" w14:textId="77777777" w:rsidR="00375A17" w:rsidRPr="00B3441B" w:rsidRDefault="00375A17" w:rsidP="001E5F1A">
      <w:pPr>
        <w:numPr>
          <w:ilvl w:val="0"/>
          <w:numId w:val="8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высокая певческая позиция (Положение зевка, зафиксированное и сохраненное на протяжении всего процесса пения).</w:t>
      </w:r>
    </w:p>
    <w:p w14:paraId="6ABDB09D" w14:textId="77777777" w:rsidR="00375A17" w:rsidRPr="00B3441B" w:rsidRDefault="00375A17" w:rsidP="001E5F1A">
      <w:pPr>
        <w:numPr>
          <w:ilvl w:val="0"/>
          <w:numId w:val="8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округление звука;</w:t>
      </w:r>
    </w:p>
    <w:p w14:paraId="0A2D64F5" w14:textId="77777777" w:rsidR="00375A17" w:rsidRPr="00B3441B" w:rsidRDefault="00375A17" w:rsidP="001E5F1A">
      <w:pPr>
        <w:numPr>
          <w:ilvl w:val="0"/>
          <w:numId w:val="8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единая манера звукообразования;</w:t>
      </w:r>
    </w:p>
    <w:p w14:paraId="0A86D064" w14:textId="77777777" w:rsidR="00375A17" w:rsidRPr="00B3441B" w:rsidRDefault="00375A17" w:rsidP="001E5F1A">
      <w:pPr>
        <w:numPr>
          <w:ilvl w:val="0"/>
          <w:numId w:val="8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 подвижность артикуляционного аппарата (навыки дикции);</w:t>
      </w:r>
    </w:p>
    <w:p w14:paraId="70F54772" w14:textId="77777777" w:rsidR="00375A17" w:rsidRPr="00B3441B" w:rsidRDefault="00375A17" w:rsidP="001E5F1A">
      <w:pPr>
        <w:numPr>
          <w:ilvl w:val="0"/>
          <w:numId w:val="8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мягкая атака звука;</w:t>
      </w:r>
    </w:p>
    <w:p w14:paraId="0CC2C652" w14:textId="77777777" w:rsidR="00375A17" w:rsidRPr="00B3441B" w:rsidRDefault="00375A17" w:rsidP="001E5F1A">
      <w:pPr>
        <w:numPr>
          <w:ilvl w:val="0"/>
          <w:numId w:val="8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кантиленное</w:t>
      </w:r>
      <w:proofErr w:type="spellEnd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звуковедение</w:t>
      </w:r>
      <w:proofErr w:type="spellEnd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73EEC77" w14:textId="77777777" w:rsidR="00375A17" w:rsidRPr="00B3441B" w:rsidRDefault="00375A17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 над дыханием:</w:t>
      </w:r>
    </w:p>
    <w:p w14:paraId="34025F4F" w14:textId="77777777" w:rsidR="00015212" w:rsidRPr="00B3441B" w:rsidRDefault="00375A17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Упражнение 1.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Сделать вдох на счет 1, 2, 3, 4, на 5, 6 — задержите дыхание, на счет 7, 8, 9, 10, 11, 12, 13, 14, 15 — выдох.  При вдохе (спокойном, коротком, умеренном) воздух набирается раздвижением нижних рёбер по окружности грудной клетки, включая спину.  </w:t>
      </w:r>
    </w:p>
    <w:p w14:paraId="5A0F1784" w14:textId="77777777" w:rsidR="00375A17" w:rsidRPr="00B3441B" w:rsidRDefault="00375A17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Упражнение 2.</w:t>
      </w:r>
      <w:r w:rsidR="006C651D"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Толкаем вперед живот и 4 раза коротко произносим букву </w:t>
      </w:r>
      <w:proofErr w:type="spellStart"/>
      <w:r w:rsidR="006C651D"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с,с,с,с</w:t>
      </w:r>
      <w:proofErr w:type="spellEnd"/>
      <w:r w:rsidR="006C651D"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конце протянуть длинную «с».</w:t>
      </w:r>
    </w:p>
    <w:p w14:paraId="1005F72D" w14:textId="77777777" w:rsidR="006C651D" w:rsidRPr="00B3441B" w:rsidRDefault="006C651D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Артикуляционная гимнастика:</w:t>
      </w:r>
    </w:p>
    <w:p w14:paraId="4FE8331E" w14:textId="77777777" w:rsidR="006C651D" w:rsidRPr="00B3441B" w:rsidRDefault="006C651D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Разминаем губы, язык, челюсть освобождаем.</w:t>
      </w:r>
    </w:p>
    <w:p w14:paraId="19FDE177" w14:textId="77777777" w:rsidR="006C651D" w:rsidRPr="00B3441B" w:rsidRDefault="006C651D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Вокальные упражнения:</w:t>
      </w:r>
    </w:p>
    <w:p w14:paraId="3BBF445C" w14:textId="77777777" w:rsidR="006C651D" w:rsidRPr="00B3441B" w:rsidRDefault="006C651D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Скороговорка на одном звуке « Из-за леса из- за гор ехал дедушка Егор» по полутонам вверх и вниз.</w:t>
      </w:r>
    </w:p>
    <w:p w14:paraId="33AE44C1" w14:textId="77777777" w:rsidR="00015212" w:rsidRPr="00B3441B" w:rsidRDefault="006C651D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Леебедин</w:t>
      </w:r>
      <w:proofErr w:type="spellEnd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»- поём по полутонам. На развитие связного пения. Это упражнение позволяет добиться ровного и светлого звучания в голосе.</w:t>
      </w:r>
    </w:p>
    <w:p w14:paraId="3F9076F5" w14:textId="77777777" w:rsidR="006C651D" w:rsidRPr="00B3441B" w:rsidRDefault="006C651D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«Скок, скок молодой </w:t>
      </w:r>
      <w:proofErr w:type="spellStart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дроздок</w:t>
      </w:r>
      <w:proofErr w:type="spellEnd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»- петь по полутонам вверх и вниз. </w:t>
      </w:r>
      <w:proofErr w:type="spellStart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Распевка</w:t>
      </w:r>
      <w:proofErr w:type="spellEnd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дикцию и артикуляцию.</w:t>
      </w:r>
    </w:p>
    <w:p w14:paraId="24305C7D" w14:textId="77777777" w:rsidR="006C651D" w:rsidRPr="00B3441B" w:rsidRDefault="006C651D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 над репертуаром:</w:t>
      </w:r>
    </w:p>
    <w:p w14:paraId="6E58E5D3" w14:textId="77777777" w:rsidR="00515BC9" w:rsidRPr="00B3441B" w:rsidRDefault="00515BC9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РНП « </w:t>
      </w:r>
      <w:proofErr w:type="spellStart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Никанориха</w:t>
      </w:r>
      <w:proofErr w:type="spellEnd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35B76424" w14:textId="75982A81" w:rsidR="00FF35E4" w:rsidRPr="001E5F1A" w:rsidRDefault="00515BC9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артистично передать смысл произведения, чисто и ровно в высокой позиции спеть скачки,  ноты в нижнем и верхнем регистрах, четко и правильно пропеть быстрые моменты в песне. Начало на плотной хорошей опоре, без форсирования. Следить за правильностью взятия дыхания.</w:t>
      </w:r>
    </w:p>
    <w:p w14:paraId="548B2AE5" w14:textId="69A39899" w:rsidR="00015212" w:rsidRPr="001E5F1A" w:rsidRDefault="00515BC9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Заключение:</w:t>
      </w:r>
    </w:p>
    <w:p w14:paraId="79F9757E" w14:textId="4422263C" w:rsidR="00515BC9" w:rsidRPr="00B3441B" w:rsidRDefault="00515BC9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упражнениях можно спокойно освоить базовые навыки пения. Они</w:t>
      </w:r>
      <w:bookmarkStart w:id="0" w:name="_GoBack"/>
      <w:bookmarkEnd w:id="0"/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подбираются так, чтобы, было как можно меньше трудностей при исполнении, и вырабатывались правильные певческие навыки. Упражнения постепенно ведут нас от простого к сложному. Когда же появляются первые 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успехи, начинающий певец зачастую перестает уделять упражнениям достаточно внимания, и в результате оказывается отброшенным назад на некоторое время. Неокрепший еще вокальный аппарат быстро расстается с верными певческими навыками, как только певец теряет бдительность. Скорее всего, правильная координация вернулась бы к нему, если бы он был в состоянии «посидеть на вокальной диете», то есть не петь некоторое время ничего, кроме упражнений, а затем медленно добавлять выученный старый репертуар, а потом уже изучать новое.</w:t>
      </w:r>
    </w:p>
    <w:p w14:paraId="721D6EF6" w14:textId="77777777" w:rsidR="00FF35E4" w:rsidRPr="00B3441B" w:rsidRDefault="00FF35E4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36CDDF" w14:textId="77777777" w:rsidR="00FF35E4" w:rsidRPr="00B3441B" w:rsidRDefault="00FF35E4" w:rsidP="00B344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Литература</w:t>
      </w:r>
      <w:r w:rsidRPr="00B3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B3441B">
        <w:rPr>
          <w:rFonts w:ascii="Times New Roman" w:hAnsi="Times New Roman" w:cs="Times New Roman"/>
          <w:sz w:val="28"/>
          <w:szCs w:val="28"/>
        </w:rPr>
        <w:t>https://ya.ru/</w:t>
      </w:r>
    </w:p>
    <w:p w14:paraId="4784E39D" w14:textId="77777777" w:rsidR="00515BC9" w:rsidRPr="00B3441B" w:rsidRDefault="00515BC9" w:rsidP="00B344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1CE4C3" w14:textId="77777777" w:rsidR="00015212" w:rsidRPr="00B3441B" w:rsidRDefault="00015212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F80E7CD" w14:textId="77777777" w:rsidR="00015212" w:rsidRPr="00B3441B" w:rsidRDefault="00015212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F4990F2" w14:textId="77777777" w:rsidR="00015212" w:rsidRPr="00B3441B" w:rsidRDefault="00015212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44A55EE" w14:textId="77777777" w:rsidR="00015212" w:rsidRPr="00B3441B" w:rsidRDefault="00015212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2CF3FEA" w14:textId="77777777" w:rsidR="00015212" w:rsidRPr="00B3441B" w:rsidRDefault="00015212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3D3AD2D" w14:textId="77777777" w:rsidR="00015212" w:rsidRPr="00B3441B" w:rsidRDefault="00015212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AA787E4" w14:textId="77777777" w:rsidR="00015212" w:rsidRPr="00B3441B" w:rsidRDefault="00015212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8151FEE" w14:textId="77777777" w:rsidR="00015212" w:rsidRPr="00B3441B" w:rsidRDefault="00015212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D76A8BA" w14:textId="77777777" w:rsidR="00015212" w:rsidRPr="00B3441B" w:rsidRDefault="00015212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C33DB69" w14:textId="77777777" w:rsidR="00015212" w:rsidRPr="00B3441B" w:rsidRDefault="00015212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C751E16" w14:textId="77777777" w:rsidR="00375A17" w:rsidRPr="00B3441B" w:rsidRDefault="00375A17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410351E" w14:textId="77777777" w:rsidR="00375A17" w:rsidRPr="00B3441B" w:rsidRDefault="00375A17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CD294F1" w14:textId="77777777" w:rsidR="00375A17" w:rsidRPr="00B3441B" w:rsidRDefault="00375A17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5A8C19B" w14:textId="77777777" w:rsidR="00115A46" w:rsidRPr="00B3441B" w:rsidRDefault="00115A46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18526B" w14:textId="77777777" w:rsidR="00115A46" w:rsidRPr="00B3441B" w:rsidRDefault="00115A46" w:rsidP="00B344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115A46" w:rsidRPr="00B3441B" w:rsidSect="00B3441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23F63"/>
    <w:multiLevelType w:val="multilevel"/>
    <w:tmpl w:val="F1B449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51301E"/>
    <w:multiLevelType w:val="multilevel"/>
    <w:tmpl w:val="5F0E2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FE31D4"/>
    <w:multiLevelType w:val="multilevel"/>
    <w:tmpl w:val="AB6E3A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6C113C"/>
    <w:multiLevelType w:val="multilevel"/>
    <w:tmpl w:val="B6D454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B8035C"/>
    <w:multiLevelType w:val="hybridMultilevel"/>
    <w:tmpl w:val="BDF88318"/>
    <w:lvl w:ilvl="0" w:tplc="4C7EFD0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6D583E"/>
    <w:multiLevelType w:val="multilevel"/>
    <w:tmpl w:val="C59A1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i/>
        <w:sz w:val="28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3A619B"/>
    <w:multiLevelType w:val="multilevel"/>
    <w:tmpl w:val="9774A1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AC3F5D"/>
    <w:multiLevelType w:val="multilevel"/>
    <w:tmpl w:val="30A0CB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25C"/>
    <w:rsid w:val="00015212"/>
    <w:rsid w:val="00072DDC"/>
    <w:rsid w:val="000856DA"/>
    <w:rsid w:val="000C7DB3"/>
    <w:rsid w:val="00115A46"/>
    <w:rsid w:val="00155F58"/>
    <w:rsid w:val="001E5F1A"/>
    <w:rsid w:val="00370B91"/>
    <w:rsid w:val="00375A17"/>
    <w:rsid w:val="00457905"/>
    <w:rsid w:val="004A2900"/>
    <w:rsid w:val="004E2C5F"/>
    <w:rsid w:val="00515BC9"/>
    <w:rsid w:val="005B63E2"/>
    <w:rsid w:val="006C651D"/>
    <w:rsid w:val="00737C36"/>
    <w:rsid w:val="0084625C"/>
    <w:rsid w:val="00855077"/>
    <w:rsid w:val="00A478AD"/>
    <w:rsid w:val="00A909CA"/>
    <w:rsid w:val="00B3441B"/>
    <w:rsid w:val="00CA7FDB"/>
    <w:rsid w:val="00CB20E2"/>
    <w:rsid w:val="00CD6287"/>
    <w:rsid w:val="00D01AD0"/>
    <w:rsid w:val="00D47A6E"/>
    <w:rsid w:val="00DF074B"/>
    <w:rsid w:val="00E44F60"/>
    <w:rsid w:val="00EE5729"/>
    <w:rsid w:val="00FD6645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5D92A"/>
  <w15:chartTrackingRefBased/>
  <w15:docId w15:val="{0FF52025-3D1D-4636-BE1C-CD18E61B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7C3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B63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A29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29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7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2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80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5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53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459340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4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6EBB8-5B11-4544-812E-A9D1984DA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2358</Words>
  <Characters>13447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Vovaneg</dc:creator>
  <cp:keywords/>
  <dc:description/>
  <cp:lastModifiedBy>User</cp:lastModifiedBy>
  <cp:revision>23</cp:revision>
  <cp:lastPrinted>2025-04-02T05:30:00Z</cp:lastPrinted>
  <dcterms:created xsi:type="dcterms:W3CDTF">2024-09-07T09:10:00Z</dcterms:created>
  <dcterms:modified xsi:type="dcterms:W3CDTF">2025-04-02T05:36:00Z</dcterms:modified>
</cp:coreProperties>
</file>