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CB" w:rsidRDefault="004F7FCB" w:rsidP="005336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Классный час</w:t>
      </w:r>
    </w:p>
    <w:p w:rsidR="008D6C88" w:rsidRDefault="008D6C88" w:rsidP="005336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395F3F" w:rsidRPr="00675F97" w:rsidRDefault="008D6C88" w:rsidP="005336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67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«</w:t>
      </w:r>
      <w:r w:rsidR="00395F3F" w:rsidRPr="0067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ПРАВА И ОБЯЗАННОСТИ ПОДРОСТКОВ</w:t>
      </w:r>
      <w:proofErr w:type="gramStart"/>
      <w:r w:rsidR="00395F3F" w:rsidRPr="0067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="00675F97" w:rsidRPr="0067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»</w:t>
      </w:r>
      <w:proofErr w:type="gramEnd"/>
    </w:p>
    <w:p w:rsidR="008D6C88" w:rsidRPr="00675F97" w:rsidRDefault="008D6C88" w:rsidP="005336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8D6C88" w:rsidRPr="002E077C" w:rsidRDefault="008D6C88" w:rsidP="008D6C88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2E077C">
        <w:rPr>
          <w:b/>
          <w:bCs/>
          <w:color w:val="000000"/>
          <w:sz w:val="28"/>
          <w:szCs w:val="28"/>
          <w:u w:val="single"/>
        </w:rPr>
        <w:t>Цель: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ED1C20">
        <w:rPr>
          <w:color w:val="000000"/>
        </w:rPr>
        <w:t>*закрепить знания о правах, обязанностях и ответственности подростка.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ED1C20">
        <w:rPr>
          <w:color w:val="000000"/>
        </w:rPr>
        <w:t>*уточнить знания учащихся о гражданских правах и обязанностях.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ED1C20">
        <w:rPr>
          <w:color w:val="000000"/>
        </w:rPr>
        <w:t>*познакомить учащихся с различными видами ответственности.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ED1C20">
        <w:rPr>
          <w:color w:val="000000"/>
        </w:rPr>
        <w:t>*развивать правовое мировоззрение и нравственные представления.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ED1C20">
        <w:rPr>
          <w:color w:val="000000"/>
        </w:rPr>
        <w:t>*воспитывать чувства ответственности за свои поступки и действия.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1C20">
        <w:rPr>
          <w:b/>
          <w:bCs/>
          <w:color w:val="000000"/>
          <w:sz w:val="28"/>
          <w:szCs w:val="28"/>
          <w:u w:val="single"/>
        </w:rPr>
        <w:t>Задачи</w:t>
      </w:r>
      <w:r w:rsidRPr="00ED1C20">
        <w:rPr>
          <w:color w:val="000000"/>
          <w:sz w:val="28"/>
          <w:szCs w:val="28"/>
          <w:u w:val="single"/>
        </w:rPr>
        <w:t>: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D1C20">
        <w:rPr>
          <w:color w:val="000000"/>
        </w:rPr>
        <w:t>-продолжить отработку умений взаимодействия в группе, ведения дискуссии в малой группе;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D1C20">
        <w:rPr>
          <w:color w:val="000000"/>
        </w:rPr>
        <w:t>-дать возможность учащимся проявить творческие и аналитические способности.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i/>
          <w:color w:val="000000"/>
          <w:sz w:val="32"/>
          <w:szCs w:val="32"/>
        </w:rPr>
      </w:pPr>
      <w:r w:rsidRPr="00ED1C20">
        <w:rPr>
          <w:b/>
          <w:bCs/>
          <w:i/>
          <w:color w:val="000000"/>
          <w:sz w:val="32"/>
          <w:szCs w:val="32"/>
          <w:shd w:val="clear" w:color="auto" w:fill="FFFFFF"/>
        </w:rPr>
        <w:t>Ход классного часа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i/>
          <w:color w:val="000000"/>
        </w:rPr>
      </w:pPr>
      <w:r w:rsidRPr="00ED1C20">
        <w:rPr>
          <w:color w:val="000000"/>
        </w:rPr>
        <w:t xml:space="preserve">     Много лет назад на Земле появились люди, сообщества, цивилизация. Одновременно с ними появились     главные вопросы человечества: </w:t>
      </w:r>
      <w:r w:rsidRPr="00ED1C20">
        <w:rPr>
          <w:b/>
          <w:i/>
          <w:color w:val="000000"/>
        </w:rPr>
        <w:t>что люди могут делать и что  делать нельзя? Что они обязаны делать и что не обязаны? На что они имеют право и на что не имеют?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ED1C20">
        <w:rPr>
          <w:color w:val="000000"/>
        </w:rPr>
        <w:t xml:space="preserve">     Позже для всех была разработана  «Декларация прав человека» – заявление о правах и свободах человека во всем мире, но это для взрослых.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ED1C20">
        <w:rPr>
          <w:color w:val="000000"/>
        </w:rPr>
        <w:t xml:space="preserve"> А в каких документах говорится о правах и обязанностях детей?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  <w:sz w:val="20"/>
          <w:szCs w:val="20"/>
        </w:rPr>
      </w:pPr>
      <w:r w:rsidRPr="00ED1C20">
        <w:rPr>
          <w:color w:val="000000"/>
          <w:sz w:val="21"/>
          <w:szCs w:val="21"/>
        </w:rPr>
        <w:t> </w:t>
      </w:r>
      <w:r w:rsidRPr="00ED1C20">
        <w:rPr>
          <w:i/>
          <w:iCs/>
          <w:color w:val="000000"/>
          <w:sz w:val="20"/>
          <w:szCs w:val="20"/>
        </w:rPr>
        <w:t>(Конституция РФ, Конвенция о правах ребенка, Закон РФ «Об основных правах и гарантиях ребенка в Российской Федерации», Уголовный кодекс РФ, Устав школы)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ED1C20">
        <w:rPr>
          <w:color w:val="000000"/>
        </w:rPr>
        <w:t>Как вы считаете, что такое право? 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  <w:sz w:val="20"/>
          <w:szCs w:val="20"/>
        </w:rPr>
      </w:pPr>
      <w:r w:rsidRPr="00ED1C20">
        <w:rPr>
          <w:color w:val="000000"/>
          <w:sz w:val="21"/>
          <w:szCs w:val="21"/>
        </w:rPr>
        <w:t> </w:t>
      </w:r>
      <w:r w:rsidRPr="00ED1C20">
        <w:rPr>
          <w:i/>
          <w:iCs/>
          <w:color w:val="000000"/>
          <w:sz w:val="20"/>
          <w:szCs w:val="20"/>
        </w:rPr>
        <w:t xml:space="preserve">(совокупность </w:t>
      </w:r>
      <w:proofErr w:type="gramStart"/>
      <w:r w:rsidRPr="00ED1C20">
        <w:rPr>
          <w:i/>
          <w:iCs/>
          <w:color w:val="000000"/>
          <w:sz w:val="20"/>
          <w:szCs w:val="20"/>
        </w:rPr>
        <w:t>обязательных к исполнению</w:t>
      </w:r>
      <w:proofErr w:type="gramEnd"/>
      <w:r w:rsidRPr="00ED1C20">
        <w:rPr>
          <w:i/>
          <w:iCs/>
          <w:color w:val="000000"/>
          <w:sz w:val="20"/>
          <w:szCs w:val="20"/>
        </w:rPr>
        <w:t xml:space="preserve"> норм, установленных государством, регулятор общественных отношений.)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ED1C20">
        <w:rPr>
          <w:color w:val="000000"/>
        </w:rPr>
        <w:t>Когда человек рождается на свет, он уже имеет право на жизнь, а еще какие права имеет маленький ребенок?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  <w:sz w:val="20"/>
          <w:szCs w:val="20"/>
        </w:rPr>
      </w:pPr>
      <w:r w:rsidRPr="00ED1C20">
        <w:rPr>
          <w:color w:val="000000"/>
          <w:sz w:val="21"/>
          <w:szCs w:val="21"/>
        </w:rPr>
        <w:t> </w:t>
      </w:r>
      <w:proofErr w:type="gramStart"/>
      <w:r w:rsidRPr="00ED1C20">
        <w:rPr>
          <w:color w:val="000000"/>
          <w:sz w:val="20"/>
          <w:szCs w:val="20"/>
        </w:rPr>
        <w:t>(</w:t>
      </w:r>
      <w:r w:rsidRPr="00ED1C20">
        <w:rPr>
          <w:i/>
          <w:iCs/>
          <w:color w:val="000000"/>
          <w:sz w:val="20"/>
          <w:szCs w:val="20"/>
        </w:rPr>
        <w:t>на гражданство, имя, семью, равенство, защиту, медицинское обслуживание, социальное обеспечение, место жительства)</w:t>
      </w:r>
      <w:proofErr w:type="gramEnd"/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ED1C20">
        <w:rPr>
          <w:color w:val="000000"/>
        </w:rPr>
        <w:t>Какие права имеет ребенок, поступивший в школу? 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  <w:sz w:val="20"/>
          <w:szCs w:val="20"/>
        </w:rPr>
      </w:pPr>
      <w:r w:rsidRPr="00ED1C20">
        <w:rPr>
          <w:i/>
          <w:iCs/>
          <w:color w:val="000000"/>
          <w:sz w:val="20"/>
          <w:szCs w:val="20"/>
        </w:rPr>
        <w:t>(бесплатное образование, досуг, занятия по интересам, свободу высказывания, получение информации, свободу передвижения).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ED1C20">
        <w:rPr>
          <w:color w:val="000000"/>
        </w:rPr>
        <w:t>Какие права будут у вас, когда вы достигнете 18 лет? 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  <w:sz w:val="20"/>
          <w:szCs w:val="20"/>
        </w:rPr>
      </w:pPr>
      <w:r w:rsidRPr="00ED1C20">
        <w:rPr>
          <w:color w:val="000000"/>
          <w:sz w:val="21"/>
          <w:szCs w:val="21"/>
        </w:rPr>
        <w:t> </w:t>
      </w:r>
      <w:r w:rsidRPr="00ED1C20">
        <w:rPr>
          <w:i/>
          <w:iCs/>
          <w:color w:val="000000"/>
          <w:sz w:val="20"/>
          <w:szCs w:val="20"/>
        </w:rPr>
        <w:t>(участие в управлении страной, объединения в различные союзы, выбор профессии, владение имуществом, вознаграждение за труд, свободный брак и др.)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Право на образование</w:t>
      </w:r>
      <w:r w:rsidRPr="00ED1C20">
        <w:rPr>
          <w:color w:val="000000"/>
          <w:sz w:val="20"/>
          <w:szCs w:val="20"/>
        </w:rPr>
        <w:t xml:space="preserve"> (каждый обязан учиться).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Уважение личного достоинства и защита своих прав</w:t>
      </w:r>
      <w:r w:rsidRPr="00ED1C20">
        <w:rPr>
          <w:color w:val="000000"/>
          <w:sz w:val="20"/>
          <w:szCs w:val="20"/>
        </w:rPr>
        <w:t xml:space="preserve"> (уважать достоинства других людей и их права).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На свободу выражения своих мыслей</w:t>
      </w:r>
      <w:r w:rsidRPr="00ED1C20">
        <w:rPr>
          <w:color w:val="000000"/>
          <w:sz w:val="20"/>
          <w:szCs w:val="20"/>
        </w:rPr>
        <w:t xml:space="preserve"> (уважать и прислушиваться к мнению других).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На заботу и уважение со стороны родителей</w:t>
      </w:r>
      <w:r w:rsidRPr="00ED1C20">
        <w:rPr>
          <w:color w:val="000000"/>
          <w:sz w:val="20"/>
          <w:szCs w:val="20"/>
        </w:rPr>
        <w:t xml:space="preserve"> (заботиться и уважать своих и чужих родителей).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На свои интересы и увлечения</w:t>
      </w:r>
      <w:r w:rsidRPr="00ED1C20">
        <w:rPr>
          <w:color w:val="000000"/>
          <w:sz w:val="20"/>
          <w:szCs w:val="20"/>
        </w:rPr>
        <w:t xml:space="preserve"> (уважать других за их увлечения).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Гордиться своей культурой и религией</w:t>
      </w:r>
      <w:r w:rsidRPr="00ED1C20">
        <w:rPr>
          <w:color w:val="000000"/>
          <w:sz w:val="20"/>
          <w:szCs w:val="20"/>
        </w:rPr>
        <w:t xml:space="preserve"> (уважать культуру и религию других).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Право на ошибку</w:t>
      </w:r>
      <w:r w:rsidRPr="00ED1C20">
        <w:rPr>
          <w:color w:val="000000"/>
          <w:sz w:val="20"/>
          <w:szCs w:val="20"/>
        </w:rPr>
        <w:t xml:space="preserve"> (учиться избегать ошибок).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На чистую окружающую среду</w:t>
      </w:r>
      <w:r w:rsidRPr="00ED1C20">
        <w:rPr>
          <w:color w:val="000000"/>
          <w:sz w:val="20"/>
          <w:szCs w:val="20"/>
        </w:rPr>
        <w:t xml:space="preserve"> (не загрязнять окружающую среду).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Жить без насилия</w:t>
      </w:r>
      <w:r w:rsidRPr="00ED1C20">
        <w:rPr>
          <w:color w:val="000000"/>
          <w:sz w:val="20"/>
          <w:szCs w:val="20"/>
        </w:rPr>
        <w:t xml:space="preserve"> (не применять насилия к другим).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Дела несовершеннолетних рассматриваются в комиссиях по делам несовершеннолетних, в судах.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0"/>
          <w:szCs w:val="20"/>
        </w:rPr>
      </w:pPr>
      <w:r w:rsidRPr="00ED1C20">
        <w:rPr>
          <w:color w:val="000000"/>
          <w:sz w:val="20"/>
          <w:szCs w:val="20"/>
        </w:rPr>
        <w:t xml:space="preserve">Административная ответственность наступает с 16 лет (до этого возраста отвечают родители). </w:t>
      </w:r>
      <w:r w:rsidRPr="00ED1C20">
        <w:rPr>
          <w:b/>
          <w:color w:val="000000"/>
          <w:sz w:val="20"/>
          <w:szCs w:val="20"/>
        </w:rPr>
        <w:t>НО</w:t>
      </w:r>
      <w:r w:rsidRPr="00ED1C20">
        <w:rPr>
          <w:color w:val="000000"/>
          <w:sz w:val="20"/>
          <w:szCs w:val="20"/>
        </w:rPr>
        <w:t xml:space="preserve"> бывают наказания: 11–14 лет – спецшкола, 14–18 лет – специализированное образовательное учреждение,  с 14 лет – исключение из школы. 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0"/>
          <w:szCs w:val="20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1"/>
          <w:szCs w:val="21"/>
        </w:rPr>
      </w:pPr>
      <w:r w:rsidRPr="00ED1C20">
        <w:rPr>
          <w:b/>
          <w:color w:val="000000"/>
          <w:sz w:val="20"/>
          <w:szCs w:val="20"/>
        </w:rPr>
        <w:t>Административная ответственность наступает за</w:t>
      </w:r>
      <w:proofErr w:type="gramStart"/>
      <w:r w:rsidRPr="00ED1C20">
        <w:rPr>
          <w:b/>
          <w:color w:val="000000"/>
          <w:sz w:val="20"/>
          <w:szCs w:val="20"/>
        </w:rPr>
        <w:t xml:space="preserve"> :</w:t>
      </w:r>
      <w:proofErr w:type="gramEnd"/>
    </w:p>
    <w:p w:rsidR="008D6C88" w:rsidRPr="00ED1C20" w:rsidRDefault="008D6C88" w:rsidP="008D6C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приобретение, хранение, употребление наркотических средств</w:t>
      </w:r>
    </w:p>
    <w:p w:rsidR="008D6C88" w:rsidRPr="00ED1C20" w:rsidRDefault="008D6C88" w:rsidP="008D6C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жестокое обращение с животными</w:t>
      </w:r>
    </w:p>
    <w:p w:rsidR="008D6C88" w:rsidRPr="00ED1C20" w:rsidRDefault="008D6C88" w:rsidP="008D6C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повреждение транспортных средств</w:t>
      </w:r>
    </w:p>
    <w:p w:rsidR="008D6C88" w:rsidRPr="00ED1C20" w:rsidRDefault="008D6C88" w:rsidP="008D6C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lastRenderedPageBreak/>
        <w:t>повреждение государственного имущества</w:t>
      </w:r>
    </w:p>
    <w:p w:rsidR="008D6C88" w:rsidRPr="00ED1C20" w:rsidRDefault="008D6C88" w:rsidP="008D6C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распитие спиртных напитков</w:t>
      </w:r>
    </w:p>
    <w:p w:rsidR="008D6C88" w:rsidRPr="00ED1C20" w:rsidRDefault="008D6C88" w:rsidP="008D6C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нарушение правил дорожного движения</w:t>
      </w:r>
    </w:p>
    <w:p w:rsidR="008D6C88" w:rsidRPr="00ED1C20" w:rsidRDefault="008D6C88" w:rsidP="008D6C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нарушение устава школы</w:t>
      </w:r>
    </w:p>
    <w:p w:rsidR="008D6C88" w:rsidRPr="00ED1C20" w:rsidRDefault="008D6C88" w:rsidP="008D6C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мелкое хулиганство и т.д.</w:t>
      </w:r>
    </w:p>
    <w:p w:rsidR="008D6C88" w:rsidRPr="00ED1C20" w:rsidRDefault="008D6C88" w:rsidP="008D6C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0"/>
          <w:szCs w:val="20"/>
        </w:rPr>
      </w:pPr>
      <w:r w:rsidRPr="00ED1C20">
        <w:rPr>
          <w:b/>
          <w:color w:val="000000"/>
          <w:sz w:val="20"/>
          <w:szCs w:val="20"/>
        </w:rPr>
        <w:t>Материальная ответственность за причиненный вред наступает с 14 лет, имущественную ответственность несут родители.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1"/>
          <w:szCs w:val="21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ED1C20">
        <w:rPr>
          <w:b/>
          <w:color w:val="000000"/>
          <w:sz w:val="28"/>
          <w:szCs w:val="28"/>
        </w:rPr>
        <w:t>Уголовная ответственность наступает с 16 лет, за особо опасные преступления с 14 лет, к ним относятся:</w:t>
      </w:r>
    </w:p>
    <w:p w:rsidR="008D6C88" w:rsidRPr="00ED1C20" w:rsidRDefault="008D6C88" w:rsidP="008D6C8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грабежи, разбои, хищение</w:t>
      </w:r>
    </w:p>
    <w:p w:rsidR="008D6C88" w:rsidRPr="00ED1C20" w:rsidRDefault="008D6C88" w:rsidP="008D6C8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умышленное убийство</w:t>
      </w:r>
    </w:p>
    <w:p w:rsidR="008D6C88" w:rsidRPr="00ED1C20" w:rsidRDefault="008D6C88" w:rsidP="008D6C8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действия сексуального характера</w:t>
      </w:r>
    </w:p>
    <w:p w:rsidR="008D6C88" w:rsidRPr="00ED1C20" w:rsidRDefault="008D6C88" w:rsidP="008D6C8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угон автотранспортных средств</w:t>
      </w:r>
    </w:p>
    <w:p w:rsidR="008D6C88" w:rsidRPr="00ED1C20" w:rsidRDefault="008D6C88" w:rsidP="008D6C8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1"/>
          <w:szCs w:val="21"/>
        </w:rPr>
      </w:pPr>
      <w:r w:rsidRPr="00ED1C20">
        <w:rPr>
          <w:color w:val="000000"/>
          <w:sz w:val="20"/>
          <w:szCs w:val="20"/>
        </w:rPr>
        <w:t>ложное сообщение об акте терроризма и т.п.</w:t>
      </w: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</w:p>
    <w:p w:rsidR="008D6C88" w:rsidRPr="00ED1C20" w:rsidRDefault="008D6C88" w:rsidP="008D6C88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1"/>
          <w:szCs w:val="21"/>
        </w:rPr>
      </w:pP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20">
        <w:rPr>
          <w:rStyle w:val="c7"/>
          <w:b/>
          <w:bCs/>
          <w:color w:val="000000"/>
        </w:rPr>
        <w:t>Вопросы: какое правонарушение совершил подросток (гражданское, уголовное, административное)?</w:t>
      </w: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20">
        <w:rPr>
          <w:rStyle w:val="c7"/>
          <w:color w:val="000000"/>
        </w:rPr>
        <w:t>1. Порвал учебник одноклассника (Г)</w:t>
      </w: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20">
        <w:rPr>
          <w:rStyle w:val="c7"/>
          <w:color w:val="000000"/>
        </w:rPr>
        <w:t>2. Появление подростка на улице в нетрезвом виде (А)</w:t>
      </w: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20">
        <w:rPr>
          <w:rStyle w:val="c7"/>
          <w:color w:val="000000"/>
        </w:rPr>
        <w:t>3. Избил одноклассника (У)</w:t>
      </w: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20">
        <w:rPr>
          <w:rStyle w:val="c7"/>
          <w:color w:val="000000"/>
        </w:rPr>
        <w:t>4. Совершил кражу мобильного телефона (У)</w:t>
      </w: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20">
        <w:rPr>
          <w:rStyle w:val="c7"/>
          <w:color w:val="000000"/>
        </w:rPr>
        <w:t>5. Совершил прогул в школе (А)</w:t>
      </w: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20">
        <w:rPr>
          <w:rStyle w:val="c7"/>
          <w:color w:val="000000"/>
        </w:rPr>
        <w:t>6. Переходил дорогу в неположенном месте. (А)</w:t>
      </w: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D1C20">
        <w:rPr>
          <w:rStyle w:val="c7"/>
          <w:color w:val="000000"/>
        </w:rPr>
        <w:t>7. Разбил мячом окно  (Г)</w:t>
      </w: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ED1C20">
        <w:rPr>
          <w:rStyle w:val="c7"/>
          <w:color w:val="000000"/>
        </w:rPr>
        <w:t>8. Нецензурно выражался в общественном месте (А)</w:t>
      </w:r>
    </w:p>
    <w:p w:rsidR="008D6C88" w:rsidRPr="00ED1C20" w:rsidRDefault="008D6C88" w:rsidP="008D6C88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</w:p>
    <w:p w:rsidR="008D6C88" w:rsidRPr="00ED1C20" w:rsidRDefault="008D6C88" w:rsidP="008D6C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Закрепляем услышанное </w:t>
      </w:r>
      <w:proofErr w:type="gramStart"/>
      <w:r w:rsidRPr="00ED1C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 </w:t>
      </w:r>
      <w:proofErr w:type="gramEnd"/>
      <w:r w:rsidRPr="00ED1C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прошу детей закончить фразу).</w:t>
      </w:r>
    </w:p>
    <w:p w:rsidR="002B36ED" w:rsidRPr="00ED1C20" w:rsidRDefault="002B36ED" w:rsidP="008D6C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C64179" w:rsidRPr="00ED1C20" w:rsidRDefault="00C64179" w:rsidP="00C641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С рождения ребенок имеет  </w:t>
      </w:r>
      <w:r w:rsidRPr="00ED1C2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bdr w:val="none" w:sz="0" w:space="0" w:color="auto" w:frame="1"/>
          <w:lang w:eastAsia="ru-RU"/>
        </w:rPr>
        <w:t>права</w:t>
      </w:r>
      <w:proofErr w:type="gramStart"/>
      <w:r w:rsidR="008D6C88" w:rsidRPr="00ED1C2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C64179" w:rsidRPr="00ED1C20" w:rsidRDefault="00C64179" w:rsidP="00C641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179" w:rsidRPr="00ED1C20" w:rsidRDefault="00C64179" w:rsidP="00C641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имя;</w:t>
      </w:r>
    </w:p>
    <w:p w:rsidR="00C64179" w:rsidRPr="00ED1C20" w:rsidRDefault="00C64179" w:rsidP="00C641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жить и воспитываться в семье, насколько это возможно;</w:t>
      </w:r>
    </w:p>
    <w:p w:rsidR="00C64179" w:rsidRPr="00ED1C20" w:rsidRDefault="00C64179" w:rsidP="00C641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знать родителей и жить вместе с ними (если это не противоречит интересам ребенка);</w:t>
      </w:r>
    </w:p>
    <w:p w:rsidR="00C64179" w:rsidRPr="00ED1C20" w:rsidRDefault="00C64179" w:rsidP="00C641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заботу и воспитание родителями (или лицами, их заменяющими);</w:t>
      </w:r>
    </w:p>
    <w:p w:rsidR="00C64179" w:rsidRPr="00ED1C20" w:rsidRDefault="00C64179" w:rsidP="00C641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всестороннее развитие и уважение человеческого достоинства;</w:t>
      </w:r>
    </w:p>
    <w:p w:rsidR="00C64179" w:rsidRPr="00ED1C20" w:rsidRDefault="00C64179" w:rsidP="00C641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выражать свое мнение при решении в семье любого вопроса, затрагивающего его интересы;</w:t>
      </w:r>
    </w:p>
    <w:p w:rsidR="00C64179" w:rsidRPr="00ED1C20" w:rsidRDefault="00C64179" w:rsidP="00C641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C64179" w:rsidRPr="00ED1C20" w:rsidRDefault="00C64179" w:rsidP="00C641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гражданство;</w:t>
      </w:r>
    </w:p>
    <w:p w:rsidR="00C64179" w:rsidRPr="00ED1C20" w:rsidRDefault="00C64179" w:rsidP="00C641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F23D08" w:rsidRPr="00ED1C20" w:rsidRDefault="00C64179" w:rsidP="00F23D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самостоятельное обращение в орган опеки и попечительства за защитой своих прав;</w:t>
      </w:r>
    </w:p>
    <w:p w:rsidR="00F23D08" w:rsidRPr="00ED1C20" w:rsidRDefault="00152E78" w:rsidP="00F23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с </w:t>
      </w:r>
      <w:r w:rsidR="00F23D08"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6 лет добавляются права</w:t>
      </w:r>
    </w:p>
    <w:p w:rsidR="00F23D08" w:rsidRPr="00ED1C20" w:rsidRDefault="00F23D08" w:rsidP="00F23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23D08" w:rsidRPr="00ED1C20" w:rsidRDefault="00F23D08" w:rsidP="00F23D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совершать мелкие бытовые сделки;</w:t>
      </w:r>
    </w:p>
    <w:p w:rsidR="00F23D08" w:rsidRPr="00ED1C20" w:rsidRDefault="00F23D08" w:rsidP="00F23D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0B47D2" w:rsidRPr="00ED1C20" w:rsidRDefault="00F23D08" w:rsidP="000B47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:rsidR="000B47D2" w:rsidRPr="00ED1C20" w:rsidRDefault="000B47D2" w:rsidP="000B4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с 10 лет добавляются права:</w:t>
      </w:r>
    </w:p>
    <w:p w:rsidR="000B47D2" w:rsidRPr="00ED1C20" w:rsidRDefault="000B47D2" w:rsidP="000B47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B47D2" w:rsidRPr="00ED1C20" w:rsidRDefault="000B47D2" w:rsidP="000B47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учет своего мнения при решении в семье любого вопроса;</w:t>
      </w:r>
    </w:p>
    <w:p w:rsidR="000B47D2" w:rsidRPr="00ED1C20" w:rsidRDefault="000B47D2" w:rsidP="000B47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быть  заслушанным в ходе любого судебного или административного разбирательства;</w:t>
      </w:r>
    </w:p>
    <w:p w:rsidR="00C236A8" w:rsidRPr="00ED1C20" w:rsidRDefault="000B47D2" w:rsidP="00C236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</w:r>
    </w:p>
    <w:p w:rsidR="00C236A8" w:rsidRPr="00ED1C20" w:rsidRDefault="00152E78" w:rsidP="00C236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val="en-US" w:eastAsia="ru-RU"/>
        </w:rPr>
      </w:pPr>
      <w:r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с </w:t>
      </w:r>
      <w:r w:rsidR="00C236A8"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14 лет добавляются права: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получить паспорт гражданина Российской Федерации;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самостоятельно обращаться в суд для защиты своих прав;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требовать отмены усыновления;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давать согласие на изменение своего гражданства;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требовать установления отцовства в отношении своего ребенка в судебном порядке;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заключать любые сделки с согласия родителей, лиц, их заменяющих;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самостоятельно распоряжаться своим заработком, стипендией, иными доходами;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вносить вклады в банки и распоряжаться ими;</w:t>
      </w:r>
    </w:p>
    <w:p w:rsidR="00C236A8" w:rsidRPr="00ED1C20" w:rsidRDefault="00C236A8" w:rsidP="00C236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управлять велосипедом при движении по дорогам, учиться вождению мотоцикла;</w:t>
      </w:r>
    </w:p>
    <w:p w:rsidR="000D31C8" w:rsidRPr="00ED1C20" w:rsidRDefault="00C236A8" w:rsidP="002358E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участвовать в моло</w:t>
      </w:r>
      <w:r w:rsidR="000D31C8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дежном общественном объединении.</w:t>
      </w:r>
    </w:p>
    <w:p w:rsidR="000D31C8" w:rsidRPr="00ED1C20" w:rsidRDefault="00152E78" w:rsidP="000D3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с </w:t>
      </w:r>
      <w:r w:rsidR="000D31C8"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15 лет добавляются права:</w:t>
      </w:r>
    </w:p>
    <w:p w:rsidR="000D31C8" w:rsidRPr="00ED1C20" w:rsidRDefault="000D31C8" w:rsidP="000D3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E28BF" w:rsidRPr="00ED1C20" w:rsidRDefault="000D31C8" w:rsidP="00ED1C2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*работать не более 24 часов в неделю на льготных условиях, предусмотренных трудовым законодательством РФ.</w:t>
      </w:r>
    </w:p>
    <w:p w:rsidR="007E28BF" w:rsidRPr="00ED1C20" w:rsidRDefault="00152E78" w:rsidP="007E2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val="en-US" w:eastAsia="ru-RU"/>
        </w:rPr>
      </w:pPr>
      <w:r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с </w:t>
      </w:r>
      <w:r w:rsidR="007E28BF"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16 лет добавляются права:</w:t>
      </w:r>
    </w:p>
    <w:p w:rsidR="007E28BF" w:rsidRPr="00ED1C20" w:rsidRDefault="000D31C8" w:rsidP="000D3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</w:t>
      </w:r>
      <w:r w:rsidR="007E28BF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в  брак с учетом особых обстоятельств до 16 лет);</w:t>
      </w:r>
    </w:p>
    <w:p w:rsidR="000D31C8" w:rsidRPr="00ED1C20" w:rsidRDefault="000D31C8" w:rsidP="000D3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E28BF" w:rsidRPr="00ED1C20" w:rsidRDefault="000D31C8" w:rsidP="000D3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</w:t>
      </w:r>
      <w:r w:rsidR="007E28BF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работать не более 36 часов в неделю на льготных условиях, предусмотренных трудовым законодательством РФ;</w:t>
      </w:r>
    </w:p>
    <w:p w:rsidR="000D31C8" w:rsidRPr="00ED1C20" w:rsidRDefault="000D31C8" w:rsidP="000D3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E28BF" w:rsidRPr="00ED1C20" w:rsidRDefault="000D31C8" w:rsidP="000D3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</w:t>
      </w:r>
      <w:r w:rsidR="007E28BF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быть членом кооператива;</w:t>
      </w:r>
    </w:p>
    <w:p w:rsidR="000D31C8" w:rsidRPr="00ED1C20" w:rsidRDefault="000D31C8" w:rsidP="000D3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E28BF" w:rsidRPr="00ED1C20" w:rsidRDefault="000D31C8" w:rsidP="000D31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</w:t>
      </w:r>
      <w:r w:rsidR="007E28BF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управлять мопедом при движении по дорогам, учиться вождению автомобиля;</w:t>
      </w:r>
    </w:p>
    <w:p w:rsidR="00232092" w:rsidRPr="00ED1C20" w:rsidRDefault="007E28BF" w:rsidP="00ED1C2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быть признанным полностью дееспособным (получить все права 18-летнего)</w:t>
      </w:r>
      <w:r w:rsidR="00395F3F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по решению органа опеки и попечительства (с согласия родителей) или суда (в случае работы по трудовому договору или занятия предпринимательской деят</w:t>
      </w:r>
      <w:r w:rsid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ельностью с согласия родителей)</w:t>
      </w:r>
    </w:p>
    <w:p w:rsidR="00626F55" w:rsidRPr="00ED1C20" w:rsidRDefault="00232092" w:rsidP="00E80A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D1C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 18 лет человек становится</w:t>
      </w:r>
      <w:r w:rsidRPr="00ED1C2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полностью дееспособным</w:t>
      </w:r>
      <w:r w:rsidRPr="00ED1C2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т.е. может иметь и приобретать своими действиями все права и обязанности, а также нести за свои действия полную ответственность. </w:t>
      </w:r>
    </w:p>
    <w:p w:rsidR="00892D01" w:rsidRPr="00ED1C20" w:rsidRDefault="008D6A57" w:rsidP="00626F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bdr w:val="none" w:sz="0" w:space="0" w:color="auto" w:frame="1"/>
          <w:lang w:val="en-US" w:eastAsia="ru-RU"/>
        </w:rPr>
      </w:pPr>
      <w:r w:rsidRPr="00ED1C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bdr w:val="none" w:sz="0" w:space="0" w:color="auto" w:frame="1"/>
          <w:lang w:eastAsia="ru-RU"/>
        </w:rPr>
        <w:t>О</w:t>
      </w:r>
      <w:r w:rsidR="00626F55" w:rsidRPr="00ED1C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bdr w:val="none" w:sz="0" w:space="0" w:color="auto" w:frame="1"/>
          <w:lang w:eastAsia="ru-RU"/>
        </w:rPr>
        <w:t>бязанности:</w:t>
      </w:r>
    </w:p>
    <w:p w:rsidR="00626F55" w:rsidRPr="00ED1C20" w:rsidRDefault="00626F55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*слушаться родителей и лиц, их заменяющих, принимать их заботу и воспитание, за исключением случаев пренебрежительного, </w:t>
      </w:r>
      <w:r w:rsidR="00395F3F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жестокого, грубого, унижающего </w:t>
      </w: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человеческое достоинство обращения, оскорбления или эксплуатации;</w:t>
      </w:r>
    </w:p>
    <w:p w:rsidR="00626F55" w:rsidRPr="00ED1C20" w:rsidRDefault="00626F55" w:rsidP="00892D0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26F55" w:rsidRPr="00ED1C20" w:rsidRDefault="00626F55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*соблюдать правила поведения, установленные в воспитательных и  образовательных учреждениях, дома и в общественных местах.</w:t>
      </w:r>
    </w:p>
    <w:p w:rsidR="0062097C" w:rsidRPr="00ED1C20" w:rsidRDefault="0062097C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2097C" w:rsidRPr="00ED1C20" w:rsidRDefault="0062097C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*получить основное общее образование (9 классов);</w:t>
      </w:r>
    </w:p>
    <w:p w:rsidR="0062097C" w:rsidRPr="00ED1C20" w:rsidRDefault="0062097C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2097C" w:rsidRPr="00ED1C20" w:rsidRDefault="0062097C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*соблюдать правила внутреннего распорядка учебного заведения, учебной дисциплины;</w:t>
      </w:r>
    </w:p>
    <w:p w:rsidR="00892D01" w:rsidRPr="00ED1C20" w:rsidRDefault="00892D01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2D01" w:rsidRPr="00ED1C20" w:rsidRDefault="00626F55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*</w:t>
      </w:r>
      <w:r w:rsidR="00892D01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:rsidR="00892D01" w:rsidRPr="00ED1C20" w:rsidRDefault="00892D01" w:rsidP="00892D0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336A5" w:rsidRPr="00ED1C20" w:rsidRDefault="00892D01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*соблюдать устав школы, правила  молоде</w:t>
      </w:r>
      <w:r w:rsidR="005336A5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жного общественного объединения</w:t>
      </w:r>
    </w:p>
    <w:p w:rsidR="005336A5" w:rsidRPr="00ED1C20" w:rsidRDefault="00152E78" w:rsidP="005336A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 </w:t>
      </w:r>
      <w:r w:rsidR="005336A5" w:rsidRPr="00ED1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17  лет добавляется обязанность:</w:t>
      </w:r>
    </w:p>
    <w:p w:rsidR="00626F55" w:rsidRPr="00ED1C20" w:rsidRDefault="005336A5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*встать на воинский учет (пройти комиссию  и получить приписное свидетельство).</w:t>
      </w:r>
      <w:r w:rsidR="00152E78" w:rsidRPr="00ED1C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7E28BF" w:rsidRPr="00ED1C20" w:rsidRDefault="008F362E" w:rsidP="00892D01">
      <w:pPr>
        <w:shd w:val="clear" w:color="auto" w:fill="FFFFFF"/>
        <w:spacing w:after="0" w:line="240" w:lineRule="auto"/>
        <w:textAlignment w:val="baseline"/>
        <w:rPr>
          <w:rStyle w:val="a3"/>
          <w:rFonts w:ascii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ED1C20">
        <w:rPr>
          <w:rStyle w:val="a3"/>
          <w:rFonts w:ascii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  <w:t>Ответственность:</w:t>
      </w:r>
    </w:p>
    <w:p w:rsidR="00E235C8" w:rsidRPr="00ED1C20" w:rsidRDefault="00AA22A9" w:rsidP="00892D01">
      <w:pPr>
        <w:shd w:val="clear" w:color="auto" w:fill="FFFFFF"/>
        <w:spacing w:after="0" w:line="240" w:lineRule="auto"/>
        <w:textAlignment w:val="baseline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D1C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 11 лет</w:t>
      </w:r>
    </w:p>
    <w:p w:rsidR="00035A8D" w:rsidRPr="00ED1C20" w:rsidRDefault="00E235C8" w:rsidP="00035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</w:t>
      </w:r>
      <w:r w:rsidR="00035A8D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 совершение общественно опасных действий, бродяжничества, уклонение от учебы, пьянства,  вплоть до  направления комиссией по делам несовершеннолетних в специальные учебно-воспитательные учреждения.</w:t>
      </w:r>
    </w:p>
    <w:p w:rsidR="00AB26C2" w:rsidRPr="00ED1C20" w:rsidRDefault="0023423B" w:rsidP="002342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*с 11 лет несовершеннолетний может быть помещен в специальное воспитательное учреждение для детей и подростков (спецшкола, </w:t>
      </w:r>
      <w:proofErr w:type="spellStart"/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спец</w:t>
      </w:r>
      <w:proofErr w:type="gramStart"/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.и</w:t>
      </w:r>
      <w:proofErr w:type="gramEnd"/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нтернат</w:t>
      </w:r>
      <w:proofErr w:type="spellEnd"/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 т.д.) в случае совершения общественно опасных действий или злостного и систематического нарушения правил общественного поведения.</w:t>
      </w:r>
    </w:p>
    <w:p w:rsidR="002C4C6B" w:rsidRPr="00ED1C20" w:rsidRDefault="00152E78" w:rsidP="002342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B26C2"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B26C2" w:rsidRPr="00ED1C20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с 14 лет</w:t>
      </w:r>
    </w:p>
    <w:p w:rsidR="002C4C6B" w:rsidRPr="00ED1C20" w:rsidRDefault="002C4C6B" w:rsidP="002C4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*исключение из школы за совершение правонарушений, в том числе за грубые и неоднократные нарушения устава школы;</w:t>
      </w:r>
    </w:p>
    <w:p w:rsidR="002C4C6B" w:rsidRPr="00ED1C20" w:rsidRDefault="002C4C6B" w:rsidP="002C4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C4C6B" w:rsidRPr="00ED1C20" w:rsidRDefault="002C4C6B" w:rsidP="002C4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*самостоятельная имущественная ответственность по заключенным сделкам;</w:t>
      </w:r>
    </w:p>
    <w:p w:rsidR="002C4C6B" w:rsidRPr="00ED1C20" w:rsidRDefault="002C4C6B" w:rsidP="002C4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*возмещение причиненного вреда;</w:t>
      </w:r>
    </w:p>
    <w:p w:rsidR="002C4C6B" w:rsidRPr="00ED1C20" w:rsidRDefault="002C4C6B" w:rsidP="002C4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C4C6B" w:rsidRPr="00ED1C20" w:rsidRDefault="002C4C6B" w:rsidP="002C4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*ответственность за нарушение трудовой дисциплины;</w:t>
      </w:r>
    </w:p>
    <w:p w:rsidR="002C4C6B" w:rsidRPr="00ED1C20" w:rsidRDefault="002C4C6B" w:rsidP="002C4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4630C" w:rsidRPr="00ED1C20" w:rsidRDefault="002C4C6B" w:rsidP="002C4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 негодность транспортных средств или путей сообщения и др.).</w:t>
      </w:r>
    </w:p>
    <w:p w:rsidR="00C4630C" w:rsidRPr="00ED1C20" w:rsidRDefault="00152E78" w:rsidP="002342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D1C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 </w:t>
      </w:r>
      <w:r w:rsidR="00C4630C" w:rsidRPr="00ED1C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16 лет</w:t>
      </w:r>
    </w:p>
    <w:p w:rsidR="00C4630C" w:rsidRPr="00ED1C20" w:rsidRDefault="00C4630C" w:rsidP="00C46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*</w:t>
      </w: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 административные правонарушения в порядке, установленном законодательством РФ;</w:t>
      </w:r>
    </w:p>
    <w:p w:rsidR="00C4630C" w:rsidRPr="00ED1C20" w:rsidRDefault="00C4630C" w:rsidP="00C46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*за совершение всех видов преступлений.</w:t>
      </w:r>
    </w:p>
    <w:p w:rsidR="0023423B" w:rsidRPr="00ED1C20" w:rsidRDefault="0023423B" w:rsidP="002342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007696" w:rsidRPr="00ED1C20" w:rsidRDefault="00007696" w:rsidP="000076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Meiryo UI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ED1C20">
        <w:rPr>
          <w:rFonts w:ascii="Times New Roman" w:eastAsia="Meiryo UI" w:hAnsi="Times New Roman" w:cs="Times New Roman"/>
          <w:b/>
          <w:bCs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Основные законодательные акты, которые регулируют права детей в Российской Федерации, это:</w:t>
      </w:r>
    </w:p>
    <w:p w:rsidR="00007696" w:rsidRPr="00ED1C20" w:rsidRDefault="00007696" w:rsidP="0000769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Конвенция ООН о правах ребенка.</w:t>
      </w:r>
    </w:p>
    <w:p w:rsidR="00007696" w:rsidRPr="00ED1C20" w:rsidRDefault="00007696" w:rsidP="0000769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Конституция РФ.</w:t>
      </w:r>
    </w:p>
    <w:p w:rsidR="00007696" w:rsidRPr="00ED1C20" w:rsidRDefault="00007696" w:rsidP="0000769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Семейный кодекс РФ.</w:t>
      </w:r>
    </w:p>
    <w:p w:rsidR="00007696" w:rsidRPr="00ED1C20" w:rsidRDefault="00007696" w:rsidP="0000769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Трудовой кодекс РФ.</w:t>
      </w:r>
    </w:p>
    <w:p w:rsidR="00007696" w:rsidRPr="00ED1C20" w:rsidRDefault="00007696" w:rsidP="0000769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Гражданский кодекс РФ.</w:t>
      </w:r>
    </w:p>
    <w:p w:rsidR="00007696" w:rsidRPr="00ED1C20" w:rsidRDefault="00007696" w:rsidP="0000769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Федеральный закон от 24 июля 1998 года № 124-ФЗ «Об основных гарантиях прав ребенка в Российской Федерации».</w:t>
      </w:r>
    </w:p>
    <w:p w:rsidR="00007696" w:rsidRPr="00ED1C20" w:rsidRDefault="00007696" w:rsidP="0000769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Федеральный закон от 24.04.2008 № 48-ФЗ «Об опеке и попечительстве»;</w:t>
      </w:r>
    </w:p>
    <w:p w:rsidR="00007696" w:rsidRPr="00ED1C20" w:rsidRDefault="00007696" w:rsidP="0000769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8F362E" w:rsidRPr="00ED1C20" w:rsidRDefault="00007696" w:rsidP="00ED1C2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D1C2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Федеральный закон   от 29.12.2012 № 273-ФЗ «Об образовании в РФ».</w:t>
      </w:r>
    </w:p>
    <w:p w:rsidR="008D6C88" w:rsidRPr="00ED1C20" w:rsidRDefault="008D6C88" w:rsidP="00ED1C20">
      <w:pP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ED1C20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Закончить нашу беседу я хочу словами Ежи </w:t>
      </w:r>
      <w:proofErr w:type="spellStart"/>
      <w:r w:rsidRPr="00ED1C20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Леца</w:t>
      </w:r>
      <w:proofErr w:type="spellEnd"/>
      <w:proofErr w:type="gramStart"/>
      <w:r w:rsidRPr="00ED1C20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:</w:t>
      </w:r>
      <w:bookmarkStart w:id="0" w:name="_GoBack"/>
      <w:bookmarkEnd w:id="0"/>
      <w:r w:rsidRPr="00ED1C20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«</w:t>
      </w:r>
      <w:proofErr w:type="gramEnd"/>
      <w:r w:rsidRPr="00ED1C20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Незнание закона не освобождает от ответственности. А вот знание нередко освобождает»</w:t>
      </w:r>
    </w:p>
    <w:p w:rsidR="0056567A" w:rsidRPr="00ED1C20" w:rsidRDefault="0056567A" w:rsidP="0089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E28BF" w:rsidRPr="00ED1C20" w:rsidRDefault="007E28BF" w:rsidP="007E2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E28BF" w:rsidRPr="00ED1C20" w:rsidRDefault="007E28BF" w:rsidP="007E28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A156B" w:rsidRPr="00ED1C20" w:rsidRDefault="00AA156B">
      <w:pPr>
        <w:rPr>
          <w:rFonts w:ascii="Times New Roman" w:hAnsi="Times New Roman" w:cs="Times New Roman"/>
        </w:rPr>
      </w:pPr>
    </w:p>
    <w:sectPr w:rsidR="00AA156B" w:rsidRPr="00ED1C20" w:rsidSect="00C64179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4C4"/>
    <w:multiLevelType w:val="multilevel"/>
    <w:tmpl w:val="02AC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45AB9"/>
    <w:multiLevelType w:val="multilevel"/>
    <w:tmpl w:val="4522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74F61"/>
    <w:multiLevelType w:val="multilevel"/>
    <w:tmpl w:val="ECD0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8526A3"/>
    <w:multiLevelType w:val="multilevel"/>
    <w:tmpl w:val="C72E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E465B"/>
    <w:multiLevelType w:val="multilevel"/>
    <w:tmpl w:val="86E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A20B27"/>
    <w:multiLevelType w:val="multilevel"/>
    <w:tmpl w:val="044C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D73AF"/>
    <w:multiLevelType w:val="multilevel"/>
    <w:tmpl w:val="C7D8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658F0"/>
    <w:multiLevelType w:val="multilevel"/>
    <w:tmpl w:val="4BA2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1C4E2F"/>
    <w:multiLevelType w:val="multilevel"/>
    <w:tmpl w:val="6B7A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21503B"/>
    <w:multiLevelType w:val="multilevel"/>
    <w:tmpl w:val="7C0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C3694"/>
    <w:multiLevelType w:val="multilevel"/>
    <w:tmpl w:val="FB26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0E7DE4"/>
    <w:multiLevelType w:val="multilevel"/>
    <w:tmpl w:val="AB6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E36ABC"/>
    <w:multiLevelType w:val="multilevel"/>
    <w:tmpl w:val="E4D4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054D12"/>
    <w:multiLevelType w:val="multilevel"/>
    <w:tmpl w:val="BFD6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88455C"/>
    <w:multiLevelType w:val="multilevel"/>
    <w:tmpl w:val="5C0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734C40"/>
    <w:multiLevelType w:val="multilevel"/>
    <w:tmpl w:val="DEF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10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79"/>
    <w:rsid w:val="00007696"/>
    <w:rsid w:val="00035A8D"/>
    <w:rsid w:val="000B47D2"/>
    <w:rsid w:val="000D31C8"/>
    <w:rsid w:val="00152E78"/>
    <w:rsid w:val="00232092"/>
    <w:rsid w:val="0023423B"/>
    <w:rsid w:val="002358E7"/>
    <w:rsid w:val="002B36ED"/>
    <w:rsid w:val="002C4C6B"/>
    <w:rsid w:val="00395F3F"/>
    <w:rsid w:val="004462E0"/>
    <w:rsid w:val="004F7FCB"/>
    <w:rsid w:val="005336A5"/>
    <w:rsid w:val="0056567A"/>
    <w:rsid w:val="0062097C"/>
    <w:rsid w:val="00626F55"/>
    <w:rsid w:val="00675F97"/>
    <w:rsid w:val="007E28BF"/>
    <w:rsid w:val="00892D01"/>
    <w:rsid w:val="008C7BF8"/>
    <w:rsid w:val="008D6A57"/>
    <w:rsid w:val="008D6C88"/>
    <w:rsid w:val="008F362E"/>
    <w:rsid w:val="00AA156B"/>
    <w:rsid w:val="00AA22A9"/>
    <w:rsid w:val="00AB26C2"/>
    <w:rsid w:val="00C236A8"/>
    <w:rsid w:val="00C4630C"/>
    <w:rsid w:val="00C64179"/>
    <w:rsid w:val="00D24BD1"/>
    <w:rsid w:val="00E235C8"/>
    <w:rsid w:val="00E80AF2"/>
    <w:rsid w:val="00ED1C20"/>
    <w:rsid w:val="00F2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D08"/>
    <w:rPr>
      <w:b/>
      <w:bCs/>
    </w:rPr>
  </w:style>
  <w:style w:type="paragraph" w:styleId="a4">
    <w:name w:val="List Paragraph"/>
    <w:basedOn w:val="a"/>
    <w:uiPriority w:val="34"/>
    <w:qFormat/>
    <w:rsid w:val="00626F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D08"/>
    <w:rPr>
      <w:b/>
      <w:bCs/>
    </w:rPr>
  </w:style>
  <w:style w:type="paragraph" w:styleId="a4">
    <w:name w:val="List Paragraph"/>
    <w:basedOn w:val="a"/>
    <w:uiPriority w:val="34"/>
    <w:qFormat/>
    <w:rsid w:val="00626F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2019-05-13T10:32:00Z</dcterms:created>
  <dcterms:modified xsi:type="dcterms:W3CDTF">2023-01-12T18:46:00Z</dcterms:modified>
</cp:coreProperties>
</file>